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15" w:rsidRDefault="000C7933">
      <w:r>
        <w:t>$CHECK_1$ Field One</w:t>
      </w:r>
    </w:p>
    <w:p w:rsidR="000C7933" w:rsidRDefault="000C7933" w:rsidP="000C7933">
      <w:r>
        <w:t>$CHECK_</w:t>
      </w:r>
      <w:r>
        <w:t>2</w:t>
      </w:r>
      <w:r>
        <w:t xml:space="preserve">$ Field </w:t>
      </w:r>
      <w:r>
        <w:t>Two</w:t>
      </w:r>
    </w:p>
    <w:p w:rsidR="000C7933" w:rsidRDefault="000C7933" w:rsidP="000C7933">
      <w:r>
        <w:t>$CHECK_</w:t>
      </w:r>
      <w:r>
        <w:t>3</w:t>
      </w:r>
      <w:bookmarkStart w:id="0" w:name="_GoBack"/>
      <w:bookmarkEnd w:id="0"/>
      <w:r>
        <w:t xml:space="preserve">$ Field </w:t>
      </w:r>
      <w:r>
        <w:t>Three</w:t>
      </w:r>
    </w:p>
    <w:p w:rsidR="000C7933" w:rsidRDefault="000C7933" w:rsidP="000C7933"/>
    <w:p w:rsidR="000C7933" w:rsidRDefault="000C7933"/>
    <w:sectPr w:rsidR="000C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33"/>
    <w:rsid w:val="000C7933"/>
    <w:rsid w:val="0083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Ashfaq, Adeel</dc:creator>
  <cp:lastModifiedBy>Ashfaq, Adeel</cp:lastModifiedBy>
  <cp:revision>1</cp:revision>
  <dcterms:created xsi:type="dcterms:W3CDTF">2012-12-11T22:02:00Z</dcterms:created>
  <dcterms:modified xsi:type="dcterms:W3CDTF">2012-12-11T22:03:00Z</dcterms:modified>
</cp:coreProperties>
</file>