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9F2" w:rsidRPr="00A1057A" w:rsidRDefault="00A479F2" w:rsidP="00A479F2">
      <w:pPr>
        <w:rPr>
          <w:rFonts w:hint="eastAsia"/>
        </w:rPr>
      </w:pPr>
    </w:p>
    <w:p w:rsidR="00A479F2" w:rsidRPr="00A1057A" w:rsidRDefault="00A479F2" w:rsidP="00A479F2">
      <w:pPr>
        <w:pStyle w:val="a7"/>
        <w:spacing w:line="640" w:lineRule="exact"/>
        <w:rPr>
          <w:rFonts w:ascii="Calibri" w:eastAsia="方正小标宋简体" w:hAnsi="Calibri" w:hint="eastAsia"/>
          <w:bCs w:val="0"/>
          <w:szCs w:val="44"/>
        </w:rPr>
      </w:pPr>
      <w:r w:rsidRPr="00A1057A">
        <w:rPr>
          <w:rFonts w:ascii="Calibri" w:eastAsia="方正小标宋简体" w:hAnsi="Calibri" w:hint="eastAsia"/>
          <w:bCs w:val="0"/>
          <w:szCs w:val="44"/>
        </w:rPr>
        <w:t>第十二届“挑战杯”中国大学生创业计划竞赛参赛项目申报表</w:t>
      </w:r>
    </w:p>
    <w:p w:rsidR="00A479F2" w:rsidRPr="00A1057A" w:rsidRDefault="00A479F2" w:rsidP="00A479F2">
      <w:pPr>
        <w:ind w:firstLine="640"/>
        <w:rPr>
          <w:rFonts w:ascii="方正仿宋_GBK" w:eastAsia="方正仿宋_GBK" w:hAnsi="方正仿宋_GBK" w:cs="方正仿宋_GBK" w:hint="eastAsia"/>
        </w:rPr>
      </w:pP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6"/>
        <w:gridCol w:w="1005"/>
        <w:gridCol w:w="912"/>
        <w:gridCol w:w="60"/>
        <w:gridCol w:w="912"/>
        <w:gridCol w:w="1080"/>
        <w:gridCol w:w="1014"/>
        <w:gridCol w:w="1761"/>
      </w:tblGrid>
      <w:tr w:rsidR="00A479F2" w:rsidRPr="00A1057A" w:rsidTr="00A479F2">
        <w:trPr>
          <w:trHeight w:hRule="exact" w:val="867"/>
          <w:jc w:val="center"/>
        </w:trPr>
        <w:tc>
          <w:tcPr>
            <w:tcW w:w="2436" w:type="dxa"/>
            <w:vAlign w:val="center"/>
          </w:tcPr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所在省</w:t>
            </w:r>
          </w:p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（区、市）</w:t>
            </w:r>
          </w:p>
        </w:tc>
        <w:tc>
          <w:tcPr>
            <w:tcW w:w="1977" w:type="dxa"/>
            <w:gridSpan w:val="3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</w:p>
        </w:tc>
        <w:tc>
          <w:tcPr>
            <w:tcW w:w="1992" w:type="dxa"/>
            <w:gridSpan w:val="2"/>
            <w:vAlign w:val="center"/>
          </w:tcPr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学校名称</w:t>
            </w:r>
          </w:p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（全称）</w:t>
            </w:r>
          </w:p>
        </w:tc>
        <w:tc>
          <w:tcPr>
            <w:tcW w:w="2775" w:type="dxa"/>
            <w:gridSpan w:val="2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</w:p>
        </w:tc>
      </w:tr>
      <w:tr w:rsidR="00A479F2" w:rsidRPr="00A1057A" w:rsidTr="00A479F2">
        <w:trPr>
          <w:trHeight w:hRule="exact" w:val="567"/>
          <w:jc w:val="center"/>
        </w:trPr>
        <w:tc>
          <w:tcPr>
            <w:tcW w:w="2436" w:type="dxa"/>
            <w:vAlign w:val="center"/>
          </w:tcPr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项目名称</w:t>
            </w:r>
          </w:p>
        </w:tc>
        <w:tc>
          <w:tcPr>
            <w:tcW w:w="6744" w:type="dxa"/>
            <w:gridSpan w:val="7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</w:p>
        </w:tc>
      </w:tr>
      <w:tr w:rsidR="00A479F2" w:rsidRPr="00A1057A" w:rsidTr="00A479F2">
        <w:trPr>
          <w:trHeight w:hRule="exact" w:val="567"/>
          <w:jc w:val="center"/>
        </w:trPr>
        <w:tc>
          <w:tcPr>
            <w:tcW w:w="2436" w:type="dxa"/>
            <w:vAlign w:val="center"/>
          </w:tcPr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项目类型</w:t>
            </w:r>
          </w:p>
        </w:tc>
        <w:tc>
          <w:tcPr>
            <w:tcW w:w="6744" w:type="dxa"/>
            <w:gridSpan w:val="7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eastAsia="方正仿宋_GBK"/>
                <w:sz w:val="32"/>
                <w:szCs w:val="32"/>
              </w:rPr>
            </w:pPr>
            <w:r w:rsidRPr="00A1057A">
              <w:rPr>
                <w:rFonts w:eastAsia="方正仿宋_GBK" w:hint="eastAsia"/>
                <w:sz w:val="32"/>
                <w:szCs w:val="32"/>
              </w:rPr>
              <w:t>I</w:t>
            </w:r>
            <w:r w:rsidRPr="00A1057A">
              <w:rPr>
                <w:rFonts w:eastAsia="方正仿宋_GBK"/>
                <w:sz w:val="32"/>
                <w:szCs w:val="32"/>
              </w:rPr>
              <w:t xml:space="preserve">. </w:t>
            </w:r>
            <w:r w:rsidRPr="00A1057A">
              <w:rPr>
                <w:rFonts w:ascii="方正仿宋_GBK" w:eastAsia="方正仿宋_GBK" w:hint="eastAsia"/>
                <w:sz w:val="32"/>
                <w:szCs w:val="32"/>
              </w:rPr>
              <w:t xml:space="preserve">普通高校   </w:t>
            </w:r>
            <w:r w:rsidRPr="00A1057A">
              <w:rPr>
                <w:rFonts w:eastAsia="方正仿宋_GBK" w:hint="eastAsia"/>
                <w:sz w:val="32"/>
                <w:szCs w:val="32"/>
              </w:rPr>
              <w:t xml:space="preserve">II. </w:t>
            </w:r>
            <w:r w:rsidRPr="00A1057A">
              <w:rPr>
                <w:rFonts w:ascii="方正仿宋_GBK" w:eastAsia="方正仿宋_GBK" w:hint="eastAsia"/>
                <w:sz w:val="32"/>
                <w:szCs w:val="32"/>
              </w:rPr>
              <w:t>职业院校</w:t>
            </w:r>
          </w:p>
        </w:tc>
      </w:tr>
      <w:tr w:rsidR="00A479F2" w:rsidRPr="00A1057A" w:rsidTr="00A479F2">
        <w:trPr>
          <w:trHeight w:hRule="exact" w:val="2145"/>
          <w:jc w:val="center"/>
        </w:trPr>
        <w:tc>
          <w:tcPr>
            <w:tcW w:w="2436" w:type="dxa"/>
            <w:vAlign w:val="center"/>
          </w:tcPr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项目分组</w:t>
            </w:r>
          </w:p>
        </w:tc>
        <w:tc>
          <w:tcPr>
            <w:tcW w:w="6744" w:type="dxa"/>
            <w:gridSpan w:val="7"/>
            <w:vAlign w:val="center"/>
          </w:tcPr>
          <w:p w:rsidR="00A479F2" w:rsidRPr="00A1057A" w:rsidRDefault="00A479F2" w:rsidP="00A479F2">
            <w:pPr>
              <w:adjustRightInd w:val="0"/>
              <w:snapToGrid w:val="0"/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eastAsia="方正仿宋_GBK" w:hint="eastAsia"/>
                <w:sz w:val="32"/>
                <w:szCs w:val="32"/>
              </w:rPr>
              <w:t xml:space="preserve">A. </w:t>
            </w: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科技创新和未来产业</w:t>
            </w:r>
          </w:p>
          <w:p w:rsidR="00A479F2" w:rsidRPr="00A1057A" w:rsidRDefault="00A479F2" w:rsidP="00A479F2">
            <w:pPr>
              <w:adjustRightInd w:val="0"/>
              <w:snapToGrid w:val="0"/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eastAsia="方正仿宋_GBK" w:hint="eastAsia"/>
                <w:sz w:val="32"/>
                <w:szCs w:val="32"/>
              </w:rPr>
              <w:t xml:space="preserve">B. </w:t>
            </w:r>
            <w:r w:rsidRPr="00A1057A">
              <w:rPr>
                <w:rFonts w:ascii="方正仿宋_GBK" w:eastAsia="方正仿宋_GBK" w:hint="eastAsia"/>
                <w:sz w:val="32"/>
                <w:szCs w:val="32"/>
              </w:rPr>
              <w:t>乡村振兴和脱贫攻坚</w:t>
            </w:r>
          </w:p>
          <w:p w:rsidR="00A479F2" w:rsidRPr="00A1057A" w:rsidRDefault="00A479F2" w:rsidP="00A479F2">
            <w:pPr>
              <w:adjustRightInd w:val="0"/>
              <w:snapToGrid w:val="0"/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eastAsia="方正仿宋_GBK" w:hint="eastAsia"/>
                <w:sz w:val="32"/>
                <w:szCs w:val="32"/>
              </w:rPr>
              <w:t xml:space="preserve">C. </w:t>
            </w:r>
            <w:r w:rsidRPr="00A1057A">
              <w:rPr>
                <w:rFonts w:ascii="方正仿宋_GBK" w:eastAsia="方正仿宋_GBK" w:hint="eastAsia"/>
                <w:sz w:val="32"/>
                <w:szCs w:val="32"/>
              </w:rPr>
              <w:t>城市治理和社会服务</w:t>
            </w:r>
          </w:p>
          <w:p w:rsidR="00A479F2" w:rsidRPr="00A1057A" w:rsidRDefault="00A479F2" w:rsidP="00A479F2">
            <w:pPr>
              <w:adjustRightInd w:val="0"/>
              <w:snapToGrid w:val="0"/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eastAsia="方正仿宋_GBK" w:hint="eastAsia"/>
                <w:sz w:val="32"/>
                <w:szCs w:val="32"/>
              </w:rPr>
              <w:t xml:space="preserve">D. </w:t>
            </w:r>
            <w:r w:rsidRPr="00A1057A">
              <w:rPr>
                <w:rFonts w:ascii="方正仿宋_GBK" w:eastAsia="方正仿宋_GBK" w:hint="eastAsia"/>
                <w:sz w:val="32"/>
                <w:szCs w:val="32"/>
              </w:rPr>
              <w:t>生态环保和可持续发展</w:t>
            </w:r>
          </w:p>
          <w:p w:rsidR="00A479F2" w:rsidRPr="00A1057A" w:rsidRDefault="00A479F2" w:rsidP="00A479F2">
            <w:pPr>
              <w:adjustRightInd w:val="0"/>
              <w:snapToGrid w:val="0"/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eastAsia="方正仿宋_GBK" w:hint="eastAsia"/>
                <w:sz w:val="32"/>
                <w:szCs w:val="32"/>
              </w:rPr>
              <w:t xml:space="preserve">E. </w:t>
            </w:r>
            <w:r w:rsidRPr="00A1057A">
              <w:rPr>
                <w:rFonts w:ascii="方正仿宋_GBK" w:eastAsia="方正仿宋_GBK" w:hint="eastAsia"/>
                <w:sz w:val="32"/>
                <w:szCs w:val="32"/>
              </w:rPr>
              <w:t>文化创意和区域合作</w:t>
            </w:r>
          </w:p>
        </w:tc>
      </w:tr>
      <w:tr w:rsidR="00A479F2" w:rsidRPr="00A1057A" w:rsidTr="00A479F2">
        <w:trPr>
          <w:trHeight w:hRule="exact" w:val="851"/>
          <w:jc w:val="center"/>
        </w:trPr>
        <w:tc>
          <w:tcPr>
            <w:tcW w:w="2436" w:type="dxa"/>
            <w:vMerge w:val="restart"/>
            <w:vAlign w:val="center"/>
          </w:tcPr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w w:val="90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w w:val="90"/>
                <w:sz w:val="32"/>
                <w:szCs w:val="32"/>
              </w:rPr>
              <w:t>团队成员</w:t>
            </w:r>
          </w:p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w w:val="90"/>
                <w:sz w:val="32"/>
                <w:szCs w:val="32"/>
              </w:rPr>
              <w:t>（</w:t>
            </w: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最多</w:t>
            </w:r>
            <w:r w:rsidRPr="00A1057A">
              <w:rPr>
                <w:rFonts w:eastAsia="方正仿宋_GBK" w:hint="eastAsia"/>
                <w:sz w:val="32"/>
                <w:szCs w:val="32"/>
              </w:rPr>
              <w:t>10</w:t>
            </w: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人</w:t>
            </w:r>
            <w:r w:rsidRPr="00A1057A">
              <w:rPr>
                <w:rFonts w:ascii="方正仿宋_GBK" w:eastAsia="方正仿宋_GBK" w:hAnsi="方正仿宋_GBK" w:cs="方正仿宋_GBK" w:hint="eastAsia"/>
                <w:w w:val="90"/>
                <w:sz w:val="32"/>
                <w:szCs w:val="32"/>
              </w:rPr>
              <w:t>）</w:t>
            </w:r>
          </w:p>
        </w:tc>
        <w:tc>
          <w:tcPr>
            <w:tcW w:w="1005" w:type="dxa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姓名</w:t>
            </w:r>
          </w:p>
        </w:tc>
        <w:tc>
          <w:tcPr>
            <w:tcW w:w="912" w:type="dxa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性别</w:t>
            </w:r>
          </w:p>
        </w:tc>
        <w:tc>
          <w:tcPr>
            <w:tcW w:w="972" w:type="dxa"/>
            <w:gridSpan w:val="2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学院</w:t>
            </w:r>
          </w:p>
        </w:tc>
        <w:tc>
          <w:tcPr>
            <w:tcW w:w="1080" w:type="dxa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年级、专业</w:t>
            </w:r>
          </w:p>
        </w:tc>
        <w:tc>
          <w:tcPr>
            <w:tcW w:w="1014" w:type="dxa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手机</w:t>
            </w:r>
          </w:p>
        </w:tc>
        <w:tc>
          <w:tcPr>
            <w:tcW w:w="1761" w:type="dxa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备注</w:t>
            </w:r>
          </w:p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（负责人）</w:t>
            </w:r>
          </w:p>
        </w:tc>
      </w:tr>
      <w:tr w:rsidR="00A479F2" w:rsidRPr="00A1057A" w:rsidTr="00A479F2">
        <w:trPr>
          <w:trHeight w:hRule="exact" w:val="567"/>
          <w:jc w:val="center"/>
        </w:trPr>
        <w:tc>
          <w:tcPr>
            <w:tcW w:w="2436" w:type="dxa"/>
            <w:vMerge/>
            <w:vAlign w:val="center"/>
          </w:tcPr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w w:val="90"/>
                <w:sz w:val="32"/>
                <w:szCs w:val="32"/>
              </w:rPr>
            </w:pPr>
          </w:p>
        </w:tc>
        <w:tc>
          <w:tcPr>
            <w:tcW w:w="1005" w:type="dxa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</w:p>
        </w:tc>
        <w:tc>
          <w:tcPr>
            <w:tcW w:w="912" w:type="dxa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</w:p>
        </w:tc>
        <w:tc>
          <w:tcPr>
            <w:tcW w:w="972" w:type="dxa"/>
            <w:gridSpan w:val="2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</w:p>
        </w:tc>
        <w:tc>
          <w:tcPr>
            <w:tcW w:w="1014" w:type="dxa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</w:p>
        </w:tc>
        <w:tc>
          <w:tcPr>
            <w:tcW w:w="1761" w:type="dxa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</w:p>
        </w:tc>
      </w:tr>
      <w:tr w:rsidR="00A479F2" w:rsidRPr="00A1057A" w:rsidTr="00A479F2">
        <w:trPr>
          <w:trHeight w:hRule="exact" w:val="567"/>
          <w:jc w:val="center"/>
        </w:trPr>
        <w:tc>
          <w:tcPr>
            <w:tcW w:w="2436" w:type="dxa"/>
            <w:vMerge w:val="restart"/>
            <w:vAlign w:val="center"/>
          </w:tcPr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指导教师</w:t>
            </w:r>
          </w:p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w w:val="90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w w:val="90"/>
                <w:sz w:val="32"/>
                <w:szCs w:val="32"/>
              </w:rPr>
              <w:t>（</w:t>
            </w: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最多</w:t>
            </w:r>
            <w:r w:rsidRPr="00A1057A">
              <w:rPr>
                <w:rFonts w:eastAsia="方正仿宋_GBK" w:hint="eastAsia"/>
                <w:sz w:val="32"/>
                <w:szCs w:val="32"/>
              </w:rPr>
              <w:t>3</w:t>
            </w: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人</w:t>
            </w:r>
            <w:r w:rsidRPr="00A1057A">
              <w:rPr>
                <w:rFonts w:ascii="方正仿宋_GBK" w:eastAsia="方正仿宋_GBK" w:hAnsi="方正仿宋_GBK" w:cs="方正仿宋_GBK" w:hint="eastAsia"/>
                <w:w w:val="90"/>
                <w:sz w:val="32"/>
                <w:szCs w:val="32"/>
              </w:rPr>
              <w:t>）</w:t>
            </w:r>
          </w:p>
        </w:tc>
        <w:tc>
          <w:tcPr>
            <w:tcW w:w="1005" w:type="dxa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姓名</w:t>
            </w:r>
          </w:p>
        </w:tc>
        <w:tc>
          <w:tcPr>
            <w:tcW w:w="912" w:type="dxa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性别</w:t>
            </w:r>
          </w:p>
        </w:tc>
        <w:tc>
          <w:tcPr>
            <w:tcW w:w="972" w:type="dxa"/>
            <w:gridSpan w:val="2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学院</w:t>
            </w:r>
          </w:p>
        </w:tc>
        <w:tc>
          <w:tcPr>
            <w:tcW w:w="1080" w:type="dxa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职称</w:t>
            </w:r>
          </w:p>
        </w:tc>
        <w:tc>
          <w:tcPr>
            <w:tcW w:w="1014" w:type="dxa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职务</w:t>
            </w:r>
          </w:p>
        </w:tc>
        <w:tc>
          <w:tcPr>
            <w:tcW w:w="1761" w:type="dxa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手机</w:t>
            </w:r>
          </w:p>
        </w:tc>
      </w:tr>
      <w:tr w:rsidR="00A479F2" w:rsidRPr="00A1057A" w:rsidTr="00A479F2">
        <w:trPr>
          <w:trHeight w:hRule="exact" w:val="567"/>
          <w:jc w:val="center"/>
        </w:trPr>
        <w:tc>
          <w:tcPr>
            <w:tcW w:w="2436" w:type="dxa"/>
            <w:vMerge/>
            <w:vAlign w:val="center"/>
          </w:tcPr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w w:val="90"/>
                <w:sz w:val="32"/>
                <w:szCs w:val="32"/>
              </w:rPr>
            </w:pPr>
          </w:p>
        </w:tc>
        <w:tc>
          <w:tcPr>
            <w:tcW w:w="1005" w:type="dxa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</w:p>
        </w:tc>
        <w:tc>
          <w:tcPr>
            <w:tcW w:w="912" w:type="dxa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</w:p>
        </w:tc>
        <w:tc>
          <w:tcPr>
            <w:tcW w:w="972" w:type="dxa"/>
            <w:gridSpan w:val="2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</w:p>
        </w:tc>
        <w:tc>
          <w:tcPr>
            <w:tcW w:w="1080" w:type="dxa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</w:p>
        </w:tc>
        <w:tc>
          <w:tcPr>
            <w:tcW w:w="1014" w:type="dxa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</w:p>
        </w:tc>
        <w:tc>
          <w:tcPr>
            <w:tcW w:w="1761" w:type="dxa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</w:p>
        </w:tc>
      </w:tr>
      <w:tr w:rsidR="00A479F2" w:rsidRPr="00A1057A" w:rsidTr="00A479F2">
        <w:trPr>
          <w:trHeight w:hRule="exact" w:val="1701"/>
          <w:jc w:val="center"/>
        </w:trPr>
        <w:tc>
          <w:tcPr>
            <w:tcW w:w="2436" w:type="dxa"/>
            <w:vAlign w:val="center"/>
          </w:tcPr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项目简介</w:t>
            </w:r>
          </w:p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（</w:t>
            </w:r>
            <w:r w:rsidRPr="00A1057A">
              <w:rPr>
                <w:rFonts w:eastAsia="方正仿宋_GBK" w:hint="eastAsia"/>
                <w:sz w:val="32"/>
                <w:szCs w:val="32"/>
              </w:rPr>
              <w:t>500</w:t>
            </w: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字以内）</w:t>
            </w:r>
          </w:p>
        </w:tc>
        <w:tc>
          <w:tcPr>
            <w:tcW w:w="6744" w:type="dxa"/>
            <w:gridSpan w:val="7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</w:p>
        </w:tc>
      </w:tr>
      <w:tr w:rsidR="00A479F2" w:rsidRPr="00A1057A" w:rsidTr="00A479F2">
        <w:trPr>
          <w:trHeight w:hRule="exact" w:val="1701"/>
          <w:jc w:val="center"/>
        </w:trPr>
        <w:tc>
          <w:tcPr>
            <w:tcW w:w="2436" w:type="dxa"/>
            <w:vAlign w:val="center"/>
          </w:tcPr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社会价值</w:t>
            </w:r>
          </w:p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（</w:t>
            </w:r>
            <w:r w:rsidRPr="00A1057A">
              <w:rPr>
                <w:rFonts w:eastAsia="方正仿宋_GBK" w:hint="eastAsia"/>
                <w:sz w:val="32"/>
                <w:szCs w:val="32"/>
              </w:rPr>
              <w:t>500</w:t>
            </w: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字以内）</w:t>
            </w:r>
          </w:p>
        </w:tc>
        <w:tc>
          <w:tcPr>
            <w:tcW w:w="6744" w:type="dxa"/>
            <w:gridSpan w:val="7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</w:p>
        </w:tc>
      </w:tr>
      <w:tr w:rsidR="00A479F2" w:rsidRPr="00A1057A" w:rsidTr="00A479F2">
        <w:trPr>
          <w:trHeight w:hRule="exact" w:val="1701"/>
          <w:jc w:val="center"/>
        </w:trPr>
        <w:tc>
          <w:tcPr>
            <w:tcW w:w="2436" w:type="dxa"/>
            <w:vAlign w:val="center"/>
          </w:tcPr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lastRenderedPageBreak/>
              <w:t>实践过程</w:t>
            </w:r>
          </w:p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（</w:t>
            </w:r>
            <w:r w:rsidRPr="00A1057A">
              <w:rPr>
                <w:rFonts w:eastAsia="方正仿宋_GBK" w:hint="eastAsia"/>
                <w:sz w:val="32"/>
                <w:szCs w:val="32"/>
              </w:rPr>
              <w:t>500</w:t>
            </w: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字以内）</w:t>
            </w:r>
          </w:p>
        </w:tc>
        <w:tc>
          <w:tcPr>
            <w:tcW w:w="6744" w:type="dxa"/>
            <w:gridSpan w:val="7"/>
            <w:vAlign w:val="center"/>
          </w:tcPr>
          <w:p w:rsidR="00A479F2" w:rsidRPr="00A1057A" w:rsidRDefault="00A479F2" w:rsidP="00A479F2">
            <w:pPr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</w:p>
        </w:tc>
      </w:tr>
      <w:tr w:rsidR="00A479F2" w:rsidRPr="00A1057A" w:rsidTr="00A479F2">
        <w:trPr>
          <w:trHeight w:hRule="exact" w:val="1701"/>
          <w:jc w:val="center"/>
        </w:trPr>
        <w:tc>
          <w:tcPr>
            <w:tcW w:w="2436" w:type="dxa"/>
            <w:vAlign w:val="center"/>
          </w:tcPr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创新意义</w:t>
            </w:r>
          </w:p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（</w:t>
            </w:r>
            <w:r w:rsidRPr="00A1057A">
              <w:rPr>
                <w:rFonts w:eastAsia="方正仿宋_GBK" w:hint="eastAsia"/>
                <w:sz w:val="32"/>
                <w:szCs w:val="32"/>
              </w:rPr>
              <w:t>500</w:t>
            </w: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字以内）</w:t>
            </w:r>
          </w:p>
        </w:tc>
        <w:tc>
          <w:tcPr>
            <w:tcW w:w="6744" w:type="dxa"/>
            <w:gridSpan w:val="7"/>
            <w:vAlign w:val="center"/>
          </w:tcPr>
          <w:p w:rsidR="00A479F2" w:rsidRPr="00A1057A" w:rsidRDefault="00A479F2" w:rsidP="00A479F2">
            <w:pPr>
              <w:adjustRightInd w:val="0"/>
              <w:snapToGrid w:val="0"/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</w:p>
        </w:tc>
      </w:tr>
      <w:tr w:rsidR="00A479F2" w:rsidRPr="00A1057A" w:rsidTr="00A479F2">
        <w:trPr>
          <w:trHeight w:hRule="exact" w:val="1701"/>
          <w:jc w:val="center"/>
        </w:trPr>
        <w:tc>
          <w:tcPr>
            <w:tcW w:w="2436" w:type="dxa"/>
            <w:vAlign w:val="center"/>
          </w:tcPr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发展前景</w:t>
            </w:r>
          </w:p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（</w:t>
            </w:r>
            <w:r w:rsidRPr="00A1057A">
              <w:rPr>
                <w:rFonts w:eastAsia="方正仿宋_GBK" w:hint="eastAsia"/>
                <w:sz w:val="32"/>
                <w:szCs w:val="32"/>
              </w:rPr>
              <w:t>500</w:t>
            </w: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字以内）</w:t>
            </w:r>
          </w:p>
        </w:tc>
        <w:tc>
          <w:tcPr>
            <w:tcW w:w="6744" w:type="dxa"/>
            <w:gridSpan w:val="7"/>
            <w:vAlign w:val="center"/>
          </w:tcPr>
          <w:p w:rsidR="00A479F2" w:rsidRPr="00A1057A" w:rsidRDefault="00A479F2" w:rsidP="00A479F2">
            <w:pPr>
              <w:adjustRightInd w:val="0"/>
              <w:snapToGrid w:val="0"/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</w:p>
        </w:tc>
      </w:tr>
      <w:tr w:rsidR="00A479F2" w:rsidRPr="00A1057A" w:rsidTr="00A479F2">
        <w:trPr>
          <w:trHeight w:hRule="exact" w:val="1701"/>
          <w:jc w:val="center"/>
        </w:trPr>
        <w:tc>
          <w:tcPr>
            <w:tcW w:w="2436" w:type="dxa"/>
            <w:vAlign w:val="center"/>
          </w:tcPr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团队</w:t>
            </w:r>
            <w:r w:rsidR="001371C6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协作</w:t>
            </w:r>
          </w:p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（</w:t>
            </w:r>
            <w:r w:rsidRPr="00A1057A">
              <w:rPr>
                <w:rFonts w:eastAsia="方正仿宋_GBK" w:hint="eastAsia"/>
                <w:sz w:val="32"/>
                <w:szCs w:val="32"/>
              </w:rPr>
              <w:t>500</w:t>
            </w: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字以内）</w:t>
            </w:r>
          </w:p>
        </w:tc>
        <w:tc>
          <w:tcPr>
            <w:tcW w:w="6744" w:type="dxa"/>
            <w:gridSpan w:val="7"/>
            <w:vAlign w:val="center"/>
          </w:tcPr>
          <w:p w:rsidR="00A479F2" w:rsidRPr="00A1057A" w:rsidRDefault="00A479F2" w:rsidP="00A479F2">
            <w:pPr>
              <w:adjustRightInd w:val="0"/>
              <w:snapToGrid w:val="0"/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</w:p>
        </w:tc>
      </w:tr>
      <w:tr w:rsidR="00A479F2" w:rsidRPr="00A1057A" w:rsidTr="00A479F2">
        <w:trPr>
          <w:trHeight w:hRule="exact" w:val="567"/>
          <w:jc w:val="center"/>
        </w:trPr>
        <w:tc>
          <w:tcPr>
            <w:tcW w:w="2436" w:type="dxa"/>
            <w:vAlign w:val="center"/>
          </w:tcPr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项目介绍</w:t>
            </w:r>
            <w:r w:rsidRPr="00A1057A">
              <w:rPr>
                <w:rFonts w:eastAsia="方正仿宋_GBK" w:hint="eastAsia"/>
                <w:sz w:val="32"/>
                <w:szCs w:val="32"/>
              </w:rPr>
              <w:t>材料</w:t>
            </w:r>
          </w:p>
        </w:tc>
        <w:tc>
          <w:tcPr>
            <w:tcW w:w="6744" w:type="dxa"/>
            <w:gridSpan w:val="7"/>
            <w:vAlign w:val="center"/>
          </w:tcPr>
          <w:p w:rsidR="00A479F2" w:rsidRPr="00A1057A" w:rsidRDefault="00A479F2" w:rsidP="001B564B">
            <w:pPr>
              <w:adjustRightInd w:val="0"/>
              <w:snapToGrid w:val="0"/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</w:p>
        </w:tc>
      </w:tr>
      <w:tr w:rsidR="00A479F2" w:rsidRPr="00A1057A" w:rsidTr="00A479F2">
        <w:trPr>
          <w:trHeight w:hRule="exact" w:val="851"/>
          <w:jc w:val="center"/>
        </w:trPr>
        <w:tc>
          <w:tcPr>
            <w:tcW w:w="2436" w:type="dxa"/>
            <w:vAlign w:val="center"/>
          </w:tcPr>
          <w:p w:rsidR="00A479F2" w:rsidRPr="00A1057A" w:rsidRDefault="00A479F2" w:rsidP="001B564B">
            <w:pPr>
              <w:spacing w:line="400" w:lineRule="exact"/>
              <w:jc w:val="center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其他相关</w:t>
            </w:r>
            <w:r w:rsidR="000D0167"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证明</w:t>
            </w: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材料</w:t>
            </w:r>
          </w:p>
        </w:tc>
        <w:tc>
          <w:tcPr>
            <w:tcW w:w="6744" w:type="dxa"/>
            <w:gridSpan w:val="7"/>
            <w:vAlign w:val="center"/>
          </w:tcPr>
          <w:p w:rsidR="00A479F2" w:rsidRPr="00A1057A" w:rsidRDefault="001D72D2" w:rsidP="001B564B">
            <w:pPr>
              <w:adjustRightInd w:val="0"/>
              <w:snapToGrid w:val="0"/>
              <w:spacing w:line="400" w:lineRule="exact"/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</w:pPr>
            <w:r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选</w:t>
            </w:r>
            <w:r w:rsidR="001B564B" w:rsidRPr="00A1057A">
              <w:rPr>
                <w:rFonts w:ascii="方正仿宋_GBK" w:eastAsia="方正仿宋_GBK" w:hAnsi="方正仿宋_GBK" w:cs="方正仿宋_GBK" w:hint="eastAsia"/>
                <w:sz w:val="32"/>
                <w:szCs w:val="32"/>
              </w:rPr>
              <w:t>报</w:t>
            </w:r>
          </w:p>
        </w:tc>
      </w:tr>
    </w:tbl>
    <w:p w:rsidR="001B564B" w:rsidRPr="00A1057A" w:rsidRDefault="000D0167" w:rsidP="001D72D2">
      <w:pPr>
        <w:tabs>
          <w:tab w:val="left" w:pos="1360"/>
        </w:tabs>
        <w:rPr>
          <w:rFonts w:eastAsia="方正仿宋_GBK" w:hint="eastAsia"/>
          <w:sz w:val="32"/>
          <w:szCs w:val="32"/>
        </w:rPr>
      </w:pPr>
      <w:r w:rsidRPr="00A1057A">
        <w:rPr>
          <w:rFonts w:eastAsia="方正仿宋_GBK" w:hint="eastAsia"/>
          <w:sz w:val="32"/>
          <w:szCs w:val="32"/>
        </w:rPr>
        <w:t>备注：</w:t>
      </w:r>
    </w:p>
    <w:p w:rsidR="00A479F2" w:rsidRPr="00A1057A" w:rsidRDefault="000D0167" w:rsidP="001B564B">
      <w:pPr>
        <w:tabs>
          <w:tab w:val="left" w:pos="1360"/>
        </w:tabs>
        <w:ind w:firstLineChars="200" w:firstLine="640"/>
        <w:rPr>
          <w:rFonts w:eastAsia="方正仿宋_GBK" w:hint="eastAsia"/>
          <w:sz w:val="32"/>
          <w:szCs w:val="32"/>
        </w:rPr>
      </w:pPr>
      <w:r w:rsidRPr="00A1057A">
        <w:rPr>
          <w:rFonts w:eastAsia="方正仿宋_GBK" w:hint="eastAsia"/>
          <w:sz w:val="32"/>
          <w:szCs w:val="32"/>
        </w:rPr>
        <w:t xml:space="preserve">1. </w:t>
      </w:r>
      <w:r w:rsidRPr="00A1057A">
        <w:rPr>
          <w:rFonts w:ascii="方正仿宋_GBK" w:eastAsia="方正仿宋_GBK" w:hAnsi="方正仿宋_GBK" w:cs="方正仿宋_GBK" w:hint="eastAsia"/>
          <w:sz w:val="32"/>
          <w:szCs w:val="32"/>
        </w:rPr>
        <w:t>项目介绍</w:t>
      </w:r>
      <w:r w:rsidRPr="00A1057A">
        <w:rPr>
          <w:rFonts w:eastAsia="方正仿宋_GBK" w:hint="eastAsia"/>
          <w:sz w:val="32"/>
          <w:szCs w:val="32"/>
        </w:rPr>
        <w:t>材料为</w:t>
      </w:r>
      <w:r w:rsidRPr="00A1057A">
        <w:rPr>
          <w:rFonts w:eastAsia="方正仿宋_GBK"/>
          <w:sz w:val="32"/>
          <w:szCs w:val="32"/>
        </w:rPr>
        <w:t>20</w:t>
      </w:r>
      <w:r w:rsidRPr="00A1057A">
        <w:rPr>
          <w:rFonts w:ascii="方正仿宋_GBK" w:eastAsia="方正仿宋_GBK" w:hAnsi="方正仿宋_GBK" w:cs="方正仿宋_GBK" w:hint="eastAsia"/>
          <w:sz w:val="32"/>
          <w:szCs w:val="32"/>
        </w:rPr>
        <w:t>页以</w:t>
      </w:r>
      <w:r w:rsidRPr="00A1057A">
        <w:rPr>
          <w:rFonts w:eastAsia="方正仿宋_GBK"/>
          <w:sz w:val="32"/>
          <w:szCs w:val="32"/>
        </w:rPr>
        <w:t>内</w:t>
      </w:r>
      <w:r w:rsidRPr="00A1057A">
        <w:rPr>
          <w:rFonts w:eastAsia="方正仿宋_GBK" w:hint="eastAsia"/>
          <w:sz w:val="32"/>
          <w:szCs w:val="32"/>
        </w:rPr>
        <w:t>PPT</w:t>
      </w:r>
      <w:r w:rsidR="001D72D2" w:rsidRPr="00A1057A">
        <w:rPr>
          <w:rFonts w:eastAsia="方正仿宋_GBK" w:hint="eastAsia"/>
          <w:sz w:val="32"/>
          <w:szCs w:val="32"/>
        </w:rPr>
        <w:t>（转</w:t>
      </w:r>
      <w:r w:rsidR="001D72D2" w:rsidRPr="00A1057A">
        <w:rPr>
          <w:rFonts w:eastAsia="方正仿宋_GBK" w:hint="eastAsia"/>
          <w:sz w:val="32"/>
          <w:szCs w:val="32"/>
        </w:rPr>
        <w:t>PDF</w:t>
      </w:r>
      <w:r w:rsidR="001D72D2" w:rsidRPr="00A1057A">
        <w:rPr>
          <w:rFonts w:eastAsia="方正仿宋_GBK" w:hint="eastAsia"/>
          <w:sz w:val="32"/>
          <w:szCs w:val="32"/>
        </w:rPr>
        <w:t>格式）</w:t>
      </w:r>
      <w:r w:rsidRPr="00A1057A">
        <w:rPr>
          <w:rFonts w:eastAsia="方正仿宋_GBK" w:hint="eastAsia"/>
          <w:sz w:val="32"/>
          <w:szCs w:val="32"/>
        </w:rPr>
        <w:t>，</w:t>
      </w:r>
      <w:r w:rsidR="001D72D2" w:rsidRPr="00A1057A">
        <w:rPr>
          <w:rFonts w:eastAsia="方正仿宋_GBK" w:hint="eastAsia"/>
          <w:sz w:val="32"/>
          <w:szCs w:val="32"/>
        </w:rPr>
        <w:t>仅上传</w:t>
      </w:r>
      <w:r w:rsidRPr="00A1057A">
        <w:rPr>
          <w:rFonts w:eastAsia="方正仿宋_GBK" w:hint="eastAsia"/>
          <w:sz w:val="32"/>
          <w:szCs w:val="32"/>
        </w:rPr>
        <w:t>PDF</w:t>
      </w:r>
      <w:r w:rsidR="001D72D2" w:rsidRPr="00A1057A">
        <w:rPr>
          <w:rFonts w:eastAsia="方正仿宋_GBK" w:hint="eastAsia"/>
          <w:sz w:val="32"/>
          <w:szCs w:val="32"/>
        </w:rPr>
        <w:t>文档。</w:t>
      </w:r>
    </w:p>
    <w:p w:rsidR="001D72D2" w:rsidRPr="001D72D2" w:rsidRDefault="001D72D2" w:rsidP="001B564B">
      <w:pPr>
        <w:tabs>
          <w:tab w:val="left" w:pos="1360"/>
        </w:tabs>
        <w:ind w:firstLineChars="200" w:firstLine="640"/>
        <w:rPr>
          <w:rFonts w:eastAsia="方正仿宋_GBK" w:hint="eastAsia"/>
          <w:sz w:val="32"/>
          <w:szCs w:val="32"/>
        </w:rPr>
      </w:pPr>
      <w:r w:rsidRPr="00A1057A">
        <w:rPr>
          <w:rFonts w:eastAsia="方正仿宋_GBK" w:hint="eastAsia"/>
          <w:sz w:val="32"/>
          <w:szCs w:val="32"/>
        </w:rPr>
        <w:t xml:space="preserve">2. </w:t>
      </w:r>
      <w:r w:rsidRPr="00A1057A">
        <w:rPr>
          <w:rFonts w:eastAsia="方正仿宋_GBK" w:hint="eastAsia"/>
          <w:sz w:val="32"/>
          <w:szCs w:val="32"/>
        </w:rPr>
        <w:t>其他</w:t>
      </w:r>
      <w:r w:rsidR="0095405B">
        <w:rPr>
          <w:rFonts w:eastAsia="方正仿宋_GBK" w:hint="eastAsia"/>
          <w:sz w:val="32"/>
          <w:szCs w:val="32"/>
        </w:rPr>
        <w:t>相关</w:t>
      </w:r>
      <w:r w:rsidRPr="00A1057A">
        <w:rPr>
          <w:rFonts w:eastAsia="方正仿宋_GBK" w:hint="eastAsia"/>
          <w:sz w:val="32"/>
          <w:szCs w:val="32"/>
        </w:rPr>
        <w:t>证明材料需扫描在同一</w:t>
      </w:r>
      <w:r w:rsidRPr="00A1057A">
        <w:rPr>
          <w:rFonts w:eastAsia="方正仿宋_GBK" w:hint="eastAsia"/>
          <w:sz w:val="32"/>
          <w:szCs w:val="32"/>
        </w:rPr>
        <w:t>PDF</w:t>
      </w:r>
      <w:r w:rsidRPr="00A1057A">
        <w:rPr>
          <w:rFonts w:eastAsia="方正仿宋_GBK" w:hint="eastAsia"/>
          <w:sz w:val="32"/>
          <w:szCs w:val="32"/>
        </w:rPr>
        <w:t>文档上传。</w:t>
      </w:r>
    </w:p>
    <w:p w:rsidR="009947AF" w:rsidRPr="00A479F2" w:rsidRDefault="009947AF" w:rsidP="00A479F2"/>
    <w:sectPr w:rsidR="009947AF" w:rsidRPr="00A479F2" w:rsidSect="00295692">
      <w:footerReference w:type="even" r:id="rId6"/>
      <w:footerReference w:type="default" r:id="rId7"/>
      <w:pgSz w:w="11907" w:h="16840" w:code="9"/>
      <w:pgMar w:top="1985" w:right="1531" w:bottom="1985" w:left="1531" w:header="851" w:footer="1134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6EF7" w:rsidRDefault="00316EF7">
      <w:r>
        <w:separator/>
      </w:r>
    </w:p>
  </w:endnote>
  <w:endnote w:type="continuationSeparator" w:id="0">
    <w:p w:rsidR="00316EF7" w:rsidRDefault="0031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标宋简体">
    <w:altName w:val="宋体"/>
    <w:charset w:val="86"/>
    <w:family w:val="auto"/>
    <w:pitch w:val="variable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057A" w:rsidRDefault="00A1057A" w:rsidP="00CA600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1057A" w:rsidRDefault="00A1057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057A" w:rsidRDefault="00A1057A" w:rsidP="00CA600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355AB">
      <w:rPr>
        <w:rStyle w:val="a4"/>
        <w:noProof/>
      </w:rPr>
      <w:t>- 2 -</w:t>
    </w:r>
    <w:r>
      <w:rPr>
        <w:rStyle w:val="a4"/>
      </w:rPr>
      <w:fldChar w:fldCharType="end"/>
    </w:r>
  </w:p>
  <w:p w:rsidR="00A1057A" w:rsidRDefault="00A1057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6EF7" w:rsidRDefault="00316EF7">
      <w:r>
        <w:separator/>
      </w:r>
    </w:p>
  </w:footnote>
  <w:footnote w:type="continuationSeparator" w:id="0">
    <w:p w:rsidR="00316EF7" w:rsidRDefault="00316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5E1B"/>
    <w:rsid w:val="00023C25"/>
    <w:rsid w:val="00026488"/>
    <w:rsid w:val="00031187"/>
    <w:rsid w:val="000457BF"/>
    <w:rsid w:val="00067454"/>
    <w:rsid w:val="00076BCA"/>
    <w:rsid w:val="00081340"/>
    <w:rsid w:val="00087FB4"/>
    <w:rsid w:val="000A22AA"/>
    <w:rsid w:val="000C748E"/>
    <w:rsid w:val="000D0167"/>
    <w:rsid w:val="000D4703"/>
    <w:rsid w:val="000D539F"/>
    <w:rsid w:val="000D60C9"/>
    <w:rsid w:val="000F39F2"/>
    <w:rsid w:val="00114731"/>
    <w:rsid w:val="00117E9D"/>
    <w:rsid w:val="0012461F"/>
    <w:rsid w:val="001371C6"/>
    <w:rsid w:val="00137BEC"/>
    <w:rsid w:val="00146542"/>
    <w:rsid w:val="00165A41"/>
    <w:rsid w:val="001725EA"/>
    <w:rsid w:val="00175621"/>
    <w:rsid w:val="00194CDA"/>
    <w:rsid w:val="001A441D"/>
    <w:rsid w:val="001B564B"/>
    <w:rsid w:val="001B6FD2"/>
    <w:rsid w:val="001D30FD"/>
    <w:rsid w:val="001D72D2"/>
    <w:rsid w:val="001E6C11"/>
    <w:rsid w:val="00200D28"/>
    <w:rsid w:val="002047CE"/>
    <w:rsid w:val="002068BD"/>
    <w:rsid w:val="00212476"/>
    <w:rsid w:val="00213EFA"/>
    <w:rsid w:val="00215AD8"/>
    <w:rsid w:val="00236E84"/>
    <w:rsid w:val="0025225E"/>
    <w:rsid w:val="00281D6B"/>
    <w:rsid w:val="00283865"/>
    <w:rsid w:val="0028501E"/>
    <w:rsid w:val="00287D91"/>
    <w:rsid w:val="002922B9"/>
    <w:rsid w:val="00295692"/>
    <w:rsid w:val="002A09E4"/>
    <w:rsid w:val="002A230D"/>
    <w:rsid w:val="002A3560"/>
    <w:rsid w:val="002A63E5"/>
    <w:rsid w:val="002D4E4B"/>
    <w:rsid w:val="002F4286"/>
    <w:rsid w:val="003040AD"/>
    <w:rsid w:val="00314B7F"/>
    <w:rsid w:val="00316EF7"/>
    <w:rsid w:val="003259F5"/>
    <w:rsid w:val="00331E61"/>
    <w:rsid w:val="003344FD"/>
    <w:rsid w:val="00350801"/>
    <w:rsid w:val="00357398"/>
    <w:rsid w:val="003705EE"/>
    <w:rsid w:val="00371902"/>
    <w:rsid w:val="00372D5B"/>
    <w:rsid w:val="00373AA3"/>
    <w:rsid w:val="00390C05"/>
    <w:rsid w:val="00392827"/>
    <w:rsid w:val="00394672"/>
    <w:rsid w:val="00394890"/>
    <w:rsid w:val="003A5B3B"/>
    <w:rsid w:val="003C5F23"/>
    <w:rsid w:val="003E021F"/>
    <w:rsid w:val="00410D67"/>
    <w:rsid w:val="00414A97"/>
    <w:rsid w:val="00422E9C"/>
    <w:rsid w:val="0042361A"/>
    <w:rsid w:val="004310B8"/>
    <w:rsid w:val="004345D3"/>
    <w:rsid w:val="00434D22"/>
    <w:rsid w:val="004415B1"/>
    <w:rsid w:val="0044619A"/>
    <w:rsid w:val="004469B5"/>
    <w:rsid w:val="004504C3"/>
    <w:rsid w:val="00455252"/>
    <w:rsid w:val="004662A7"/>
    <w:rsid w:val="00475194"/>
    <w:rsid w:val="00482BB6"/>
    <w:rsid w:val="00484306"/>
    <w:rsid w:val="00495975"/>
    <w:rsid w:val="00497015"/>
    <w:rsid w:val="004E0A94"/>
    <w:rsid w:val="004E0EA5"/>
    <w:rsid w:val="004E4D61"/>
    <w:rsid w:val="004F4750"/>
    <w:rsid w:val="004F52C5"/>
    <w:rsid w:val="00507CF9"/>
    <w:rsid w:val="005227EB"/>
    <w:rsid w:val="00530B27"/>
    <w:rsid w:val="0053539A"/>
    <w:rsid w:val="00583A21"/>
    <w:rsid w:val="00587C3D"/>
    <w:rsid w:val="005927E7"/>
    <w:rsid w:val="005B5959"/>
    <w:rsid w:val="005C6A68"/>
    <w:rsid w:val="005D1182"/>
    <w:rsid w:val="005F646C"/>
    <w:rsid w:val="0060537A"/>
    <w:rsid w:val="00607AC9"/>
    <w:rsid w:val="00611A53"/>
    <w:rsid w:val="00613FC8"/>
    <w:rsid w:val="006469E9"/>
    <w:rsid w:val="006732CA"/>
    <w:rsid w:val="0067626B"/>
    <w:rsid w:val="006836C5"/>
    <w:rsid w:val="006A096E"/>
    <w:rsid w:val="006A295B"/>
    <w:rsid w:val="006B482E"/>
    <w:rsid w:val="006B54E5"/>
    <w:rsid w:val="006C7F43"/>
    <w:rsid w:val="006F05C6"/>
    <w:rsid w:val="006F0E35"/>
    <w:rsid w:val="006F7CB2"/>
    <w:rsid w:val="00717154"/>
    <w:rsid w:val="007325FE"/>
    <w:rsid w:val="00733852"/>
    <w:rsid w:val="00753036"/>
    <w:rsid w:val="00754559"/>
    <w:rsid w:val="007800DF"/>
    <w:rsid w:val="00787AE3"/>
    <w:rsid w:val="007A35C1"/>
    <w:rsid w:val="007B5D61"/>
    <w:rsid w:val="007C0648"/>
    <w:rsid w:val="007C22A9"/>
    <w:rsid w:val="007C5416"/>
    <w:rsid w:val="007C6174"/>
    <w:rsid w:val="007D5884"/>
    <w:rsid w:val="007D6208"/>
    <w:rsid w:val="00802766"/>
    <w:rsid w:val="00804AB4"/>
    <w:rsid w:val="00810C6B"/>
    <w:rsid w:val="0082063B"/>
    <w:rsid w:val="0082569F"/>
    <w:rsid w:val="00850E45"/>
    <w:rsid w:val="008518A6"/>
    <w:rsid w:val="00883FDF"/>
    <w:rsid w:val="0088407C"/>
    <w:rsid w:val="008977C6"/>
    <w:rsid w:val="008A249B"/>
    <w:rsid w:val="008C7729"/>
    <w:rsid w:val="008D6FD8"/>
    <w:rsid w:val="008E5720"/>
    <w:rsid w:val="008E67BF"/>
    <w:rsid w:val="00901DEF"/>
    <w:rsid w:val="0091677D"/>
    <w:rsid w:val="00941EF0"/>
    <w:rsid w:val="009430BB"/>
    <w:rsid w:val="0095304A"/>
    <w:rsid w:val="0095405B"/>
    <w:rsid w:val="0095422F"/>
    <w:rsid w:val="009720B1"/>
    <w:rsid w:val="00994376"/>
    <w:rsid w:val="009947AF"/>
    <w:rsid w:val="009C5506"/>
    <w:rsid w:val="009D4F74"/>
    <w:rsid w:val="009D7F2A"/>
    <w:rsid w:val="009E026B"/>
    <w:rsid w:val="00A07A62"/>
    <w:rsid w:val="00A102C3"/>
    <w:rsid w:val="00A1057A"/>
    <w:rsid w:val="00A27315"/>
    <w:rsid w:val="00A34632"/>
    <w:rsid w:val="00A479F2"/>
    <w:rsid w:val="00A50B05"/>
    <w:rsid w:val="00A53EF9"/>
    <w:rsid w:val="00A91704"/>
    <w:rsid w:val="00A91E92"/>
    <w:rsid w:val="00A93BAC"/>
    <w:rsid w:val="00AA6CF0"/>
    <w:rsid w:val="00AC00E9"/>
    <w:rsid w:val="00AC0F03"/>
    <w:rsid w:val="00AD5349"/>
    <w:rsid w:val="00AD6420"/>
    <w:rsid w:val="00AD698B"/>
    <w:rsid w:val="00AE161B"/>
    <w:rsid w:val="00B114E2"/>
    <w:rsid w:val="00B11D46"/>
    <w:rsid w:val="00B17579"/>
    <w:rsid w:val="00B24D7A"/>
    <w:rsid w:val="00B27023"/>
    <w:rsid w:val="00B36DE6"/>
    <w:rsid w:val="00B43D87"/>
    <w:rsid w:val="00B600C1"/>
    <w:rsid w:val="00B6614A"/>
    <w:rsid w:val="00B66A43"/>
    <w:rsid w:val="00B74119"/>
    <w:rsid w:val="00B83E9E"/>
    <w:rsid w:val="00B90135"/>
    <w:rsid w:val="00B95332"/>
    <w:rsid w:val="00B964A0"/>
    <w:rsid w:val="00B96A02"/>
    <w:rsid w:val="00BA025F"/>
    <w:rsid w:val="00BB3888"/>
    <w:rsid w:val="00BC07CF"/>
    <w:rsid w:val="00BC7B1C"/>
    <w:rsid w:val="00BD11DC"/>
    <w:rsid w:val="00BD3B80"/>
    <w:rsid w:val="00BD6791"/>
    <w:rsid w:val="00BF2EEE"/>
    <w:rsid w:val="00BF4744"/>
    <w:rsid w:val="00C12762"/>
    <w:rsid w:val="00C13AEF"/>
    <w:rsid w:val="00C225FD"/>
    <w:rsid w:val="00C26EAD"/>
    <w:rsid w:val="00C302DB"/>
    <w:rsid w:val="00C3326D"/>
    <w:rsid w:val="00C34C1E"/>
    <w:rsid w:val="00C35AA4"/>
    <w:rsid w:val="00C51D0E"/>
    <w:rsid w:val="00C52B38"/>
    <w:rsid w:val="00C64577"/>
    <w:rsid w:val="00C675CD"/>
    <w:rsid w:val="00C95482"/>
    <w:rsid w:val="00C97714"/>
    <w:rsid w:val="00CA6000"/>
    <w:rsid w:val="00CB50DD"/>
    <w:rsid w:val="00CC195E"/>
    <w:rsid w:val="00CC4050"/>
    <w:rsid w:val="00CD052A"/>
    <w:rsid w:val="00CE67FB"/>
    <w:rsid w:val="00CF0613"/>
    <w:rsid w:val="00D01E95"/>
    <w:rsid w:val="00D21E80"/>
    <w:rsid w:val="00D30072"/>
    <w:rsid w:val="00D30317"/>
    <w:rsid w:val="00D30C9D"/>
    <w:rsid w:val="00D35FA2"/>
    <w:rsid w:val="00D61DE8"/>
    <w:rsid w:val="00D91D9C"/>
    <w:rsid w:val="00DA51D9"/>
    <w:rsid w:val="00DB404E"/>
    <w:rsid w:val="00DB532D"/>
    <w:rsid w:val="00DC0F70"/>
    <w:rsid w:val="00DC5E1B"/>
    <w:rsid w:val="00DF07C8"/>
    <w:rsid w:val="00E10632"/>
    <w:rsid w:val="00E14000"/>
    <w:rsid w:val="00E24835"/>
    <w:rsid w:val="00E2654C"/>
    <w:rsid w:val="00E41694"/>
    <w:rsid w:val="00E427A5"/>
    <w:rsid w:val="00E46404"/>
    <w:rsid w:val="00E47CE3"/>
    <w:rsid w:val="00E5188C"/>
    <w:rsid w:val="00E615B0"/>
    <w:rsid w:val="00E6196F"/>
    <w:rsid w:val="00E70325"/>
    <w:rsid w:val="00E81A14"/>
    <w:rsid w:val="00E973A0"/>
    <w:rsid w:val="00EC24E9"/>
    <w:rsid w:val="00EC47E5"/>
    <w:rsid w:val="00EC48EB"/>
    <w:rsid w:val="00EC7E04"/>
    <w:rsid w:val="00ED0CAC"/>
    <w:rsid w:val="00ED486A"/>
    <w:rsid w:val="00ED6140"/>
    <w:rsid w:val="00EE29F8"/>
    <w:rsid w:val="00EE5981"/>
    <w:rsid w:val="00EE5B5D"/>
    <w:rsid w:val="00F121A7"/>
    <w:rsid w:val="00F16BD3"/>
    <w:rsid w:val="00F34366"/>
    <w:rsid w:val="00F355AB"/>
    <w:rsid w:val="00F414C7"/>
    <w:rsid w:val="00F45C67"/>
    <w:rsid w:val="00F56C23"/>
    <w:rsid w:val="00F7072C"/>
    <w:rsid w:val="00F7516E"/>
    <w:rsid w:val="00F85880"/>
    <w:rsid w:val="00F958D5"/>
    <w:rsid w:val="00F9778A"/>
    <w:rsid w:val="00FA521B"/>
    <w:rsid w:val="00FE1B14"/>
    <w:rsid w:val="00FE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5EEF006-2DB4-4B2B-BA6F-6FF59109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">
    <w:name w:val=" Char"/>
    <w:basedOn w:val="a"/>
    <w:link w:val="a0"/>
    <w:rsid w:val="006836C5"/>
    <w:rPr>
      <w:szCs w:val="20"/>
    </w:rPr>
  </w:style>
  <w:style w:type="paragraph" w:styleId="a3">
    <w:name w:val="footer"/>
    <w:basedOn w:val="a"/>
    <w:rsid w:val="000F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0F39F2"/>
  </w:style>
  <w:style w:type="paragraph" w:styleId="a5">
    <w:name w:val="Balloon Text"/>
    <w:basedOn w:val="a"/>
    <w:semiHidden/>
    <w:rsid w:val="009947AF"/>
    <w:rPr>
      <w:sz w:val="18"/>
      <w:szCs w:val="18"/>
    </w:rPr>
  </w:style>
  <w:style w:type="paragraph" w:styleId="a6">
    <w:name w:val="header"/>
    <w:basedOn w:val="a"/>
    <w:link w:val="Char0"/>
    <w:rsid w:val="00673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rsid w:val="006732CA"/>
    <w:rPr>
      <w:kern w:val="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A479F2"/>
    <w:pPr>
      <w:jc w:val="center"/>
      <w:outlineLvl w:val="0"/>
    </w:pPr>
    <w:rPr>
      <w:rFonts w:ascii="方正大标宋简体" w:eastAsia="方正大标宋简体" w:hAnsi="方正大标宋简体"/>
      <w:bCs/>
      <w:sz w:val="44"/>
      <w:szCs w:val="32"/>
    </w:rPr>
  </w:style>
  <w:style w:type="character" w:customStyle="1" w:styleId="Char1">
    <w:name w:val="标题 Char"/>
    <w:link w:val="a7"/>
    <w:uiPriority w:val="10"/>
    <w:rsid w:val="00A479F2"/>
    <w:rPr>
      <w:rFonts w:ascii="方正大标宋简体" w:eastAsia="方正大标宋简体" w:hAnsi="方正大标宋简体"/>
      <w:bCs/>
      <w:kern w:val="2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农村部文件排版格式建议</dc:title>
  <dc:subject/>
  <dc:creator>GQH</dc:creator>
  <cp:keywords/>
  <cp:lastModifiedBy>尚 若冰</cp:lastModifiedBy>
  <cp:revision>2</cp:revision>
  <cp:lastPrinted>2020-06-17T10:18:00Z</cp:lastPrinted>
  <dcterms:created xsi:type="dcterms:W3CDTF">2022-03-05T03:48:00Z</dcterms:created>
  <dcterms:modified xsi:type="dcterms:W3CDTF">2022-03-05T03:48:00Z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ID">
    <vt:i4>-1703143350</vt:i4>
  </property>
</Properties>
</file>