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07990DBF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Module </w:t>
                            </w:r>
                            <w:r w:rsidR="004C7748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10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EE3AF8" w:rsidRPr="00342C8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64CD9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臉部</w:t>
                            </w:r>
                            <w:r w:rsidR="00CA66AD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07990DBF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Module </w:t>
                      </w:r>
                      <w:r w:rsidR="004C7748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10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EE3AF8" w:rsidRPr="00342C8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E64CD9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臉部</w:t>
                      </w:r>
                      <w:r w:rsidR="00CA66AD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服務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0BA23AE3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介紹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31189A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7E3FC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臉部</w:t>
      </w:r>
      <w:r w:rsidR="002D79C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並學習如何使用</w:t>
      </w:r>
      <w:r w:rsidR="009242B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人臉</w:t>
      </w:r>
      <w:r w:rsidR="0009445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偵測</w:t>
      </w:r>
      <w:r w:rsidR="00D92FC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9242B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人臉</w:t>
      </w:r>
      <w:r w:rsidR="00B50D0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驗證</w:t>
      </w:r>
      <w:r w:rsidR="009242B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、人臉</w:t>
      </w:r>
      <w:r w:rsidR="00B50D0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識別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48945307" w14:textId="4657ADCA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850605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09445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臉部</w:t>
      </w:r>
      <w:r w:rsidR="00D34843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並使用</w:t>
      </w:r>
      <w:r w:rsidR="00D34843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人臉</w:t>
      </w:r>
      <w:r w:rsidR="0009445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偵測</w:t>
      </w:r>
      <w:r w:rsidR="00C33BC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</w:t>
      </w:r>
      <w:r w:rsidR="00D34843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人臉</w:t>
      </w:r>
      <w:r w:rsidR="00B50D0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驗證</w:t>
      </w:r>
      <w:r w:rsidR="00D34843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、人臉</w:t>
      </w:r>
      <w:r w:rsidR="00B50D0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識別</w:t>
      </w:r>
      <w:r w:rsidR="001A7DA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15CC6C3E" w14:textId="6A036F43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6610E354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B289A7" w14:textId="441128C9" w:rsidR="009574FA" w:rsidRPr="00342C80" w:rsidRDefault="00342C80" w:rsidP="009574FA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Lab01: </w:t>
      </w:r>
      <w:r w:rsidR="009E414C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</w:t>
      </w:r>
      <w:r w:rsidR="00F7122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臉部服</w:t>
      </w:r>
      <w:r w:rsidR="008A61E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務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8579BEB" w14:textId="0E6C20D3" w:rsidR="009574FA" w:rsidRDefault="00444168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7DC39215" wp14:editId="7372C419">
            <wp:simplePos x="0" y="0"/>
            <wp:positionH relativeFrom="column">
              <wp:posOffset>387458</wp:posOffset>
            </wp:positionH>
            <wp:positionV relativeFrom="paragraph">
              <wp:posOffset>785980</wp:posOffset>
            </wp:positionV>
            <wp:extent cx="4509770" cy="1837055"/>
            <wp:effectExtent l="0" t="0" r="0" b="4445"/>
            <wp:wrapTopAndBottom/>
            <wp:docPr id="2" name="圖片 2" descr="一張含有 螢幕擷取畫面, 監視器, 螢幕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2.4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28"/>
        </w:rPr>
        <w:t>開啟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A</w:t>
      </w:r>
      <w:r w:rsidR="009574FA">
        <w:rPr>
          <w:rFonts w:ascii="Arial" w:eastAsia="標楷體" w:hAnsi="Arial" w:cs="Arial"/>
          <w:bCs/>
          <w:sz w:val="28"/>
          <w:szCs w:val="28"/>
        </w:rPr>
        <w:t>zure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網頁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8" w:history="1">
        <w:r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>
        <w:rPr>
          <w:rFonts w:ascii="Arial" w:eastAsia="標楷體" w:hAnsi="Arial" w:cs="Arial"/>
          <w:bCs/>
          <w:sz w:val="28"/>
          <w:szCs w:val="28"/>
        </w:rPr>
        <w:t xml:space="preserve"> 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)</w:t>
      </w:r>
      <w:r w:rsidR="009574FA" w:rsidRPr="00E61173">
        <w:rPr>
          <w:rFonts w:ascii="Arial" w:eastAsia="標楷體" w:hAnsi="Arial" w:cs="Arial" w:hint="eastAsia"/>
          <w:bCs/>
          <w:sz w:val="28"/>
          <w:szCs w:val="28"/>
        </w:rPr>
        <w:t>點選右上角入口網站並登入註冊帳號</w:t>
      </w:r>
    </w:p>
    <w:p w14:paraId="4B1280C4" w14:textId="451D41A5" w:rsidR="00444168" w:rsidRPr="00E61173" w:rsidRDefault="00444168" w:rsidP="00444168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44054E74" w14:textId="03DF2D1A" w:rsidR="009574FA" w:rsidRDefault="00B91F03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B91F03">
        <w:rPr>
          <w:rFonts w:ascii="Arial" w:eastAsia="標楷體" w:hAnsi="Arial" w:cs="Arial"/>
          <w:bCs/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865C70" wp14:editId="2CEB5045">
                <wp:simplePos x="0" y="0"/>
                <wp:positionH relativeFrom="column">
                  <wp:posOffset>382464</wp:posOffset>
                </wp:positionH>
                <wp:positionV relativeFrom="paragraph">
                  <wp:posOffset>470632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20786" id="群組 7" o:spid="_x0000_s1026" style="position:absolute;margin-left:30.1pt;margin-top:37.05pt;width:305pt;height:125pt;z-index:251660288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1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2" o:title=""/>
                </v:shape>
                <w10:wrap type="topAndBottom"/>
              </v:group>
            </w:pict>
          </mc:Fallback>
        </mc:AlternateConten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登入後於以下截圖點選建立資源</w:t>
      </w:r>
    </w:p>
    <w:p w14:paraId="1484CA94" w14:textId="6828E4D2" w:rsidR="00B91F03" w:rsidRDefault="00B91F03" w:rsidP="00B91F03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1A9F87F1" w14:textId="221E08A2" w:rsidR="009574FA" w:rsidRDefault="00B91F03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B91F03"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E141F7F" wp14:editId="6311F753">
            <wp:simplePos x="0" y="0"/>
            <wp:positionH relativeFrom="column">
              <wp:posOffset>333020</wp:posOffset>
            </wp:positionH>
            <wp:positionV relativeFrom="paragraph">
              <wp:posOffset>761558</wp:posOffset>
            </wp:positionV>
            <wp:extent cx="3559810" cy="2104390"/>
            <wp:effectExtent l="0" t="0" r="0" b="381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5598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m</w:t>
      </w:r>
      <w:r w:rsidR="009574FA">
        <w:rPr>
          <w:rFonts w:ascii="Arial" w:eastAsia="標楷體" w:hAnsi="Arial" w:cs="Arial"/>
          <w:bCs/>
          <w:sz w:val="28"/>
          <w:szCs w:val="32"/>
        </w:rPr>
        <w:t>arketplace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A</w:t>
      </w:r>
      <w:r w:rsidR="009574FA">
        <w:rPr>
          <w:rFonts w:ascii="Arial" w:eastAsia="標楷體" w:hAnsi="Arial" w:cs="Arial"/>
          <w:bCs/>
          <w:sz w:val="28"/>
          <w:szCs w:val="32"/>
        </w:rPr>
        <w:t>I+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機器學習服務類別中的</w:t>
      </w:r>
      <w:r w:rsidR="000F74C7">
        <w:rPr>
          <w:rFonts w:ascii="Arial" w:eastAsia="標楷體" w:hAnsi="Arial" w:cs="Arial" w:hint="eastAsia"/>
          <w:bCs/>
          <w:sz w:val="28"/>
          <w:szCs w:val="32"/>
        </w:rPr>
        <w:t>臉部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服務</w:t>
      </w:r>
    </w:p>
    <w:p w14:paraId="752EED2F" w14:textId="1AD20F91" w:rsidR="009574FA" w:rsidRDefault="0048639C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1552" behindDoc="0" locked="0" layoutInCell="1" allowOverlap="1" wp14:anchorId="29B1347C" wp14:editId="7C3AC7A1">
            <wp:simplePos x="0" y="0"/>
            <wp:positionH relativeFrom="column">
              <wp:posOffset>4568922</wp:posOffset>
            </wp:positionH>
            <wp:positionV relativeFrom="paragraph">
              <wp:posOffset>2764962</wp:posOffset>
            </wp:positionV>
            <wp:extent cx="1379220" cy="1986280"/>
            <wp:effectExtent l="0" t="0" r="5080" b="0"/>
            <wp:wrapTopAndBottom/>
            <wp:docPr id="17" name="圖片 1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圖 2020-05-04 上午9.26.0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15"/>
                    <a:stretch/>
                  </pic:blipFill>
                  <pic:spPr bwMode="auto">
                    <a:xfrm>
                      <a:off x="0" y="0"/>
                      <a:ext cx="1379220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0528" behindDoc="0" locked="0" layoutInCell="1" allowOverlap="1" wp14:anchorId="74C03577" wp14:editId="1CB1DA76">
            <wp:simplePos x="0" y="0"/>
            <wp:positionH relativeFrom="column">
              <wp:posOffset>4569137</wp:posOffset>
            </wp:positionH>
            <wp:positionV relativeFrom="paragraph">
              <wp:posOffset>889356</wp:posOffset>
            </wp:positionV>
            <wp:extent cx="1408430" cy="1424940"/>
            <wp:effectExtent l="0" t="0" r="1270" b="0"/>
            <wp:wrapTopAndBottom/>
            <wp:docPr id="16" name="圖片 1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圖 2020-05-04 上午9.25.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cs="Arial"/>
          <w:bCs/>
          <w:noProof/>
          <w:color w:val="0D0D0D" w:themeColor="text1" w:themeTint="F2"/>
          <w:sz w:val="32"/>
          <w:szCs w:val="32"/>
          <w:shd w:val="pct15" w:color="auto" w:fill="FFFFFF"/>
        </w:rPr>
        <w:drawing>
          <wp:anchor distT="0" distB="0" distL="114300" distR="114300" simplePos="0" relativeHeight="251669504" behindDoc="0" locked="0" layoutInCell="1" allowOverlap="1" wp14:anchorId="6FC07B9F" wp14:editId="13E47036">
            <wp:simplePos x="0" y="0"/>
            <wp:positionH relativeFrom="column">
              <wp:posOffset>392430</wp:posOffset>
            </wp:positionH>
            <wp:positionV relativeFrom="paragraph">
              <wp:posOffset>2764790</wp:posOffset>
            </wp:positionV>
            <wp:extent cx="3967480" cy="1824355"/>
            <wp:effectExtent l="0" t="0" r="0" b="4445"/>
            <wp:wrapTopAndBottom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20-05-04 上午9.25.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0F74C7">
        <w:rPr>
          <w:rFonts w:ascii="Arial" w:eastAsia="標楷體" w:hAnsi="Arial" w:cs="Arial" w:hint="eastAsia"/>
          <w:bCs/>
          <w:sz w:val="28"/>
          <w:szCs w:val="32"/>
        </w:rPr>
        <w:t>臉部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圖像後點選建立，填寫相關資料後點選建立</w:t>
      </w:r>
    </w:p>
    <w:p w14:paraId="347DCF86" w14:textId="665D0D3F" w:rsidR="00517294" w:rsidRDefault="00517294" w:rsidP="00517294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74F60F65" w14:textId="5CF20210" w:rsidR="00DE06D7" w:rsidRPr="00D1285C" w:rsidRDefault="009574FA" w:rsidP="00085ACC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注意，請確認欲選地區有沒有該服務</w:t>
      </w:r>
    </w:p>
    <w:p w14:paraId="5B70DBF2" w14:textId="33E2DBF1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5DACA89E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BE6BA4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="00985F58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人臉</w:t>
      </w:r>
      <w:r w:rsidR="008C5D7C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偵測</w:t>
      </w:r>
      <w:r w:rsidR="008A0165" w:rsidRPr="004841A7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03ED6455" w14:textId="2ECDDE50" w:rsidR="00F31660" w:rsidRDefault="00F31660" w:rsidP="00F31660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27662F">
        <w:rPr>
          <w:rFonts w:ascii="Arial" w:eastAsia="標楷體" w:hAnsi="Arial" w:cs="Arial"/>
          <w:bCs/>
          <w:sz w:val="28"/>
          <w:szCs w:val="32"/>
        </w:rPr>
        <w:t>10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452EB3DF" w14:textId="7047FF67" w:rsidR="00F31660" w:rsidRDefault="00F31660" w:rsidP="00F31660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27662F">
        <w:rPr>
          <w:rFonts w:ascii="Arial" w:eastAsia="標楷體" w:hAnsi="Arial" w:cs="Arial"/>
          <w:bCs/>
          <w:sz w:val="28"/>
          <w:szCs w:val="32"/>
        </w:rPr>
        <w:t>10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57B3FECE" w14:textId="09761297" w:rsidR="00ED0F24" w:rsidRPr="00D1285C" w:rsidRDefault="00F31660" w:rsidP="00ED0F24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 w:rsidRPr="00ED0F24">
        <w:rPr>
          <w:rFonts w:ascii="Arial" w:eastAsia="標楷體" w:hAnsi="Arial" w:cs="Arial" w:hint="eastAsia"/>
          <w:bCs/>
          <w:sz w:val="28"/>
          <w:szCs w:val="32"/>
        </w:rPr>
        <w:t>執行範例中</w:t>
      </w:r>
      <w:r w:rsidR="0048639C">
        <w:rPr>
          <w:rFonts w:ascii="Arial" w:eastAsia="標楷體" w:hAnsi="Arial" w:cs="Arial" w:hint="eastAsia"/>
          <w:bCs/>
          <w:sz w:val="28"/>
          <w:szCs w:val="32"/>
        </w:rPr>
        <w:t>兩則以不同方式使用</w:t>
      </w:r>
      <w:r w:rsidR="0048639C">
        <w:rPr>
          <w:rFonts w:ascii="Arial" w:eastAsia="標楷體" w:hAnsi="Arial" w:cs="Arial" w:hint="eastAsia"/>
          <w:bCs/>
          <w:sz w:val="28"/>
          <w:szCs w:val="32"/>
        </w:rPr>
        <w:t>A</w:t>
      </w:r>
      <w:r w:rsidR="0048639C">
        <w:rPr>
          <w:rFonts w:ascii="Arial" w:eastAsia="標楷體" w:hAnsi="Arial" w:cs="Arial"/>
          <w:bCs/>
          <w:sz w:val="28"/>
          <w:szCs w:val="32"/>
        </w:rPr>
        <w:t>zure</w:t>
      </w:r>
      <w:r w:rsidR="0048639C">
        <w:rPr>
          <w:rFonts w:ascii="Arial" w:eastAsia="標楷體" w:hAnsi="Arial" w:cs="Arial" w:hint="eastAsia"/>
          <w:bCs/>
          <w:sz w:val="28"/>
          <w:szCs w:val="32"/>
        </w:rPr>
        <w:t>資源的</w:t>
      </w:r>
      <w:r w:rsidR="000F53CE">
        <w:rPr>
          <w:rFonts w:ascii="Arial" w:eastAsia="標楷體" w:hAnsi="Arial" w:cs="Arial" w:hint="eastAsia"/>
          <w:bCs/>
          <w:sz w:val="28"/>
          <w:szCs w:val="32"/>
        </w:rPr>
        <w:t>人臉</w:t>
      </w:r>
      <w:r w:rsidR="0048639C">
        <w:rPr>
          <w:rFonts w:ascii="Arial" w:eastAsia="標楷體" w:hAnsi="Arial" w:cs="Arial" w:hint="eastAsia"/>
          <w:bCs/>
          <w:sz w:val="28"/>
          <w:szCs w:val="32"/>
        </w:rPr>
        <w:t>偵測</w:t>
      </w:r>
      <w:r w:rsidRPr="00ED0F24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7606F493" w14:textId="3E0DF805" w:rsidR="00A23AC3" w:rsidRPr="00342C80" w:rsidRDefault="00A23AC3" w:rsidP="00ED0F24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67A273D5" w14:textId="4CC69023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Lab03: </w:t>
      </w:r>
      <w:r w:rsidR="000B2E7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="0049352A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人臉</w:t>
      </w:r>
      <w:r w:rsidR="00DC6AD4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驗證</w:t>
      </w:r>
      <w:r w:rsidR="000B2E7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1AD311E9" w14:textId="479E9583" w:rsidR="00F31660" w:rsidRDefault="00F31660" w:rsidP="004434F1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9231CB">
        <w:rPr>
          <w:rFonts w:ascii="Arial" w:eastAsia="標楷體" w:hAnsi="Arial" w:cs="Arial"/>
          <w:bCs/>
          <w:sz w:val="28"/>
          <w:szCs w:val="32"/>
        </w:rPr>
        <w:t>10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2E62E319" w14:textId="1604774E" w:rsidR="00F31660" w:rsidRDefault="00F31660" w:rsidP="004434F1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033BD3">
        <w:rPr>
          <w:rFonts w:ascii="Arial" w:eastAsia="標楷體" w:hAnsi="Arial" w:cs="Arial"/>
          <w:bCs/>
          <w:sz w:val="28"/>
          <w:szCs w:val="32"/>
        </w:rPr>
        <w:t>10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3081483A" w14:textId="2FF47030" w:rsidR="00F31660" w:rsidRDefault="00F31660" w:rsidP="004434F1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執行範例中</w:t>
      </w:r>
      <w:r w:rsidR="000F53CE">
        <w:rPr>
          <w:rFonts w:ascii="Arial" w:eastAsia="標楷體" w:hAnsi="Arial" w:cs="Arial" w:hint="eastAsia"/>
          <w:bCs/>
          <w:sz w:val="28"/>
          <w:szCs w:val="32"/>
        </w:rPr>
        <w:t>人</w:t>
      </w:r>
      <w:r w:rsidR="008D2F85">
        <w:rPr>
          <w:rFonts w:ascii="Arial" w:eastAsia="標楷體" w:hAnsi="Arial" w:cs="Arial" w:hint="eastAsia"/>
          <w:bCs/>
          <w:sz w:val="28"/>
          <w:szCs w:val="32"/>
        </w:rPr>
        <w:t>臉</w:t>
      </w:r>
      <w:r w:rsidR="004229EB">
        <w:rPr>
          <w:rFonts w:ascii="Arial" w:eastAsia="標楷體" w:hAnsi="Arial" w:cs="Arial" w:hint="eastAsia"/>
          <w:bCs/>
          <w:sz w:val="28"/>
          <w:szCs w:val="32"/>
        </w:rPr>
        <w:t>驗證</w:t>
      </w:r>
      <w:r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7A6D74E7" w14:textId="77777777" w:rsidR="00951632" w:rsidRDefault="00951632" w:rsidP="00951632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1433F62D" w14:textId="76085E4D" w:rsidR="00951632" w:rsidRPr="00342C80" w:rsidRDefault="00951632" w:rsidP="00951632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</w:t>
      </w:r>
      <w:r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使用人臉</w:t>
      </w:r>
      <w:r w:rsidR="00DC6AD4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識別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877DCA3" w14:textId="77777777" w:rsidR="00951632" w:rsidRDefault="00951632" w:rsidP="00951632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emo_10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19582D36" w14:textId="77777777" w:rsidR="00951632" w:rsidRDefault="00951632" w:rsidP="00951632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emo_10-3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66CB3BD8" w14:textId="0D109089" w:rsidR="00951632" w:rsidRPr="0065349C" w:rsidRDefault="00951632" w:rsidP="00951632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執行範例中人臉</w:t>
      </w:r>
      <w:r w:rsidR="00A43C83">
        <w:rPr>
          <w:rFonts w:ascii="Arial" w:eastAsia="標楷體" w:hAnsi="Arial" w:cs="Arial" w:hint="eastAsia"/>
          <w:bCs/>
          <w:sz w:val="28"/>
          <w:szCs w:val="32"/>
        </w:rPr>
        <w:t>識別</w:t>
      </w:r>
      <w:r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217803BC" w14:textId="77777777" w:rsidR="00951632" w:rsidRPr="00951632" w:rsidRDefault="00951632" w:rsidP="00951632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38DAE381" w14:textId="726E11D3" w:rsidR="000D16C3" w:rsidRPr="00F67F01" w:rsidRDefault="000D16C3" w:rsidP="00F67F01">
      <w:pPr>
        <w:spacing w:line="460" w:lineRule="exact"/>
        <w:rPr>
          <w:rFonts w:ascii="Arial" w:eastAsia="標楷體" w:hAnsi="Arial" w:cs="Arial"/>
          <w:bCs/>
          <w:noProof/>
          <w:sz w:val="28"/>
          <w:szCs w:val="28"/>
        </w:rPr>
      </w:pPr>
    </w:p>
    <w:sectPr w:rsidR="000D16C3" w:rsidRPr="00F67F01" w:rsidSect="001159AF">
      <w:headerReference w:type="default" r:id="rId17"/>
      <w:footerReference w:type="default" r:id="rId18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AE17A" w14:textId="77777777" w:rsidR="00C03211" w:rsidRDefault="00C03211" w:rsidP="00ED1A40">
      <w:r>
        <w:separator/>
      </w:r>
    </w:p>
  </w:endnote>
  <w:endnote w:type="continuationSeparator" w:id="0">
    <w:p w14:paraId="1729CDF2" w14:textId="77777777" w:rsidR="00C03211" w:rsidRDefault="00C03211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2010601000101010101"/>
    <w:charset w:val="88"/>
    <w:family w:val="auto"/>
    <w:pitch w:val="variable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58322640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FA2317">
          <w:rPr>
            <w:rFonts w:ascii="Arial" w:hAnsi="Arial" w:cs="Arial" w:hint="eastAsia"/>
            <w:sz w:val="22"/>
            <w:szCs w:val="22"/>
          </w:rPr>
          <w:t>1</w:t>
        </w:r>
        <w:r w:rsidR="00FA2317">
          <w:rPr>
            <w:rFonts w:ascii="Arial" w:hAnsi="Arial" w:cs="Arial"/>
            <w:sz w:val="22"/>
            <w:szCs w:val="22"/>
          </w:rPr>
          <w:t>0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EB144" w14:textId="77777777" w:rsidR="00C03211" w:rsidRDefault="00C03211" w:rsidP="00ED1A40">
      <w:r>
        <w:separator/>
      </w:r>
    </w:p>
  </w:footnote>
  <w:footnote w:type="continuationSeparator" w:id="0">
    <w:p w14:paraId="2BB7CF53" w14:textId="77777777" w:rsidR="00C03211" w:rsidRDefault="00C03211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73727"/>
    <w:multiLevelType w:val="hybridMultilevel"/>
    <w:tmpl w:val="167A9A74"/>
    <w:lvl w:ilvl="0" w:tplc="E1ECD0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E360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6456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5A653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9A323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16FF2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8CE63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9C6B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AEC9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D093503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33BD3"/>
    <w:rsid w:val="00085ACC"/>
    <w:rsid w:val="00094457"/>
    <w:rsid w:val="000B1FA7"/>
    <w:rsid w:val="000B2E72"/>
    <w:rsid w:val="000D16C3"/>
    <w:rsid w:val="000D4A5B"/>
    <w:rsid w:val="000E4217"/>
    <w:rsid w:val="000F41C8"/>
    <w:rsid w:val="000F53CE"/>
    <w:rsid w:val="000F616F"/>
    <w:rsid w:val="000F74C7"/>
    <w:rsid w:val="001159AF"/>
    <w:rsid w:val="00121261"/>
    <w:rsid w:val="0013224D"/>
    <w:rsid w:val="001324C2"/>
    <w:rsid w:val="0015660D"/>
    <w:rsid w:val="00170B79"/>
    <w:rsid w:val="001A513E"/>
    <w:rsid w:val="001A7DA7"/>
    <w:rsid w:val="001B6C22"/>
    <w:rsid w:val="001C40B7"/>
    <w:rsid w:val="001D6244"/>
    <w:rsid w:val="001E591C"/>
    <w:rsid w:val="001F20B3"/>
    <w:rsid w:val="001F4F33"/>
    <w:rsid w:val="00215A34"/>
    <w:rsid w:val="002343EA"/>
    <w:rsid w:val="00240B61"/>
    <w:rsid w:val="00240B9C"/>
    <w:rsid w:val="00247074"/>
    <w:rsid w:val="00261A88"/>
    <w:rsid w:val="00270AD2"/>
    <w:rsid w:val="00272ABA"/>
    <w:rsid w:val="0027662F"/>
    <w:rsid w:val="00291147"/>
    <w:rsid w:val="002A5952"/>
    <w:rsid w:val="002B705D"/>
    <w:rsid w:val="002C1509"/>
    <w:rsid w:val="002C76A4"/>
    <w:rsid w:val="002D79CA"/>
    <w:rsid w:val="002E3936"/>
    <w:rsid w:val="002F6481"/>
    <w:rsid w:val="002F69E8"/>
    <w:rsid w:val="0031189A"/>
    <w:rsid w:val="00313C43"/>
    <w:rsid w:val="00331962"/>
    <w:rsid w:val="00342C80"/>
    <w:rsid w:val="00353361"/>
    <w:rsid w:val="00361333"/>
    <w:rsid w:val="00371900"/>
    <w:rsid w:val="0038012D"/>
    <w:rsid w:val="003C2DA2"/>
    <w:rsid w:val="003C733F"/>
    <w:rsid w:val="003D10A7"/>
    <w:rsid w:val="003F3BBB"/>
    <w:rsid w:val="00406BE9"/>
    <w:rsid w:val="004229EB"/>
    <w:rsid w:val="00431FF7"/>
    <w:rsid w:val="004434F1"/>
    <w:rsid w:val="00444168"/>
    <w:rsid w:val="004447BD"/>
    <w:rsid w:val="004523AC"/>
    <w:rsid w:val="00452D88"/>
    <w:rsid w:val="00464E35"/>
    <w:rsid w:val="00470470"/>
    <w:rsid w:val="004814CA"/>
    <w:rsid w:val="004841A7"/>
    <w:rsid w:val="00484D74"/>
    <w:rsid w:val="00485507"/>
    <w:rsid w:val="0048639C"/>
    <w:rsid w:val="004871B5"/>
    <w:rsid w:val="0049352A"/>
    <w:rsid w:val="004A42EB"/>
    <w:rsid w:val="004B038B"/>
    <w:rsid w:val="004B4366"/>
    <w:rsid w:val="004C7748"/>
    <w:rsid w:val="004F436A"/>
    <w:rsid w:val="00517294"/>
    <w:rsid w:val="005326CA"/>
    <w:rsid w:val="00543819"/>
    <w:rsid w:val="00547153"/>
    <w:rsid w:val="00554AF4"/>
    <w:rsid w:val="00556977"/>
    <w:rsid w:val="00571DD0"/>
    <w:rsid w:val="005B0968"/>
    <w:rsid w:val="005C6EE8"/>
    <w:rsid w:val="005D585B"/>
    <w:rsid w:val="005F3409"/>
    <w:rsid w:val="006162FE"/>
    <w:rsid w:val="00636BB0"/>
    <w:rsid w:val="00643465"/>
    <w:rsid w:val="0065349C"/>
    <w:rsid w:val="00670C32"/>
    <w:rsid w:val="00673941"/>
    <w:rsid w:val="00677631"/>
    <w:rsid w:val="006A7532"/>
    <w:rsid w:val="006B58D0"/>
    <w:rsid w:val="006E1E91"/>
    <w:rsid w:val="007051B8"/>
    <w:rsid w:val="00707DDA"/>
    <w:rsid w:val="00723577"/>
    <w:rsid w:val="00730378"/>
    <w:rsid w:val="0076425F"/>
    <w:rsid w:val="00771C78"/>
    <w:rsid w:val="007840F6"/>
    <w:rsid w:val="00791CA9"/>
    <w:rsid w:val="007B3B26"/>
    <w:rsid w:val="007D139E"/>
    <w:rsid w:val="007D307A"/>
    <w:rsid w:val="007E0911"/>
    <w:rsid w:val="007E3FC8"/>
    <w:rsid w:val="00850605"/>
    <w:rsid w:val="0086273E"/>
    <w:rsid w:val="008821C7"/>
    <w:rsid w:val="00884A07"/>
    <w:rsid w:val="008A0165"/>
    <w:rsid w:val="008A61E5"/>
    <w:rsid w:val="008C5D7C"/>
    <w:rsid w:val="008D2F85"/>
    <w:rsid w:val="008F34DD"/>
    <w:rsid w:val="008F3CD7"/>
    <w:rsid w:val="0090282E"/>
    <w:rsid w:val="00914A07"/>
    <w:rsid w:val="009231CB"/>
    <w:rsid w:val="009242B5"/>
    <w:rsid w:val="00925D4D"/>
    <w:rsid w:val="00934ECD"/>
    <w:rsid w:val="0095027F"/>
    <w:rsid w:val="00951632"/>
    <w:rsid w:val="009574FA"/>
    <w:rsid w:val="00985F58"/>
    <w:rsid w:val="009903DF"/>
    <w:rsid w:val="00994AEC"/>
    <w:rsid w:val="009D475B"/>
    <w:rsid w:val="009E2186"/>
    <w:rsid w:val="009E414C"/>
    <w:rsid w:val="009F4DB7"/>
    <w:rsid w:val="00A0298E"/>
    <w:rsid w:val="00A1501B"/>
    <w:rsid w:val="00A23AC3"/>
    <w:rsid w:val="00A31694"/>
    <w:rsid w:val="00A351EE"/>
    <w:rsid w:val="00A43C83"/>
    <w:rsid w:val="00A73800"/>
    <w:rsid w:val="00A73BE5"/>
    <w:rsid w:val="00A7722E"/>
    <w:rsid w:val="00AA209E"/>
    <w:rsid w:val="00AA2781"/>
    <w:rsid w:val="00AA4C19"/>
    <w:rsid w:val="00AB6FBB"/>
    <w:rsid w:val="00AC1E11"/>
    <w:rsid w:val="00AC2CC0"/>
    <w:rsid w:val="00AE2B28"/>
    <w:rsid w:val="00AF20C0"/>
    <w:rsid w:val="00AF45A0"/>
    <w:rsid w:val="00B2269B"/>
    <w:rsid w:val="00B2452F"/>
    <w:rsid w:val="00B27FD8"/>
    <w:rsid w:val="00B42869"/>
    <w:rsid w:val="00B50D0B"/>
    <w:rsid w:val="00B5449D"/>
    <w:rsid w:val="00B548DC"/>
    <w:rsid w:val="00B7475F"/>
    <w:rsid w:val="00B91F03"/>
    <w:rsid w:val="00BA11A9"/>
    <w:rsid w:val="00BC6CB9"/>
    <w:rsid w:val="00BE6BA4"/>
    <w:rsid w:val="00C03211"/>
    <w:rsid w:val="00C11101"/>
    <w:rsid w:val="00C12D6D"/>
    <w:rsid w:val="00C24FBB"/>
    <w:rsid w:val="00C339CB"/>
    <w:rsid w:val="00C33BCF"/>
    <w:rsid w:val="00C33E90"/>
    <w:rsid w:val="00C40592"/>
    <w:rsid w:val="00C5408B"/>
    <w:rsid w:val="00C55F03"/>
    <w:rsid w:val="00C75643"/>
    <w:rsid w:val="00C94620"/>
    <w:rsid w:val="00C97718"/>
    <w:rsid w:val="00CA66AD"/>
    <w:rsid w:val="00CB0223"/>
    <w:rsid w:val="00CD697C"/>
    <w:rsid w:val="00CF34C3"/>
    <w:rsid w:val="00D07894"/>
    <w:rsid w:val="00D1285C"/>
    <w:rsid w:val="00D136EF"/>
    <w:rsid w:val="00D2189D"/>
    <w:rsid w:val="00D34843"/>
    <w:rsid w:val="00D54E17"/>
    <w:rsid w:val="00D60D56"/>
    <w:rsid w:val="00D92FC0"/>
    <w:rsid w:val="00DB4B1E"/>
    <w:rsid w:val="00DB5BAA"/>
    <w:rsid w:val="00DC6AD4"/>
    <w:rsid w:val="00DD3CE3"/>
    <w:rsid w:val="00DE06D7"/>
    <w:rsid w:val="00E10601"/>
    <w:rsid w:val="00E41C4E"/>
    <w:rsid w:val="00E44224"/>
    <w:rsid w:val="00E47C63"/>
    <w:rsid w:val="00E52740"/>
    <w:rsid w:val="00E61173"/>
    <w:rsid w:val="00E64CD9"/>
    <w:rsid w:val="00E7036D"/>
    <w:rsid w:val="00E729B6"/>
    <w:rsid w:val="00E870B0"/>
    <w:rsid w:val="00E91AAB"/>
    <w:rsid w:val="00ED0F24"/>
    <w:rsid w:val="00ED1A40"/>
    <w:rsid w:val="00ED3F36"/>
    <w:rsid w:val="00ED7F13"/>
    <w:rsid w:val="00EE04CE"/>
    <w:rsid w:val="00EE1B79"/>
    <w:rsid w:val="00EE3AF8"/>
    <w:rsid w:val="00EE56BE"/>
    <w:rsid w:val="00EE617B"/>
    <w:rsid w:val="00F074EB"/>
    <w:rsid w:val="00F31660"/>
    <w:rsid w:val="00F51983"/>
    <w:rsid w:val="00F526AE"/>
    <w:rsid w:val="00F533C5"/>
    <w:rsid w:val="00F67F01"/>
    <w:rsid w:val="00F71225"/>
    <w:rsid w:val="00F74161"/>
    <w:rsid w:val="00F7581A"/>
    <w:rsid w:val="00F87476"/>
    <w:rsid w:val="00F9350D"/>
    <w:rsid w:val="00FA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3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0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209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383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zh-tw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192</cp:revision>
  <cp:lastPrinted>2019-05-14T08:19:00Z</cp:lastPrinted>
  <dcterms:created xsi:type="dcterms:W3CDTF">2019-05-14T04:06:00Z</dcterms:created>
  <dcterms:modified xsi:type="dcterms:W3CDTF">2020-05-25T08:50:00Z</dcterms:modified>
</cp:coreProperties>
</file>