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0916CD26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BD64FE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7E3889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4</w:t>
                            </w:r>
                            <w:r w:rsidR="008544BB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E3889" w:rsidRPr="007E3889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Word2vec - Skip-Gram</w:t>
                            </w:r>
                            <w:r w:rsidR="007E3889" w:rsidRPr="007E3889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模型介紹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0916CD26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BD64FE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1</w:t>
                      </w:r>
                      <w:r w:rsidR="007E3889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4</w:t>
                      </w:r>
                      <w:r w:rsidR="008544BB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7E3889" w:rsidRPr="007E3889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Word2vec - Skip-Gram</w:t>
                      </w:r>
                      <w:r w:rsidR="007E3889" w:rsidRPr="007E3889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模型介紹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03CA78A8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4A0575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讓同學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s</w:t>
      </w:r>
      <w:r w:rsidR="00AE4A5D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kip_gram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模型</w:t>
      </w:r>
    </w:p>
    <w:p w14:paraId="48945307" w14:textId="7B484C2E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AE4A5D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實作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s</w:t>
      </w:r>
      <w:r w:rsidR="00AE4A5D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kip_gram</w:t>
      </w:r>
      <w:r w:rsidR="00AE4A5D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模型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4F899CC5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4F59D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08A2" w:rsidRPr="004308A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產生</w:t>
      </w:r>
      <w:r w:rsidR="004308A2" w:rsidRPr="004308A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word2vec</w:t>
      </w:r>
      <w:r w:rsidR="004308A2" w:rsidRPr="004308A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訓練資料</w:t>
      </w:r>
      <w:r w:rsidR="004F59D7" w:rsidRPr="004F59D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48537BA4" w14:textId="221AC5C6" w:rsidR="001350D8" w:rsidRDefault="00062C46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emo_1</w:t>
      </w:r>
      <w:r w:rsidR="00663B36">
        <w:rPr>
          <w:rFonts w:ascii="Arial" w:eastAsia="標楷體" w:hAnsi="Arial" w:cs="Arial"/>
          <w:bCs/>
          <w:sz w:val="28"/>
          <w:szCs w:val="32"/>
        </w:rPr>
        <w:t>4</w:t>
      </w:r>
      <w:r>
        <w:rPr>
          <w:rFonts w:ascii="Arial" w:eastAsia="標楷體" w:hAnsi="Arial" w:cs="Arial"/>
          <w:bCs/>
          <w:sz w:val="28"/>
          <w:szCs w:val="32"/>
        </w:rPr>
        <w:t>-3.ipynb</w:t>
      </w:r>
    </w:p>
    <w:p w14:paraId="3A2CD2B8" w14:textId="5E9E86F2" w:rsidR="00105E64" w:rsidRDefault="00062C46" w:rsidP="005435B4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計算</w:t>
      </w:r>
      <w:r w:rsidR="00E62768">
        <w:rPr>
          <w:rFonts w:ascii="Arial" w:eastAsia="標楷體" w:hAnsi="Arial" w:cs="Arial" w:hint="eastAsia"/>
          <w:bCs/>
          <w:sz w:val="28"/>
          <w:szCs w:val="32"/>
        </w:rPr>
        <w:t>字頻並將文本轉換成字</w:t>
      </w:r>
      <w:r w:rsidR="00E62768">
        <w:rPr>
          <w:rFonts w:ascii="Arial" w:eastAsia="標楷體" w:hAnsi="Arial" w:cs="Arial" w:hint="eastAsia"/>
          <w:bCs/>
          <w:sz w:val="28"/>
          <w:szCs w:val="32"/>
        </w:rPr>
        <w:t>ID</w:t>
      </w:r>
      <w:r w:rsidR="00E62768">
        <w:rPr>
          <w:rFonts w:ascii="Arial" w:eastAsia="標楷體" w:hAnsi="Arial" w:cs="Arial" w:hint="eastAsia"/>
          <w:bCs/>
          <w:sz w:val="28"/>
          <w:szCs w:val="32"/>
        </w:rPr>
        <w:t>的形式</w:t>
      </w:r>
    </w:p>
    <w:p w14:paraId="0A567699" w14:textId="20292498" w:rsidR="007B1114" w:rsidRPr="0021271C" w:rsidRDefault="00E62768" w:rsidP="0021271C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產生</w:t>
      </w:r>
      <w:r>
        <w:rPr>
          <w:rFonts w:ascii="Arial" w:eastAsia="標楷體" w:hAnsi="Arial" w:cs="Arial" w:hint="eastAsia"/>
          <w:bCs/>
          <w:sz w:val="28"/>
          <w:szCs w:val="32"/>
        </w:rPr>
        <w:t>w</w:t>
      </w:r>
      <w:r>
        <w:rPr>
          <w:rFonts w:ascii="Arial" w:eastAsia="標楷體" w:hAnsi="Arial" w:cs="Arial"/>
          <w:bCs/>
          <w:sz w:val="28"/>
          <w:szCs w:val="32"/>
        </w:rPr>
        <w:t>ord2vec</w:t>
      </w:r>
      <w:r>
        <w:rPr>
          <w:rFonts w:ascii="Arial" w:eastAsia="標楷體" w:hAnsi="Arial" w:cs="Arial" w:hint="eastAsia"/>
          <w:bCs/>
          <w:sz w:val="28"/>
          <w:szCs w:val="32"/>
        </w:rPr>
        <w:t>需要的訓練資料格式</w:t>
      </w:r>
    </w:p>
    <w:p w14:paraId="07F78B83" w14:textId="3EAFDF28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528608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7C8C628C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4308A2" w:rsidRPr="004308A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word2vec</w:t>
      </w:r>
      <w:r w:rsidR="004308A2" w:rsidRPr="004308A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模型建立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FAC9FD" w14:textId="0C408492" w:rsidR="00AC5C87" w:rsidRPr="00AC5C87" w:rsidRDefault="00AC5C87" w:rsidP="00AC5C87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6284E64" w14:textId="2AAC5AE9" w:rsidR="00122A11" w:rsidRDefault="002E63A8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接續</w:t>
      </w:r>
      <w:r>
        <w:rPr>
          <w:rFonts w:ascii="Arial" w:eastAsia="標楷體" w:hAnsi="Arial" w:cs="Arial" w:hint="eastAsia"/>
          <w:bCs/>
          <w:sz w:val="28"/>
          <w:szCs w:val="32"/>
        </w:rPr>
        <w:t>L</w:t>
      </w:r>
      <w:r>
        <w:rPr>
          <w:rFonts w:ascii="Arial" w:eastAsia="標楷體" w:hAnsi="Arial" w:cs="Arial"/>
          <w:bCs/>
          <w:sz w:val="28"/>
          <w:szCs w:val="32"/>
        </w:rPr>
        <w:t>ab01</w:t>
      </w:r>
      <w:r>
        <w:rPr>
          <w:rFonts w:ascii="Arial" w:eastAsia="標楷體" w:hAnsi="Arial" w:cs="Arial" w:hint="eastAsia"/>
          <w:bCs/>
          <w:sz w:val="28"/>
          <w:szCs w:val="32"/>
        </w:rPr>
        <w:t>，將</w:t>
      </w:r>
      <w:r>
        <w:rPr>
          <w:rFonts w:ascii="Arial" w:eastAsia="標楷體" w:hAnsi="Arial" w:cs="Arial" w:hint="eastAsia"/>
          <w:bCs/>
          <w:sz w:val="28"/>
          <w:szCs w:val="32"/>
        </w:rPr>
        <w:t>w</w:t>
      </w:r>
      <w:r>
        <w:rPr>
          <w:rFonts w:ascii="Arial" w:eastAsia="標楷體" w:hAnsi="Arial" w:cs="Arial"/>
          <w:bCs/>
          <w:sz w:val="28"/>
          <w:szCs w:val="32"/>
        </w:rPr>
        <w:t>ord2vec</w:t>
      </w:r>
      <w:r>
        <w:rPr>
          <w:rFonts w:ascii="Arial" w:eastAsia="標楷體" w:hAnsi="Arial" w:cs="Arial" w:hint="eastAsia"/>
          <w:bCs/>
          <w:sz w:val="28"/>
          <w:szCs w:val="32"/>
        </w:rPr>
        <w:t>模型建立</w:t>
      </w:r>
    </w:p>
    <w:p w14:paraId="0D4384FB" w14:textId="0A5794D9" w:rsidR="00122A11" w:rsidRDefault="002E63A8" w:rsidP="00122A1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並觀察訓練過程中相鄰字是否有越來越相似</w:t>
      </w: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1331FCD0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Lab03:</w:t>
      </w:r>
      <w:r w:rsidR="004308A2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08A2" w:rsidRPr="004308A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可視化</w:t>
      </w:r>
      <w:r w:rsidR="004308A2" w:rsidRPr="004308A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word2vec</w:t>
      </w:r>
      <w:r w:rsidR="004308A2" w:rsidRPr="004308A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結果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E12E789" w14:textId="5522BF91" w:rsidR="00453ECC" w:rsidRDefault="00453ECC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4519184A" w14:textId="5C886B12" w:rsidR="00A10700" w:rsidRDefault="005A7D85" w:rsidP="00A1070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接續</w:t>
      </w:r>
      <w:r>
        <w:rPr>
          <w:rFonts w:ascii="Arial" w:eastAsia="標楷體" w:hAnsi="Arial" w:cs="Arial" w:hint="eastAsia"/>
          <w:bCs/>
          <w:sz w:val="28"/>
          <w:szCs w:val="32"/>
        </w:rPr>
        <w:t>L</w:t>
      </w:r>
      <w:r>
        <w:rPr>
          <w:rFonts w:ascii="Arial" w:eastAsia="標楷體" w:hAnsi="Arial" w:cs="Arial"/>
          <w:bCs/>
          <w:sz w:val="28"/>
          <w:szCs w:val="32"/>
        </w:rPr>
        <w:t>ab02</w:t>
      </w:r>
      <w:r>
        <w:rPr>
          <w:rFonts w:ascii="Arial" w:eastAsia="標楷體" w:hAnsi="Arial" w:cs="Arial" w:hint="eastAsia"/>
          <w:bCs/>
          <w:sz w:val="28"/>
          <w:szCs w:val="32"/>
        </w:rPr>
        <w:t>，將</w:t>
      </w:r>
      <w:r>
        <w:rPr>
          <w:rFonts w:ascii="Arial" w:eastAsia="標楷體" w:hAnsi="Arial" w:cs="Arial" w:hint="eastAsia"/>
          <w:bCs/>
          <w:sz w:val="28"/>
          <w:szCs w:val="32"/>
        </w:rPr>
        <w:t>w</w:t>
      </w:r>
      <w:r>
        <w:rPr>
          <w:rFonts w:ascii="Arial" w:eastAsia="標楷體" w:hAnsi="Arial" w:cs="Arial"/>
          <w:bCs/>
          <w:sz w:val="28"/>
          <w:szCs w:val="32"/>
        </w:rPr>
        <w:t>ord2vec</w:t>
      </w:r>
      <w:r>
        <w:rPr>
          <w:rFonts w:ascii="Arial" w:eastAsia="標楷體" w:hAnsi="Arial" w:cs="Arial" w:hint="eastAsia"/>
          <w:bCs/>
          <w:sz w:val="28"/>
          <w:szCs w:val="32"/>
        </w:rPr>
        <w:t>結果經過</w:t>
      </w:r>
      <w:r>
        <w:rPr>
          <w:rFonts w:ascii="Arial" w:eastAsia="標楷體" w:hAnsi="Arial" w:cs="Arial" w:hint="eastAsia"/>
          <w:bCs/>
          <w:sz w:val="28"/>
          <w:szCs w:val="32"/>
        </w:rPr>
        <w:t>t</w:t>
      </w:r>
      <w:r>
        <w:rPr>
          <w:rFonts w:ascii="Arial" w:eastAsia="標楷體" w:hAnsi="Arial" w:cs="Arial"/>
          <w:bCs/>
          <w:sz w:val="28"/>
          <w:szCs w:val="32"/>
        </w:rPr>
        <w:t>-sne</w:t>
      </w:r>
      <w:r>
        <w:rPr>
          <w:rFonts w:ascii="Arial" w:eastAsia="標楷體" w:hAnsi="Arial" w:cs="Arial" w:hint="eastAsia"/>
          <w:bCs/>
          <w:sz w:val="28"/>
          <w:szCs w:val="32"/>
        </w:rPr>
        <w:t>演算法</w:t>
      </w:r>
      <w:r w:rsidR="00810B4C">
        <w:rPr>
          <w:rFonts w:ascii="Arial" w:eastAsia="標楷體" w:hAnsi="Arial" w:cs="Arial" w:hint="eastAsia"/>
          <w:bCs/>
          <w:sz w:val="28"/>
          <w:szCs w:val="32"/>
        </w:rPr>
        <w:t>將所有英文字</w:t>
      </w:r>
      <w:r>
        <w:rPr>
          <w:rFonts w:ascii="Arial" w:eastAsia="標楷體" w:hAnsi="Arial" w:cs="Arial" w:hint="eastAsia"/>
          <w:bCs/>
          <w:sz w:val="28"/>
          <w:szCs w:val="32"/>
        </w:rPr>
        <w:t>壓到</w:t>
      </w:r>
      <w:r w:rsidR="00810B4C">
        <w:rPr>
          <w:rFonts w:ascii="Arial" w:eastAsia="標楷體" w:hAnsi="Arial" w:cs="Arial" w:hint="eastAsia"/>
          <w:bCs/>
          <w:sz w:val="28"/>
          <w:szCs w:val="32"/>
        </w:rPr>
        <w:t>2D</w:t>
      </w:r>
      <w:r w:rsidR="00810B4C">
        <w:rPr>
          <w:rFonts w:ascii="Arial" w:eastAsia="標楷體" w:hAnsi="Arial" w:cs="Arial" w:hint="eastAsia"/>
          <w:bCs/>
          <w:sz w:val="28"/>
          <w:szCs w:val="32"/>
        </w:rPr>
        <w:t>向量</w:t>
      </w:r>
    </w:p>
    <w:p w14:paraId="38DAE381" w14:textId="28936395" w:rsidR="000D16C3" w:rsidRPr="00CE2981" w:rsidRDefault="00A10700" w:rsidP="00CE2981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>
        <w:rPr>
          <w:rFonts w:ascii="Arial" w:eastAsia="標楷體" w:hAnsi="Arial" w:cs="Arial" w:hint="eastAsia"/>
          <w:bCs/>
          <w:sz w:val="28"/>
          <w:szCs w:val="28"/>
        </w:rPr>
        <w:t>使用</w:t>
      </w:r>
      <w:r w:rsidR="00810B4C">
        <w:rPr>
          <w:rFonts w:ascii="Arial" w:eastAsia="標楷體" w:hAnsi="Arial" w:cs="Arial"/>
          <w:bCs/>
          <w:sz w:val="28"/>
          <w:szCs w:val="28"/>
        </w:rPr>
        <w:t>matplotlib</w:t>
      </w:r>
      <w:r w:rsidR="00810B4C">
        <w:rPr>
          <w:rFonts w:ascii="Arial" w:eastAsia="標楷體" w:hAnsi="Arial" w:cs="Arial" w:hint="eastAsia"/>
          <w:bCs/>
          <w:sz w:val="28"/>
          <w:szCs w:val="28"/>
        </w:rPr>
        <w:t>可視化二維度圖</w:t>
      </w:r>
    </w:p>
    <w:sectPr w:rsidR="000D16C3" w:rsidRPr="00CE2981" w:rsidSect="001159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0050C" w14:textId="77777777" w:rsidR="00954E5B" w:rsidRDefault="00954E5B" w:rsidP="00ED1A40">
      <w:r>
        <w:separator/>
      </w:r>
    </w:p>
  </w:endnote>
  <w:endnote w:type="continuationSeparator" w:id="0">
    <w:p w14:paraId="029CF271" w14:textId="77777777" w:rsidR="00954E5B" w:rsidRDefault="00954E5B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FE846" w14:textId="77777777" w:rsidR="00F46603" w:rsidRDefault="00F46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0E778D1C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C138FA">
          <w:rPr>
            <w:rFonts w:ascii="Arial" w:hAnsi="Arial" w:cs="Arial"/>
            <w:sz w:val="22"/>
            <w:szCs w:val="22"/>
          </w:rPr>
          <w:t>1</w:t>
        </w:r>
        <w:r w:rsidR="00F46603">
          <w:rPr>
            <w:rFonts w:ascii="Arial" w:hAnsi="Arial" w:cs="Arial"/>
            <w:sz w:val="22"/>
            <w:szCs w:val="22"/>
          </w:rPr>
          <w:t>4</w:t>
        </w:r>
        <w:bookmarkStart w:id="0" w:name="_GoBack"/>
        <w:bookmarkEnd w:id="0"/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0129B" w14:textId="77777777" w:rsidR="00F46603" w:rsidRDefault="00F46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15CCF" w14:textId="77777777" w:rsidR="00954E5B" w:rsidRDefault="00954E5B" w:rsidP="00ED1A40">
      <w:r>
        <w:separator/>
      </w:r>
    </w:p>
  </w:footnote>
  <w:footnote w:type="continuationSeparator" w:id="0">
    <w:p w14:paraId="7DB80EC0" w14:textId="77777777" w:rsidR="00954E5B" w:rsidRDefault="00954E5B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9B84B" w14:textId="77777777" w:rsidR="00F46603" w:rsidRDefault="00F46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95FD7" w14:textId="77777777" w:rsidR="00F46603" w:rsidRDefault="00F466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1477B"/>
    <w:rsid w:val="000454FC"/>
    <w:rsid w:val="0004619B"/>
    <w:rsid w:val="000462F1"/>
    <w:rsid w:val="00054D6F"/>
    <w:rsid w:val="00062C46"/>
    <w:rsid w:val="00070D0A"/>
    <w:rsid w:val="000847E2"/>
    <w:rsid w:val="00085ACC"/>
    <w:rsid w:val="0009330B"/>
    <w:rsid w:val="000A5A3A"/>
    <w:rsid w:val="000B1FA7"/>
    <w:rsid w:val="000D16C3"/>
    <w:rsid w:val="000D278B"/>
    <w:rsid w:val="000D4024"/>
    <w:rsid w:val="000E4217"/>
    <w:rsid w:val="000F694E"/>
    <w:rsid w:val="0010300B"/>
    <w:rsid w:val="00105E64"/>
    <w:rsid w:val="001159AF"/>
    <w:rsid w:val="00122A11"/>
    <w:rsid w:val="00123AD5"/>
    <w:rsid w:val="001301D5"/>
    <w:rsid w:val="001324C2"/>
    <w:rsid w:val="00135053"/>
    <w:rsid w:val="001350D8"/>
    <w:rsid w:val="00137EE0"/>
    <w:rsid w:val="00141692"/>
    <w:rsid w:val="0014468A"/>
    <w:rsid w:val="0015660D"/>
    <w:rsid w:val="00157E66"/>
    <w:rsid w:val="0016066E"/>
    <w:rsid w:val="001624DB"/>
    <w:rsid w:val="0016733B"/>
    <w:rsid w:val="00170B79"/>
    <w:rsid w:val="00184A21"/>
    <w:rsid w:val="001946F2"/>
    <w:rsid w:val="001954DF"/>
    <w:rsid w:val="001A513E"/>
    <w:rsid w:val="001B7FFE"/>
    <w:rsid w:val="001C40B7"/>
    <w:rsid w:val="001C5F9B"/>
    <w:rsid w:val="001D6244"/>
    <w:rsid w:val="001E3D2C"/>
    <w:rsid w:val="001E591C"/>
    <w:rsid w:val="001E6ABA"/>
    <w:rsid w:val="001F20B3"/>
    <w:rsid w:val="001F419F"/>
    <w:rsid w:val="001F4F33"/>
    <w:rsid w:val="0021271C"/>
    <w:rsid w:val="00215A34"/>
    <w:rsid w:val="00216DAD"/>
    <w:rsid w:val="00230841"/>
    <w:rsid w:val="002343EA"/>
    <w:rsid w:val="00240B61"/>
    <w:rsid w:val="00240B9C"/>
    <w:rsid w:val="00260B14"/>
    <w:rsid w:val="00261A88"/>
    <w:rsid w:val="00270AD2"/>
    <w:rsid w:val="00272ABA"/>
    <w:rsid w:val="0028558F"/>
    <w:rsid w:val="002859D6"/>
    <w:rsid w:val="002A5952"/>
    <w:rsid w:val="002C6A15"/>
    <w:rsid w:val="002C76A4"/>
    <w:rsid w:val="002E3936"/>
    <w:rsid w:val="002E4C42"/>
    <w:rsid w:val="002E63A8"/>
    <w:rsid w:val="002F090F"/>
    <w:rsid w:val="002F35A2"/>
    <w:rsid w:val="002F69E8"/>
    <w:rsid w:val="00304BA9"/>
    <w:rsid w:val="00313C43"/>
    <w:rsid w:val="00330869"/>
    <w:rsid w:val="00332BE7"/>
    <w:rsid w:val="0033481A"/>
    <w:rsid w:val="00341747"/>
    <w:rsid w:val="00342C80"/>
    <w:rsid w:val="00361333"/>
    <w:rsid w:val="0038012D"/>
    <w:rsid w:val="003C733F"/>
    <w:rsid w:val="003E0353"/>
    <w:rsid w:val="003F3BBB"/>
    <w:rsid w:val="00400125"/>
    <w:rsid w:val="00402226"/>
    <w:rsid w:val="00406BE9"/>
    <w:rsid w:val="00421A05"/>
    <w:rsid w:val="00422E96"/>
    <w:rsid w:val="004308A2"/>
    <w:rsid w:val="00431FF7"/>
    <w:rsid w:val="004523AC"/>
    <w:rsid w:val="00452642"/>
    <w:rsid w:val="00452D88"/>
    <w:rsid w:val="00453ECC"/>
    <w:rsid w:val="004550C0"/>
    <w:rsid w:val="00464E35"/>
    <w:rsid w:val="00472B78"/>
    <w:rsid w:val="004756AC"/>
    <w:rsid w:val="00476ECF"/>
    <w:rsid w:val="00484D74"/>
    <w:rsid w:val="004871B5"/>
    <w:rsid w:val="00493E0C"/>
    <w:rsid w:val="004A0575"/>
    <w:rsid w:val="004B4366"/>
    <w:rsid w:val="004F59D7"/>
    <w:rsid w:val="00511E05"/>
    <w:rsid w:val="00536BD4"/>
    <w:rsid w:val="005435B4"/>
    <w:rsid w:val="00543819"/>
    <w:rsid w:val="00554AF4"/>
    <w:rsid w:val="00556977"/>
    <w:rsid w:val="00571DD0"/>
    <w:rsid w:val="00591866"/>
    <w:rsid w:val="005A7D85"/>
    <w:rsid w:val="005B0968"/>
    <w:rsid w:val="005C6EE8"/>
    <w:rsid w:val="005E5EE6"/>
    <w:rsid w:val="005F3528"/>
    <w:rsid w:val="00626A8A"/>
    <w:rsid w:val="00636BB0"/>
    <w:rsid w:val="00643465"/>
    <w:rsid w:val="00660792"/>
    <w:rsid w:val="0066303B"/>
    <w:rsid w:val="00663B36"/>
    <w:rsid w:val="00673941"/>
    <w:rsid w:val="00677631"/>
    <w:rsid w:val="00690D24"/>
    <w:rsid w:val="006966BB"/>
    <w:rsid w:val="00696850"/>
    <w:rsid w:val="006A7532"/>
    <w:rsid w:val="006C7A9C"/>
    <w:rsid w:val="006E138D"/>
    <w:rsid w:val="006E1E91"/>
    <w:rsid w:val="006E2C46"/>
    <w:rsid w:val="007051B8"/>
    <w:rsid w:val="007165D8"/>
    <w:rsid w:val="00722DFB"/>
    <w:rsid w:val="00723577"/>
    <w:rsid w:val="00730378"/>
    <w:rsid w:val="007363F9"/>
    <w:rsid w:val="00756CD2"/>
    <w:rsid w:val="007645C3"/>
    <w:rsid w:val="00785057"/>
    <w:rsid w:val="007B1114"/>
    <w:rsid w:val="007D139E"/>
    <w:rsid w:val="007D307A"/>
    <w:rsid w:val="007D422B"/>
    <w:rsid w:val="007D4AA3"/>
    <w:rsid w:val="007E203E"/>
    <w:rsid w:val="007E3889"/>
    <w:rsid w:val="007E5240"/>
    <w:rsid w:val="00810B4C"/>
    <w:rsid w:val="00820337"/>
    <w:rsid w:val="008322F4"/>
    <w:rsid w:val="008544BB"/>
    <w:rsid w:val="00854BCC"/>
    <w:rsid w:val="0086273E"/>
    <w:rsid w:val="00876229"/>
    <w:rsid w:val="00884A07"/>
    <w:rsid w:val="008A7417"/>
    <w:rsid w:val="008B0ECB"/>
    <w:rsid w:val="008B79C0"/>
    <w:rsid w:val="008C325D"/>
    <w:rsid w:val="008D7AA0"/>
    <w:rsid w:val="008E3118"/>
    <w:rsid w:val="008F3CD7"/>
    <w:rsid w:val="0090282E"/>
    <w:rsid w:val="00914A07"/>
    <w:rsid w:val="00917384"/>
    <w:rsid w:val="00925D4D"/>
    <w:rsid w:val="00934ECD"/>
    <w:rsid w:val="00935F7A"/>
    <w:rsid w:val="00947E73"/>
    <w:rsid w:val="0095027F"/>
    <w:rsid w:val="00954E5B"/>
    <w:rsid w:val="00960D02"/>
    <w:rsid w:val="0096187B"/>
    <w:rsid w:val="009654A9"/>
    <w:rsid w:val="00985742"/>
    <w:rsid w:val="009903DF"/>
    <w:rsid w:val="00994AEC"/>
    <w:rsid w:val="00997737"/>
    <w:rsid w:val="009A5673"/>
    <w:rsid w:val="009B7A94"/>
    <w:rsid w:val="009D475B"/>
    <w:rsid w:val="009E2186"/>
    <w:rsid w:val="009E557E"/>
    <w:rsid w:val="00A0298E"/>
    <w:rsid w:val="00A03B1C"/>
    <w:rsid w:val="00A10700"/>
    <w:rsid w:val="00A1501B"/>
    <w:rsid w:val="00A33D8C"/>
    <w:rsid w:val="00A558E0"/>
    <w:rsid w:val="00A73800"/>
    <w:rsid w:val="00A73BE5"/>
    <w:rsid w:val="00A96D92"/>
    <w:rsid w:val="00AA209E"/>
    <w:rsid w:val="00AA4C19"/>
    <w:rsid w:val="00AB6FBB"/>
    <w:rsid w:val="00AB7DE1"/>
    <w:rsid w:val="00AC1E11"/>
    <w:rsid w:val="00AC5C87"/>
    <w:rsid w:val="00AE4A5D"/>
    <w:rsid w:val="00AE78FF"/>
    <w:rsid w:val="00AF35C5"/>
    <w:rsid w:val="00B13D04"/>
    <w:rsid w:val="00B2269B"/>
    <w:rsid w:val="00B34A91"/>
    <w:rsid w:val="00B42675"/>
    <w:rsid w:val="00B42869"/>
    <w:rsid w:val="00B42BB4"/>
    <w:rsid w:val="00B548DC"/>
    <w:rsid w:val="00B63EAF"/>
    <w:rsid w:val="00B75128"/>
    <w:rsid w:val="00BA11A9"/>
    <w:rsid w:val="00BA1E9E"/>
    <w:rsid w:val="00BD64FE"/>
    <w:rsid w:val="00C00B45"/>
    <w:rsid w:val="00C12D6D"/>
    <w:rsid w:val="00C138FA"/>
    <w:rsid w:val="00C24FBB"/>
    <w:rsid w:val="00C27E1B"/>
    <w:rsid w:val="00C40592"/>
    <w:rsid w:val="00C75643"/>
    <w:rsid w:val="00C94620"/>
    <w:rsid w:val="00C976DE"/>
    <w:rsid w:val="00CB0223"/>
    <w:rsid w:val="00CB431A"/>
    <w:rsid w:val="00CD4FB8"/>
    <w:rsid w:val="00CD5C80"/>
    <w:rsid w:val="00CD697C"/>
    <w:rsid w:val="00CE2981"/>
    <w:rsid w:val="00D136EF"/>
    <w:rsid w:val="00D442FB"/>
    <w:rsid w:val="00D54E17"/>
    <w:rsid w:val="00DB5BAA"/>
    <w:rsid w:val="00DC27F7"/>
    <w:rsid w:val="00DD74A6"/>
    <w:rsid w:val="00DE6770"/>
    <w:rsid w:val="00E10601"/>
    <w:rsid w:val="00E149E9"/>
    <w:rsid w:val="00E2163D"/>
    <w:rsid w:val="00E44224"/>
    <w:rsid w:val="00E47C63"/>
    <w:rsid w:val="00E52740"/>
    <w:rsid w:val="00E62768"/>
    <w:rsid w:val="00E71AF0"/>
    <w:rsid w:val="00E82024"/>
    <w:rsid w:val="00E870B0"/>
    <w:rsid w:val="00E91AAB"/>
    <w:rsid w:val="00EA1525"/>
    <w:rsid w:val="00EA2547"/>
    <w:rsid w:val="00ED1A40"/>
    <w:rsid w:val="00ED64C6"/>
    <w:rsid w:val="00ED7F13"/>
    <w:rsid w:val="00EE3AF8"/>
    <w:rsid w:val="00EE4EF9"/>
    <w:rsid w:val="00EE56BE"/>
    <w:rsid w:val="00EE617B"/>
    <w:rsid w:val="00EE7ADD"/>
    <w:rsid w:val="00F074EB"/>
    <w:rsid w:val="00F24295"/>
    <w:rsid w:val="00F33E61"/>
    <w:rsid w:val="00F450F2"/>
    <w:rsid w:val="00F46603"/>
    <w:rsid w:val="00F51983"/>
    <w:rsid w:val="00F526AE"/>
    <w:rsid w:val="00F626D1"/>
    <w:rsid w:val="00F71F78"/>
    <w:rsid w:val="00F72054"/>
    <w:rsid w:val="00F72395"/>
    <w:rsid w:val="00F74161"/>
    <w:rsid w:val="00F7581A"/>
    <w:rsid w:val="00F80E8F"/>
    <w:rsid w:val="00F87476"/>
    <w:rsid w:val="00F9350D"/>
    <w:rsid w:val="00FA73ED"/>
    <w:rsid w:val="00F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79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193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206</cp:revision>
  <cp:lastPrinted>2019-05-14T08:19:00Z</cp:lastPrinted>
  <dcterms:created xsi:type="dcterms:W3CDTF">2019-05-14T04:06:00Z</dcterms:created>
  <dcterms:modified xsi:type="dcterms:W3CDTF">2020-03-21T03:44:00Z</dcterms:modified>
</cp:coreProperties>
</file>