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14D" w:rsidRPr="0083167B" w:rsidRDefault="009D514D" w:rsidP="0083167B">
      <w:pPr>
        <w:jc w:val="center"/>
        <w:rPr>
          <w:b/>
          <w:bCs/>
          <w:sz w:val="32"/>
          <w:szCs w:val="32"/>
          <w:rtl/>
        </w:rPr>
      </w:pPr>
      <w:r w:rsidRPr="0083167B">
        <w:rPr>
          <w:rFonts w:hint="cs"/>
          <w:b/>
          <w:bCs/>
          <w:sz w:val="32"/>
          <w:szCs w:val="32"/>
          <w:rtl/>
        </w:rPr>
        <w:t xml:space="preserve">הנחות </w:t>
      </w:r>
      <w:r w:rsidR="0083167B" w:rsidRPr="0083167B">
        <w:rPr>
          <w:rFonts w:hint="cs"/>
          <w:b/>
          <w:bCs/>
          <w:sz w:val="32"/>
          <w:szCs w:val="32"/>
          <w:rtl/>
        </w:rPr>
        <w:t>עבור הפרוייקט</w:t>
      </w:r>
    </w:p>
    <w:p w:rsidR="00BC6A71" w:rsidRDefault="00BC6A71" w:rsidP="00BC6A71">
      <w:pPr>
        <w:ind w:left="360"/>
        <w:rPr>
          <w:rtl/>
        </w:rPr>
      </w:pPr>
      <w:r>
        <w:rPr>
          <w:rFonts w:cs="Arial"/>
          <w:rtl/>
        </w:rPr>
        <w:t>1.מוזיקאי יכול להקליט שירים</w:t>
      </w:r>
    </w:p>
    <w:p w:rsidR="00BC6A71" w:rsidRDefault="00BC6A71" w:rsidP="00BC6A71">
      <w:pPr>
        <w:ind w:left="360"/>
        <w:rPr>
          <w:rtl/>
        </w:rPr>
      </w:pPr>
      <w:r>
        <w:rPr>
          <w:rFonts w:cs="Arial"/>
          <w:rtl/>
        </w:rPr>
        <w:t>2.כל שיר משויך לאלבום או כמה אלבומים.</w:t>
      </w:r>
    </w:p>
    <w:p w:rsidR="00BC6A71" w:rsidRDefault="00BC6A71" w:rsidP="00BC6A71">
      <w:pPr>
        <w:ind w:left="360"/>
        <w:rPr>
          <w:rtl/>
        </w:rPr>
      </w:pPr>
      <w:r>
        <w:rPr>
          <w:rFonts w:cs="Arial"/>
          <w:rtl/>
        </w:rPr>
        <w:t>3.כל אלבום מיוצר על ידי אחד או יותר מוזיקאים</w:t>
      </w:r>
    </w:p>
    <w:p w:rsidR="00BC6A71" w:rsidRDefault="00BC6A71" w:rsidP="00BC6A71">
      <w:pPr>
        <w:ind w:left="360"/>
        <w:rPr>
          <w:rtl/>
        </w:rPr>
      </w:pPr>
      <w:r>
        <w:rPr>
          <w:rFonts w:cs="Arial"/>
          <w:rtl/>
        </w:rPr>
        <w:t>4.בכל קטע מוזיקלי יש אחד או יותר כלי נגינה</w:t>
      </w:r>
    </w:p>
    <w:p w:rsidR="00BC6A71" w:rsidRDefault="00BC6A71" w:rsidP="00BC6A71">
      <w:pPr>
        <w:ind w:left="360"/>
        <w:rPr>
          <w:rtl/>
        </w:rPr>
      </w:pPr>
      <w:r>
        <w:rPr>
          <w:rFonts w:cs="Arial"/>
          <w:rtl/>
        </w:rPr>
        <w:t>5.לאורך כל השנים = בכל הזמנים</w:t>
      </w:r>
    </w:p>
    <w:p w:rsidR="00BC6A71" w:rsidRDefault="00BC6A71" w:rsidP="00BC6A71">
      <w:pPr>
        <w:ind w:left="360"/>
        <w:rPr>
          <w:rtl/>
        </w:rPr>
      </w:pPr>
      <w:r>
        <w:rPr>
          <w:rFonts w:cs="Arial"/>
          <w:rtl/>
        </w:rPr>
        <w:t>6.לכל אלבום יש רשימת כלי נגינה שהשתמשו בכדי להקליט את האלבום</w:t>
      </w:r>
    </w:p>
    <w:p w:rsidR="00BC6A71" w:rsidRDefault="00BC6A71" w:rsidP="00BC6A71">
      <w:pPr>
        <w:ind w:left="360"/>
        <w:rPr>
          <w:rtl/>
        </w:rPr>
      </w:pPr>
      <w:r>
        <w:rPr>
          <w:rFonts w:cs="Arial"/>
          <w:rtl/>
        </w:rPr>
        <w:t>7. שאילתה 9: מוסיקאי ששיתף פעולה עם המספר הגדול ביותר של מוסיקאים אחרים כלומר כל שיתוף פעולה הוא הקלטת אלבום עם אחד או יותר מוסיקאים אחרים.</w:t>
      </w:r>
    </w:p>
    <w:p w:rsidR="00BC6A71" w:rsidRDefault="00BC6A71" w:rsidP="00BC6A71">
      <w:pPr>
        <w:ind w:left="360"/>
        <w:rPr>
          <w:rFonts w:cs="Arial"/>
          <w:rtl/>
        </w:rPr>
      </w:pPr>
      <w:r>
        <w:rPr>
          <w:rFonts w:cs="Arial"/>
          <w:rtl/>
        </w:rPr>
        <w:t>8.לשיר יש ז'אנר</w:t>
      </w:r>
    </w:p>
    <w:p w:rsidR="0083167B" w:rsidRPr="0083167B" w:rsidRDefault="0083167B" w:rsidP="00BC6A71">
      <w:pPr>
        <w:ind w:left="360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טבלת </w:t>
      </w:r>
      <w:r>
        <w:rPr>
          <w:b/>
          <w:bCs/>
          <w:sz w:val="32"/>
          <w:szCs w:val="32"/>
        </w:rPr>
        <w:t>SQL</w:t>
      </w:r>
      <w:r>
        <w:rPr>
          <w:rFonts w:hint="cs"/>
          <w:b/>
          <w:bCs/>
          <w:sz w:val="32"/>
          <w:szCs w:val="32"/>
          <w:rtl/>
        </w:rPr>
        <w:t xml:space="preserve"> עבור הפעולות</w:t>
      </w:r>
    </w:p>
    <w:p w:rsidR="0083167B" w:rsidRDefault="0083167B" w:rsidP="0083167B">
      <w:pPr>
        <w:rPr>
          <w:rtl/>
        </w:rPr>
      </w:pPr>
      <w:r>
        <w:rPr>
          <w:rFonts w:hint="cs"/>
          <w:rtl/>
        </w:rPr>
        <w:t xml:space="preserve">הערה: עבור פעולות שדרשו יותר משלב אחד </w:t>
      </w:r>
      <w:r>
        <w:rPr>
          <w:rtl/>
        </w:rPr>
        <w:t>–</w:t>
      </w:r>
      <w:r>
        <w:rPr>
          <w:rFonts w:hint="cs"/>
          <w:rtl/>
        </w:rPr>
        <w:t xml:space="preserve"> הטבלא מכילה רק את המשפט המרכזי</w:t>
      </w:r>
      <w:r w:rsidR="00413976"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0"/>
        <w:gridCol w:w="8504"/>
      </w:tblGrid>
      <w:tr w:rsidR="00413976" w:rsidRPr="00413976" w:rsidTr="00413976">
        <w:tc>
          <w:tcPr>
            <w:tcW w:w="770" w:type="dxa"/>
          </w:tcPr>
          <w:p w:rsidR="00413976" w:rsidRPr="00413976" w:rsidRDefault="00413976" w:rsidP="00413976">
            <w:pPr>
              <w:tabs>
                <w:tab w:val="left" w:pos="1684"/>
                <w:tab w:val="center" w:pos="2229"/>
              </w:tabs>
              <w:rPr>
                <w:b/>
                <w:bCs/>
                <w:rtl/>
              </w:rPr>
            </w:pPr>
            <w:r w:rsidRPr="00413976">
              <w:rPr>
                <w:rFonts w:hint="cs"/>
                <w:b/>
                <w:bCs/>
                <w:rtl/>
              </w:rPr>
              <w:t>פעולה</w:t>
            </w:r>
          </w:p>
        </w:tc>
        <w:tc>
          <w:tcPr>
            <w:tcW w:w="8504" w:type="dxa"/>
          </w:tcPr>
          <w:p w:rsidR="00413976" w:rsidRPr="00413976" w:rsidRDefault="00413976" w:rsidP="00413976">
            <w:pPr>
              <w:bidi w:val="0"/>
              <w:jc w:val="center"/>
              <w:rPr>
                <w:b/>
                <w:bCs/>
              </w:rPr>
            </w:pPr>
            <w:r w:rsidRPr="00413976">
              <w:rPr>
                <w:b/>
                <w:bCs/>
              </w:rPr>
              <w:t>SQL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4" w:type="dxa"/>
          </w:tcPr>
          <w:p w:rsidR="00413976" w:rsidRPr="00413976" w:rsidRDefault="00BC6A71" w:rsidP="00413976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count(*) as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album_count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albums where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albumRecordingBegining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&gt;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second_date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albumRecordingEnd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&lt;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second_date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count(*) as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num_of_songs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albums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musician_albums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musician_albums.albumId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inner join musicians</w:t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musicians.musicianId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musician_albums.musicianId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album_songs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album_songs.albumId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 </w:t>
            </w:r>
          </w:p>
          <w:p w:rsidR="00413976" w:rsidRPr="00B51509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where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albumRecordingBegining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&gt;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first_date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albumRecordingEnd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&lt;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second_date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Select COUNT(*) as count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FROM albums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musician_albums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musician_albums.albumId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INNER JOIN musicians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musicians.musicianId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musician_albums.musicianId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WHERE(Select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musicians WHERE</w:t>
            </w:r>
          </w:p>
          <w:p w:rsidR="00413976" w:rsidRPr="00B51509" w:rsidRDefault="00BC6A71" w:rsidP="00BC6A71">
            <w:pPr>
              <w:bidi w:val="0"/>
              <w:rPr>
                <w:rtl/>
              </w:rPr>
            </w:pP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musicians.musicianName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musicians.musicianId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albumRecordingEnd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&gt;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first_date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' and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albumRecordingEnd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&lt;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second_date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instruments.instrumentName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musical_numbers_instruments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musical_numbers.musicalNumberId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musical_numbers_instruments.musicalNumberId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instruments 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instruments.instrumentId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musical_numbers_instruments.instruemntId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group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instruments.instrumentId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413976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limit 1;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instruments</w:t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albums_instruments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instruments.instrumentId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albums_instruments.instrumentId</w:t>
            </w:r>
            <w:proofErr w:type="spellEnd"/>
          </w:p>
          <w:p w:rsidR="00413976" w:rsidRPr="00B51509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"where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albums_instruments.albumId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(select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albums where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albums.albumName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);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producerName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, max(reps) from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producerName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, count(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as reps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FROM producers                                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producer_albums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               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producer_albums.producerId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producers.producerId</w:t>
            </w:r>
            <w:proofErr w:type="spellEnd"/>
          </w:p>
          <w:p w:rsidR="00413976" w:rsidRPr="00B51509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group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producer_albums.producerId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) as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temp_table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instruments.instrumentMaker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instruments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where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instruments.instrumentName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(select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instruments.instrumentName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musical_numbers_instruments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musical_numbers.musicalNumberId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musical_numbers_instruments.musicalNumberId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instruments 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instruments.instrumentId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musical_numbers_instruments.instruemntId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group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instruments.instrumentId</w:t>
            </w:r>
            <w:proofErr w:type="spellEnd"/>
          </w:p>
          <w:p w:rsidR="00413976" w:rsidRPr="00B51509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limit 1);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4" w:type="dxa"/>
          </w:tcPr>
          <w:p w:rsidR="00413976" w:rsidRPr="00B51509" w:rsidRDefault="00BC6A71" w:rsidP="00413976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Select count(*) as count1 from musicians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max(participants) from                                      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musicians.musicianName,albumId,count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(*) as participants from musicians    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musician_albums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                                               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musicians.musicianId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musician_albums.musicianId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                       </w:t>
            </w:r>
          </w:p>
          <w:p w:rsidR="00413976" w:rsidRPr="00B51509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group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as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tablu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songGenre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, max(rep) as rep from(Select*, count(*) as rep from songs</w:t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 </w:t>
            </w:r>
          </w:p>
          <w:p w:rsidR="00413976" w:rsidRPr="00B51509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group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songGenre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) as table;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SELECT*, count(*) as songs FROM songs</w:t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inner join recorders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songs.recorderId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recorders.recorderId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album_songs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ongs.songId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songs.songId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inner join albums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albums.alb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umId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album_songs.albumId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where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albumRecordingBegining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&gt;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first_date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albumRecordingEnd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&lt;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second_date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group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recorderName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order by songs DESC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413976" w:rsidRPr="00B51509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limit 1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8504" w:type="dxa"/>
          </w:tcPr>
          <w:p w:rsidR="00413976" w:rsidRPr="00B51509" w:rsidRDefault="00BC6A71" w:rsidP="00413976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albums order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albumRecordingEnd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Select*, count(*) as rep from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album_songs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inner join songs</w:t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album_songs.songId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songs.songId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group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songName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413976" w:rsidRPr="00B51509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having rep &gt; 1;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*, count(*) as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number_of_tracks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recorders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inner join songs</w:t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recorders.recorderId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songs.recorderId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album_songs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album_songs.songId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songs.songId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inner join albums</w:t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album_songs.albumId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group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albums.albumId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413976" w:rsidRPr="00DE1B20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having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albums.albumNumberOfTracks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number_of_tracks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;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8504" w:type="dxa"/>
          </w:tcPr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musicians.musicianName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musicians</w:t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inner join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musician_songs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musicians.musicianId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musician_songs.musicianId</w:t>
            </w:r>
            <w:proofErr w:type="spellEnd"/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inner join songs on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songs.songId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musician_songs.songId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group by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musicians.musicianName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  </w:t>
            </w:r>
          </w:p>
          <w:p w:rsidR="00BC6A71" w:rsidRPr="00BC6A71" w:rsidRDefault="00BC6A71" w:rsidP="00BC6A71">
            <w:pPr>
              <w:bidi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order by count(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songs.songGenre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</w:t>
            </w:r>
            <w:proofErr w:type="spellStart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desc</w:t>
            </w:r>
            <w:proofErr w:type="spellEnd"/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  <w:p w:rsidR="00413976" w:rsidRPr="00DE1B20" w:rsidRDefault="00BC6A71" w:rsidP="00BC6A71">
            <w:pPr>
              <w:bidi w:val="0"/>
              <w:rPr>
                <w:rtl/>
              </w:rPr>
            </w:pPr>
            <w:r w:rsidRPr="00BC6A71">
              <w:rPr>
                <w:rFonts w:ascii="Consolas" w:hAnsi="Consolas" w:cs="Consolas"/>
                <w:color w:val="A31515"/>
                <w:sz w:val="19"/>
                <w:szCs w:val="19"/>
              </w:rPr>
              <w:t>limit 1;</w:t>
            </w:r>
          </w:p>
        </w:tc>
      </w:tr>
    </w:tbl>
    <w:p w:rsidR="0083167B" w:rsidRDefault="0083167B" w:rsidP="0083167B">
      <w:bookmarkStart w:id="0" w:name="_GoBack"/>
      <w:bookmarkEnd w:id="0"/>
    </w:p>
    <w:sectPr w:rsidR="0083167B" w:rsidSect="000A4FA6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51F79"/>
    <w:multiLevelType w:val="hybridMultilevel"/>
    <w:tmpl w:val="0BE4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4D"/>
    <w:rsid w:val="000A4FA6"/>
    <w:rsid w:val="00413976"/>
    <w:rsid w:val="0083167B"/>
    <w:rsid w:val="009D514D"/>
    <w:rsid w:val="00B27B3E"/>
    <w:rsid w:val="00B51509"/>
    <w:rsid w:val="00BC6A71"/>
    <w:rsid w:val="00C923AA"/>
    <w:rsid w:val="00D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6E602-4865-44CC-85EF-B50A2584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7B"/>
    <w:pPr>
      <w:ind w:left="720"/>
      <w:contextualSpacing/>
    </w:pPr>
  </w:style>
  <w:style w:type="table" w:styleId="TableGrid">
    <w:name w:val="Table Grid"/>
    <w:basedOn w:val="TableNormal"/>
    <w:uiPriority w:val="39"/>
    <w:rsid w:val="0041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</dc:creator>
  <cp:keywords/>
  <dc:description/>
  <cp:lastModifiedBy>itay vaknin</cp:lastModifiedBy>
  <cp:revision>2</cp:revision>
  <dcterms:created xsi:type="dcterms:W3CDTF">2018-08-03T08:15:00Z</dcterms:created>
  <dcterms:modified xsi:type="dcterms:W3CDTF">2019-07-28T21:14:00Z</dcterms:modified>
</cp:coreProperties>
</file>