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41413" w14:textId="77777777" w:rsidR="00C37343" w:rsidRPr="00CD411B" w:rsidRDefault="00C37343" w:rsidP="00C37343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bookmarkStart w:id="0" w:name="_GoBack"/>
      <w:proofErr w:type="spellStart"/>
      <w:r w:rsidRPr="00CD411B">
        <w:rPr>
          <w:rFonts w:ascii="Arial" w:eastAsia="宋体" w:hAnsi="Arial" w:cs="Arial"/>
          <w:b/>
          <w:sz w:val="32"/>
          <w:szCs w:val="32"/>
          <w:lang w:eastAsia="zh-CN"/>
        </w:rPr>
        <w:t>StoreIn</w:t>
      </w:r>
      <w:proofErr w:type="spellEnd"/>
    </w:p>
    <w:p w14:paraId="5CD2F085" w14:textId="77777777" w:rsidR="00C37343" w:rsidRPr="00CD411B" w:rsidRDefault="00C37343" w:rsidP="00C37343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CD411B">
        <w:rPr>
          <w:rFonts w:ascii="Arial" w:eastAsia="宋体" w:hAnsi="Arial" w:cs="Arial"/>
          <w:b/>
          <w:sz w:val="32"/>
          <w:szCs w:val="32"/>
          <w:lang w:eastAsia="zh-CN"/>
        </w:rPr>
        <w:t>CHECK-IN AND LOYALTY SHOPPING</w:t>
      </w:r>
    </w:p>
    <w:p w14:paraId="2362136E" w14:textId="77777777" w:rsidR="00C37343" w:rsidRPr="00CD411B" w:rsidRDefault="00C37343" w:rsidP="00C37343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CD411B">
        <w:rPr>
          <w:rFonts w:ascii="Arial" w:eastAsia="宋体" w:hAnsi="Arial" w:cs="Arial"/>
          <w:b/>
          <w:sz w:val="32"/>
          <w:szCs w:val="32"/>
          <w:lang w:eastAsia="zh-CN"/>
        </w:rPr>
        <w:t>APPLICATION</w:t>
      </w:r>
    </w:p>
    <w:bookmarkEnd w:id="0"/>
    <w:p w14:paraId="04903922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p w14:paraId="2BEC7C7C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p w14:paraId="2A705E31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p w14:paraId="33DA39AB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 w:val="28"/>
          <w:szCs w:val="21"/>
          <w:lang w:eastAsia="zh-CN"/>
        </w:rPr>
        <w:t>THESIS</w:t>
      </w:r>
    </w:p>
    <w:p w14:paraId="55E333FB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084DFC61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 w:val="28"/>
          <w:szCs w:val="21"/>
          <w:lang w:eastAsia="zh-CN"/>
        </w:rPr>
        <w:t>RESEARCH PROJECT</w:t>
      </w:r>
    </w:p>
    <w:p w14:paraId="32D7C0B3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1A0853FE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4C8AFD42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0B22997B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By</w:t>
      </w:r>
    </w:p>
    <w:p w14:paraId="4966C89E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 xml:space="preserve">Shan Markus </w:t>
      </w:r>
      <w:proofErr w:type="spellStart"/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Susanto</w:t>
      </w:r>
      <w:proofErr w:type="spellEnd"/>
    </w:p>
    <w:p w14:paraId="072B3370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1501208424</w:t>
      </w:r>
    </w:p>
    <w:p w14:paraId="1F610198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6786D6A5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3AE55B26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0BE6872A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25DC1F3D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Cs/>
          <w:noProof/>
          <w:sz w:val="22"/>
          <w:szCs w:val="21"/>
        </w:rPr>
        <w:drawing>
          <wp:inline distT="0" distB="0" distL="0" distR="0" wp14:anchorId="012827F0" wp14:editId="7C90DAC1">
            <wp:extent cx="3375170" cy="937549"/>
            <wp:effectExtent l="0" t="0" r="0" b="0"/>
            <wp:docPr id="1" name="Picture 1" descr="logo binus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inus inter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64" cy="9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DDB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BINUS INTERNATIONAL</w:t>
      </w:r>
    </w:p>
    <w:p w14:paraId="12FCB41B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BINUS UNIVERSITY</w:t>
      </w:r>
    </w:p>
    <w:p w14:paraId="03963678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JAKARTA</w:t>
      </w:r>
    </w:p>
    <w:p w14:paraId="34B45816" w14:textId="77777777" w:rsidR="00C37343" w:rsidRPr="00AC480F" w:rsidRDefault="00C37343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(2014)</w:t>
      </w:r>
    </w:p>
    <w:p w14:paraId="05A40A34" w14:textId="77777777" w:rsidR="00A43675" w:rsidRPr="00C37343" w:rsidRDefault="00A43675" w:rsidP="00C37343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sectPr w:rsidR="00A43675" w:rsidRPr="00C37343" w:rsidSect="00A436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43"/>
    <w:rsid w:val="00A43675"/>
    <w:rsid w:val="00C37343"/>
    <w:rsid w:val="00C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4F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bbbbb</dc:creator>
  <cp:keywords/>
  <dc:description/>
  <cp:lastModifiedBy>aaaaa bbbbb</cp:lastModifiedBy>
  <cp:revision>2</cp:revision>
  <dcterms:created xsi:type="dcterms:W3CDTF">2014-02-06T05:44:00Z</dcterms:created>
  <dcterms:modified xsi:type="dcterms:W3CDTF">2014-02-06T06:00:00Z</dcterms:modified>
</cp:coreProperties>
</file>