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6B12" w14:textId="77777777" w:rsidR="00C31221" w:rsidRPr="00C31221" w:rsidRDefault="00C31221" w:rsidP="00C31221">
      <w:pPr>
        <w:pStyle w:val="NormalWeb"/>
        <w:jc w:val="center"/>
        <w:rPr>
          <w:b/>
          <w:bCs/>
          <w:color w:val="000000"/>
          <w:sz w:val="72"/>
          <w:szCs w:val="72"/>
        </w:rPr>
      </w:pPr>
      <w:r w:rsidRPr="00C31221">
        <w:rPr>
          <w:b/>
          <w:bCs/>
          <w:color w:val="000000"/>
          <w:sz w:val="72"/>
          <w:szCs w:val="72"/>
        </w:rPr>
        <w:t>Auto wiring Document</w:t>
      </w:r>
    </w:p>
    <w:p w14:paraId="269F6C11" w14:textId="77777777" w:rsidR="00C31221" w:rsidRPr="00C31221" w:rsidRDefault="00C31221" w:rsidP="00C31221">
      <w:pPr>
        <w:pStyle w:val="NormalWeb"/>
        <w:tabs>
          <w:tab w:val="center" w:pos="4513"/>
          <w:tab w:val="left" w:pos="6000"/>
        </w:tabs>
        <w:rPr>
          <w:b/>
          <w:bCs/>
          <w:color w:val="000000"/>
          <w:sz w:val="56"/>
          <w:szCs w:val="56"/>
        </w:rPr>
      </w:pPr>
      <w:r w:rsidRPr="00C31221">
        <w:rPr>
          <w:b/>
          <w:bCs/>
          <w:color w:val="000000"/>
          <w:sz w:val="56"/>
          <w:szCs w:val="56"/>
        </w:rPr>
        <w:tab/>
      </w:r>
    </w:p>
    <w:p w14:paraId="024E4159" w14:textId="4D019294" w:rsidR="00C31221" w:rsidRPr="00C31221" w:rsidRDefault="00C31221" w:rsidP="00C31221">
      <w:pPr>
        <w:pStyle w:val="NormalWeb"/>
        <w:tabs>
          <w:tab w:val="center" w:pos="4513"/>
          <w:tab w:val="left" w:pos="6000"/>
        </w:tabs>
        <w:rPr>
          <w:b/>
          <w:bCs/>
          <w:color w:val="000000"/>
          <w:sz w:val="56"/>
          <w:szCs w:val="56"/>
        </w:rPr>
      </w:pPr>
      <w:r w:rsidRPr="00C31221">
        <w:rPr>
          <w:b/>
          <w:bCs/>
          <w:color w:val="000000"/>
          <w:sz w:val="56"/>
          <w:szCs w:val="56"/>
        </w:rPr>
        <w:tab/>
        <w:t>POD - 3</w:t>
      </w:r>
    </w:p>
    <w:p w14:paraId="0F2DA277" w14:textId="03BECACA" w:rsidR="00C31221" w:rsidRPr="00C31221" w:rsidRDefault="00C31221" w:rsidP="00C31221">
      <w:pPr>
        <w:pStyle w:val="NormalWeb"/>
        <w:jc w:val="center"/>
        <w:rPr>
          <w:b/>
          <w:bCs/>
          <w:color w:val="000000"/>
          <w:sz w:val="56"/>
          <w:szCs w:val="56"/>
        </w:rPr>
      </w:pPr>
      <w:r w:rsidRPr="00C31221">
        <w:rPr>
          <w:b/>
          <w:bCs/>
          <w:color w:val="000000"/>
          <w:sz w:val="56"/>
          <w:szCs w:val="56"/>
        </w:rPr>
        <w:t>Online Grocery Store</w:t>
      </w:r>
    </w:p>
    <w:p w14:paraId="07FB5D29" w14:textId="5131B467" w:rsidR="00225E2C" w:rsidRDefault="00225E2C">
      <w:pPr>
        <w:rPr>
          <w:lang w:val="en-US"/>
        </w:rPr>
      </w:pPr>
    </w:p>
    <w:p w14:paraId="7AE2AA55" w14:textId="50611FC4" w:rsidR="00225E2C" w:rsidRDefault="00225E2C">
      <w:pPr>
        <w:rPr>
          <w:lang w:val="en-US"/>
        </w:rPr>
      </w:pPr>
    </w:p>
    <w:p w14:paraId="390C808A" w14:textId="2494C3A5" w:rsidR="00C31221" w:rsidRPr="00C31221" w:rsidRDefault="00C31221" w:rsidP="00C312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221">
        <w:rPr>
          <w:rFonts w:ascii="Times New Roman" w:hAnsi="Times New Roman" w:cs="Times New Roman"/>
          <w:sz w:val="28"/>
          <w:szCs w:val="28"/>
          <w:lang w:val="en-US"/>
        </w:rPr>
        <w:t>Riya Dighe – 2065747</w:t>
      </w:r>
    </w:p>
    <w:p w14:paraId="3D4B195D" w14:textId="2A121010" w:rsidR="00C31221" w:rsidRPr="00C31221" w:rsidRDefault="00C31221" w:rsidP="00C312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31221">
        <w:rPr>
          <w:rFonts w:ascii="Times New Roman" w:hAnsi="Times New Roman" w:cs="Times New Roman"/>
          <w:sz w:val="28"/>
          <w:szCs w:val="28"/>
          <w:lang w:val="en-US"/>
        </w:rPr>
        <w:t xml:space="preserve">Marrivada Sai Kavya - </w:t>
      </w:r>
      <w:r w:rsidRPr="00C3122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2065919</w:t>
      </w:r>
    </w:p>
    <w:p w14:paraId="16B877CD" w14:textId="48F79308" w:rsidR="00C31221" w:rsidRPr="00C31221" w:rsidRDefault="00C31221" w:rsidP="00C312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31221">
        <w:rPr>
          <w:rFonts w:ascii="Times New Roman" w:hAnsi="Times New Roman" w:cs="Times New Roman"/>
          <w:sz w:val="28"/>
          <w:szCs w:val="28"/>
          <w:lang w:val="en-US"/>
        </w:rPr>
        <w:t xml:space="preserve">Vaibhav Shetty - </w:t>
      </w:r>
      <w:r w:rsidRPr="00C3122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2065774</w:t>
      </w:r>
    </w:p>
    <w:p w14:paraId="73378E7D" w14:textId="4E548E15" w:rsidR="00C31221" w:rsidRPr="00C31221" w:rsidRDefault="00C31221" w:rsidP="00C312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31221">
        <w:rPr>
          <w:rFonts w:ascii="Times New Roman" w:hAnsi="Times New Roman" w:cs="Times New Roman"/>
          <w:sz w:val="28"/>
          <w:szCs w:val="28"/>
          <w:lang w:val="en-US"/>
        </w:rPr>
        <w:t xml:space="preserve">Mittapally Sumanth - </w:t>
      </w:r>
      <w:r w:rsidRPr="00C3122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2065743</w:t>
      </w:r>
    </w:p>
    <w:p w14:paraId="52A7B601" w14:textId="06FE1B5C" w:rsidR="00C31221" w:rsidRPr="00C31221" w:rsidRDefault="00C31221" w:rsidP="00C3122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31221">
        <w:rPr>
          <w:rFonts w:ascii="Times New Roman" w:hAnsi="Times New Roman" w:cs="Times New Roman"/>
          <w:sz w:val="28"/>
          <w:szCs w:val="28"/>
          <w:lang w:val="en-US"/>
        </w:rPr>
        <w:t xml:space="preserve">Teja Mani - </w:t>
      </w:r>
      <w:r w:rsidRPr="00C3122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2066007</w:t>
      </w:r>
    </w:p>
    <w:p w14:paraId="100CFC78" w14:textId="69352694" w:rsidR="00C31221" w:rsidRDefault="00C31221">
      <w:pPr>
        <w:rPr>
          <w:lang w:val="en-US"/>
        </w:rPr>
      </w:pPr>
    </w:p>
    <w:p w14:paraId="6D3C2E08" w14:textId="38BED5DA" w:rsidR="00225E2C" w:rsidRDefault="00225E2C">
      <w:pPr>
        <w:rPr>
          <w:lang w:val="en-US"/>
        </w:rPr>
      </w:pPr>
    </w:p>
    <w:p w14:paraId="0C1EEA3C" w14:textId="190CB1B4" w:rsidR="00225E2C" w:rsidRDefault="00225E2C">
      <w:pPr>
        <w:rPr>
          <w:lang w:val="en-US"/>
        </w:rPr>
      </w:pPr>
    </w:p>
    <w:p w14:paraId="1709F8D2" w14:textId="749B4D21" w:rsidR="00225E2C" w:rsidRDefault="00225E2C">
      <w:pPr>
        <w:rPr>
          <w:lang w:val="en-US"/>
        </w:rPr>
      </w:pPr>
    </w:p>
    <w:p w14:paraId="04EAD7B7" w14:textId="40622A2C" w:rsidR="00225E2C" w:rsidRDefault="00225E2C">
      <w:pPr>
        <w:rPr>
          <w:lang w:val="en-US"/>
        </w:rPr>
      </w:pPr>
    </w:p>
    <w:p w14:paraId="10F8B7A6" w14:textId="30AA10BB" w:rsidR="00225E2C" w:rsidRDefault="00225E2C">
      <w:pPr>
        <w:rPr>
          <w:lang w:val="en-US"/>
        </w:rPr>
      </w:pPr>
    </w:p>
    <w:p w14:paraId="07509CF8" w14:textId="3AA29110" w:rsidR="00225E2C" w:rsidRDefault="00225E2C">
      <w:pPr>
        <w:rPr>
          <w:lang w:val="en-US"/>
        </w:rPr>
      </w:pPr>
    </w:p>
    <w:p w14:paraId="09A3EAC8" w14:textId="7072B792" w:rsidR="00225E2C" w:rsidRDefault="00225E2C">
      <w:pPr>
        <w:rPr>
          <w:lang w:val="en-US"/>
        </w:rPr>
      </w:pPr>
    </w:p>
    <w:p w14:paraId="7BF94FBA" w14:textId="26747DCB" w:rsidR="00225E2C" w:rsidRDefault="00225E2C">
      <w:pPr>
        <w:rPr>
          <w:lang w:val="en-US"/>
        </w:rPr>
      </w:pPr>
    </w:p>
    <w:p w14:paraId="5E0AABE3" w14:textId="5A7106D2" w:rsidR="00225E2C" w:rsidRDefault="00225E2C">
      <w:pPr>
        <w:rPr>
          <w:lang w:val="en-US"/>
        </w:rPr>
      </w:pPr>
    </w:p>
    <w:p w14:paraId="3D1F7A95" w14:textId="7BAE8D3A" w:rsidR="00225E2C" w:rsidRDefault="00225E2C">
      <w:pPr>
        <w:rPr>
          <w:lang w:val="en-US"/>
        </w:rPr>
      </w:pPr>
    </w:p>
    <w:p w14:paraId="726CE7DF" w14:textId="57085550" w:rsidR="00225E2C" w:rsidRDefault="00225E2C">
      <w:pPr>
        <w:rPr>
          <w:lang w:val="en-US"/>
        </w:rPr>
      </w:pPr>
    </w:p>
    <w:p w14:paraId="75BDCF47" w14:textId="0DC5C23E" w:rsidR="00225E2C" w:rsidRDefault="00225E2C">
      <w:pPr>
        <w:rPr>
          <w:lang w:val="en-US"/>
        </w:rPr>
      </w:pPr>
    </w:p>
    <w:p w14:paraId="76B98A47" w14:textId="46FACA1E" w:rsidR="00225E2C" w:rsidRDefault="00225E2C">
      <w:pPr>
        <w:rPr>
          <w:lang w:val="en-US"/>
        </w:rPr>
      </w:pPr>
    </w:p>
    <w:p w14:paraId="6C4B923C" w14:textId="4763DF12" w:rsidR="00225E2C" w:rsidRPr="00225E2C" w:rsidRDefault="00225E2C" w:rsidP="00C3122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225E2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User :</w:t>
      </w:r>
    </w:p>
    <w:p w14:paraId="63A6C8EA" w14:textId="0F99E918" w:rsidR="00225E2C" w:rsidRDefault="008E1808">
      <w:pPr>
        <w:rPr>
          <w:lang w:val="en-US"/>
        </w:rPr>
      </w:pPr>
      <w:r>
        <w:rPr>
          <w:noProof/>
        </w:rPr>
        <w:drawing>
          <wp:inline distT="0" distB="0" distL="0" distR="0" wp14:anchorId="2D217D9F" wp14:editId="7DA72095">
            <wp:extent cx="5731510" cy="2836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0607" w14:textId="77777777" w:rsidR="008E1808" w:rsidRDefault="008E1808">
      <w:pPr>
        <w:rPr>
          <w:lang w:val="en-US"/>
        </w:rPr>
      </w:pPr>
    </w:p>
    <w:p w14:paraId="6A9A16C8" w14:textId="1A2B5A7D" w:rsidR="00225E2C" w:rsidRDefault="00225E2C" w:rsidP="00225E2C">
      <w:pPr>
        <w:jc w:val="center"/>
        <w:rPr>
          <w:lang w:val="en-US"/>
        </w:rPr>
      </w:pPr>
      <w:r>
        <w:rPr>
          <w:lang w:val="en-US"/>
        </w:rPr>
        <w:t>Figure 1. Sign up</w:t>
      </w:r>
    </w:p>
    <w:p w14:paraId="0C3B3B44" w14:textId="575D489D" w:rsidR="00225E2C" w:rsidRDefault="00225E2C" w:rsidP="00225E2C">
      <w:pPr>
        <w:jc w:val="center"/>
        <w:rPr>
          <w:lang w:val="en-US"/>
        </w:rPr>
      </w:pPr>
    </w:p>
    <w:p w14:paraId="3803AB41" w14:textId="05C5C277" w:rsidR="00225E2C" w:rsidRDefault="009F610B" w:rsidP="00225E2C">
      <w:pPr>
        <w:rPr>
          <w:lang w:val="en-US"/>
        </w:rPr>
      </w:pPr>
      <w:r>
        <w:rPr>
          <w:noProof/>
        </w:rPr>
        <w:drawing>
          <wp:inline distT="0" distB="0" distL="0" distR="0" wp14:anchorId="59ACE22B" wp14:editId="342D4CD1">
            <wp:extent cx="5731510" cy="2836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E2C">
        <w:rPr>
          <w:lang w:val="en-US"/>
        </w:rPr>
        <w:tab/>
      </w:r>
    </w:p>
    <w:p w14:paraId="2D3B2331" w14:textId="79D00E3D" w:rsidR="00225E2C" w:rsidRDefault="00225E2C" w:rsidP="00225E2C">
      <w:pPr>
        <w:jc w:val="center"/>
        <w:rPr>
          <w:lang w:val="en-US"/>
        </w:rPr>
      </w:pPr>
      <w:r>
        <w:rPr>
          <w:lang w:val="en-US"/>
        </w:rPr>
        <w:t>Figure 2. Login</w:t>
      </w:r>
    </w:p>
    <w:p w14:paraId="62646E04" w14:textId="48E8C704" w:rsidR="00225E2C" w:rsidRDefault="00225E2C" w:rsidP="00225E2C">
      <w:pPr>
        <w:jc w:val="center"/>
        <w:rPr>
          <w:lang w:val="en-US"/>
        </w:rPr>
      </w:pPr>
    </w:p>
    <w:p w14:paraId="6A45D7E4" w14:textId="1E008373" w:rsidR="00225E2C" w:rsidRDefault="009F610B" w:rsidP="00225E2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87AE0" wp14:editId="26B478AF">
            <wp:extent cx="5731510" cy="2833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B4FA" w14:textId="211FCBBF" w:rsidR="00225E2C" w:rsidRDefault="00225E2C" w:rsidP="00225E2C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684A60">
        <w:rPr>
          <w:lang w:val="en-US"/>
        </w:rPr>
        <w:t>3</w:t>
      </w:r>
      <w:r>
        <w:rPr>
          <w:lang w:val="en-US"/>
        </w:rPr>
        <w:t>. Home Page</w:t>
      </w:r>
    </w:p>
    <w:p w14:paraId="5BD82471" w14:textId="70C45146" w:rsidR="001C0737" w:rsidRDefault="001C0737" w:rsidP="00225E2C">
      <w:pPr>
        <w:jc w:val="center"/>
        <w:rPr>
          <w:lang w:val="en-US"/>
        </w:rPr>
      </w:pPr>
    </w:p>
    <w:p w14:paraId="794F15D1" w14:textId="6360E39F" w:rsidR="008767BC" w:rsidRDefault="008767BC" w:rsidP="00225E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DE9851" wp14:editId="599FD2A5">
            <wp:extent cx="5731510" cy="29679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DD57" w14:textId="04760B5E" w:rsidR="008767BC" w:rsidRDefault="008767BC" w:rsidP="008767BC">
      <w:pPr>
        <w:jc w:val="center"/>
        <w:rPr>
          <w:lang w:val="en-US"/>
        </w:rPr>
      </w:pPr>
      <w:r>
        <w:rPr>
          <w:lang w:val="en-US"/>
        </w:rPr>
        <w:t>Figure 4. About Page</w:t>
      </w:r>
    </w:p>
    <w:p w14:paraId="1709493E" w14:textId="2A483859" w:rsidR="008767BC" w:rsidRDefault="008767BC" w:rsidP="008767BC">
      <w:pPr>
        <w:jc w:val="center"/>
        <w:rPr>
          <w:lang w:val="en-US"/>
        </w:rPr>
      </w:pPr>
    </w:p>
    <w:p w14:paraId="4D171243" w14:textId="6F38DEC8" w:rsidR="00225E2C" w:rsidRDefault="00684A60" w:rsidP="00225E2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4F92E6" wp14:editId="28F73E24">
            <wp:extent cx="5731510" cy="2833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D117" w14:textId="1D01F523" w:rsidR="00225E2C" w:rsidRDefault="00225E2C" w:rsidP="00225E2C">
      <w:pPr>
        <w:jc w:val="center"/>
        <w:rPr>
          <w:lang w:val="en-US"/>
        </w:rPr>
      </w:pPr>
      <w:r>
        <w:rPr>
          <w:lang w:val="en-US"/>
        </w:rPr>
        <w:t xml:space="preserve">Figure </w:t>
      </w:r>
      <w:r w:rsidR="001C0737">
        <w:rPr>
          <w:lang w:val="en-US"/>
        </w:rPr>
        <w:t>5</w:t>
      </w:r>
      <w:r>
        <w:rPr>
          <w:lang w:val="en-US"/>
        </w:rPr>
        <w:t>. Product Category</w:t>
      </w:r>
    </w:p>
    <w:p w14:paraId="52ACFCEE" w14:textId="77777777" w:rsidR="00F03068" w:rsidRDefault="00F03068" w:rsidP="00225E2C">
      <w:pPr>
        <w:jc w:val="center"/>
        <w:rPr>
          <w:lang w:val="en-US"/>
        </w:rPr>
      </w:pPr>
    </w:p>
    <w:p w14:paraId="7C824E06" w14:textId="270581C8" w:rsidR="00225E2C" w:rsidRDefault="00D94C04" w:rsidP="00225E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149326" wp14:editId="07524103">
            <wp:extent cx="5731510" cy="2976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0784" w14:textId="366EEF34" w:rsidR="00225E2C" w:rsidRDefault="00225E2C" w:rsidP="00225E2C">
      <w:pPr>
        <w:jc w:val="center"/>
        <w:rPr>
          <w:lang w:val="en-US"/>
        </w:rPr>
      </w:pPr>
      <w:r>
        <w:rPr>
          <w:lang w:val="en-US"/>
        </w:rPr>
        <w:t xml:space="preserve">Figure </w:t>
      </w:r>
      <w:proofErr w:type="gramStart"/>
      <w:r w:rsidR="001C0737">
        <w:rPr>
          <w:lang w:val="en-US"/>
        </w:rPr>
        <w:t>6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My Cart</w:t>
      </w:r>
    </w:p>
    <w:p w14:paraId="121618E0" w14:textId="2A5B801A" w:rsidR="00225E2C" w:rsidRDefault="00CE7D70" w:rsidP="00225E2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32D9AC" wp14:editId="59E5AB87">
            <wp:extent cx="5731510" cy="2984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EBB5" w14:textId="77777777" w:rsidR="00CD1036" w:rsidRDefault="00225E2C" w:rsidP="00225E2C">
      <w:pPr>
        <w:jc w:val="center"/>
        <w:rPr>
          <w:lang w:val="en-US"/>
        </w:rPr>
      </w:pPr>
      <w:r>
        <w:rPr>
          <w:lang w:val="en-US"/>
        </w:rPr>
        <w:t>Figure</w:t>
      </w:r>
      <w:r w:rsidR="00CD1036">
        <w:rPr>
          <w:lang w:val="en-US"/>
        </w:rPr>
        <w:t xml:space="preserve"> 7. My Orders</w:t>
      </w:r>
    </w:p>
    <w:p w14:paraId="6A81A721" w14:textId="1DA57EDD" w:rsidR="00CD1036" w:rsidRDefault="00F03068" w:rsidP="00225E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69C554" wp14:editId="4D56AC13">
            <wp:extent cx="5731510" cy="2959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3765" w14:textId="77777777" w:rsidR="00CD1036" w:rsidRDefault="00CD1036" w:rsidP="00225E2C">
      <w:pPr>
        <w:jc w:val="center"/>
        <w:rPr>
          <w:lang w:val="en-US"/>
        </w:rPr>
      </w:pPr>
      <w:r>
        <w:rPr>
          <w:lang w:val="en-US"/>
        </w:rPr>
        <w:t>Figure 8. Change Password</w:t>
      </w:r>
    </w:p>
    <w:p w14:paraId="7B89DEE2" w14:textId="7B42C6D2" w:rsidR="00CD1036" w:rsidRDefault="002D41B7" w:rsidP="00225E2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38675E" wp14:editId="25DF2B41">
            <wp:extent cx="5731510" cy="2976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13C4" w14:textId="04890978" w:rsidR="00CD1036" w:rsidRDefault="00CD1036" w:rsidP="00225E2C">
      <w:pPr>
        <w:jc w:val="center"/>
        <w:rPr>
          <w:lang w:val="en-US"/>
        </w:rPr>
      </w:pPr>
      <w:r>
        <w:rPr>
          <w:lang w:val="en-US"/>
        </w:rPr>
        <w:t>Figure 9. Feedback</w:t>
      </w:r>
    </w:p>
    <w:p w14:paraId="7319E160" w14:textId="77777777" w:rsidR="003C4B37" w:rsidRDefault="003C4B37" w:rsidP="00225E2C">
      <w:pPr>
        <w:jc w:val="center"/>
        <w:rPr>
          <w:b/>
          <w:bCs/>
          <w:sz w:val="32"/>
          <w:szCs w:val="32"/>
          <w:lang w:val="en-US"/>
        </w:rPr>
      </w:pPr>
    </w:p>
    <w:p w14:paraId="5A88BA9A" w14:textId="77777777" w:rsidR="003C4B37" w:rsidRDefault="003C4B37" w:rsidP="00225E2C">
      <w:pPr>
        <w:jc w:val="center"/>
        <w:rPr>
          <w:b/>
          <w:bCs/>
          <w:sz w:val="32"/>
          <w:szCs w:val="32"/>
          <w:lang w:val="en-US"/>
        </w:rPr>
      </w:pPr>
    </w:p>
    <w:p w14:paraId="181DBEB0" w14:textId="77777777" w:rsidR="003C4B37" w:rsidRDefault="003C4B37" w:rsidP="00225E2C">
      <w:pPr>
        <w:jc w:val="center"/>
        <w:rPr>
          <w:b/>
          <w:bCs/>
          <w:sz w:val="32"/>
          <w:szCs w:val="32"/>
          <w:lang w:val="en-US"/>
        </w:rPr>
      </w:pPr>
    </w:p>
    <w:p w14:paraId="6C70214A" w14:textId="77777777" w:rsidR="003C4B37" w:rsidRDefault="003C4B37" w:rsidP="00225E2C">
      <w:pPr>
        <w:jc w:val="center"/>
        <w:rPr>
          <w:b/>
          <w:bCs/>
          <w:sz w:val="32"/>
          <w:szCs w:val="32"/>
          <w:lang w:val="en-US"/>
        </w:rPr>
      </w:pPr>
    </w:p>
    <w:p w14:paraId="4F8592DB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3F961B02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4540B9E4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2794CBA3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5F8EBE85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010FCEAC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5D649E48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74BB00A2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32DD5987" w14:textId="77777777" w:rsidR="00F03068" w:rsidRDefault="00F03068" w:rsidP="00225E2C">
      <w:pPr>
        <w:jc w:val="center"/>
        <w:rPr>
          <w:b/>
          <w:bCs/>
          <w:sz w:val="32"/>
          <w:szCs w:val="32"/>
          <w:lang w:val="en-US"/>
        </w:rPr>
      </w:pPr>
    </w:p>
    <w:p w14:paraId="5DCF332D" w14:textId="77777777" w:rsidR="002D41B7" w:rsidRDefault="002D41B7" w:rsidP="00225E2C">
      <w:pPr>
        <w:jc w:val="center"/>
        <w:rPr>
          <w:b/>
          <w:bCs/>
          <w:sz w:val="32"/>
          <w:szCs w:val="32"/>
          <w:lang w:val="en-US"/>
        </w:rPr>
      </w:pPr>
    </w:p>
    <w:p w14:paraId="0B23178E" w14:textId="77777777" w:rsidR="002D41B7" w:rsidRDefault="002D41B7" w:rsidP="00225E2C">
      <w:pPr>
        <w:jc w:val="center"/>
        <w:rPr>
          <w:b/>
          <w:bCs/>
          <w:sz w:val="32"/>
          <w:szCs w:val="32"/>
          <w:lang w:val="en-US"/>
        </w:rPr>
      </w:pPr>
    </w:p>
    <w:p w14:paraId="183CE802" w14:textId="70EB3A28" w:rsidR="00CD1036" w:rsidRDefault="00CD1036" w:rsidP="00225E2C">
      <w:pPr>
        <w:jc w:val="center"/>
        <w:rPr>
          <w:b/>
          <w:bCs/>
          <w:sz w:val="32"/>
          <w:szCs w:val="32"/>
          <w:lang w:val="en-US"/>
        </w:rPr>
      </w:pPr>
      <w:r w:rsidRPr="00CD1036">
        <w:rPr>
          <w:b/>
          <w:bCs/>
          <w:sz w:val="32"/>
          <w:szCs w:val="32"/>
          <w:lang w:val="en-US"/>
        </w:rPr>
        <w:lastRenderedPageBreak/>
        <w:t>Admin</w:t>
      </w:r>
    </w:p>
    <w:p w14:paraId="08C6EE40" w14:textId="540F85AF" w:rsidR="00CD1036" w:rsidRDefault="00745683" w:rsidP="00225E2C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29C51E" wp14:editId="0585E623">
            <wp:extent cx="5731510" cy="2984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D63D" w14:textId="13E39273" w:rsidR="00CD1036" w:rsidRDefault="00CD1036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10. Welcome page of Admin</w:t>
      </w:r>
    </w:p>
    <w:p w14:paraId="1C76149B" w14:textId="5B35254F" w:rsidR="00CD1036" w:rsidRDefault="00853F7C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8189DB" wp14:editId="1A8CC7A2">
            <wp:extent cx="5731510" cy="2987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4C19" w14:textId="0362BEA6" w:rsidR="00CD1036" w:rsidRDefault="00CD1036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11. Add new products</w:t>
      </w:r>
    </w:p>
    <w:p w14:paraId="7E38925C" w14:textId="5B53CC21" w:rsidR="00CD1036" w:rsidRDefault="00CD1036" w:rsidP="00225E2C">
      <w:pPr>
        <w:jc w:val="center"/>
        <w:rPr>
          <w:sz w:val="24"/>
          <w:szCs w:val="24"/>
          <w:lang w:val="en-US"/>
        </w:rPr>
      </w:pPr>
    </w:p>
    <w:p w14:paraId="38CAFFCE" w14:textId="0AD53F83" w:rsidR="00CD1036" w:rsidRDefault="00B228A7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D88D27" wp14:editId="03C5E180">
            <wp:extent cx="5731510" cy="2970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3BEF" w14:textId="2160A6C2" w:rsidR="00CD1036" w:rsidRDefault="00CD1036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12. All products</w:t>
      </w:r>
    </w:p>
    <w:p w14:paraId="13EA195A" w14:textId="77777777" w:rsidR="000B326E" w:rsidRDefault="000B326E" w:rsidP="00225E2C">
      <w:pPr>
        <w:jc w:val="center"/>
        <w:rPr>
          <w:sz w:val="24"/>
          <w:szCs w:val="24"/>
          <w:lang w:val="en-US"/>
        </w:rPr>
      </w:pPr>
    </w:p>
    <w:p w14:paraId="64993ACB" w14:textId="68E8CDF6" w:rsidR="000B326E" w:rsidRDefault="000B326E" w:rsidP="00225E2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C3EA87" wp14:editId="7416950A">
            <wp:extent cx="5731510" cy="3001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5778" w14:textId="4B0BD252" w:rsidR="000B326E" w:rsidRPr="000B326E" w:rsidRDefault="000B326E" w:rsidP="000B326E">
      <w:pPr>
        <w:rPr>
          <w:sz w:val="24"/>
          <w:szCs w:val="24"/>
          <w:lang w:val="en-US"/>
        </w:rPr>
      </w:pPr>
    </w:p>
    <w:p w14:paraId="100E6A51" w14:textId="2311D252" w:rsidR="000B326E" w:rsidRDefault="000B326E" w:rsidP="000B326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Edit</w:t>
      </w:r>
      <w:r>
        <w:rPr>
          <w:sz w:val="24"/>
          <w:szCs w:val="24"/>
          <w:lang w:val="en-US"/>
        </w:rPr>
        <w:t xml:space="preserve"> products</w:t>
      </w:r>
    </w:p>
    <w:p w14:paraId="2E2CDFAC" w14:textId="77777777" w:rsidR="000B326E" w:rsidRPr="000B326E" w:rsidRDefault="000B326E" w:rsidP="000B326E">
      <w:pPr>
        <w:jc w:val="center"/>
        <w:rPr>
          <w:sz w:val="24"/>
          <w:szCs w:val="24"/>
          <w:lang w:val="en-US"/>
        </w:rPr>
      </w:pPr>
    </w:p>
    <w:p w14:paraId="38C84EF9" w14:textId="66F8C3C7" w:rsidR="00CD1036" w:rsidRDefault="007E5B1B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C8F442" wp14:editId="5680284A">
            <wp:extent cx="5731510" cy="2992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815B" w14:textId="09FCD3A5" w:rsidR="00CD1036" w:rsidRDefault="00CD1036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</w:t>
      </w:r>
      <w:r w:rsidR="000B326E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>. Message Received from user</w:t>
      </w:r>
    </w:p>
    <w:p w14:paraId="52297992" w14:textId="1C29AB29" w:rsidR="00CD1036" w:rsidRDefault="00CD1036" w:rsidP="00225E2C">
      <w:pPr>
        <w:jc w:val="center"/>
        <w:rPr>
          <w:sz w:val="24"/>
          <w:szCs w:val="24"/>
          <w:lang w:val="en-US"/>
        </w:rPr>
      </w:pPr>
    </w:p>
    <w:p w14:paraId="05980490" w14:textId="33F3B26C" w:rsidR="00CD1036" w:rsidRDefault="00CD1036" w:rsidP="00225E2C">
      <w:pPr>
        <w:jc w:val="center"/>
        <w:rPr>
          <w:sz w:val="24"/>
          <w:szCs w:val="24"/>
          <w:lang w:val="en-US"/>
        </w:rPr>
      </w:pPr>
    </w:p>
    <w:p w14:paraId="2710B639" w14:textId="472B6C24" w:rsidR="00CD1036" w:rsidRDefault="00CD1036" w:rsidP="00225E2C">
      <w:pPr>
        <w:jc w:val="center"/>
        <w:rPr>
          <w:sz w:val="24"/>
          <w:szCs w:val="24"/>
          <w:lang w:val="en-US"/>
        </w:rPr>
      </w:pPr>
    </w:p>
    <w:p w14:paraId="67E08D33" w14:textId="2C95BB7D" w:rsidR="00CD1036" w:rsidRDefault="00CD1036" w:rsidP="00225E2C">
      <w:pPr>
        <w:jc w:val="center"/>
        <w:rPr>
          <w:sz w:val="24"/>
          <w:szCs w:val="24"/>
          <w:lang w:val="en-US"/>
        </w:rPr>
      </w:pPr>
    </w:p>
    <w:p w14:paraId="07467BB6" w14:textId="59837BC6" w:rsidR="00CD1036" w:rsidRDefault="00A73417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089532" wp14:editId="3F61D537">
            <wp:extent cx="5731510" cy="30016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116B" w14:textId="6FF2F826" w:rsidR="00CD1036" w:rsidRDefault="00CD1036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</w:t>
      </w:r>
      <w:r w:rsidR="000B326E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. Orders received</w:t>
      </w:r>
    </w:p>
    <w:p w14:paraId="65CCDD03" w14:textId="02884250" w:rsidR="00CD1036" w:rsidRDefault="00A236E9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46059ED" wp14:editId="51479D21">
            <wp:extent cx="5731510" cy="29876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19F8" w14:textId="01DC319F" w:rsidR="00C31221" w:rsidRDefault="00C31221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Figure </w:t>
      </w:r>
      <w:proofErr w:type="gramStart"/>
      <w:r>
        <w:rPr>
          <w:sz w:val="24"/>
          <w:szCs w:val="24"/>
          <w:lang w:val="en-US"/>
        </w:rPr>
        <w:t>1</w:t>
      </w:r>
      <w:r w:rsidR="000B326E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>.Cancelled</w:t>
      </w:r>
      <w:proofErr w:type="gramEnd"/>
      <w:r>
        <w:rPr>
          <w:sz w:val="24"/>
          <w:szCs w:val="24"/>
          <w:lang w:val="en-US"/>
        </w:rPr>
        <w:t xml:space="preserve"> Orders</w:t>
      </w:r>
    </w:p>
    <w:p w14:paraId="2E8F8DA5" w14:textId="5439BAA6" w:rsidR="00C31221" w:rsidRDefault="00C31221" w:rsidP="00225E2C">
      <w:pPr>
        <w:jc w:val="center"/>
        <w:rPr>
          <w:sz w:val="24"/>
          <w:szCs w:val="24"/>
          <w:lang w:val="en-US"/>
        </w:rPr>
      </w:pPr>
    </w:p>
    <w:p w14:paraId="45BA45A0" w14:textId="160DE45E" w:rsidR="00C31221" w:rsidRDefault="00C31221" w:rsidP="00225E2C">
      <w:pPr>
        <w:jc w:val="center"/>
        <w:rPr>
          <w:sz w:val="24"/>
          <w:szCs w:val="24"/>
          <w:lang w:val="en-US"/>
        </w:rPr>
      </w:pPr>
    </w:p>
    <w:p w14:paraId="2DFEAA70" w14:textId="1DDD5EAF" w:rsidR="00C31221" w:rsidRDefault="00C31221" w:rsidP="00225E2C">
      <w:pPr>
        <w:jc w:val="center"/>
        <w:rPr>
          <w:sz w:val="24"/>
          <w:szCs w:val="24"/>
          <w:lang w:val="en-US"/>
        </w:rPr>
      </w:pPr>
    </w:p>
    <w:p w14:paraId="50862ACD" w14:textId="4624E266" w:rsidR="00C31221" w:rsidRDefault="00C31221" w:rsidP="00225E2C">
      <w:pPr>
        <w:jc w:val="center"/>
        <w:rPr>
          <w:sz w:val="24"/>
          <w:szCs w:val="24"/>
          <w:lang w:val="en-US"/>
        </w:rPr>
      </w:pPr>
    </w:p>
    <w:p w14:paraId="100E3A6D" w14:textId="1EAF6B3D" w:rsidR="00C31221" w:rsidRDefault="005F5E84" w:rsidP="00225E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0CF899" wp14:editId="543C5C5F">
            <wp:extent cx="5731510" cy="2992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B913" w14:textId="78661A7A" w:rsidR="00C31221" w:rsidRDefault="00C31221" w:rsidP="00225E2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Figure 1</w:t>
      </w:r>
      <w:r w:rsidR="000B326E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. Delivered Orders</w:t>
      </w:r>
    </w:p>
    <w:p w14:paraId="5DBB78BE" w14:textId="77777777" w:rsidR="00CD1036" w:rsidRPr="00CD1036" w:rsidRDefault="00CD1036" w:rsidP="00225E2C">
      <w:pPr>
        <w:jc w:val="center"/>
        <w:rPr>
          <w:sz w:val="24"/>
          <w:szCs w:val="24"/>
          <w:lang w:val="en-US"/>
        </w:rPr>
      </w:pPr>
    </w:p>
    <w:p w14:paraId="30B78F9E" w14:textId="69F5DEDF" w:rsidR="00225E2C" w:rsidRPr="00225E2C" w:rsidRDefault="00225E2C" w:rsidP="00225E2C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sectPr w:rsidR="00225E2C" w:rsidRPr="00225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1F00B" w14:textId="77777777" w:rsidR="00D65BAD" w:rsidRDefault="00D65BAD" w:rsidP="00C31221">
      <w:pPr>
        <w:spacing w:after="0" w:line="240" w:lineRule="auto"/>
      </w:pPr>
      <w:r>
        <w:separator/>
      </w:r>
    </w:p>
  </w:endnote>
  <w:endnote w:type="continuationSeparator" w:id="0">
    <w:p w14:paraId="602B5428" w14:textId="77777777" w:rsidR="00D65BAD" w:rsidRDefault="00D65BAD" w:rsidP="00C3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9EF35" w14:textId="77777777" w:rsidR="00D65BAD" w:rsidRDefault="00D65BAD" w:rsidP="00C31221">
      <w:pPr>
        <w:spacing w:after="0" w:line="240" w:lineRule="auto"/>
      </w:pPr>
      <w:r>
        <w:separator/>
      </w:r>
    </w:p>
  </w:footnote>
  <w:footnote w:type="continuationSeparator" w:id="0">
    <w:p w14:paraId="11D311B0" w14:textId="77777777" w:rsidR="00D65BAD" w:rsidRDefault="00D65BAD" w:rsidP="00C312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2C"/>
    <w:rsid w:val="000B326E"/>
    <w:rsid w:val="001C0737"/>
    <w:rsid w:val="00225E2C"/>
    <w:rsid w:val="002D41B7"/>
    <w:rsid w:val="003C4B37"/>
    <w:rsid w:val="00401F42"/>
    <w:rsid w:val="0058425D"/>
    <w:rsid w:val="005F5E84"/>
    <w:rsid w:val="00684A60"/>
    <w:rsid w:val="00745683"/>
    <w:rsid w:val="007E5B1B"/>
    <w:rsid w:val="00853F7C"/>
    <w:rsid w:val="008767BC"/>
    <w:rsid w:val="008E1808"/>
    <w:rsid w:val="009F610B"/>
    <w:rsid w:val="00A231B0"/>
    <w:rsid w:val="00A236E9"/>
    <w:rsid w:val="00A73417"/>
    <w:rsid w:val="00B228A7"/>
    <w:rsid w:val="00C31221"/>
    <w:rsid w:val="00CD1036"/>
    <w:rsid w:val="00CE7D70"/>
    <w:rsid w:val="00D65BAD"/>
    <w:rsid w:val="00D94C04"/>
    <w:rsid w:val="00EE41DA"/>
    <w:rsid w:val="00F0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7429F6"/>
  <w15:chartTrackingRefBased/>
  <w15:docId w15:val="{9EFE0392-3CA2-497C-978F-B74AC3233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12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10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Dighe, Riya (Cognizant)</dc:creator>
  <cp:keywords/>
  <dc:description/>
  <cp:lastModifiedBy>Dighe, Riya (Cognizant)</cp:lastModifiedBy>
  <cp:revision>21</cp:revision>
  <dcterms:created xsi:type="dcterms:W3CDTF">2022-01-18T12:17:00Z</dcterms:created>
  <dcterms:modified xsi:type="dcterms:W3CDTF">2022-02-11T09:46:00Z</dcterms:modified>
</cp:coreProperties>
</file>