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7D0E" w:rsidRDefault="00A53347" w:rsidP="00A53347">
      <w:pPr>
        <w:pStyle w:val="1"/>
        <w:jc w:val="center"/>
      </w:pPr>
      <w:r>
        <w:rPr>
          <w:rFonts w:hint="eastAsia"/>
        </w:rPr>
        <w:t>接口文档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商品展示模块，这里需要获得商品数据的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api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get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请求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所需要的参数是：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idgoodsId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Long;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在购买模块中的商品图片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image1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url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商品名称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name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string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商品价格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price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number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4.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商品描述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description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string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在商品详情模块中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5.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商品展示图片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image2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url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6.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商品详情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details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brand:string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model:string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color:string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size:string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price:number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description:string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二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进行前后端接口交互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第一步为了避免跨域问题我们要在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vite.config.json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对于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api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根域进行封装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如下：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server: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proxy: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'/api':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target: 'http://localhost:8080/SuperShop',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changeOrigin: true,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rewrite: (path) =&gt; path.replace(/^\/apis/, ''),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2.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第二步：封装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api,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utils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文件夹下创建一个文件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http3.js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，使用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axios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进行基础封装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2.1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如下：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import axios from "axios";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import { ElMessage } from 'element-plus'//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这个用于请求失败时的错误情况弹出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const  httpInstance = axios.create({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baseURL: '/apis',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    timeout: 5000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2.2 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如下：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 axios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请求拦截器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httpInstance.interceptors.request.use(config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return config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}, e =&gt; Promise.reject(e))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2.2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响应式拦截与捕捉错误信息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如下：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// axios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响应式拦截器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httpInstance.interceptors.response.use(res =&gt; res.data, e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///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确保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e.response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和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e.response.data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存在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const message = e.response?.data?.message || 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请求出错，请稍后再试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';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统一错误提示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ElMessage({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type: 'warning',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message: message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});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return Promise.reject(e)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})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export default httpInstance 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一定要记得导出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3.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请求接口获取对象数据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3.1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api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文件夹下创建一个文件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Goods.js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，进行接口的进一步封装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3.2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具体内容如下：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export const  getGoodsAPI = ()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return httpInstance({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url:'/goods/list'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}//httpInstance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这个是之前封装根域导出的内容记得引入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3.3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在组件中引入接口请求获取数据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如下：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import { ref, onMounted } from 'vue'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import { getGoodsAPI } from '@/apis/goods';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获取数据列表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const goodProduct = ref([])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const getGoods = async ()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const res = await getGoodsAPI()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goodProduct.value = res.result  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依据后端返回的数据属性值来看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onMounted(()=&gt;getGoods())//V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中的一个生命周期钩子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接下来你就可以调用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goodProduct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来获取数据了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例如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&lt;image src="{{goodProduct.image1}}"/&gt;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三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当客户具有购买商品，填写购买信息点击购买按钮时，需要调用后端接口将购买者相关信息存储在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Customers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数据库中的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buyers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表中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所需参数：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    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name: String,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phone: String,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wechat: String,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goodsId: Long,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四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利用接口进行交互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上面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1-2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步骤做过一次之后就不需要做了，因为接口的根域是相同的，现在直接开始第三部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apis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文件下创建一个文件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Costumes.js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，进行接口的进一步封装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以后所有关于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Costumer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的接口都封装在这里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export const postbuyersAPI = (buyerInfo, goodsId)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return httpInstance({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url: '/goods/buy',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method: 'POST',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data: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  ...buyerInfo,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这里展开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buyerInfo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对象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goods: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    goodsId,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直接使用传入的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goodsId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4.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使用接口进行业务处理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methods: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onPurchase()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this.purchaseDialogVisible = true;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submitPurchase()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this.$refs.purchaseForm.validate((valid)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if (valid)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postbuyersAPI(this.buyerInfo, this.goodsproduct.goodsId).then(response =&gt; {//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这里使用了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api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接口，请看表单绑定的数据对象为：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buyerInfo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this.$message.success(`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成功购买了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${this.product.name}`);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this.purchaseDialogVisible = false;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this.resetForm();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}).catch(error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this.$message.error('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购买失败，请重试！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');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});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} else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this.$message.error('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请完善购买信息！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');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});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    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resetForm()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this.buyerInfo =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name: '',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phone: '',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wechat: ''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};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this.$refs.purchaseForm.resetFields();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},</w:t>
      </w:r>
    </w:p>
    <w:p w:rsidR="00A53347" w:rsidRDefault="00A53347" w:rsidP="00A53347"/>
    <w:p w:rsidR="00A53347" w:rsidRDefault="00A53347" w:rsidP="00A53347"/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/*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登录模块这里也是需要一个登录的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api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接口，然后调用这个接口进行登录验证。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首先这个是一个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post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请求，不需要接收数据比较方便，在这前两步都相同就是第三步不同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export const loginAPI=({username, password})=&gt;{//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利用解构赋值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直接传俩参数，利于维护，他们说如果不去解构的话，都不知道要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post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什么数据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return httpInstance.post(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'/admin/login',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    {       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username,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password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{ headers: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'Content-Type': 'application/json'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二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直接调用接口，如下内容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二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form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实例做统一校验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const formRef = ref(null)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const router = useRouter()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//const {username,password}=form.value//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获取表单的两个字段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const doLogin = ()=&gt;{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调用实例方法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formRef.value.validate(async(valid)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if(valid){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// TODO LOGIN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const res =await loginAPI(form.value)//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api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验证账户是否正确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console.log(res)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 xml:space="preserve">      // 1.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提示用户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ElMessage({ type: 'success', message: 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登录成功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' })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//2.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利用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cookies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存储用户信息，但是现在只有一个用户先不写了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//3.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验证成功后跳转到相关页面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router.replace({ path: '/back' })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}else{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console.log('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登录失败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')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return false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}</w:t>
      </w:r>
    </w:p>
    <w:p w:rsidR="00A53347" w:rsidRDefault="00A53347" w:rsidP="00A53347"/>
    <w:p w:rsidR="00A53347" w:rsidRDefault="00A53347" w:rsidP="00A53347"/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/*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这里上传商品需要个接口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接口封装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export const addProductAPI = (productData)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return httpInstance({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url: '/goods/list',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假设这个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URL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是商品上传的接口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method: 'POST',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data: { ...productData },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这样使用展开运算符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});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};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使用接口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async onSubmit()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this.$refs.productForm.validate(async (valid)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if (valid)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try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const response = await addProductAPI(this.product);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this.$message.success('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商品添加成功！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');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     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根据需要重置表单或处理后续逻辑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this.onReset();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} catch (error)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this.$message.error('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商品添加失败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' + error.message);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} else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this.$message.error('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请完善商品信息！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');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return false;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},</w:t>
      </w:r>
    </w:p>
    <w:p w:rsidR="00A53347" w:rsidRDefault="00A53347" w:rsidP="00A53347"/>
    <w:p w:rsidR="00A53347" w:rsidRDefault="00A53347" w:rsidP="00A53347"/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/*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查看交易历史也需要用到接口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1.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export const getTransactionHistoryAPI = ()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return httpInstance({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url: '/transactions/history',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假设这是获取交易历史的接口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URL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method: 'GET',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};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A53347" w:rsidRDefault="00A53347" w:rsidP="00A53347"/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/*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其实可以使用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pinia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来管理商品数据，这样只用放送一次商品的数据请求，但是项目刚开始，所以就先不进行优化了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假设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product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是使用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api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获取得到的数据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一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在显示购买方的时间需要接口获取买方列表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接口封装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export const getbuyersAPI = ()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return httpInstance({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url: '/goods/buy',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假设这个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URL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返回所有购买者的列表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method: 'GET',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};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利用接口获取的列表数据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import { ref, onMounted } from 'vue';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import { getbuyersAPI } from '@/apis/buyers';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请替换为实际的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API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文件路径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获取购买者列表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const buyers = ref([]);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const getBuyers = async ()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try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const res = await getbuyersAPI();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  buyers.value = res.data;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根据后端返回的数据属性值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 catch (error)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console.error('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获取购买者列表失败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:', error);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onMounted(() =&gt; getBuyers());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在组件挂载时调用获取购买者列表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将获取的数据用于渲染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&lt;div class="buyer-list"&gt;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    &lt;el-card v-for="buyer in buyers" :key="buyer.id" class="buyer-card" @click="selectBuyer(buyer)" &gt;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&lt;p&gt;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购买者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{{ buyer.name }}&lt;/p&gt;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&lt;p&gt;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联系电话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{{ buyer.contact }}&lt;/p&gt;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&lt;p&gt;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联系微信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{{ buyer.contact }}&lt;/p&gt;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&lt;/el-card&gt;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&lt;/div&gt;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二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这里有一个冻结商品的业务，当商品库存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stock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时，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商品将不允许购买者购买，并将商品信息从数据库的删除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而且还可以将交易者的信息上传到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Costumes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数据库中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trader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表中。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接口封装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export const freezeProductAPI = (productId, traderId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Nowtime) =&gt; {//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这里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traderId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是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buyerId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return httpInstance({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url: '/goods/freeze',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假设这个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URL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是冻结商品的接口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method: 'POST',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data: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productId,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traderId,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Nowtime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};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2.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调用接口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methods: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selectBuyer(buyer)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this.selectedBuyer = buyer;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this.freezeDialogVisible = true;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},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confirmFreeze()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  // 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调用冻结商品接口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freezeProductAPI(this.product.id, this.selectedBuyer.id)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.then(response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this.$message.success(`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商品已冻结给购买者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${this.selectedBuyer.name}`);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this.freezeDialogVisible = false;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})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.catch(error =&gt; {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this.$message.error('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冻结商品失败</w:t>
      </w: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' + error.message);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});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}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};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</w:t>
      </w:r>
    </w:p>
    <w:p w:rsidR="00A53347" w:rsidRPr="00A53347" w:rsidRDefault="00A53347" w:rsidP="00A533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A533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*/</w:t>
      </w:r>
    </w:p>
    <w:p w:rsidR="00A53347" w:rsidRPr="00A53347" w:rsidRDefault="00A53347" w:rsidP="00A53347">
      <w:pPr>
        <w:rPr>
          <w:rFonts w:hint="eastAsia"/>
        </w:rPr>
      </w:pPr>
    </w:p>
    <w:sectPr w:rsidR="00A53347" w:rsidRPr="00A5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47"/>
    <w:rsid w:val="00072DAA"/>
    <w:rsid w:val="0024303A"/>
    <w:rsid w:val="00257D0E"/>
    <w:rsid w:val="00260F2F"/>
    <w:rsid w:val="00344171"/>
    <w:rsid w:val="004819E1"/>
    <w:rsid w:val="004D643A"/>
    <w:rsid w:val="005D67EA"/>
    <w:rsid w:val="0087586B"/>
    <w:rsid w:val="008C7232"/>
    <w:rsid w:val="008F4DE9"/>
    <w:rsid w:val="00947A84"/>
    <w:rsid w:val="00A15F3B"/>
    <w:rsid w:val="00A52A5C"/>
    <w:rsid w:val="00A53347"/>
    <w:rsid w:val="00AE1809"/>
    <w:rsid w:val="00B15C9D"/>
    <w:rsid w:val="00C056B3"/>
    <w:rsid w:val="00CC44C4"/>
    <w:rsid w:val="00DB560A"/>
    <w:rsid w:val="00E3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DE6E"/>
  <w15:chartTrackingRefBased/>
  <w15:docId w15:val="{8EA1DE30-5109-4E7B-97D2-D980EB61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3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3232133303@qq.com</dc:creator>
  <cp:keywords/>
  <dc:description/>
  <cp:lastModifiedBy>3232133303@qq.com</cp:lastModifiedBy>
  <cp:revision>1</cp:revision>
  <dcterms:created xsi:type="dcterms:W3CDTF">2024-10-10T00:22:00Z</dcterms:created>
  <dcterms:modified xsi:type="dcterms:W3CDTF">2024-10-10T00:25:00Z</dcterms:modified>
</cp:coreProperties>
</file>