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E855" w14:textId="77777777" w:rsidR="00E314F1" w:rsidRPr="002E19C8" w:rsidRDefault="00E314F1" w:rsidP="00E314F1">
      <w:pPr>
        <w:pStyle w:val="Heading1"/>
        <w:jc w:val="center"/>
        <w:rPr>
          <w:b/>
          <w:u w:val="single"/>
        </w:rPr>
      </w:pPr>
      <w:r w:rsidRPr="002E19C8">
        <w:rPr>
          <w:b/>
          <w:u w:val="single"/>
        </w:rPr>
        <w:t>Project 2</w:t>
      </w:r>
    </w:p>
    <w:p w14:paraId="3DD7D01B" w14:textId="77777777" w:rsidR="00E314F1" w:rsidRPr="002E19C8" w:rsidRDefault="00E314F1" w:rsidP="00E314F1">
      <w:pPr>
        <w:pStyle w:val="Heading1"/>
        <w:jc w:val="center"/>
        <w:rPr>
          <w:b/>
          <w:sz w:val="28"/>
          <w:szCs w:val="28"/>
        </w:rPr>
      </w:pPr>
      <w:proofErr w:type="spellStart"/>
      <w:proofErr w:type="gramStart"/>
      <w:r w:rsidRPr="002E19C8">
        <w:rPr>
          <w:b/>
          <w:sz w:val="28"/>
          <w:szCs w:val="28"/>
        </w:rPr>
        <w:t>Keerthana</w:t>
      </w:r>
      <w:proofErr w:type="spellEnd"/>
      <w:r w:rsidRPr="002E19C8">
        <w:rPr>
          <w:b/>
          <w:sz w:val="28"/>
          <w:szCs w:val="28"/>
        </w:rPr>
        <w:t xml:space="preserve">  </w:t>
      </w:r>
      <w:proofErr w:type="spellStart"/>
      <w:r w:rsidRPr="002E19C8">
        <w:rPr>
          <w:b/>
          <w:sz w:val="28"/>
          <w:szCs w:val="28"/>
        </w:rPr>
        <w:t>Bhuthala</w:t>
      </w:r>
      <w:proofErr w:type="spellEnd"/>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Sushma</w:t>
      </w:r>
      <w:proofErr w:type="gramEnd"/>
      <w:r w:rsidRPr="002E19C8">
        <w:rPr>
          <w:b/>
          <w:sz w:val="28"/>
          <w:szCs w:val="28"/>
        </w:rPr>
        <w:t xml:space="preserve">  </w:t>
      </w:r>
      <w:proofErr w:type="spellStart"/>
      <w:r w:rsidRPr="002E19C8">
        <w:rPr>
          <w:b/>
          <w:sz w:val="28"/>
          <w:szCs w:val="28"/>
        </w:rPr>
        <w:t>Katragadda</w:t>
      </w:r>
      <w:proofErr w:type="spellEnd"/>
    </w:p>
    <w:p w14:paraId="1B5783BD" w14:textId="77777777" w:rsidR="00E314F1" w:rsidRPr="002E19C8" w:rsidRDefault="00E314F1" w:rsidP="00E314F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p w14:paraId="07659AAB" w14:textId="77777777" w:rsidR="00E314F1" w:rsidRDefault="00E314F1" w:rsidP="00E314F1">
      <w:pPr>
        <w:jc w:val="center"/>
        <w:rPr>
          <w:color w:val="1F3864" w:themeColor="accent1" w:themeShade="80"/>
          <w:sz w:val="28"/>
          <w:szCs w:val="28"/>
        </w:rPr>
      </w:pPr>
    </w:p>
    <w:p w14:paraId="5FEB3DA7" w14:textId="77777777" w:rsidR="00E314F1" w:rsidRDefault="00E314F1" w:rsidP="00E314F1">
      <w:pPr>
        <w:jc w:val="center"/>
        <w:rPr>
          <w:color w:val="1F3864" w:themeColor="accent1" w:themeShade="80"/>
          <w:sz w:val="28"/>
          <w:szCs w:val="28"/>
        </w:rPr>
      </w:pPr>
    </w:p>
    <w:p w14:paraId="62F49193" w14:textId="5EA91DF6" w:rsidR="000E704C" w:rsidRDefault="00622191"/>
    <w:p w14:paraId="18EF4E98" w14:textId="2EEC8F35" w:rsidR="00E314F1" w:rsidRDefault="00E314F1">
      <w:r>
        <w:t>Below are two graphs for gossip and push sum algorithm for all six topologies.</w:t>
      </w:r>
    </w:p>
    <w:p w14:paraId="443EAB10" w14:textId="3335513E" w:rsidR="007414C6" w:rsidRDefault="007414C6"/>
    <w:p w14:paraId="1F7A757E" w14:textId="77777777" w:rsidR="007414C6" w:rsidRDefault="007414C6"/>
    <w:p w14:paraId="6C26ADA3" w14:textId="22E02A8C" w:rsidR="00E314F1" w:rsidRDefault="00E314F1">
      <w:bookmarkStart w:id="0" w:name="_GoBack"/>
      <w:bookmarkEnd w:id="0"/>
    </w:p>
    <w:p w14:paraId="0CCCF8BB" w14:textId="55B32CE9" w:rsidR="00E314F1" w:rsidRDefault="00D60881">
      <w:r>
        <w:rPr>
          <w:noProof/>
        </w:rPr>
        <mc:AlternateContent>
          <mc:Choice Requires="wps">
            <w:drawing>
              <wp:anchor distT="0" distB="0" distL="114300" distR="114300" simplePos="0" relativeHeight="251661312" behindDoc="0" locked="0" layoutInCell="1" allowOverlap="1" wp14:anchorId="55CEC641" wp14:editId="65572595">
                <wp:simplePos x="0" y="0"/>
                <wp:positionH relativeFrom="column">
                  <wp:posOffset>644978</wp:posOffset>
                </wp:positionH>
                <wp:positionV relativeFrom="paragraph">
                  <wp:posOffset>222523</wp:posOffset>
                </wp:positionV>
                <wp:extent cx="212090" cy="195943"/>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05E42369" w14:textId="77777777" w:rsidR="00D60881" w:rsidRPr="00D60881" w:rsidRDefault="00D60881" w:rsidP="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EC641" id="_x0000_t202" coordsize="21600,21600" o:spt="202" path="m,l,21600r21600,l21600,xe">
                <v:stroke joinstyle="miter"/>
                <v:path gradientshapeok="t" o:connecttype="rect"/>
              </v:shapetype>
              <v:shape id="Text Box 4" o:spid="_x0000_s1026" type="#_x0000_t202" style="position:absolute;margin-left:50.8pt;margin-top:17.5pt;width:16.7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" fillcolor="white [3212]" stroked="f" strokeweight=".5pt">
                <v:textbox inset="0,0,0,0">
                  <w:txbxContent>
                    <w:p w14:paraId="05E42369" w14:textId="77777777" w:rsidR="00D60881" w:rsidRPr="00D60881" w:rsidRDefault="00D60881" w:rsidP="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7414C6">
        <w:rPr>
          <w:noProof/>
        </w:rPr>
        <w:drawing>
          <wp:inline distT="0" distB="0" distL="0" distR="0" wp14:anchorId="6CC615D8" wp14:editId="785D50AA">
            <wp:extent cx="594360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5.51.2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11737892" w14:textId="15E52EFE" w:rsidR="007414C6" w:rsidRDefault="007414C6"/>
    <w:p w14:paraId="7DFB7008" w14:textId="77777777" w:rsidR="007414C6" w:rsidRDefault="007414C6"/>
    <w:p w14:paraId="251A8F9D" w14:textId="77777777" w:rsidR="007414C6" w:rsidRDefault="007414C6"/>
    <w:p w14:paraId="4860D498" w14:textId="77777777" w:rsidR="007414C6" w:rsidRDefault="007414C6"/>
    <w:p w14:paraId="3F56CC44" w14:textId="77777777" w:rsidR="007414C6" w:rsidRDefault="007414C6"/>
    <w:p w14:paraId="60CA1F29" w14:textId="77777777" w:rsidR="007414C6" w:rsidRDefault="007414C6"/>
    <w:p w14:paraId="1C0AD2F4" w14:textId="77777777" w:rsidR="007414C6" w:rsidRDefault="007414C6"/>
    <w:p w14:paraId="1448715C" w14:textId="117D1454" w:rsidR="007414C6" w:rsidRDefault="007414C6">
      <w:r>
        <w:lastRenderedPageBreak/>
        <w:t>Push Sum Algorithm</w:t>
      </w:r>
    </w:p>
    <w:p w14:paraId="06819D21" w14:textId="29D800E8" w:rsidR="007414C6" w:rsidRDefault="007414C6"/>
    <w:p w14:paraId="01731D39" w14:textId="5EA795BA" w:rsidR="007414C6" w:rsidRDefault="00D60881">
      <w:r>
        <w:rPr>
          <w:noProof/>
        </w:rPr>
        <mc:AlternateContent>
          <mc:Choice Requires="wps">
            <w:drawing>
              <wp:anchor distT="0" distB="0" distL="114300" distR="114300" simplePos="0" relativeHeight="251659264" behindDoc="0" locked="0" layoutInCell="1" allowOverlap="1" wp14:anchorId="6F1B452A" wp14:editId="1F7A7291">
                <wp:simplePos x="0" y="0"/>
                <wp:positionH relativeFrom="column">
                  <wp:posOffset>1281430</wp:posOffset>
                </wp:positionH>
                <wp:positionV relativeFrom="paragraph">
                  <wp:posOffset>248103</wp:posOffset>
                </wp:positionV>
                <wp:extent cx="212090" cy="195943"/>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16B3BCEE" w14:textId="4B621BEF" w:rsidR="00D60881" w:rsidRPr="00D60881" w:rsidRDefault="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B452A" id="Text Box 3" o:spid="_x0000_s1027" type="#_x0000_t202" style="position:absolute;margin-left:100.9pt;margin-top:19.55pt;width:16.7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" fillcolor="white [3212]" stroked="f" strokeweight=".5pt">
                <v:textbox inset="0,0,0,0">
                  <w:txbxContent>
                    <w:p w14:paraId="16B3BCEE" w14:textId="4B621BEF" w:rsidR="00D60881" w:rsidRPr="00D60881" w:rsidRDefault="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E42CD5">
        <w:rPr>
          <w:noProof/>
        </w:rPr>
        <w:drawing>
          <wp:inline distT="0" distB="0" distL="0" distR="0" wp14:anchorId="2FA98931" wp14:editId="0FB0DB85">
            <wp:extent cx="59436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06.4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14:paraId="1208686E" w14:textId="47E6E7D9" w:rsidR="007414C6" w:rsidRDefault="007414C6"/>
    <w:p w14:paraId="00594E65" w14:textId="77777777" w:rsidR="007414C6" w:rsidRDefault="007414C6"/>
    <w:p w14:paraId="4BBEB90B" w14:textId="0EE22F26" w:rsidR="00E314F1" w:rsidRDefault="00E314F1"/>
    <w:p w14:paraId="16377044" w14:textId="65ADB07C" w:rsidR="00E42CD5" w:rsidRDefault="00AC3CC7">
      <w:r>
        <w:t>Observation:</w:t>
      </w:r>
    </w:p>
    <w:p w14:paraId="44DD0755" w14:textId="6E6F2DC7" w:rsidR="00AC3CC7" w:rsidRDefault="00AC3CC7"/>
    <w:p w14:paraId="3A3C2CB2" w14:textId="0A0153B8" w:rsidR="00AC3CC7" w:rsidRDefault="00AC3CC7">
      <w:r>
        <w:t>As we see h</w:t>
      </w:r>
      <w:r w:rsidR="00112967">
        <w:t>ere Line and imperfect line has a steep increase in time for both gossip and push sum algorithm. For gossip algorithm, grid, torus and 3D were efficient and for push sum Full network was efficient. Each topology is efficient for different scenarios.</w:t>
      </w:r>
    </w:p>
    <w:p w14:paraId="6FF57077" w14:textId="35E86F08" w:rsidR="00112967" w:rsidRDefault="00112967"/>
    <w:p w14:paraId="30F84BAA" w14:textId="77777777" w:rsidR="00112967" w:rsidRDefault="00112967"/>
    <w:sectPr w:rsidR="00112967"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1"/>
    <w:rsid w:val="00112967"/>
    <w:rsid w:val="002A06C9"/>
    <w:rsid w:val="0030553F"/>
    <w:rsid w:val="00622191"/>
    <w:rsid w:val="007414C6"/>
    <w:rsid w:val="00AC3CC7"/>
    <w:rsid w:val="00D60881"/>
    <w:rsid w:val="00E314F1"/>
    <w:rsid w:val="00E4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978E"/>
  <w14:defaultImageDpi w14:val="32767"/>
  <w15:chartTrackingRefBased/>
  <w15:docId w15:val="{E108E254-42C7-254C-8EC1-A88595A4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4F1"/>
  </w:style>
  <w:style w:type="paragraph" w:styleId="Heading1">
    <w:name w:val="heading 1"/>
    <w:basedOn w:val="Normal"/>
    <w:next w:val="Normal"/>
    <w:link w:val="Heading1Char"/>
    <w:uiPriority w:val="9"/>
    <w:qFormat/>
    <w:rsid w:val="00E314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santhisushma98@outlook.com</cp:lastModifiedBy>
  <cp:revision>2</cp:revision>
  <dcterms:created xsi:type="dcterms:W3CDTF">2018-09-29T23:18:00Z</dcterms:created>
  <dcterms:modified xsi:type="dcterms:W3CDTF">2018-09-29T23:18:00Z</dcterms:modified>
</cp:coreProperties>
</file>