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6F" w:rsidRDefault="009C446F" w:rsidP="009C446F">
      <w:pPr>
        <w:spacing w:after="0"/>
        <w:rPr>
          <w:rFonts w:ascii="SimSun" w:eastAsia="SimSun" w:hAnsi="SimSun"/>
          <w:sz w:val="28"/>
          <w:szCs w:val="28"/>
        </w:rPr>
      </w:pPr>
    </w:p>
    <w:p w:rsidR="008D5039" w:rsidRDefault="008D5039" w:rsidP="007B621C">
      <w:pPr>
        <w:spacing w:after="0"/>
        <w:rPr>
          <w:rFonts w:ascii="SimSun" w:eastAsia="SimSun" w:hAnsi="SimSun"/>
          <w:sz w:val="28"/>
          <w:szCs w:val="28"/>
        </w:rPr>
      </w:pPr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柏学士茅屋</w:t>
      </w:r>
      <w:proofErr w:type="spellEnd"/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碧山学士焚银鱼，白马却走深岩居。古人己用三冬足，年少今开万卷余</w:t>
      </w:r>
      <w:proofErr w:type="spellEnd"/>
      <w:r w:rsidRPr="008D5039">
        <w:rPr>
          <w:rFonts w:ascii="SimSun" w:eastAsia="SimSun" w:hAnsi="SimSun" w:hint="eastAsia"/>
          <w:sz w:val="28"/>
          <w:szCs w:val="28"/>
        </w:rPr>
        <w:t>。</w:t>
      </w:r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晴云满户团倾盖，秋水浮阶溜决渠。富贵必从勤苦得，男儿须读五车书</w:t>
      </w:r>
      <w:proofErr w:type="spellEnd"/>
      <w:r w:rsidRPr="008D5039">
        <w:rPr>
          <w:rFonts w:ascii="SimSun" w:eastAsia="SimSun" w:hAnsi="SimSun" w:hint="eastAsia"/>
          <w:sz w:val="28"/>
          <w:szCs w:val="28"/>
        </w:rPr>
        <w:t>。</w:t>
      </w:r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渼陂行</w:t>
      </w:r>
      <w:proofErr w:type="spellEnd"/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岑参兄弟皆好奇，携我远来游渼陂</w:t>
      </w:r>
      <w:proofErr w:type="spellEnd"/>
      <w:r w:rsidRPr="008D5039">
        <w:rPr>
          <w:rFonts w:ascii="SimSun" w:eastAsia="SimSun" w:hAnsi="SimSun" w:hint="eastAsia"/>
          <w:sz w:val="28"/>
          <w:szCs w:val="28"/>
        </w:rPr>
        <w:t>。</w:t>
      </w:r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天地黯惨忽异色，波涛万顷堆琉璃</w:t>
      </w:r>
      <w:proofErr w:type="spellEnd"/>
      <w:r w:rsidRPr="008D5039">
        <w:rPr>
          <w:rFonts w:ascii="SimSun" w:eastAsia="SimSun" w:hAnsi="SimSun" w:hint="eastAsia"/>
          <w:sz w:val="28"/>
          <w:szCs w:val="28"/>
        </w:rPr>
        <w:t>。</w:t>
      </w:r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琉璃汗漫泛舟入，事殊兴极忧思集</w:t>
      </w:r>
      <w:proofErr w:type="spellEnd"/>
      <w:r w:rsidRPr="008D5039">
        <w:rPr>
          <w:rFonts w:ascii="SimSun" w:eastAsia="SimSun" w:hAnsi="SimSun" w:hint="eastAsia"/>
          <w:sz w:val="28"/>
          <w:szCs w:val="28"/>
        </w:rPr>
        <w:t>。</w:t>
      </w:r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鼍作鲸吞不复知，恶风白浪何嗟及</w:t>
      </w:r>
      <w:proofErr w:type="spellEnd"/>
      <w:r w:rsidRPr="008D5039">
        <w:rPr>
          <w:rFonts w:ascii="SimSun" w:eastAsia="SimSun" w:hAnsi="SimSun" w:hint="eastAsia"/>
          <w:sz w:val="28"/>
          <w:szCs w:val="28"/>
        </w:rPr>
        <w:t>。</w:t>
      </w:r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小寒食舟中作</w:t>
      </w:r>
      <w:proofErr w:type="spellEnd"/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佳辰强饮食犹寒，隐几萧条戴鹖冠</w:t>
      </w:r>
      <w:proofErr w:type="spellEnd"/>
      <w:r w:rsidRPr="008D5039">
        <w:rPr>
          <w:rFonts w:ascii="SimSun" w:eastAsia="SimSun" w:hAnsi="SimSun" w:hint="eastAsia"/>
          <w:sz w:val="28"/>
          <w:szCs w:val="28"/>
        </w:rPr>
        <w:t>。</w:t>
      </w:r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春水船如天上坐，老年花似雾中看</w:t>
      </w:r>
      <w:proofErr w:type="spellEnd"/>
      <w:r w:rsidRPr="008D5039">
        <w:rPr>
          <w:rFonts w:ascii="SimSun" w:eastAsia="SimSun" w:hAnsi="SimSun" w:hint="eastAsia"/>
          <w:sz w:val="28"/>
          <w:szCs w:val="28"/>
        </w:rPr>
        <w:t>。</w:t>
      </w:r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娟娟戏蝶过闲幔，片片轻鸥下急湍</w:t>
      </w:r>
      <w:proofErr w:type="spellEnd"/>
      <w:r w:rsidRPr="008D5039">
        <w:rPr>
          <w:rFonts w:ascii="SimSun" w:eastAsia="SimSun" w:hAnsi="SimSun" w:hint="eastAsia"/>
          <w:sz w:val="28"/>
          <w:szCs w:val="28"/>
        </w:rPr>
        <w:t>。</w:t>
      </w:r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云白山青万余里，愁看直北是长安</w:t>
      </w:r>
      <w:proofErr w:type="spellEnd"/>
      <w:r w:rsidRPr="008D5039">
        <w:rPr>
          <w:rFonts w:ascii="SimSun" w:eastAsia="SimSun" w:hAnsi="SimSun" w:hint="eastAsia"/>
          <w:sz w:val="28"/>
          <w:szCs w:val="28"/>
        </w:rPr>
        <w:t>。</w:t>
      </w:r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曲江对雨</w:t>
      </w:r>
      <w:proofErr w:type="spellEnd"/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城上春云覆苑墙，江亭晚色静年芳</w:t>
      </w:r>
      <w:proofErr w:type="spellEnd"/>
      <w:r w:rsidRPr="008D5039">
        <w:rPr>
          <w:rFonts w:ascii="SimSun" w:eastAsia="SimSun" w:hAnsi="SimSun" w:hint="eastAsia"/>
          <w:sz w:val="28"/>
          <w:szCs w:val="28"/>
        </w:rPr>
        <w:t>。</w:t>
      </w:r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林花著雨胭脂湿，水荇牵风翠带长</w:t>
      </w:r>
      <w:proofErr w:type="spellEnd"/>
      <w:r w:rsidRPr="008D5039">
        <w:rPr>
          <w:rFonts w:ascii="SimSun" w:eastAsia="SimSun" w:hAnsi="SimSun" w:hint="eastAsia"/>
          <w:sz w:val="28"/>
          <w:szCs w:val="28"/>
        </w:rPr>
        <w:t>。</w:t>
      </w:r>
    </w:p>
    <w:p w:rsidR="008D5039" w:rsidRP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龙武新军深驻辇，芙蓉别殿谩焚香</w:t>
      </w:r>
      <w:proofErr w:type="spellEnd"/>
      <w:r w:rsidRPr="008D5039">
        <w:rPr>
          <w:rFonts w:ascii="SimSun" w:eastAsia="SimSun" w:hAnsi="SimSun" w:hint="eastAsia"/>
          <w:sz w:val="28"/>
          <w:szCs w:val="28"/>
        </w:rPr>
        <w:t>。</w:t>
      </w:r>
    </w:p>
    <w:p w:rsidR="008D5039" w:rsidRDefault="008D5039" w:rsidP="008D50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D5039">
        <w:rPr>
          <w:rFonts w:ascii="SimSun" w:eastAsia="SimSun" w:hAnsi="SimSun" w:hint="eastAsia"/>
          <w:sz w:val="28"/>
          <w:szCs w:val="28"/>
        </w:rPr>
        <w:t>何时诏此金钱会，暂醉佳人锦瑟旁</w:t>
      </w:r>
      <w:proofErr w:type="spellEnd"/>
      <w:r w:rsidRPr="008D5039">
        <w:rPr>
          <w:rFonts w:ascii="SimSun" w:eastAsia="SimSun" w:hAnsi="SimSun" w:hint="eastAsia"/>
          <w:sz w:val="28"/>
          <w:szCs w:val="28"/>
        </w:rPr>
        <w:t>。</w:t>
      </w:r>
    </w:p>
    <w:sectPr w:rsidR="008D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A2281"/>
    <w:rsid w:val="000A2561"/>
    <w:rsid w:val="000B0B6F"/>
    <w:rsid w:val="000B2DB7"/>
    <w:rsid w:val="000E7EE2"/>
    <w:rsid w:val="000F09E5"/>
    <w:rsid w:val="000F6AF3"/>
    <w:rsid w:val="0010455E"/>
    <w:rsid w:val="00135F06"/>
    <w:rsid w:val="00165D30"/>
    <w:rsid w:val="001667D3"/>
    <w:rsid w:val="00166C3D"/>
    <w:rsid w:val="00185B0B"/>
    <w:rsid w:val="001A0306"/>
    <w:rsid w:val="0020197E"/>
    <w:rsid w:val="00223627"/>
    <w:rsid w:val="00247119"/>
    <w:rsid w:val="002512DA"/>
    <w:rsid w:val="00263538"/>
    <w:rsid w:val="0027508A"/>
    <w:rsid w:val="00284B5F"/>
    <w:rsid w:val="0029111E"/>
    <w:rsid w:val="002974C5"/>
    <w:rsid w:val="002A279D"/>
    <w:rsid w:val="002A5608"/>
    <w:rsid w:val="002B1EFE"/>
    <w:rsid w:val="002C1FB2"/>
    <w:rsid w:val="002C61C0"/>
    <w:rsid w:val="002D7CDB"/>
    <w:rsid w:val="002F2AC4"/>
    <w:rsid w:val="00330294"/>
    <w:rsid w:val="003A5BE1"/>
    <w:rsid w:val="003D1E3F"/>
    <w:rsid w:val="003E2D69"/>
    <w:rsid w:val="003E5E3E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714A1"/>
    <w:rsid w:val="0057638B"/>
    <w:rsid w:val="00580B29"/>
    <w:rsid w:val="00590CA6"/>
    <w:rsid w:val="00593AE3"/>
    <w:rsid w:val="005A3A1F"/>
    <w:rsid w:val="005B7829"/>
    <w:rsid w:val="005D48ED"/>
    <w:rsid w:val="005F6747"/>
    <w:rsid w:val="006033C4"/>
    <w:rsid w:val="00650633"/>
    <w:rsid w:val="00656054"/>
    <w:rsid w:val="006B4492"/>
    <w:rsid w:val="006C2A29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85C2E"/>
    <w:rsid w:val="007902C3"/>
    <w:rsid w:val="00794BD0"/>
    <w:rsid w:val="00795378"/>
    <w:rsid w:val="00797D43"/>
    <w:rsid w:val="007A415F"/>
    <w:rsid w:val="007B5413"/>
    <w:rsid w:val="007B621C"/>
    <w:rsid w:val="007C2001"/>
    <w:rsid w:val="007C3771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460E3"/>
    <w:rsid w:val="00880AC7"/>
    <w:rsid w:val="008A4B89"/>
    <w:rsid w:val="008C44FB"/>
    <w:rsid w:val="008D5039"/>
    <w:rsid w:val="008E4256"/>
    <w:rsid w:val="008F286F"/>
    <w:rsid w:val="0090446F"/>
    <w:rsid w:val="009166AC"/>
    <w:rsid w:val="009179AC"/>
    <w:rsid w:val="00921608"/>
    <w:rsid w:val="0093694F"/>
    <w:rsid w:val="00956A59"/>
    <w:rsid w:val="009740FF"/>
    <w:rsid w:val="009C446F"/>
    <w:rsid w:val="009D006F"/>
    <w:rsid w:val="009D1854"/>
    <w:rsid w:val="00A02621"/>
    <w:rsid w:val="00A03917"/>
    <w:rsid w:val="00A1459C"/>
    <w:rsid w:val="00A16742"/>
    <w:rsid w:val="00A519C7"/>
    <w:rsid w:val="00A55735"/>
    <w:rsid w:val="00A63545"/>
    <w:rsid w:val="00A642D5"/>
    <w:rsid w:val="00A8315E"/>
    <w:rsid w:val="00AA5273"/>
    <w:rsid w:val="00AB0FFA"/>
    <w:rsid w:val="00AB57B0"/>
    <w:rsid w:val="00AC3561"/>
    <w:rsid w:val="00AD57EE"/>
    <w:rsid w:val="00AF53CF"/>
    <w:rsid w:val="00B00DB7"/>
    <w:rsid w:val="00B12613"/>
    <w:rsid w:val="00B26D7D"/>
    <w:rsid w:val="00B340BE"/>
    <w:rsid w:val="00B34B62"/>
    <w:rsid w:val="00B3605F"/>
    <w:rsid w:val="00B375BC"/>
    <w:rsid w:val="00B6607A"/>
    <w:rsid w:val="00B86825"/>
    <w:rsid w:val="00BA73E9"/>
    <w:rsid w:val="00BC191A"/>
    <w:rsid w:val="00BD2731"/>
    <w:rsid w:val="00BE262E"/>
    <w:rsid w:val="00BE560A"/>
    <w:rsid w:val="00C0755A"/>
    <w:rsid w:val="00C2271B"/>
    <w:rsid w:val="00C74EA6"/>
    <w:rsid w:val="00CB1BC1"/>
    <w:rsid w:val="00CD478A"/>
    <w:rsid w:val="00CE2344"/>
    <w:rsid w:val="00D00A4E"/>
    <w:rsid w:val="00D166F6"/>
    <w:rsid w:val="00D37040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261E1"/>
    <w:rsid w:val="00E50897"/>
    <w:rsid w:val="00E66817"/>
    <w:rsid w:val="00E76222"/>
    <w:rsid w:val="00E76EEE"/>
    <w:rsid w:val="00E91FF2"/>
    <w:rsid w:val="00E9344E"/>
    <w:rsid w:val="00EC3A9E"/>
    <w:rsid w:val="00ED68F6"/>
    <w:rsid w:val="00EE78AB"/>
    <w:rsid w:val="00EF4F51"/>
    <w:rsid w:val="00F018BC"/>
    <w:rsid w:val="00F420C5"/>
    <w:rsid w:val="00FA032B"/>
    <w:rsid w:val="00FC5F6F"/>
    <w:rsid w:val="00FC7554"/>
    <w:rsid w:val="00FD1E95"/>
    <w:rsid w:val="00FE1046"/>
    <w:rsid w:val="00FE1826"/>
    <w:rsid w:val="00FE52AF"/>
    <w:rsid w:val="00FF0FB7"/>
    <w:rsid w:val="00FF3719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119</cp:revision>
  <dcterms:created xsi:type="dcterms:W3CDTF">2015-02-20T01:30:00Z</dcterms:created>
  <dcterms:modified xsi:type="dcterms:W3CDTF">2017-07-20T20:31:00Z</dcterms:modified>
</cp:coreProperties>
</file>