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F73A" w14:textId="6279DB3A" w:rsidR="005C3070" w:rsidRDefault="00DA2D49" w:rsidP="00B858B9">
      <w:pPr>
        <w:pStyle w:val="Heading1"/>
        <w:spacing w:before="0" w:after="0"/>
      </w:pPr>
      <w:r w:rsidRPr="00DA2D49">
        <w:rPr>
          <w:rFonts w:ascii="Segoe UI Emoji" w:hAnsi="Segoe UI Emoji" w:cs="Segoe UI Emoji"/>
        </w:rPr>
        <w:t>🧪</w:t>
      </w:r>
      <w:r w:rsidRPr="00DA2D49">
        <w:t xml:space="preserve"> Lab: Moq Testing Using RateCalculator</w:t>
      </w:r>
    </w:p>
    <w:p w14:paraId="0C70CD84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🎯</w:t>
      </w:r>
      <w:r w:rsidRPr="00B858B9">
        <w:rPr>
          <w:b/>
          <w:bCs/>
        </w:rPr>
        <w:t xml:space="preserve"> Objective</w:t>
      </w:r>
    </w:p>
    <w:p w14:paraId="5E88EEA8" w14:textId="77777777" w:rsidR="00B858B9" w:rsidRPr="00B858B9" w:rsidRDefault="00B858B9" w:rsidP="00B858B9">
      <w:pPr>
        <w:spacing w:after="0"/>
      </w:pPr>
      <w:r w:rsidRPr="00B858B9">
        <w:t>Learn how to:</w:t>
      </w:r>
    </w:p>
    <w:p w14:paraId="46389B97" w14:textId="77777777" w:rsidR="00B858B9" w:rsidRPr="00B858B9" w:rsidRDefault="00B858B9" w:rsidP="00B858B9">
      <w:pPr>
        <w:numPr>
          <w:ilvl w:val="0"/>
          <w:numId w:val="1"/>
        </w:numPr>
        <w:spacing w:after="0"/>
      </w:pPr>
      <w:r w:rsidRPr="00B858B9">
        <w:t xml:space="preserve">Remove dependency on DateTime.Now </w:t>
      </w:r>
    </w:p>
    <w:p w14:paraId="04B5D3AA" w14:textId="77777777" w:rsidR="00B858B9" w:rsidRPr="00B858B9" w:rsidRDefault="00B858B9" w:rsidP="00B858B9">
      <w:pPr>
        <w:numPr>
          <w:ilvl w:val="0"/>
          <w:numId w:val="1"/>
        </w:numPr>
        <w:spacing w:after="0"/>
      </w:pPr>
      <w:r w:rsidRPr="00B858B9">
        <w:t xml:space="preserve">Introduce abstraction (IDateTimeProvider) </w:t>
      </w:r>
    </w:p>
    <w:p w14:paraId="4E85D223" w14:textId="77777777" w:rsidR="00B858B9" w:rsidRPr="00B858B9" w:rsidRDefault="00B858B9" w:rsidP="00B858B9">
      <w:pPr>
        <w:numPr>
          <w:ilvl w:val="0"/>
          <w:numId w:val="1"/>
        </w:numPr>
        <w:spacing w:after="0"/>
      </w:pPr>
      <w:r w:rsidRPr="00B858B9">
        <w:t xml:space="preserve">Use </w:t>
      </w:r>
      <w:r w:rsidRPr="00B858B9">
        <w:rPr>
          <w:b/>
          <w:bCs/>
        </w:rPr>
        <w:t>Moq Setup + Returns + Verify</w:t>
      </w:r>
      <w:r w:rsidRPr="00B858B9">
        <w:t xml:space="preserve"> </w:t>
      </w:r>
    </w:p>
    <w:p w14:paraId="7EDB5716" w14:textId="77777777" w:rsidR="00B858B9" w:rsidRPr="00B858B9" w:rsidRDefault="00B858B9" w:rsidP="00B858B9">
      <w:pPr>
        <w:numPr>
          <w:ilvl w:val="0"/>
          <w:numId w:val="1"/>
        </w:numPr>
        <w:spacing w:after="0"/>
      </w:pPr>
      <w:r w:rsidRPr="00B858B9">
        <w:t xml:space="preserve">Follow </w:t>
      </w:r>
      <w:r w:rsidRPr="00B858B9">
        <w:rPr>
          <w:b/>
          <w:bCs/>
        </w:rPr>
        <w:t>AAA pattern (Arrange–Act–Assert)</w:t>
      </w:r>
      <w:r w:rsidRPr="00B858B9">
        <w:t xml:space="preserve"> </w:t>
      </w:r>
    </w:p>
    <w:p w14:paraId="3FA8E70C" w14:textId="77777777" w:rsidR="00B858B9" w:rsidRPr="00B858B9" w:rsidRDefault="00B858B9" w:rsidP="00B858B9">
      <w:pPr>
        <w:spacing w:after="0"/>
      </w:pPr>
      <w:r w:rsidRPr="00B858B9">
        <w:rPr>
          <w:rFonts w:ascii="Segoe UI Emoji" w:hAnsi="Segoe UI Emoji" w:cs="Segoe UI Emoji"/>
        </w:rPr>
        <w:t>👉</w:t>
      </w:r>
      <w:r w:rsidRPr="00B858B9">
        <w:t xml:space="preserve"> Key issue: Tests depending on real time are </w:t>
      </w:r>
      <w:r w:rsidRPr="00B858B9">
        <w:rPr>
          <w:b/>
          <w:bCs/>
        </w:rPr>
        <w:t>non-deterministic</w:t>
      </w:r>
      <w:r w:rsidRPr="00B858B9">
        <w:t xml:space="preserve"> </w:t>
      </w:r>
    </w:p>
    <w:p w14:paraId="4DB47B2B" w14:textId="77777777" w:rsidR="00B858B9" w:rsidRPr="00B858B9" w:rsidRDefault="00B858B9" w:rsidP="00B858B9">
      <w:pPr>
        <w:spacing w:after="0"/>
      </w:pPr>
      <w:r w:rsidRPr="00B858B9">
        <w:pict w14:anchorId="5F8193CB">
          <v:rect id="_x0000_i1091" style="width:0;height:1.5pt" o:hralign="center" o:hrstd="t" o:hr="t" fillcolor="#a0a0a0" stroked="f"/>
        </w:pict>
      </w:r>
    </w:p>
    <w:p w14:paraId="1FE60939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🧱</w:t>
      </w:r>
      <w:r w:rsidRPr="00B858B9">
        <w:rPr>
          <w:b/>
          <w:bCs/>
        </w:rPr>
        <w:t xml:space="preserve"> Step 1: Problem Without Mocking</w:t>
      </w:r>
    </w:p>
    <w:p w14:paraId="56FC9910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❌</w:t>
      </w:r>
      <w:r w:rsidRPr="00B858B9">
        <w:rPr>
          <w:b/>
          <w:bCs/>
        </w:rPr>
        <w:t xml:space="preserve"> Original Code (Un-testable)</w:t>
      </w:r>
    </w:p>
    <w:p w14:paraId="3388CDFC" w14:textId="77777777" w:rsidR="00B858B9" w:rsidRPr="00B858B9" w:rsidRDefault="00B858B9" w:rsidP="00B858B9">
      <w:pPr>
        <w:spacing w:after="0"/>
      </w:pPr>
      <w:r w:rsidRPr="00B858B9">
        <w:t>public class RateCalculator</w:t>
      </w:r>
      <w:r w:rsidRPr="00B858B9">
        <w:br/>
        <w:t>{</w:t>
      </w:r>
      <w:r w:rsidRPr="00B858B9">
        <w:br/>
        <w:t xml:space="preserve">    public decimal GetPayRate(decimal baseRate)</w:t>
      </w:r>
      <w:r w:rsidRPr="00B858B9">
        <w:br/>
        <w:t xml:space="preserve">    {</w:t>
      </w:r>
      <w:r w:rsidRPr="00B858B9">
        <w:br/>
        <w:t xml:space="preserve">        return DateTime.Now.DayOfWeek == DayOfWeek.Sunday </w:t>
      </w:r>
      <w:r w:rsidRPr="00B858B9">
        <w:br/>
        <w:t xml:space="preserve">            ? baseRate * 1.25m </w:t>
      </w:r>
      <w:r w:rsidRPr="00B858B9">
        <w:br/>
        <w:t xml:space="preserve">            : baseRate;</w:t>
      </w:r>
      <w:r w:rsidRPr="00B858B9">
        <w:br/>
        <w:t xml:space="preserve">    }</w:t>
      </w:r>
      <w:r w:rsidRPr="00B858B9">
        <w:br/>
        <w:t>}</w:t>
      </w:r>
    </w:p>
    <w:p w14:paraId="225307DA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🚨</w:t>
      </w:r>
      <w:r w:rsidRPr="00B858B9">
        <w:rPr>
          <w:b/>
          <w:bCs/>
        </w:rPr>
        <w:t xml:space="preserve"> Problem</w:t>
      </w:r>
    </w:p>
    <w:p w14:paraId="6660FEB9" w14:textId="77777777" w:rsidR="00B858B9" w:rsidRPr="00B858B9" w:rsidRDefault="00B858B9" w:rsidP="00B858B9">
      <w:pPr>
        <w:numPr>
          <w:ilvl w:val="0"/>
          <w:numId w:val="2"/>
        </w:numPr>
        <w:spacing w:after="0"/>
      </w:pPr>
      <w:r w:rsidRPr="00B858B9">
        <w:t xml:space="preserve">Depends on real system time </w:t>
      </w:r>
    </w:p>
    <w:p w14:paraId="3218F8D1" w14:textId="77777777" w:rsidR="00B858B9" w:rsidRPr="00B858B9" w:rsidRDefault="00B858B9" w:rsidP="00B858B9">
      <w:pPr>
        <w:numPr>
          <w:ilvl w:val="0"/>
          <w:numId w:val="2"/>
        </w:numPr>
        <w:spacing w:after="0"/>
      </w:pPr>
      <w:r w:rsidRPr="00B858B9">
        <w:t xml:space="preserve">Test result changes based on day </w:t>
      </w:r>
    </w:p>
    <w:p w14:paraId="030E3C33" w14:textId="77777777" w:rsidR="00B858B9" w:rsidRPr="00B858B9" w:rsidRDefault="00B858B9" w:rsidP="00B858B9">
      <w:pPr>
        <w:spacing w:after="0"/>
      </w:pPr>
      <w:r w:rsidRPr="00B858B9">
        <w:rPr>
          <w:rFonts w:ascii="Segoe UI Emoji" w:hAnsi="Segoe UI Emoji" w:cs="Segoe UI Emoji"/>
        </w:rPr>
        <w:t>👉</w:t>
      </w:r>
      <w:r w:rsidRPr="00B858B9">
        <w:t xml:space="preserve"> This leads to unstable tests </w:t>
      </w:r>
    </w:p>
    <w:p w14:paraId="542834F0" w14:textId="77777777" w:rsidR="00B858B9" w:rsidRPr="00B858B9" w:rsidRDefault="00B858B9" w:rsidP="00B858B9">
      <w:pPr>
        <w:spacing w:after="0"/>
      </w:pPr>
      <w:r w:rsidRPr="00B858B9">
        <w:pict w14:anchorId="090FCE88">
          <v:rect id="_x0000_i1092" style="width:0;height:1.5pt" o:hralign="center" o:hrstd="t" o:hr="t" fillcolor="#a0a0a0" stroked="f"/>
        </w:pict>
      </w:r>
    </w:p>
    <w:p w14:paraId="2583AED0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🧱</w:t>
      </w:r>
      <w:r w:rsidRPr="00B858B9">
        <w:rPr>
          <w:b/>
          <w:bCs/>
        </w:rPr>
        <w:t xml:space="preserve"> Step 2: Introduce Abstraction (Fix Design)</w:t>
      </w:r>
    </w:p>
    <w:p w14:paraId="47D620F4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b/>
          <w:bCs/>
        </w:rPr>
        <w:t>Interface</w:t>
      </w:r>
    </w:p>
    <w:p w14:paraId="7CBAFDBD" w14:textId="77777777" w:rsidR="00B858B9" w:rsidRPr="00B858B9" w:rsidRDefault="00B858B9" w:rsidP="00B858B9">
      <w:pPr>
        <w:spacing w:after="0"/>
      </w:pPr>
      <w:r w:rsidRPr="00B858B9">
        <w:t>public interface IDateTimeProvider</w:t>
      </w:r>
      <w:r w:rsidRPr="00B858B9">
        <w:br/>
        <w:t>{</w:t>
      </w:r>
      <w:r w:rsidRPr="00B858B9">
        <w:br/>
        <w:t xml:space="preserve">    DayOfWeek DayOfWeek();</w:t>
      </w:r>
      <w:r w:rsidRPr="00B858B9">
        <w:br/>
        <w:t>}</w:t>
      </w:r>
    </w:p>
    <w:p w14:paraId="2CA53858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b/>
          <w:bCs/>
        </w:rPr>
        <w:t>Updated Code</w:t>
      </w:r>
    </w:p>
    <w:p w14:paraId="596F4509" w14:textId="77777777" w:rsidR="00B858B9" w:rsidRPr="00B858B9" w:rsidRDefault="00B858B9" w:rsidP="00B858B9">
      <w:pPr>
        <w:spacing w:after="0"/>
      </w:pPr>
      <w:r w:rsidRPr="00B858B9">
        <w:t>public class RateCalculator</w:t>
      </w:r>
      <w:r w:rsidRPr="00B858B9">
        <w:br/>
        <w:t>{</w:t>
      </w:r>
      <w:r w:rsidRPr="00B858B9">
        <w:br/>
        <w:t xml:space="preserve">    public decimal GetPayRate(decimal baseRate, IDateTimeProvider provider)</w:t>
      </w:r>
      <w:r w:rsidRPr="00B858B9">
        <w:br/>
        <w:t xml:space="preserve">    {</w:t>
      </w:r>
      <w:r w:rsidRPr="00B858B9">
        <w:br/>
        <w:t xml:space="preserve">        return provider.DayOfWeek() == DayOfWeek.Sunday </w:t>
      </w:r>
      <w:r w:rsidRPr="00B858B9">
        <w:br/>
        <w:t xml:space="preserve">            ? baseRate * 1.25m </w:t>
      </w:r>
      <w:r w:rsidRPr="00B858B9">
        <w:br/>
        <w:t xml:space="preserve">            : baseRate;</w:t>
      </w:r>
      <w:r w:rsidRPr="00B858B9">
        <w:br/>
        <w:t xml:space="preserve">    }</w:t>
      </w:r>
      <w:r w:rsidRPr="00B858B9">
        <w:br/>
        <w:t>}</w:t>
      </w:r>
    </w:p>
    <w:p w14:paraId="1CB84589" w14:textId="77777777" w:rsidR="00B858B9" w:rsidRPr="00B858B9" w:rsidRDefault="00B858B9" w:rsidP="00B858B9">
      <w:pPr>
        <w:spacing w:after="0"/>
      </w:pPr>
      <w:r w:rsidRPr="00B858B9">
        <w:rPr>
          <w:rFonts w:ascii="Segoe UI Emoji" w:hAnsi="Segoe UI Emoji" w:cs="Segoe UI Emoji"/>
        </w:rPr>
        <w:t>👉</w:t>
      </w:r>
      <w:r w:rsidRPr="00B858B9">
        <w:t xml:space="preserve"> Now dependency is injected → </w:t>
      </w:r>
      <w:r w:rsidRPr="00B858B9">
        <w:rPr>
          <w:b/>
          <w:bCs/>
        </w:rPr>
        <w:t>testable design (IoC + DI)</w:t>
      </w:r>
      <w:r w:rsidRPr="00B858B9">
        <w:t xml:space="preserve"> </w:t>
      </w:r>
    </w:p>
    <w:p w14:paraId="64505562" w14:textId="77777777" w:rsidR="00B858B9" w:rsidRPr="00B858B9" w:rsidRDefault="00B858B9" w:rsidP="00B858B9">
      <w:pPr>
        <w:spacing w:after="0"/>
      </w:pPr>
      <w:r w:rsidRPr="00B858B9">
        <w:pict w14:anchorId="3E72ED94">
          <v:rect id="_x0000_i1093" style="width:0;height:1.5pt" o:hralign="center" o:hrstd="t" o:hr="t" fillcolor="#a0a0a0" stroked="f"/>
        </w:pict>
      </w:r>
    </w:p>
    <w:p w14:paraId="78E88EC7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🧪</w:t>
      </w:r>
      <w:r w:rsidRPr="00B858B9">
        <w:rPr>
          <w:b/>
          <w:bCs/>
        </w:rPr>
        <w:t xml:space="preserve"> Step 3: First Moq Test (Core Example)</w:t>
      </w:r>
    </w:p>
    <w:p w14:paraId="0CBA6401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✅</w:t>
      </w:r>
      <w:r w:rsidRPr="00B858B9">
        <w:rPr>
          <w:b/>
          <w:bCs/>
        </w:rPr>
        <w:t xml:space="preserve"> Test Case: Sunday → Higher Pay</w:t>
      </w:r>
    </w:p>
    <w:p w14:paraId="659B29A4" w14:textId="77777777" w:rsidR="00B858B9" w:rsidRPr="00B858B9" w:rsidRDefault="00B858B9" w:rsidP="00B858B9">
      <w:pPr>
        <w:spacing w:after="0"/>
      </w:pPr>
      <w:r w:rsidRPr="00B858B9">
        <w:lastRenderedPageBreak/>
        <w:t>using Moq;</w:t>
      </w:r>
      <w:r w:rsidRPr="00B858B9">
        <w:br/>
        <w:t>using Xunit;</w:t>
      </w:r>
      <w:r w:rsidRPr="00B858B9">
        <w:br/>
      </w:r>
      <w:r w:rsidRPr="00B858B9">
        <w:br/>
        <w:t>public class RateCalculatorTests</w:t>
      </w:r>
      <w:r w:rsidRPr="00B858B9">
        <w:br/>
        <w:t>{</w:t>
      </w:r>
      <w:r w:rsidRPr="00B858B9">
        <w:br/>
        <w:t xml:space="preserve">    [Fact]</w:t>
      </w:r>
      <w:r w:rsidRPr="00B858B9">
        <w:br/>
        <w:t xml:space="preserve">    public void GetPayRate_IsSunday_ReturnsHigherRate()</w:t>
      </w:r>
      <w:r w:rsidRPr="00B858B9">
        <w:br/>
        <w:t xml:space="preserve">    {</w:t>
      </w:r>
      <w:r w:rsidRPr="00B858B9">
        <w:br/>
        <w:t xml:space="preserve">        // Arrange</w:t>
      </w:r>
      <w:r w:rsidRPr="00B858B9">
        <w:br/>
        <w:t xml:space="preserve">        var rateCalculator = new RateCalculator();</w:t>
      </w:r>
      <w:r w:rsidRPr="00B858B9">
        <w:br/>
      </w:r>
      <w:r w:rsidRPr="00B858B9">
        <w:br/>
        <w:t xml:space="preserve">        var dateTimeProviderMock = new Mock&lt;IDateTimeProvider&gt;();</w:t>
      </w:r>
      <w:r w:rsidRPr="00B858B9">
        <w:br/>
        <w:t xml:space="preserve">        dateTimeProviderMock</w:t>
      </w:r>
      <w:r w:rsidRPr="00B858B9">
        <w:br/>
        <w:t xml:space="preserve">            .Setup(m =&gt; m.DayOfWeek())</w:t>
      </w:r>
      <w:r w:rsidRPr="00B858B9">
        <w:br/>
        <w:t xml:space="preserve">            .Returns(DayOfWeek.Sunday);</w:t>
      </w:r>
      <w:r w:rsidRPr="00B858B9">
        <w:br/>
      </w:r>
      <w:r w:rsidRPr="00B858B9">
        <w:br/>
        <w:t xml:space="preserve">        // Act</w:t>
      </w:r>
      <w:r w:rsidRPr="00B858B9">
        <w:br/>
        <w:t xml:space="preserve">        var actual = rateCalculator.GetPayRate(10.00m, dateTimeProviderMock.Object);</w:t>
      </w:r>
      <w:r w:rsidRPr="00B858B9">
        <w:br/>
      </w:r>
      <w:r w:rsidRPr="00B858B9">
        <w:br/>
        <w:t xml:space="preserve">        // Assert</w:t>
      </w:r>
      <w:r w:rsidRPr="00B858B9">
        <w:br/>
        <w:t xml:space="preserve">        Assert.Equal(12.5m, actual);</w:t>
      </w:r>
      <w:r w:rsidRPr="00B858B9">
        <w:br/>
        <w:t xml:space="preserve">    }</w:t>
      </w:r>
      <w:r w:rsidRPr="00B858B9">
        <w:br/>
        <w:t>}</w:t>
      </w:r>
    </w:p>
    <w:p w14:paraId="0C996A06" w14:textId="77777777" w:rsidR="00B858B9" w:rsidRPr="00B858B9" w:rsidRDefault="00B858B9" w:rsidP="00B858B9">
      <w:pPr>
        <w:spacing w:after="0"/>
      </w:pPr>
      <w:r w:rsidRPr="00B858B9">
        <w:pict w14:anchorId="5A112D1E">
          <v:rect id="_x0000_i1094" style="width:0;height:1.5pt" o:hralign="center" o:hrstd="t" o:hr="t" fillcolor="#a0a0a0" stroked="f"/>
        </w:pict>
      </w:r>
    </w:p>
    <w:p w14:paraId="74851BCD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🔍</w:t>
      </w:r>
      <w:r w:rsidRPr="00B858B9">
        <w:rPr>
          <w:b/>
          <w:bCs/>
        </w:rPr>
        <w:t xml:space="preserve"> What’s Happening Internally</w:t>
      </w:r>
    </w:p>
    <w:p w14:paraId="31888D72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b/>
          <w:bCs/>
        </w:rPr>
        <w:t>1. Mock Creation</w:t>
      </w:r>
    </w:p>
    <w:p w14:paraId="5EA71F8F" w14:textId="77777777" w:rsidR="00B858B9" w:rsidRPr="00B858B9" w:rsidRDefault="00B858B9" w:rsidP="00B858B9">
      <w:pPr>
        <w:spacing w:after="0"/>
      </w:pPr>
      <w:r w:rsidRPr="00B858B9">
        <w:t>var mock = new Mock&lt;IDateTimeProvider&gt;();</w:t>
      </w:r>
    </w:p>
    <w:p w14:paraId="4C72A649" w14:textId="77777777" w:rsidR="00B858B9" w:rsidRPr="00B858B9" w:rsidRDefault="00B858B9" w:rsidP="00B858B9">
      <w:pPr>
        <w:spacing w:after="0"/>
      </w:pPr>
      <w:r w:rsidRPr="00B858B9">
        <w:rPr>
          <w:rFonts w:ascii="Segoe UI Emoji" w:hAnsi="Segoe UI Emoji" w:cs="Segoe UI Emoji"/>
        </w:rPr>
        <w:t>👉</w:t>
      </w:r>
      <w:r w:rsidRPr="00B858B9">
        <w:t xml:space="preserve"> Creates fake implementation dynamically</w:t>
      </w:r>
    </w:p>
    <w:p w14:paraId="65622997" w14:textId="77777777" w:rsidR="00B858B9" w:rsidRPr="00B858B9" w:rsidRDefault="00B858B9" w:rsidP="00B858B9">
      <w:pPr>
        <w:spacing w:after="0"/>
      </w:pPr>
      <w:r w:rsidRPr="00B858B9">
        <w:pict w14:anchorId="5FFCB662">
          <v:rect id="_x0000_i1095" style="width:0;height:1.5pt" o:hralign="center" o:hrstd="t" o:hr="t" fillcolor="#a0a0a0" stroked="f"/>
        </w:pict>
      </w:r>
    </w:p>
    <w:p w14:paraId="01E2755A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b/>
          <w:bCs/>
        </w:rPr>
        <w:t>2. Setup Behavior</w:t>
      </w:r>
    </w:p>
    <w:p w14:paraId="67BCBBF5" w14:textId="77777777" w:rsidR="00B858B9" w:rsidRPr="00B858B9" w:rsidRDefault="00B858B9" w:rsidP="00B858B9">
      <w:pPr>
        <w:spacing w:after="0"/>
      </w:pPr>
      <w:r w:rsidRPr="00B858B9">
        <w:t>mock.Setup(m =&gt; m.DayOfWeek()).Returns(DayOfWeek.Sunday);</w:t>
      </w:r>
    </w:p>
    <w:p w14:paraId="4E83A409" w14:textId="77777777" w:rsidR="00B858B9" w:rsidRPr="00B858B9" w:rsidRDefault="00B858B9" w:rsidP="00B858B9">
      <w:pPr>
        <w:spacing w:after="0"/>
      </w:pPr>
      <w:r w:rsidRPr="00B858B9">
        <w:rPr>
          <w:rFonts w:ascii="Segoe UI Emoji" w:hAnsi="Segoe UI Emoji" w:cs="Segoe UI Emoji"/>
        </w:rPr>
        <w:t>👉</w:t>
      </w:r>
      <w:r w:rsidRPr="00B858B9">
        <w:t xml:space="preserve"> You are </w:t>
      </w:r>
      <w:r w:rsidRPr="00B858B9">
        <w:rPr>
          <w:b/>
          <w:bCs/>
        </w:rPr>
        <w:t>controlling reality</w:t>
      </w:r>
    </w:p>
    <w:p w14:paraId="2B38CBAE" w14:textId="77777777" w:rsidR="00B858B9" w:rsidRPr="00B858B9" w:rsidRDefault="00B858B9" w:rsidP="00B858B9">
      <w:pPr>
        <w:spacing w:after="0"/>
      </w:pPr>
      <w:r w:rsidRPr="00B858B9">
        <w:pict w14:anchorId="7CEDA94F">
          <v:rect id="_x0000_i1096" style="width:0;height:1.5pt" o:hralign="center" o:hrstd="t" o:hr="t" fillcolor="#a0a0a0" stroked="f"/>
        </w:pict>
      </w:r>
    </w:p>
    <w:p w14:paraId="3CEAA6F5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b/>
          <w:bCs/>
        </w:rPr>
        <w:t>3. Inject Mock</w:t>
      </w:r>
    </w:p>
    <w:p w14:paraId="1113C931" w14:textId="77777777" w:rsidR="00B858B9" w:rsidRPr="00B858B9" w:rsidRDefault="00B858B9" w:rsidP="00B858B9">
      <w:pPr>
        <w:spacing w:after="0"/>
      </w:pPr>
      <w:r w:rsidRPr="00B858B9">
        <w:t>mock.Object</w:t>
      </w:r>
    </w:p>
    <w:p w14:paraId="3F1A1B84" w14:textId="77777777" w:rsidR="00B858B9" w:rsidRDefault="00B858B9" w:rsidP="00B858B9">
      <w:pPr>
        <w:spacing w:after="0"/>
      </w:pPr>
      <w:r w:rsidRPr="00B858B9">
        <w:rPr>
          <w:rFonts w:ascii="Segoe UI Emoji" w:hAnsi="Segoe UI Emoji" w:cs="Segoe UI Emoji"/>
        </w:rPr>
        <w:t>👉</w:t>
      </w:r>
      <w:r w:rsidRPr="00B858B9">
        <w:t xml:space="preserve"> This is the fake object passed into SUT</w:t>
      </w:r>
    </w:p>
    <w:p w14:paraId="452913D9" w14:textId="77777777" w:rsidR="00F85860" w:rsidRDefault="00F85860" w:rsidP="00B858B9">
      <w:pPr>
        <w:spacing w:after="0"/>
      </w:pPr>
    </w:p>
    <w:p w14:paraId="05667771" w14:textId="77777777" w:rsidR="00F85860" w:rsidRDefault="00F85860" w:rsidP="00B858B9">
      <w:pPr>
        <w:spacing w:after="0"/>
      </w:pPr>
    </w:p>
    <w:p w14:paraId="08CEE3BE" w14:textId="64BF7282" w:rsidR="00F85860" w:rsidRDefault="00F85860" w:rsidP="00B858B9">
      <w:pPr>
        <w:spacing w:after="0"/>
      </w:pPr>
      <w:r w:rsidRPr="00F85860">
        <w:t>In </w:t>
      </w:r>
      <w:r w:rsidRPr="00F85860">
        <w:rPr>
          <w:b/>
          <w:bCs/>
        </w:rPr>
        <w:t>unit testing</w:t>
      </w:r>
      <w:r w:rsidRPr="00F85860">
        <w:t>, the </w:t>
      </w:r>
      <w:r w:rsidRPr="00F85860">
        <w:rPr>
          <w:b/>
          <w:bCs/>
        </w:rPr>
        <w:t>SUT</w:t>
      </w:r>
      <w:r w:rsidRPr="00F85860">
        <w:t> (System Under Test) is the actual class or method you are testing.</w:t>
      </w:r>
      <w:r w:rsidRPr="00F85860">
        <w:br/>
        <w:t>Normally, you </w:t>
      </w:r>
      <w:r w:rsidRPr="00F85860">
        <w:rPr>
          <w:b/>
          <w:bCs/>
        </w:rPr>
        <w:t>mock dependencies</w:t>
      </w:r>
      <w:r w:rsidRPr="00F85860">
        <w:t> of the SUT, not the SUT itself — because mocking the SUT means you’re not testing its real behavior.</w:t>
      </w:r>
    </w:p>
    <w:p w14:paraId="7C90E9EE" w14:textId="77777777" w:rsidR="00B970D6" w:rsidRPr="00B858B9" w:rsidRDefault="00B970D6" w:rsidP="00B858B9">
      <w:pPr>
        <w:spacing w:after="0"/>
      </w:pPr>
    </w:p>
    <w:p w14:paraId="679E7210" w14:textId="77777777" w:rsidR="00B858B9" w:rsidRPr="00B858B9" w:rsidRDefault="00B858B9" w:rsidP="00B858B9">
      <w:pPr>
        <w:spacing w:after="0"/>
      </w:pPr>
      <w:r w:rsidRPr="00B858B9">
        <w:pict w14:anchorId="4485487D">
          <v:rect id="_x0000_i1097" style="width:0;height:1.5pt" o:hralign="center" o:hrstd="t" o:hr="t" fillcolor="#a0a0a0" stroked="f"/>
        </w:pict>
      </w:r>
    </w:p>
    <w:p w14:paraId="448ACB38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b/>
          <w:bCs/>
        </w:rPr>
        <w:t>4. Deterministic Output</w:t>
      </w:r>
    </w:p>
    <w:p w14:paraId="1BA30368" w14:textId="77777777" w:rsidR="00B858B9" w:rsidRPr="00B858B9" w:rsidRDefault="00B858B9" w:rsidP="00B858B9">
      <w:pPr>
        <w:numPr>
          <w:ilvl w:val="0"/>
          <w:numId w:val="3"/>
        </w:numPr>
        <w:spacing w:after="0"/>
      </w:pPr>
      <w:r w:rsidRPr="00B858B9">
        <w:t xml:space="preserve">Always Sunday → Always 12.5 </w:t>
      </w:r>
    </w:p>
    <w:p w14:paraId="57C65B03" w14:textId="77777777" w:rsidR="00B858B9" w:rsidRPr="00B858B9" w:rsidRDefault="00B858B9" w:rsidP="00B858B9">
      <w:pPr>
        <w:numPr>
          <w:ilvl w:val="0"/>
          <w:numId w:val="3"/>
        </w:numPr>
        <w:spacing w:after="0"/>
      </w:pPr>
      <w:r w:rsidRPr="00B858B9">
        <w:t xml:space="preserve">Test becomes stable </w:t>
      </w:r>
    </w:p>
    <w:p w14:paraId="6F9E5EB3" w14:textId="77777777" w:rsidR="00B858B9" w:rsidRPr="00B858B9" w:rsidRDefault="00B858B9" w:rsidP="00B858B9">
      <w:pPr>
        <w:spacing w:after="0"/>
      </w:pPr>
      <w:r w:rsidRPr="00B858B9">
        <w:pict w14:anchorId="483AC8F0">
          <v:rect id="_x0000_i1098" style="width:0;height:1.5pt" o:hralign="center" o:hrstd="t" o:hr="t" fillcolor="#a0a0a0" stroked="f"/>
        </w:pict>
      </w:r>
    </w:p>
    <w:p w14:paraId="29A3E659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lastRenderedPageBreak/>
        <w:t>✅</w:t>
      </w:r>
      <w:r w:rsidRPr="00B858B9">
        <w:rPr>
          <w:b/>
          <w:bCs/>
        </w:rPr>
        <w:t xml:space="preserve"> Step 4: Add Verification (From Article)</w:t>
      </w:r>
    </w:p>
    <w:p w14:paraId="0FC8BEC6" w14:textId="77777777" w:rsidR="00B858B9" w:rsidRPr="00B858B9" w:rsidRDefault="00B858B9" w:rsidP="00B858B9">
      <w:pPr>
        <w:spacing w:after="0"/>
      </w:pPr>
      <w:r w:rsidRPr="00B858B9">
        <w:t>dateTimeProviderMock.Verify(m =&gt; m.DayOfWeek(), Times.Once());</w:t>
      </w:r>
    </w:p>
    <w:p w14:paraId="234B6EA0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🎯</w:t>
      </w:r>
      <w:r w:rsidRPr="00B858B9">
        <w:rPr>
          <w:b/>
          <w:bCs/>
        </w:rPr>
        <w:t xml:space="preserve"> Purpose</w:t>
      </w:r>
    </w:p>
    <w:p w14:paraId="1FDFA88C" w14:textId="77777777" w:rsidR="00B858B9" w:rsidRPr="00B858B9" w:rsidRDefault="00B858B9" w:rsidP="00B858B9">
      <w:pPr>
        <w:numPr>
          <w:ilvl w:val="0"/>
          <w:numId w:val="4"/>
        </w:numPr>
        <w:spacing w:after="0"/>
      </w:pPr>
      <w:r w:rsidRPr="00B858B9">
        <w:t xml:space="preserve">Ensure method was called exactly once </w:t>
      </w:r>
    </w:p>
    <w:p w14:paraId="6251D414" w14:textId="77777777" w:rsidR="00B858B9" w:rsidRPr="00B858B9" w:rsidRDefault="00B858B9" w:rsidP="00B858B9">
      <w:pPr>
        <w:numPr>
          <w:ilvl w:val="0"/>
          <w:numId w:val="4"/>
        </w:numPr>
        <w:spacing w:after="0"/>
      </w:pPr>
      <w:r w:rsidRPr="00B858B9">
        <w:t xml:space="preserve">Validate </w:t>
      </w:r>
      <w:r w:rsidRPr="00B858B9">
        <w:rPr>
          <w:b/>
          <w:bCs/>
        </w:rPr>
        <w:t>interaction behavior</w:t>
      </w:r>
      <w:r w:rsidRPr="00B858B9">
        <w:t xml:space="preserve">, not just output </w:t>
      </w:r>
    </w:p>
    <w:p w14:paraId="7841FF92" w14:textId="77777777" w:rsidR="00B858B9" w:rsidRPr="00B858B9" w:rsidRDefault="00B858B9" w:rsidP="00B858B9">
      <w:pPr>
        <w:spacing w:after="0"/>
      </w:pPr>
      <w:r w:rsidRPr="00B858B9">
        <w:rPr>
          <w:rFonts w:ascii="Segoe UI Emoji" w:hAnsi="Segoe UI Emoji" w:cs="Segoe UI Emoji"/>
        </w:rPr>
        <w:t>👉</w:t>
      </w:r>
      <w:r w:rsidRPr="00B858B9">
        <w:t xml:space="preserve"> Moq allows verifying invocation count </w:t>
      </w:r>
    </w:p>
    <w:p w14:paraId="16F66AFE" w14:textId="77777777" w:rsidR="00B858B9" w:rsidRPr="00B858B9" w:rsidRDefault="00B858B9" w:rsidP="00B858B9">
      <w:pPr>
        <w:spacing w:after="0"/>
      </w:pPr>
      <w:r w:rsidRPr="00B858B9">
        <w:pict w14:anchorId="123B7DC0">
          <v:rect id="_x0000_i1099" style="width:0;height:1.5pt" o:hralign="center" o:hrstd="t" o:hr="t" fillcolor="#a0a0a0" stroked="f"/>
        </w:pict>
      </w:r>
    </w:p>
    <w:p w14:paraId="06735BEF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🧪</w:t>
      </w:r>
      <w:r w:rsidRPr="00B858B9">
        <w:rPr>
          <w:b/>
          <w:bCs/>
        </w:rPr>
        <w:t xml:space="preserve"> Final Combined Test</w:t>
      </w:r>
    </w:p>
    <w:p w14:paraId="129A8225" w14:textId="77777777" w:rsidR="00B858B9" w:rsidRPr="00B858B9" w:rsidRDefault="00B858B9" w:rsidP="00B858B9">
      <w:pPr>
        <w:spacing w:after="0"/>
      </w:pPr>
      <w:r w:rsidRPr="00B858B9">
        <w:t>[Fact]</w:t>
      </w:r>
      <w:r w:rsidRPr="00B858B9">
        <w:br/>
        <w:t>public void GetPayRate_IsSunday_ReturnsHigherRate_And_VerifiesCall()</w:t>
      </w:r>
      <w:r w:rsidRPr="00B858B9">
        <w:br/>
        <w:t>{</w:t>
      </w:r>
      <w:r w:rsidRPr="00B858B9">
        <w:br/>
        <w:t xml:space="preserve">    // Arrange</w:t>
      </w:r>
      <w:r w:rsidRPr="00B858B9">
        <w:br/>
        <w:t xml:space="preserve">    var rateCalculator = new RateCalculator();</w:t>
      </w:r>
      <w:r w:rsidRPr="00B858B9">
        <w:br/>
      </w:r>
      <w:r w:rsidRPr="00B858B9">
        <w:br/>
        <w:t xml:space="preserve">    var mock = new Mock&lt;IDateTimeProvider&gt;();</w:t>
      </w:r>
      <w:r w:rsidRPr="00B858B9">
        <w:br/>
        <w:t xml:space="preserve">    mock.Setup(m =&gt; m.DayOfWeek()).Returns(DayOfWeek.Sunday);</w:t>
      </w:r>
      <w:r w:rsidRPr="00B858B9">
        <w:br/>
      </w:r>
      <w:r w:rsidRPr="00B858B9">
        <w:br/>
        <w:t xml:space="preserve">    // Act</w:t>
      </w:r>
      <w:r w:rsidRPr="00B858B9">
        <w:br/>
        <w:t xml:space="preserve">    var result = rateCalculator.GetPayRate(10m, mock.Object);</w:t>
      </w:r>
      <w:r w:rsidRPr="00B858B9">
        <w:br/>
      </w:r>
      <w:r w:rsidRPr="00B858B9">
        <w:br/>
        <w:t xml:space="preserve">    // Assert</w:t>
      </w:r>
      <w:r w:rsidRPr="00B858B9">
        <w:br/>
        <w:t xml:space="preserve">    Assert.Equal(12.5m, result);</w:t>
      </w:r>
      <w:r w:rsidRPr="00B858B9">
        <w:br/>
      </w:r>
      <w:r w:rsidRPr="00B858B9">
        <w:br/>
        <w:t xml:space="preserve">    mock.Verify(m =&gt; m.DayOfWeek(), Times.Once());</w:t>
      </w:r>
      <w:r w:rsidRPr="00B858B9">
        <w:br/>
        <w:t>}</w:t>
      </w:r>
    </w:p>
    <w:p w14:paraId="4C7F8042" w14:textId="77777777" w:rsidR="00B858B9" w:rsidRPr="00B858B9" w:rsidRDefault="00B858B9" w:rsidP="00B858B9">
      <w:pPr>
        <w:spacing w:after="0"/>
      </w:pPr>
      <w:r w:rsidRPr="00B858B9">
        <w:pict w14:anchorId="0F53EB12">
          <v:rect id="_x0000_i1100" style="width:0;height:1.5pt" o:hralign="center" o:hrstd="t" o:hr="t" fillcolor="#a0a0a0" stroked="f"/>
        </w:pict>
      </w:r>
    </w:p>
    <w:p w14:paraId="5268545E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🧪</w:t>
      </w:r>
      <w:r w:rsidRPr="00B858B9">
        <w:rPr>
          <w:b/>
          <w:bCs/>
        </w:rPr>
        <w:t xml:space="preserve"> Step 5: Negative Test (Non-Sunday)</w:t>
      </w:r>
    </w:p>
    <w:p w14:paraId="077985AD" w14:textId="77777777" w:rsidR="00B858B9" w:rsidRPr="00B858B9" w:rsidRDefault="00B858B9" w:rsidP="00B858B9">
      <w:pPr>
        <w:spacing w:after="0"/>
      </w:pPr>
      <w:r w:rsidRPr="00B858B9">
        <w:t>[Fact]</w:t>
      </w:r>
      <w:r w:rsidRPr="00B858B9">
        <w:br/>
        <w:t>public void GetPayRate_NotSunday_ReturnsBaseRate()</w:t>
      </w:r>
      <w:r w:rsidRPr="00B858B9">
        <w:br/>
        <w:t>{</w:t>
      </w:r>
      <w:r w:rsidRPr="00B858B9">
        <w:br/>
        <w:t xml:space="preserve">    var mock = new Mock&lt;IDateTimeProvider&gt;();</w:t>
      </w:r>
      <w:r w:rsidRPr="00B858B9">
        <w:br/>
      </w:r>
      <w:r w:rsidRPr="00B858B9">
        <w:br/>
        <w:t xml:space="preserve">    mock.Setup(m =&gt; m.DayOfWeek()).Returns(DayOfWeek.Monday);</w:t>
      </w:r>
      <w:r w:rsidRPr="00B858B9">
        <w:br/>
      </w:r>
      <w:r w:rsidRPr="00B858B9">
        <w:br/>
        <w:t xml:space="preserve">    var calculator = new RateCalculator();</w:t>
      </w:r>
      <w:r w:rsidRPr="00B858B9">
        <w:br/>
      </w:r>
      <w:r w:rsidRPr="00B858B9">
        <w:br/>
        <w:t xml:space="preserve">    var result = calculator.GetPayRate(10m, mock.Object);</w:t>
      </w:r>
      <w:r w:rsidRPr="00B858B9">
        <w:br/>
      </w:r>
      <w:r w:rsidRPr="00B858B9">
        <w:br/>
        <w:t xml:space="preserve">    Assert.Equal(10m, result);</w:t>
      </w:r>
      <w:r w:rsidRPr="00B858B9">
        <w:br/>
        <w:t>}</w:t>
      </w:r>
    </w:p>
    <w:p w14:paraId="5C09E40F" w14:textId="77777777" w:rsidR="00B858B9" w:rsidRPr="00B858B9" w:rsidRDefault="00B858B9" w:rsidP="00B858B9">
      <w:pPr>
        <w:spacing w:after="0"/>
      </w:pPr>
      <w:r w:rsidRPr="00B858B9">
        <w:pict w14:anchorId="216DCD7C">
          <v:rect id="_x0000_i1101" style="width:0;height:1.5pt" o:hralign="center" o:hrstd="t" o:hr="t" fillcolor="#a0a0a0" stroked="f"/>
        </w:pict>
      </w:r>
    </w:p>
    <w:p w14:paraId="027F05B8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rFonts w:ascii="Segoe UI Emoji" w:hAnsi="Segoe UI Emoji" w:cs="Segoe UI Emoji"/>
          <w:b/>
          <w:bCs/>
        </w:rPr>
        <w:t>🧠</w:t>
      </w:r>
      <w:r w:rsidRPr="00B858B9">
        <w:rPr>
          <w:b/>
          <w:bCs/>
        </w:rPr>
        <w:t xml:space="preserve"> Trainer Explanation (Very Important)</w:t>
      </w:r>
    </w:p>
    <w:p w14:paraId="5E0B1765" w14:textId="77777777" w:rsidR="00B858B9" w:rsidRPr="00B858B9" w:rsidRDefault="00B858B9" w:rsidP="00B858B9">
      <w:pPr>
        <w:spacing w:after="0"/>
        <w:rPr>
          <w:b/>
          <w:bCs/>
        </w:rPr>
      </w:pPr>
      <w:r w:rsidRPr="00B858B9">
        <w:rPr>
          <w:b/>
          <w:bCs/>
        </w:rPr>
        <w:t>Why this example is powerful: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531"/>
      </w:tblGrid>
      <w:tr w:rsidR="00B858B9" w:rsidRPr="00B858B9" w14:paraId="6DF18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D5655" w14:textId="77777777" w:rsidR="00B858B9" w:rsidRPr="00B858B9" w:rsidRDefault="00B858B9" w:rsidP="00B858B9">
            <w:pPr>
              <w:spacing w:after="0"/>
              <w:rPr>
                <w:b/>
                <w:bCs/>
              </w:rPr>
            </w:pPr>
            <w:r w:rsidRPr="00B858B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B35E726" w14:textId="77777777" w:rsidR="00B858B9" w:rsidRPr="00B858B9" w:rsidRDefault="00B858B9" w:rsidP="00B858B9">
            <w:pPr>
              <w:spacing w:after="0"/>
              <w:rPr>
                <w:b/>
                <w:bCs/>
              </w:rPr>
            </w:pPr>
            <w:r w:rsidRPr="00B858B9">
              <w:rPr>
                <w:b/>
                <w:bCs/>
              </w:rPr>
              <w:t>What Learner Understands</w:t>
            </w:r>
          </w:p>
        </w:tc>
      </w:tr>
      <w:tr w:rsidR="00B858B9" w:rsidRPr="00B858B9" w14:paraId="416ED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2A72" w14:textId="77777777" w:rsidR="00B858B9" w:rsidRPr="00B858B9" w:rsidRDefault="00B858B9" w:rsidP="00B858B9">
            <w:pPr>
              <w:spacing w:after="0"/>
            </w:pPr>
            <w:r w:rsidRPr="00B858B9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7B673525" w14:textId="77777777" w:rsidR="00B858B9" w:rsidRPr="00B858B9" w:rsidRDefault="00B858B9" w:rsidP="00B858B9">
            <w:pPr>
              <w:spacing w:after="0"/>
            </w:pPr>
            <w:r w:rsidRPr="00B858B9">
              <w:t>Remove hard dependency</w:t>
            </w:r>
          </w:p>
        </w:tc>
      </w:tr>
      <w:tr w:rsidR="00B858B9" w:rsidRPr="00B858B9" w14:paraId="7A3D3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B85F" w14:textId="77777777" w:rsidR="00B858B9" w:rsidRPr="00B858B9" w:rsidRDefault="00B858B9" w:rsidP="00B858B9">
            <w:pPr>
              <w:spacing w:after="0"/>
            </w:pPr>
            <w:r w:rsidRPr="00B858B9">
              <w:t>Mocking</w:t>
            </w:r>
          </w:p>
        </w:tc>
        <w:tc>
          <w:tcPr>
            <w:tcW w:w="0" w:type="auto"/>
            <w:vAlign w:val="center"/>
            <w:hideMark/>
          </w:tcPr>
          <w:p w14:paraId="2DC50428" w14:textId="77777777" w:rsidR="00B858B9" w:rsidRPr="00B858B9" w:rsidRDefault="00B858B9" w:rsidP="00B858B9">
            <w:pPr>
              <w:spacing w:after="0"/>
            </w:pPr>
            <w:r w:rsidRPr="00B858B9">
              <w:t>Control external behavior</w:t>
            </w:r>
          </w:p>
        </w:tc>
      </w:tr>
      <w:tr w:rsidR="00B858B9" w:rsidRPr="00B858B9" w14:paraId="2B15E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81B9" w14:textId="77777777" w:rsidR="00B858B9" w:rsidRPr="00B858B9" w:rsidRDefault="00B858B9" w:rsidP="00B858B9">
            <w:pPr>
              <w:spacing w:after="0"/>
            </w:pPr>
            <w:r w:rsidRPr="00B858B9">
              <w:lastRenderedPageBreak/>
              <w:t>Setup</w:t>
            </w:r>
          </w:p>
        </w:tc>
        <w:tc>
          <w:tcPr>
            <w:tcW w:w="0" w:type="auto"/>
            <w:vAlign w:val="center"/>
            <w:hideMark/>
          </w:tcPr>
          <w:p w14:paraId="01295E5E" w14:textId="77777777" w:rsidR="00B858B9" w:rsidRPr="00B858B9" w:rsidRDefault="00B858B9" w:rsidP="00B858B9">
            <w:pPr>
              <w:spacing w:after="0"/>
            </w:pPr>
            <w:r w:rsidRPr="00B858B9">
              <w:t>Define fake response</w:t>
            </w:r>
          </w:p>
        </w:tc>
      </w:tr>
      <w:tr w:rsidR="00B858B9" w:rsidRPr="00B858B9" w14:paraId="4C30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C41B" w14:textId="77777777" w:rsidR="00B858B9" w:rsidRPr="00B858B9" w:rsidRDefault="00B858B9" w:rsidP="00B858B9">
            <w:pPr>
              <w:spacing w:after="0"/>
            </w:pPr>
            <w:r w:rsidRPr="00B858B9">
              <w:t>Verify</w:t>
            </w:r>
          </w:p>
        </w:tc>
        <w:tc>
          <w:tcPr>
            <w:tcW w:w="0" w:type="auto"/>
            <w:vAlign w:val="center"/>
            <w:hideMark/>
          </w:tcPr>
          <w:p w14:paraId="1B0FE77C" w14:textId="77777777" w:rsidR="00B858B9" w:rsidRPr="00B858B9" w:rsidRDefault="00B858B9" w:rsidP="00B858B9">
            <w:pPr>
              <w:spacing w:after="0"/>
            </w:pPr>
            <w:r w:rsidRPr="00B858B9">
              <w:t>Validate interaction</w:t>
            </w:r>
          </w:p>
        </w:tc>
      </w:tr>
      <w:tr w:rsidR="00B858B9" w:rsidRPr="00B858B9" w14:paraId="335A3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6769" w14:textId="77777777" w:rsidR="00B858B9" w:rsidRPr="00B858B9" w:rsidRDefault="00B858B9" w:rsidP="00B858B9">
            <w:pPr>
              <w:spacing w:after="0"/>
            </w:pPr>
            <w:r w:rsidRPr="00B858B9">
              <w:t>AAA Pattern</w:t>
            </w:r>
          </w:p>
        </w:tc>
        <w:tc>
          <w:tcPr>
            <w:tcW w:w="0" w:type="auto"/>
            <w:vAlign w:val="center"/>
            <w:hideMark/>
          </w:tcPr>
          <w:p w14:paraId="00B8246E" w14:textId="77777777" w:rsidR="00B858B9" w:rsidRPr="00B858B9" w:rsidRDefault="00B858B9" w:rsidP="00B858B9">
            <w:pPr>
              <w:spacing w:after="0"/>
            </w:pPr>
            <w:r w:rsidRPr="00B858B9">
              <w:t>Clean test structure</w:t>
            </w:r>
          </w:p>
        </w:tc>
      </w:tr>
    </w:tbl>
    <w:p w14:paraId="1DFD5355" w14:textId="77777777" w:rsidR="00DA2D49" w:rsidRDefault="00DA2D49" w:rsidP="00B858B9">
      <w:pPr>
        <w:spacing w:after="0"/>
      </w:pPr>
    </w:p>
    <w:sectPr w:rsidR="00DA2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0207F"/>
    <w:multiLevelType w:val="multilevel"/>
    <w:tmpl w:val="E28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34518"/>
    <w:multiLevelType w:val="multilevel"/>
    <w:tmpl w:val="CF4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65366"/>
    <w:multiLevelType w:val="multilevel"/>
    <w:tmpl w:val="71B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374B7"/>
    <w:multiLevelType w:val="multilevel"/>
    <w:tmpl w:val="CDD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940954">
    <w:abstractNumId w:val="1"/>
  </w:num>
  <w:num w:numId="2" w16cid:durableId="652414971">
    <w:abstractNumId w:val="3"/>
  </w:num>
  <w:num w:numId="3" w16cid:durableId="508956574">
    <w:abstractNumId w:val="0"/>
  </w:num>
  <w:num w:numId="4" w16cid:durableId="302082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49"/>
    <w:rsid w:val="005C3070"/>
    <w:rsid w:val="00B84C3D"/>
    <w:rsid w:val="00B858B9"/>
    <w:rsid w:val="00B9382D"/>
    <w:rsid w:val="00B970D6"/>
    <w:rsid w:val="00DA2D49"/>
    <w:rsid w:val="00F8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E50E"/>
  <w15:chartTrackingRefBased/>
  <w15:docId w15:val="{62198A36-6F44-4EBA-8FF4-D39C4A18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5</cp:revision>
  <dcterms:created xsi:type="dcterms:W3CDTF">2026-04-26T05:46:00Z</dcterms:created>
  <dcterms:modified xsi:type="dcterms:W3CDTF">2026-04-26T06:00:00Z</dcterms:modified>
</cp:coreProperties>
</file>