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1739" w14:textId="0E0E2C68" w:rsidR="00FD2136" w:rsidRPr="005B587A" w:rsidRDefault="008C21AC" w:rsidP="009A62C7">
      <w:pPr>
        <w:spacing w:line="276" w:lineRule="auto"/>
        <w:jc w:val="center"/>
        <w:rPr>
          <w:rFonts w:ascii="Times New Roman" w:hAnsi="Times New Roman" w:cs="Times New Roman"/>
          <w:b/>
          <w:bCs/>
          <w:color w:val="C00000"/>
          <w:sz w:val="40"/>
          <w:lang w:val="en-GB"/>
        </w:rPr>
      </w:pPr>
      <w:r w:rsidRPr="005B587A">
        <w:rPr>
          <w:rFonts w:ascii="Times New Roman" w:hAnsi="Times New Roman" w:cs="Times New Roman"/>
          <w:b/>
          <w:bCs/>
          <w:color w:val="C00000"/>
          <w:sz w:val="40"/>
          <w:lang w:val="en-GB"/>
        </w:rPr>
        <w:t>PYTHON</w:t>
      </w:r>
      <w:r w:rsidR="00240942" w:rsidRPr="005B587A">
        <w:rPr>
          <w:rFonts w:ascii="Times New Roman" w:hAnsi="Times New Roman" w:cs="Times New Roman"/>
          <w:b/>
          <w:bCs/>
          <w:color w:val="C00000"/>
          <w:sz w:val="40"/>
          <w:lang w:val="en-GB"/>
        </w:rPr>
        <w:t xml:space="preserve"> INTERVIEW QUESTIONS</w:t>
      </w:r>
    </w:p>
    <w:p w14:paraId="47D13980" w14:textId="5800B503" w:rsidR="00240942" w:rsidRPr="005B587A" w:rsidRDefault="00240942" w:rsidP="008C21AC">
      <w:pPr>
        <w:pStyle w:val="ListParagraph"/>
        <w:numPr>
          <w:ilvl w:val="0"/>
          <w:numId w:val="1"/>
        </w:numPr>
        <w:spacing w:line="276" w:lineRule="auto"/>
        <w:ind w:left="426"/>
        <w:jc w:val="both"/>
        <w:rPr>
          <w:rFonts w:ascii="Times New Roman" w:hAnsi="Times New Roman" w:cs="Times New Roman"/>
          <w:b/>
          <w:bCs/>
          <w:sz w:val="24"/>
          <w:lang w:val="en-GB"/>
        </w:rPr>
      </w:pPr>
      <w:r w:rsidRPr="005B587A">
        <w:rPr>
          <w:rFonts w:ascii="Times New Roman" w:hAnsi="Times New Roman" w:cs="Times New Roman"/>
          <w:b/>
          <w:bCs/>
          <w:sz w:val="24"/>
          <w:lang w:val="en-GB"/>
        </w:rPr>
        <w:t xml:space="preserve">Name some characteristics of </w:t>
      </w:r>
      <w:r w:rsidR="008C21AC" w:rsidRPr="005B587A">
        <w:rPr>
          <w:rFonts w:ascii="Times New Roman" w:hAnsi="Times New Roman" w:cs="Times New Roman"/>
          <w:b/>
          <w:bCs/>
          <w:sz w:val="24"/>
          <w:lang w:val="en-GB"/>
        </w:rPr>
        <w:t>Python</w:t>
      </w:r>
      <w:r w:rsidR="00A100B7" w:rsidRPr="005B587A">
        <w:rPr>
          <w:rFonts w:ascii="Times New Roman" w:hAnsi="Times New Roman" w:cs="Times New Roman"/>
          <w:b/>
          <w:bCs/>
          <w:sz w:val="24"/>
          <w:lang w:val="en-GB"/>
        </w:rPr>
        <w:t>.</w:t>
      </w:r>
    </w:p>
    <w:p w14:paraId="02010570" w14:textId="31E27C97" w:rsidR="00240942" w:rsidRPr="005B587A" w:rsidRDefault="00240942" w:rsidP="008C21AC">
      <w:pPr>
        <w:pStyle w:val="ListParagraph"/>
        <w:numPr>
          <w:ilvl w:val="0"/>
          <w:numId w:val="2"/>
        </w:numPr>
        <w:spacing w:line="276" w:lineRule="auto"/>
        <w:ind w:left="426"/>
        <w:jc w:val="both"/>
        <w:rPr>
          <w:rFonts w:ascii="Times New Roman" w:hAnsi="Times New Roman" w:cs="Times New Roman"/>
          <w:sz w:val="24"/>
          <w:lang w:val="en-GB"/>
        </w:rPr>
      </w:pPr>
      <w:r w:rsidRPr="005B587A">
        <w:rPr>
          <w:rFonts w:ascii="Times New Roman" w:hAnsi="Times New Roman" w:cs="Times New Roman"/>
          <w:sz w:val="24"/>
          <w:lang w:val="en-GB"/>
        </w:rPr>
        <w:t xml:space="preserve">Some characteristics of </w:t>
      </w:r>
      <w:r w:rsidR="008C21AC" w:rsidRPr="005B587A">
        <w:rPr>
          <w:rFonts w:ascii="Times New Roman" w:hAnsi="Times New Roman" w:cs="Times New Roman"/>
          <w:sz w:val="24"/>
          <w:lang w:val="en-GB"/>
        </w:rPr>
        <w:t>Python</w:t>
      </w:r>
      <w:r w:rsidRPr="005B587A">
        <w:rPr>
          <w:rFonts w:ascii="Times New Roman" w:hAnsi="Times New Roman" w:cs="Times New Roman"/>
          <w:sz w:val="24"/>
          <w:lang w:val="en-GB"/>
        </w:rPr>
        <w:t xml:space="preserve"> are</w:t>
      </w:r>
    </w:p>
    <w:p w14:paraId="0D80D0CB" w14:textId="6E74BC88" w:rsidR="00240942" w:rsidRPr="005B587A" w:rsidRDefault="007A2494">
      <w:pPr>
        <w:pStyle w:val="ListParagraph"/>
        <w:numPr>
          <w:ilvl w:val="0"/>
          <w:numId w:val="3"/>
        </w:numPr>
        <w:spacing w:line="276" w:lineRule="auto"/>
        <w:ind w:left="709" w:hanging="283"/>
        <w:jc w:val="both"/>
        <w:rPr>
          <w:rFonts w:ascii="Times New Roman" w:hAnsi="Times New Roman" w:cs="Times New Roman"/>
          <w:sz w:val="24"/>
          <w:lang w:val="en-GB"/>
        </w:rPr>
      </w:pPr>
      <w:r w:rsidRPr="005B587A">
        <w:rPr>
          <w:rFonts w:ascii="Times New Roman" w:hAnsi="Times New Roman" w:cs="Times New Roman"/>
          <w:i/>
          <w:iCs/>
          <w:sz w:val="24"/>
          <w:lang w:val="en-GB"/>
        </w:rPr>
        <w:t>Widely used</w:t>
      </w:r>
      <w:r w:rsidRPr="005B587A">
        <w:rPr>
          <w:rFonts w:ascii="Times New Roman" w:hAnsi="Times New Roman" w:cs="Times New Roman"/>
          <w:sz w:val="24"/>
          <w:lang w:val="en-GB"/>
        </w:rPr>
        <w:t xml:space="preserve"> – </w:t>
      </w:r>
      <w:r w:rsidR="00B212FA" w:rsidRPr="005B587A">
        <w:rPr>
          <w:rFonts w:ascii="Times New Roman" w:hAnsi="Times New Roman" w:cs="Times New Roman"/>
          <w:sz w:val="24"/>
          <w:lang w:val="en-GB"/>
        </w:rPr>
        <w:t>M</w:t>
      </w:r>
      <w:r w:rsidRPr="005B587A">
        <w:rPr>
          <w:rFonts w:ascii="Times New Roman" w:hAnsi="Times New Roman" w:cs="Times New Roman"/>
          <w:sz w:val="24"/>
          <w:lang w:val="en-GB"/>
        </w:rPr>
        <w:t>ore no.</w:t>
      </w:r>
      <w:r w:rsidR="00B212FA" w:rsidRPr="005B587A">
        <w:rPr>
          <w:rFonts w:ascii="Times New Roman" w:hAnsi="Times New Roman" w:cs="Times New Roman"/>
          <w:sz w:val="24"/>
          <w:lang w:val="en-GB"/>
        </w:rPr>
        <w:t xml:space="preserve"> </w:t>
      </w:r>
      <w:r w:rsidRPr="005B587A">
        <w:rPr>
          <w:rFonts w:ascii="Times New Roman" w:hAnsi="Times New Roman" w:cs="Times New Roman"/>
          <w:sz w:val="24"/>
          <w:lang w:val="en-GB"/>
        </w:rPr>
        <w:t>of peoples using</w:t>
      </w:r>
    </w:p>
    <w:p w14:paraId="1AAC1048" w14:textId="1D1C2825" w:rsidR="007A2494" w:rsidRPr="005B587A" w:rsidRDefault="007A2494">
      <w:pPr>
        <w:pStyle w:val="ListParagraph"/>
        <w:numPr>
          <w:ilvl w:val="0"/>
          <w:numId w:val="3"/>
        </w:numPr>
        <w:spacing w:line="276" w:lineRule="auto"/>
        <w:ind w:left="709" w:hanging="283"/>
        <w:jc w:val="both"/>
        <w:rPr>
          <w:rFonts w:ascii="Times New Roman" w:hAnsi="Times New Roman" w:cs="Times New Roman"/>
          <w:sz w:val="24"/>
          <w:lang w:val="en-GB"/>
        </w:rPr>
      </w:pPr>
      <w:r w:rsidRPr="005B587A">
        <w:rPr>
          <w:rFonts w:ascii="Times New Roman" w:hAnsi="Times New Roman" w:cs="Times New Roman"/>
          <w:i/>
          <w:iCs/>
          <w:sz w:val="24"/>
          <w:lang w:val="en-GB"/>
        </w:rPr>
        <w:t>Interpreted</w:t>
      </w:r>
      <w:r w:rsidRPr="005B587A">
        <w:rPr>
          <w:rFonts w:ascii="Times New Roman" w:hAnsi="Times New Roman" w:cs="Times New Roman"/>
          <w:sz w:val="24"/>
          <w:lang w:val="en-GB"/>
        </w:rPr>
        <w:t xml:space="preserve"> – Cross platform (we can use same program in any platform)</w:t>
      </w:r>
      <w:r w:rsidR="00B212FA" w:rsidRPr="005B587A">
        <w:rPr>
          <w:rFonts w:ascii="Times New Roman" w:hAnsi="Times New Roman" w:cs="Times New Roman"/>
          <w:sz w:val="24"/>
          <w:lang w:val="en-GB"/>
        </w:rPr>
        <w:t xml:space="preserve">, in other hand </w:t>
      </w:r>
      <w:r w:rsidR="008C21AC" w:rsidRPr="005B587A">
        <w:rPr>
          <w:rFonts w:ascii="Times New Roman" w:hAnsi="Times New Roman" w:cs="Times New Roman"/>
          <w:sz w:val="24"/>
          <w:lang w:val="en-GB"/>
        </w:rPr>
        <w:t>Python</w:t>
      </w:r>
      <w:r w:rsidR="00B212FA" w:rsidRPr="005B587A">
        <w:rPr>
          <w:rFonts w:ascii="Times New Roman" w:hAnsi="Times New Roman" w:cs="Times New Roman"/>
          <w:sz w:val="24"/>
          <w:lang w:val="en-GB"/>
        </w:rPr>
        <w:t xml:space="preserve"> compiles the program line by line</w:t>
      </w:r>
      <w:r w:rsidR="00A100B7" w:rsidRPr="005B587A">
        <w:rPr>
          <w:rFonts w:ascii="Times New Roman" w:hAnsi="Times New Roman" w:cs="Times New Roman"/>
          <w:sz w:val="24"/>
          <w:lang w:val="en-GB"/>
        </w:rPr>
        <w:t>.</w:t>
      </w:r>
    </w:p>
    <w:p w14:paraId="20E8CCD0" w14:textId="0250D97E" w:rsidR="007A2494" w:rsidRPr="005B587A" w:rsidRDefault="007A2494">
      <w:pPr>
        <w:pStyle w:val="ListParagraph"/>
        <w:numPr>
          <w:ilvl w:val="0"/>
          <w:numId w:val="3"/>
        </w:numPr>
        <w:spacing w:line="276" w:lineRule="auto"/>
        <w:ind w:left="709" w:hanging="283"/>
        <w:jc w:val="both"/>
        <w:rPr>
          <w:rFonts w:ascii="Times New Roman" w:hAnsi="Times New Roman" w:cs="Times New Roman"/>
          <w:i/>
          <w:iCs/>
          <w:sz w:val="24"/>
          <w:lang w:val="en-GB"/>
        </w:rPr>
      </w:pPr>
      <w:r w:rsidRPr="005B587A">
        <w:rPr>
          <w:rFonts w:ascii="Times New Roman" w:hAnsi="Times New Roman" w:cs="Times New Roman"/>
          <w:i/>
          <w:iCs/>
          <w:sz w:val="24"/>
          <w:lang w:val="en-GB"/>
        </w:rPr>
        <w:t>Object-oriented</w:t>
      </w:r>
      <w:r w:rsidR="00B212FA" w:rsidRPr="005B587A">
        <w:rPr>
          <w:rFonts w:ascii="Times New Roman" w:hAnsi="Times New Roman" w:cs="Times New Roman"/>
          <w:i/>
          <w:iCs/>
          <w:sz w:val="24"/>
          <w:lang w:val="en-GB"/>
        </w:rPr>
        <w:t xml:space="preserve"> </w:t>
      </w:r>
      <w:r w:rsidR="00B212FA" w:rsidRPr="005B587A">
        <w:rPr>
          <w:rFonts w:ascii="Times New Roman" w:hAnsi="Times New Roman" w:cs="Times New Roman"/>
          <w:sz w:val="24"/>
          <w:lang w:val="en-GB"/>
        </w:rPr>
        <w:t>– It deals with respected to objects</w:t>
      </w:r>
    </w:p>
    <w:p w14:paraId="3E6AEC86" w14:textId="3B4B6DA8" w:rsidR="007A2494" w:rsidRPr="005B587A" w:rsidRDefault="007A2494">
      <w:pPr>
        <w:pStyle w:val="ListParagraph"/>
        <w:numPr>
          <w:ilvl w:val="0"/>
          <w:numId w:val="3"/>
        </w:numPr>
        <w:spacing w:line="276" w:lineRule="auto"/>
        <w:ind w:left="709" w:hanging="283"/>
        <w:jc w:val="both"/>
        <w:rPr>
          <w:rFonts w:ascii="Times New Roman" w:hAnsi="Times New Roman" w:cs="Times New Roman"/>
          <w:i/>
          <w:iCs/>
          <w:sz w:val="24"/>
          <w:lang w:val="en-GB"/>
        </w:rPr>
      </w:pPr>
      <w:r w:rsidRPr="005B587A">
        <w:rPr>
          <w:rFonts w:ascii="Times New Roman" w:hAnsi="Times New Roman" w:cs="Times New Roman"/>
          <w:i/>
          <w:iCs/>
          <w:sz w:val="24"/>
          <w:lang w:val="en-GB"/>
        </w:rPr>
        <w:t>General purpose</w:t>
      </w:r>
      <w:r w:rsidR="00B212FA" w:rsidRPr="005B587A">
        <w:rPr>
          <w:rFonts w:ascii="Times New Roman" w:hAnsi="Times New Roman" w:cs="Times New Roman"/>
          <w:i/>
          <w:iCs/>
          <w:sz w:val="24"/>
          <w:lang w:val="en-GB"/>
        </w:rPr>
        <w:t xml:space="preserve"> </w:t>
      </w:r>
      <w:r w:rsidR="00B212FA" w:rsidRPr="005B587A">
        <w:rPr>
          <w:rFonts w:ascii="Times New Roman" w:hAnsi="Times New Roman" w:cs="Times New Roman"/>
          <w:sz w:val="24"/>
          <w:lang w:val="en-GB"/>
        </w:rPr>
        <w:t>– Everybody can use</w:t>
      </w:r>
    </w:p>
    <w:p w14:paraId="43EE29C2" w14:textId="6F26EAB8" w:rsidR="007A2494" w:rsidRPr="005B587A" w:rsidRDefault="007A2494">
      <w:pPr>
        <w:pStyle w:val="ListParagraph"/>
        <w:numPr>
          <w:ilvl w:val="0"/>
          <w:numId w:val="3"/>
        </w:numPr>
        <w:spacing w:line="276" w:lineRule="auto"/>
        <w:ind w:left="709" w:hanging="283"/>
        <w:jc w:val="both"/>
        <w:rPr>
          <w:rFonts w:ascii="Times New Roman" w:hAnsi="Times New Roman" w:cs="Times New Roman"/>
          <w:i/>
          <w:iCs/>
          <w:sz w:val="24"/>
          <w:lang w:val="en-GB"/>
        </w:rPr>
      </w:pPr>
      <w:r w:rsidRPr="005B587A">
        <w:rPr>
          <w:rFonts w:ascii="Times New Roman" w:hAnsi="Times New Roman" w:cs="Times New Roman"/>
          <w:i/>
          <w:iCs/>
          <w:sz w:val="24"/>
          <w:lang w:val="en-GB"/>
        </w:rPr>
        <w:t>Scripting</w:t>
      </w:r>
      <w:r w:rsidR="0007515C" w:rsidRPr="005B587A">
        <w:rPr>
          <w:rFonts w:ascii="Times New Roman" w:hAnsi="Times New Roman" w:cs="Times New Roman"/>
          <w:sz w:val="24"/>
          <w:lang w:val="en-GB"/>
        </w:rPr>
        <w:t xml:space="preserve"> – A language which is used for solve the problem</w:t>
      </w:r>
    </w:p>
    <w:p w14:paraId="10E2EDAB" w14:textId="31462F22" w:rsidR="0007515C" w:rsidRPr="005B587A" w:rsidRDefault="007A2494">
      <w:pPr>
        <w:pStyle w:val="ListParagraph"/>
        <w:numPr>
          <w:ilvl w:val="0"/>
          <w:numId w:val="3"/>
        </w:numPr>
        <w:spacing w:line="276" w:lineRule="auto"/>
        <w:ind w:left="709" w:hanging="283"/>
        <w:jc w:val="both"/>
        <w:rPr>
          <w:rFonts w:ascii="Times New Roman" w:hAnsi="Times New Roman" w:cs="Times New Roman"/>
          <w:i/>
          <w:iCs/>
          <w:sz w:val="24"/>
          <w:lang w:val="en-GB"/>
        </w:rPr>
      </w:pPr>
      <w:r w:rsidRPr="005B587A">
        <w:rPr>
          <w:rFonts w:ascii="Times New Roman" w:hAnsi="Times New Roman" w:cs="Times New Roman"/>
          <w:i/>
          <w:iCs/>
          <w:sz w:val="24"/>
          <w:lang w:val="en-GB"/>
        </w:rPr>
        <w:t>High-level language</w:t>
      </w:r>
    </w:p>
    <w:p w14:paraId="6C8B06D6" w14:textId="6A906FE4" w:rsidR="0007515C" w:rsidRPr="005B587A" w:rsidRDefault="0007515C" w:rsidP="008C21AC">
      <w:pPr>
        <w:spacing w:line="276" w:lineRule="auto"/>
        <w:jc w:val="both"/>
        <w:rPr>
          <w:rFonts w:ascii="Times New Roman" w:hAnsi="Times New Roman" w:cs="Times New Roman"/>
          <w:sz w:val="24"/>
          <w:lang w:val="en-GB"/>
        </w:rPr>
      </w:pPr>
    </w:p>
    <w:p w14:paraId="42217D22" w14:textId="1712D441" w:rsidR="0007515C" w:rsidRPr="005B587A" w:rsidRDefault="0007515C" w:rsidP="008C21AC">
      <w:pPr>
        <w:pStyle w:val="ListParagraph"/>
        <w:numPr>
          <w:ilvl w:val="0"/>
          <w:numId w:val="1"/>
        </w:numPr>
        <w:spacing w:line="276" w:lineRule="auto"/>
        <w:ind w:left="426"/>
        <w:jc w:val="both"/>
        <w:rPr>
          <w:rFonts w:ascii="Times New Roman" w:hAnsi="Times New Roman" w:cs="Times New Roman"/>
          <w:b/>
          <w:bCs/>
          <w:sz w:val="24"/>
          <w:lang w:val="en-GB"/>
        </w:rPr>
      </w:pPr>
      <w:r w:rsidRPr="005B587A">
        <w:rPr>
          <w:rFonts w:ascii="Times New Roman" w:hAnsi="Times New Roman" w:cs="Times New Roman"/>
          <w:b/>
          <w:bCs/>
          <w:sz w:val="24"/>
          <w:lang w:val="en-GB"/>
        </w:rPr>
        <w:t>How do we modify a string?</w:t>
      </w:r>
    </w:p>
    <w:p w14:paraId="523233C6" w14:textId="6BD5768E" w:rsidR="0007515C" w:rsidRPr="005B587A" w:rsidRDefault="0007515C">
      <w:pPr>
        <w:pStyle w:val="ListParagraph"/>
        <w:numPr>
          <w:ilvl w:val="0"/>
          <w:numId w:val="4"/>
        </w:numPr>
        <w:spacing w:line="276" w:lineRule="auto"/>
        <w:jc w:val="both"/>
        <w:rPr>
          <w:rFonts w:ascii="Times New Roman" w:hAnsi="Times New Roman" w:cs="Times New Roman"/>
          <w:sz w:val="24"/>
          <w:lang w:val="en-GB"/>
        </w:rPr>
      </w:pPr>
      <w:r w:rsidRPr="005B587A">
        <w:rPr>
          <w:rFonts w:ascii="Times New Roman" w:hAnsi="Times New Roman" w:cs="Times New Roman"/>
          <w:sz w:val="24"/>
          <w:lang w:val="en-GB"/>
        </w:rPr>
        <w:t>We can’t modify a string, because strings are immutable. In most situations, we should simply construct a new string.</w:t>
      </w:r>
    </w:p>
    <w:p w14:paraId="1B04AA93" w14:textId="3570E965" w:rsidR="0007515C" w:rsidRPr="005B587A" w:rsidRDefault="0007515C" w:rsidP="008C21AC">
      <w:pPr>
        <w:spacing w:line="276" w:lineRule="auto"/>
        <w:jc w:val="both"/>
        <w:rPr>
          <w:rFonts w:ascii="Times New Roman" w:hAnsi="Times New Roman" w:cs="Times New Roman"/>
          <w:sz w:val="24"/>
          <w:lang w:val="en-GB"/>
        </w:rPr>
      </w:pPr>
    </w:p>
    <w:p w14:paraId="47B6A8CC" w14:textId="08899461" w:rsidR="0007515C" w:rsidRPr="005B587A" w:rsidRDefault="0007515C" w:rsidP="008C21AC">
      <w:pPr>
        <w:pStyle w:val="ListParagraph"/>
        <w:numPr>
          <w:ilvl w:val="0"/>
          <w:numId w:val="1"/>
        </w:numPr>
        <w:spacing w:line="276" w:lineRule="auto"/>
        <w:ind w:left="426"/>
        <w:jc w:val="both"/>
        <w:rPr>
          <w:rFonts w:ascii="Times New Roman" w:hAnsi="Times New Roman" w:cs="Times New Roman"/>
          <w:b/>
          <w:bCs/>
          <w:sz w:val="24"/>
          <w:lang w:val="en-GB"/>
        </w:rPr>
      </w:pPr>
      <w:r w:rsidRPr="005B587A">
        <w:rPr>
          <w:rFonts w:ascii="Times New Roman" w:hAnsi="Times New Roman" w:cs="Times New Roman"/>
          <w:b/>
          <w:bCs/>
          <w:sz w:val="24"/>
          <w:lang w:val="en-GB"/>
        </w:rPr>
        <w:t xml:space="preserve">What are the built-in </w:t>
      </w:r>
      <w:r w:rsidR="005C2A62" w:rsidRPr="005B587A">
        <w:rPr>
          <w:rFonts w:ascii="Times New Roman" w:hAnsi="Times New Roman" w:cs="Times New Roman"/>
          <w:b/>
          <w:bCs/>
          <w:sz w:val="24"/>
          <w:lang w:val="en-GB"/>
        </w:rPr>
        <w:t xml:space="preserve">data </w:t>
      </w:r>
      <w:r w:rsidRPr="005B587A">
        <w:rPr>
          <w:rFonts w:ascii="Times New Roman" w:hAnsi="Times New Roman" w:cs="Times New Roman"/>
          <w:b/>
          <w:bCs/>
          <w:sz w:val="24"/>
          <w:lang w:val="en-GB"/>
        </w:rPr>
        <w:t xml:space="preserve">types available in </w:t>
      </w:r>
      <w:r w:rsidR="008C21AC" w:rsidRPr="005B587A">
        <w:rPr>
          <w:rFonts w:ascii="Times New Roman" w:hAnsi="Times New Roman" w:cs="Times New Roman"/>
          <w:b/>
          <w:bCs/>
          <w:sz w:val="24"/>
          <w:lang w:val="en-GB"/>
        </w:rPr>
        <w:t>Python</w:t>
      </w:r>
      <w:r w:rsidRPr="005B587A">
        <w:rPr>
          <w:rFonts w:ascii="Times New Roman" w:hAnsi="Times New Roman" w:cs="Times New Roman"/>
          <w:b/>
          <w:bCs/>
          <w:sz w:val="24"/>
          <w:lang w:val="en-GB"/>
        </w:rPr>
        <w:t>?</w:t>
      </w:r>
    </w:p>
    <w:p w14:paraId="4CD6C5C7" w14:textId="3FFA82FA" w:rsidR="0007515C" w:rsidRPr="005B587A" w:rsidRDefault="00A100B7">
      <w:pPr>
        <w:pStyle w:val="ListParagraph"/>
        <w:numPr>
          <w:ilvl w:val="0"/>
          <w:numId w:val="5"/>
        </w:numPr>
        <w:spacing w:line="276" w:lineRule="auto"/>
        <w:jc w:val="both"/>
        <w:rPr>
          <w:rFonts w:ascii="Times New Roman" w:hAnsi="Times New Roman" w:cs="Times New Roman"/>
          <w:sz w:val="24"/>
          <w:lang w:val="en-GB"/>
        </w:rPr>
      </w:pPr>
      <w:r w:rsidRPr="005B587A">
        <w:rPr>
          <w:rFonts w:ascii="Times New Roman" w:hAnsi="Times New Roman" w:cs="Times New Roman"/>
          <w:sz w:val="24"/>
          <w:lang w:val="en-GB"/>
        </w:rPr>
        <w:t xml:space="preserve"> </w:t>
      </w:r>
    </w:p>
    <w:p w14:paraId="5AF94FB4" w14:textId="789AC689" w:rsidR="00A100B7" w:rsidRPr="005B587A" w:rsidRDefault="00A100B7" w:rsidP="008C21AC">
      <w:pPr>
        <w:pStyle w:val="ListParagraph"/>
        <w:spacing w:line="276" w:lineRule="auto"/>
        <w:ind w:left="426"/>
        <w:jc w:val="both"/>
        <w:rPr>
          <w:rFonts w:ascii="Times New Roman" w:hAnsi="Times New Roman" w:cs="Times New Roman"/>
          <w:noProof/>
          <w:sz w:val="24"/>
          <w:lang w:val="en-GB"/>
        </w:rPr>
      </w:pPr>
      <w:r w:rsidRPr="005B587A">
        <w:rPr>
          <w:rFonts w:ascii="Times New Roman" w:hAnsi="Times New Roman" w:cs="Times New Roman"/>
          <w:noProof/>
          <w:sz w:val="24"/>
          <w:lang w:val="en-GB"/>
        </w:rPr>
        <w:drawing>
          <wp:inline distT="0" distB="0" distL="0" distR="0" wp14:anchorId="6AD1BB3E" wp14:editId="745A61BD">
            <wp:extent cx="5355590" cy="2590800"/>
            <wp:effectExtent l="57150" t="19050" r="111760" b="762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D57743">
        <w:rPr>
          <w:rFonts w:ascii="Times New Roman" w:hAnsi="Times New Roman" w:cs="Times New Roman"/>
          <w:noProof/>
          <w:sz w:val="24"/>
          <w:lang w:val="en-GB"/>
        </w:rPr>
        <w:t xml:space="preserve"> </w:t>
      </w:r>
    </w:p>
    <w:p w14:paraId="1A940DD5" w14:textId="3CE36066" w:rsidR="00A100B7" w:rsidRPr="005B587A" w:rsidRDefault="00A100B7" w:rsidP="008C21AC">
      <w:pPr>
        <w:pStyle w:val="ListParagraph"/>
        <w:spacing w:line="276" w:lineRule="auto"/>
        <w:ind w:left="426"/>
        <w:jc w:val="both"/>
        <w:rPr>
          <w:rFonts w:ascii="Times New Roman" w:hAnsi="Times New Roman" w:cs="Times New Roman"/>
          <w:noProof/>
          <w:sz w:val="24"/>
          <w:lang w:val="en-GB"/>
        </w:rPr>
      </w:pPr>
    </w:p>
    <w:p w14:paraId="79F5EF7C" w14:textId="74453193" w:rsidR="00A100B7" w:rsidRPr="005B587A" w:rsidRDefault="00A100B7" w:rsidP="008C21AC">
      <w:pPr>
        <w:pStyle w:val="ListParagraph"/>
        <w:numPr>
          <w:ilvl w:val="0"/>
          <w:numId w:val="1"/>
        </w:numPr>
        <w:spacing w:line="276" w:lineRule="auto"/>
        <w:ind w:left="426"/>
        <w:jc w:val="both"/>
        <w:rPr>
          <w:rFonts w:ascii="Times New Roman" w:hAnsi="Times New Roman" w:cs="Times New Roman"/>
          <w:b/>
          <w:bCs/>
          <w:noProof/>
          <w:sz w:val="24"/>
          <w:lang w:val="en-GB"/>
        </w:rPr>
      </w:pPr>
      <w:r w:rsidRPr="005B587A">
        <w:rPr>
          <w:rFonts w:ascii="Times New Roman" w:hAnsi="Times New Roman" w:cs="Times New Roman"/>
          <w:b/>
          <w:bCs/>
          <w:noProof/>
          <w:sz w:val="24"/>
          <w:lang w:val="en-GB"/>
        </w:rPr>
        <w:t xml:space="preserve">Name some benefits of </w:t>
      </w:r>
      <w:r w:rsidR="008C21AC" w:rsidRPr="005B587A">
        <w:rPr>
          <w:rFonts w:ascii="Times New Roman" w:hAnsi="Times New Roman" w:cs="Times New Roman"/>
          <w:b/>
          <w:bCs/>
          <w:noProof/>
          <w:sz w:val="24"/>
          <w:lang w:val="en-GB"/>
        </w:rPr>
        <w:t>Python</w:t>
      </w:r>
      <w:r w:rsidRPr="005B587A">
        <w:rPr>
          <w:rFonts w:ascii="Times New Roman" w:hAnsi="Times New Roman" w:cs="Times New Roman"/>
          <w:b/>
          <w:bCs/>
          <w:noProof/>
          <w:sz w:val="24"/>
          <w:lang w:val="en-GB"/>
        </w:rPr>
        <w:t>.</w:t>
      </w:r>
    </w:p>
    <w:p w14:paraId="412BA471" w14:textId="6B9BED8A" w:rsidR="00A100B7" w:rsidRPr="005B587A" w:rsidRDefault="00A100B7">
      <w:pPr>
        <w:pStyle w:val="ListParagraph"/>
        <w:numPr>
          <w:ilvl w:val="0"/>
          <w:numId w:val="6"/>
        </w:numPr>
        <w:spacing w:line="276" w:lineRule="auto"/>
        <w:ind w:left="426"/>
        <w:jc w:val="both"/>
        <w:rPr>
          <w:rFonts w:ascii="Times New Roman" w:hAnsi="Times New Roman" w:cs="Times New Roman"/>
          <w:noProof/>
          <w:sz w:val="24"/>
          <w:lang w:val="en-GB"/>
        </w:rPr>
      </w:pPr>
      <w:r w:rsidRPr="005B587A">
        <w:rPr>
          <w:rFonts w:ascii="Times New Roman" w:hAnsi="Times New Roman" w:cs="Times New Roman"/>
          <w:noProof/>
          <w:sz w:val="24"/>
          <w:lang w:val="en-GB"/>
        </w:rPr>
        <w:t xml:space="preserve">Some benefits of </w:t>
      </w:r>
      <w:r w:rsidR="008C21AC" w:rsidRPr="005B587A">
        <w:rPr>
          <w:rFonts w:ascii="Times New Roman" w:hAnsi="Times New Roman" w:cs="Times New Roman"/>
          <w:noProof/>
          <w:sz w:val="24"/>
          <w:lang w:val="en-GB"/>
        </w:rPr>
        <w:t>Python</w:t>
      </w:r>
      <w:r w:rsidRPr="005B587A">
        <w:rPr>
          <w:rFonts w:ascii="Times New Roman" w:hAnsi="Times New Roman" w:cs="Times New Roman"/>
          <w:noProof/>
          <w:sz w:val="24"/>
          <w:lang w:val="en-GB"/>
        </w:rPr>
        <w:t xml:space="preserve"> are</w:t>
      </w:r>
    </w:p>
    <w:p w14:paraId="3A5FEA02" w14:textId="579062C5" w:rsidR="00A100B7" w:rsidRPr="005B587A" w:rsidRDefault="00A100B7">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i/>
          <w:iCs/>
          <w:noProof/>
          <w:sz w:val="24"/>
          <w:lang w:val="en-GB"/>
        </w:rPr>
        <w:t>Interpreted language</w:t>
      </w:r>
      <w:r w:rsidRPr="005B587A">
        <w:rPr>
          <w:rFonts w:ascii="Times New Roman" w:hAnsi="Times New Roman" w:cs="Times New Roman"/>
          <w:noProof/>
          <w:sz w:val="24"/>
          <w:lang w:val="en-GB"/>
        </w:rPr>
        <w:t xml:space="preserve"> – </w:t>
      </w:r>
      <w:r w:rsidR="008C21AC" w:rsidRPr="005B587A">
        <w:rPr>
          <w:rFonts w:ascii="Times New Roman" w:hAnsi="Times New Roman" w:cs="Times New Roman"/>
          <w:noProof/>
          <w:sz w:val="24"/>
          <w:lang w:val="en-GB"/>
        </w:rPr>
        <w:t>Python</w:t>
      </w:r>
      <w:r w:rsidRPr="005B587A">
        <w:rPr>
          <w:rFonts w:ascii="Times New Roman" w:hAnsi="Times New Roman" w:cs="Times New Roman"/>
          <w:noProof/>
          <w:sz w:val="24"/>
          <w:lang w:val="en-GB"/>
        </w:rPr>
        <w:t xml:space="preserve"> will compiles the program line by line, i</w:t>
      </w:r>
      <w:r w:rsidR="008F1890">
        <w:rPr>
          <w:rFonts w:ascii="Times New Roman" w:hAnsi="Times New Roman" w:cs="Times New Roman"/>
          <w:noProof/>
          <w:sz w:val="24"/>
          <w:lang w:val="en-GB"/>
        </w:rPr>
        <w:t>t</w:t>
      </w:r>
      <w:r w:rsidRPr="005B587A">
        <w:rPr>
          <w:rFonts w:ascii="Times New Roman" w:hAnsi="Times New Roman" w:cs="Times New Roman"/>
          <w:noProof/>
          <w:sz w:val="24"/>
          <w:lang w:val="en-GB"/>
        </w:rPr>
        <w:t xml:space="preserve"> throws the errors one by one.</w:t>
      </w:r>
    </w:p>
    <w:p w14:paraId="5F4AC142" w14:textId="4468C4D5" w:rsidR="00A100B7" w:rsidRPr="005B587A" w:rsidRDefault="00A100B7">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i/>
          <w:iCs/>
          <w:noProof/>
          <w:sz w:val="24"/>
          <w:lang w:val="en-GB"/>
        </w:rPr>
        <w:t>Dynamic-typed language</w:t>
      </w:r>
      <w:r w:rsidRPr="005B587A">
        <w:rPr>
          <w:rFonts w:ascii="Times New Roman" w:hAnsi="Times New Roman" w:cs="Times New Roman"/>
          <w:noProof/>
          <w:sz w:val="24"/>
          <w:lang w:val="en-GB"/>
        </w:rPr>
        <w:t xml:space="preserve"> – Means we don’t need to </w:t>
      </w:r>
      <w:r w:rsidR="00DA27EC" w:rsidRPr="005B587A">
        <w:rPr>
          <w:rFonts w:ascii="Times New Roman" w:hAnsi="Times New Roman" w:cs="Times New Roman"/>
          <w:noProof/>
          <w:sz w:val="24"/>
          <w:lang w:val="en-GB"/>
        </w:rPr>
        <w:t>mention the data type of variables during their declaration.</w:t>
      </w:r>
    </w:p>
    <w:p w14:paraId="0253FFBE" w14:textId="0B5AEEC9" w:rsidR="00DA27EC" w:rsidRPr="005B587A" w:rsidRDefault="00DA27EC">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i/>
          <w:iCs/>
          <w:noProof/>
          <w:sz w:val="24"/>
          <w:lang w:val="en-GB"/>
        </w:rPr>
        <w:t>Object-oriented language</w:t>
      </w:r>
      <w:r w:rsidRPr="005B587A">
        <w:rPr>
          <w:rFonts w:ascii="Times New Roman" w:hAnsi="Times New Roman" w:cs="Times New Roman"/>
          <w:noProof/>
          <w:sz w:val="24"/>
          <w:lang w:val="en-GB"/>
        </w:rPr>
        <w:t xml:space="preserve"> – Means we can define classes along with the composition and inheritance.</w:t>
      </w:r>
    </w:p>
    <w:p w14:paraId="59102423" w14:textId="3C0430C7" w:rsidR="00DA27EC" w:rsidRPr="005B587A" w:rsidRDefault="00DA27EC">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i/>
          <w:iCs/>
          <w:noProof/>
          <w:sz w:val="24"/>
          <w:lang w:val="en-GB"/>
        </w:rPr>
        <w:lastRenderedPageBreak/>
        <w:t>Functions are first-class</w:t>
      </w:r>
      <w:r w:rsidRPr="005B587A">
        <w:rPr>
          <w:rFonts w:ascii="Times New Roman" w:hAnsi="Times New Roman" w:cs="Times New Roman"/>
          <w:noProof/>
          <w:sz w:val="24"/>
          <w:lang w:val="en-GB"/>
        </w:rPr>
        <w:t xml:space="preserve"> objects – It suggests you can assign them to variables, return from other methods and pass as arguments.</w:t>
      </w:r>
    </w:p>
    <w:p w14:paraId="43747A15" w14:textId="632B55DD" w:rsidR="00DA27EC" w:rsidRPr="005B587A" w:rsidRDefault="00DA27EC">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noProof/>
          <w:sz w:val="24"/>
          <w:lang w:val="en-GB"/>
        </w:rPr>
        <w:t xml:space="preserve">Writing </w:t>
      </w:r>
      <w:r w:rsidR="008C21AC" w:rsidRPr="005B587A">
        <w:rPr>
          <w:rFonts w:ascii="Times New Roman" w:hAnsi="Times New Roman" w:cs="Times New Roman"/>
          <w:noProof/>
          <w:sz w:val="24"/>
          <w:lang w:val="en-GB"/>
        </w:rPr>
        <w:t>Python</w:t>
      </w:r>
      <w:r w:rsidRPr="005B587A">
        <w:rPr>
          <w:rFonts w:ascii="Times New Roman" w:hAnsi="Times New Roman" w:cs="Times New Roman"/>
          <w:noProof/>
          <w:sz w:val="24"/>
          <w:lang w:val="en-GB"/>
        </w:rPr>
        <w:t xml:space="preserve"> code is quick, but runnig it is often slower than compiled languages.</w:t>
      </w:r>
    </w:p>
    <w:p w14:paraId="48C4655F" w14:textId="08F151B5" w:rsidR="00DA27EC" w:rsidRPr="005B587A" w:rsidRDefault="00DA27EC">
      <w:pPr>
        <w:pStyle w:val="ListParagraph"/>
        <w:numPr>
          <w:ilvl w:val="0"/>
          <w:numId w:val="7"/>
        </w:numPr>
        <w:spacing w:line="276" w:lineRule="auto"/>
        <w:ind w:left="709" w:hanging="283"/>
        <w:jc w:val="both"/>
        <w:rPr>
          <w:rFonts w:ascii="Times New Roman" w:hAnsi="Times New Roman" w:cs="Times New Roman"/>
          <w:noProof/>
          <w:sz w:val="24"/>
          <w:lang w:val="en-GB"/>
        </w:rPr>
      </w:pPr>
      <w:r w:rsidRPr="005B587A">
        <w:rPr>
          <w:rFonts w:ascii="Times New Roman" w:hAnsi="Times New Roman" w:cs="Times New Roman"/>
          <w:noProof/>
          <w:sz w:val="24"/>
          <w:lang w:val="en-GB"/>
        </w:rPr>
        <w:t xml:space="preserve">It has several usages like Web applications, Desktop GUI applications, Games and 3D applications, Machine Learning, Data </w:t>
      </w:r>
      <w:r w:rsidR="008C21AC" w:rsidRPr="005B587A">
        <w:rPr>
          <w:rFonts w:ascii="Times New Roman" w:hAnsi="Times New Roman" w:cs="Times New Roman"/>
          <w:noProof/>
          <w:sz w:val="24"/>
          <w:lang w:val="en-GB"/>
        </w:rPr>
        <w:t>A</w:t>
      </w:r>
      <w:r w:rsidRPr="005B587A">
        <w:rPr>
          <w:rFonts w:ascii="Times New Roman" w:hAnsi="Times New Roman" w:cs="Times New Roman"/>
          <w:noProof/>
          <w:sz w:val="24"/>
          <w:lang w:val="en-GB"/>
        </w:rPr>
        <w:t>nalysis and Embedded applications etc.</w:t>
      </w:r>
    </w:p>
    <w:p w14:paraId="2CD84806" w14:textId="3D74D693" w:rsidR="008C21AC" w:rsidRPr="005B587A" w:rsidRDefault="008C21AC" w:rsidP="008C21AC">
      <w:pPr>
        <w:spacing w:line="276" w:lineRule="auto"/>
        <w:jc w:val="both"/>
        <w:rPr>
          <w:rFonts w:ascii="Times New Roman" w:hAnsi="Times New Roman" w:cs="Times New Roman"/>
          <w:noProof/>
          <w:sz w:val="24"/>
          <w:lang w:val="en-GB"/>
        </w:rPr>
      </w:pPr>
    </w:p>
    <w:p w14:paraId="4658949A" w14:textId="236F1D53" w:rsidR="008C21AC" w:rsidRPr="005B587A" w:rsidRDefault="008C21AC" w:rsidP="008C21AC">
      <w:pPr>
        <w:pStyle w:val="ListParagraph"/>
        <w:numPr>
          <w:ilvl w:val="0"/>
          <w:numId w:val="1"/>
        </w:numPr>
        <w:spacing w:line="276" w:lineRule="auto"/>
        <w:ind w:left="426"/>
        <w:jc w:val="both"/>
        <w:rPr>
          <w:rFonts w:ascii="Times New Roman" w:hAnsi="Times New Roman" w:cs="Times New Roman"/>
          <w:b/>
          <w:bCs/>
          <w:noProof/>
          <w:sz w:val="24"/>
          <w:lang w:val="en-GB"/>
        </w:rPr>
      </w:pPr>
      <w:r w:rsidRPr="005B587A">
        <w:rPr>
          <w:rFonts w:ascii="Times New Roman" w:hAnsi="Times New Roman" w:cs="Times New Roman"/>
          <w:b/>
          <w:bCs/>
          <w:noProof/>
          <w:sz w:val="24"/>
          <w:lang w:val="en-GB"/>
        </w:rPr>
        <w:t>Why would we use “pass” statement?</w:t>
      </w:r>
    </w:p>
    <w:p w14:paraId="3A93745E" w14:textId="29F61463" w:rsidR="008C21AC" w:rsidRPr="005B587A" w:rsidRDefault="00C97922">
      <w:pPr>
        <w:pStyle w:val="ListParagraph"/>
        <w:numPr>
          <w:ilvl w:val="0"/>
          <w:numId w:val="8"/>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color w:val="24292F"/>
          <w:sz w:val="24"/>
          <w:szCs w:val="24"/>
          <w:shd w:val="clear" w:color="auto" w:fill="FFFFFF"/>
        </w:rPr>
        <w:t xml:space="preserve">The </w:t>
      </w:r>
      <w:r w:rsidRPr="00ED11B9">
        <w:rPr>
          <w:rFonts w:ascii="Times New Roman" w:hAnsi="Times New Roman" w:cs="Times New Roman"/>
          <w:i/>
          <w:iCs/>
          <w:color w:val="24292F"/>
          <w:sz w:val="24"/>
          <w:szCs w:val="24"/>
          <w:shd w:val="clear" w:color="auto" w:fill="FFFFFF"/>
        </w:rPr>
        <w:t>pass</w:t>
      </w:r>
      <w:r w:rsidRPr="005B587A">
        <w:rPr>
          <w:rFonts w:ascii="Times New Roman" w:hAnsi="Times New Roman" w:cs="Times New Roman"/>
          <w:color w:val="24292F"/>
          <w:sz w:val="24"/>
          <w:szCs w:val="24"/>
          <w:shd w:val="clear" w:color="auto" w:fill="FFFFFF"/>
        </w:rPr>
        <w:t xml:space="preserve"> statement is a null statement (do nothing). But the difference between</w:t>
      </w:r>
      <w:r w:rsidRPr="00ED11B9">
        <w:rPr>
          <w:rFonts w:ascii="Times New Roman" w:hAnsi="Times New Roman" w:cs="Times New Roman"/>
          <w:i/>
          <w:iCs/>
          <w:color w:val="24292F"/>
          <w:sz w:val="24"/>
          <w:szCs w:val="24"/>
          <w:shd w:val="clear" w:color="auto" w:fill="FFFFFF"/>
        </w:rPr>
        <w:t xml:space="preserve"> pass</w:t>
      </w:r>
      <w:r w:rsidRPr="005B587A">
        <w:rPr>
          <w:rFonts w:ascii="Times New Roman" w:hAnsi="Times New Roman" w:cs="Times New Roman"/>
          <w:color w:val="24292F"/>
          <w:sz w:val="24"/>
          <w:szCs w:val="24"/>
          <w:shd w:val="clear" w:color="auto" w:fill="FFFFFF"/>
        </w:rPr>
        <w:t xml:space="preserve"> and </w:t>
      </w:r>
      <w:r w:rsidRPr="00ED11B9">
        <w:rPr>
          <w:rFonts w:ascii="Times New Roman" w:hAnsi="Times New Roman" w:cs="Times New Roman"/>
          <w:i/>
          <w:iCs/>
          <w:color w:val="24292F"/>
          <w:sz w:val="24"/>
          <w:szCs w:val="24"/>
          <w:shd w:val="clear" w:color="auto" w:fill="FFFFFF"/>
        </w:rPr>
        <w:t>comment</w:t>
      </w:r>
      <w:r w:rsidRPr="005B587A">
        <w:rPr>
          <w:rFonts w:ascii="Times New Roman" w:hAnsi="Times New Roman" w:cs="Times New Roman"/>
          <w:color w:val="24292F"/>
          <w:sz w:val="24"/>
          <w:szCs w:val="24"/>
          <w:shd w:val="clear" w:color="auto" w:fill="FFFFFF"/>
        </w:rPr>
        <w:t xml:space="preserve"> is that </w:t>
      </w:r>
      <w:r w:rsidRPr="00ED11B9">
        <w:rPr>
          <w:rFonts w:ascii="Times New Roman" w:hAnsi="Times New Roman" w:cs="Times New Roman"/>
          <w:i/>
          <w:iCs/>
          <w:color w:val="24292F"/>
          <w:sz w:val="24"/>
          <w:szCs w:val="24"/>
          <w:shd w:val="clear" w:color="auto" w:fill="FFFFFF"/>
        </w:rPr>
        <w:t>comment</w:t>
      </w:r>
      <w:r w:rsidRPr="005B587A">
        <w:rPr>
          <w:rFonts w:ascii="Times New Roman" w:hAnsi="Times New Roman" w:cs="Times New Roman"/>
          <w:color w:val="24292F"/>
          <w:sz w:val="24"/>
          <w:szCs w:val="24"/>
          <w:shd w:val="clear" w:color="auto" w:fill="FFFFFF"/>
        </w:rPr>
        <w:t xml:space="preserve"> is ignored by the interpreter whereas </w:t>
      </w:r>
      <w:r w:rsidRPr="00ED11B9">
        <w:rPr>
          <w:rFonts w:ascii="Times New Roman" w:hAnsi="Times New Roman" w:cs="Times New Roman"/>
          <w:i/>
          <w:iCs/>
          <w:color w:val="24292F"/>
          <w:sz w:val="24"/>
          <w:szCs w:val="24"/>
          <w:shd w:val="clear" w:color="auto" w:fill="FFFFFF"/>
        </w:rPr>
        <w:t>pass</w:t>
      </w:r>
      <w:r w:rsidRPr="005B587A">
        <w:rPr>
          <w:rFonts w:ascii="Times New Roman" w:hAnsi="Times New Roman" w:cs="Times New Roman"/>
          <w:color w:val="24292F"/>
          <w:sz w:val="24"/>
          <w:szCs w:val="24"/>
          <w:shd w:val="clear" w:color="auto" w:fill="FFFFFF"/>
        </w:rPr>
        <w:t xml:space="preserve"> is not ignored.</w:t>
      </w:r>
    </w:p>
    <w:p w14:paraId="0DD44DF1" w14:textId="4F2DA3C0" w:rsidR="008C21AC" w:rsidRPr="005B587A" w:rsidRDefault="008C21AC" w:rsidP="008C21AC">
      <w:pPr>
        <w:spacing w:line="276" w:lineRule="auto"/>
        <w:jc w:val="both"/>
        <w:rPr>
          <w:rFonts w:ascii="Times New Roman" w:hAnsi="Times New Roman" w:cs="Times New Roman"/>
          <w:noProof/>
          <w:sz w:val="24"/>
          <w:szCs w:val="24"/>
          <w:lang w:val="en-GB"/>
        </w:rPr>
      </w:pPr>
    </w:p>
    <w:p w14:paraId="24EFD877" w14:textId="00A427D4" w:rsidR="008C21AC" w:rsidRPr="005B587A" w:rsidRDefault="008C21AC" w:rsidP="008C21AC">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PEP 8?</w:t>
      </w:r>
      <w:r w:rsidR="00BF7470">
        <w:rPr>
          <w:rFonts w:ascii="Times New Roman" w:hAnsi="Times New Roman" w:cs="Times New Roman"/>
          <w:b/>
          <w:bCs/>
          <w:noProof/>
          <w:sz w:val="24"/>
          <w:szCs w:val="24"/>
          <w:lang w:val="en-GB"/>
        </w:rPr>
        <w:t xml:space="preserve"> </w:t>
      </w:r>
    </w:p>
    <w:p w14:paraId="5AD5FF09" w14:textId="5DDF482B" w:rsidR="008C21AC" w:rsidRPr="005B587A" w:rsidRDefault="00C97922">
      <w:pPr>
        <w:pStyle w:val="ListParagraph"/>
        <w:numPr>
          <w:ilvl w:val="0"/>
          <w:numId w:val="9"/>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PEP 8, sometimes spelled PEP-8</w:t>
      </w:r>
      <w:r w:rsidR="00BF7470">
        <w:rPr>
          <w:rFonts w:ascii="Times New Roman" w:hAnsi="Times New Roman" w:cs="Times New Roman"/>
          <w:noProof/>
          <w:sz w:val="24"/>
          <w:szCs w:val="24"/>
          <w:lang w:val="en-GB"/>
        </w:rPr>
        <w:t xml:space="preserve"> stands for Python Enhancement Proposal</w:t>
      </w:r>
      <w:r w:rsidRPr="005B587A">
        <w:rPr>
          <w:rFonts w:ascii="Times New Roman" w:hAnsi="Times New Roman" w:cs="Times New Roman"/>
          <w:noProof/>
          <w:sz w:val="24"/>
          <w:szCs w:val="24"/>
          <w:lang w:val="en-GB"/>
        </w:rPr>
        <w:t>, is a document that provides guidelines and best practices on how to write Python code.</w:t>
      </w:r>
    </w:p>
    <w:p w14:paraId="19AC5FC4" w14:textId="4F88D11F" w:rsidR="00C97922" w:rsidRPr="005B587A" w:rsidRDefault="00C97922" w:rsidP="00C97922">
      <w:pPr>
        <w:spacing w:line="276" w:lineRule="auto"/>
        <w:jc w:val="both"/>
        <w:rPr>
          <w:rFonts w:ascii="Times New Roman" w:hAnsi="Times New Roman" w:cs="Times New Roman"/>
          <w:noProof/>
          <w:sz w:val="24"/>
          <w:szCs w:val="24"/>
          <w:lang w:val="en-GB"/>
        </w:rPr>
      </w:pPr>
    </w:p>
    <w:p w14:paraId="4ECB795D" w14:textId="2EAA3AE7" w:rsidR="00C97922" w:rsidRPr="005B587A" w:rsidRDefault="006C0428" w:rsidP="00C97922">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are some drawbacks of the Python language?</w:t>
      </w:r>
    </w:p>
    <w:p w14:paraId="53A27CB8" w14:textId="6142221A" w:rsidR="006C0428" w:rsidRPr="005B587A" w:rsidRDefault="006C0428">
      <w:pPr>
        <w:pStyle w:val="ListParagraph"/>
        <w:numPr>
          <w:ilvl w:val="0"/>
          <w:numId w:val="10"/>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Some drawbacks of Python language are</w:t>
      </w:r>
    </w:p>
    <w:p w14:paraId="41232C3E" w14:textId="3C06605E" w:rsidR="006C0428" w:rsidRPr="005B587A" w:rsidRDefault="006C0428">
      <w:pPr>
        <w:pStyle w:val="ListParagraph"/>
        <w:numPr>
          <w:ilvl w:val="0"/>
          <w:numId w:val="11"/>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Speed</w:t>
      </w:r>
      <w:r w:rsidRPr="005B587A">
        <w:rPr>
          <w:rFonts w:ascii="Times New Roman" w:hAnsi="Times New Roman" w:cs="Times New Roman"/>
          <w:noProof/>
          <w:sz w:val="24"/>
          <w:szCs w:val="24"/>
          <w:lang w:val="en-GB"/>
        </w:rPr>
        <w:t xml:space="preserve"> – Writing of code quick, but the running the code is slower compared to other.</w:t>
      </w:r>
    </w:p>
    <w:p w14:paraId="1F32B0F0" w14:textId="5BABC832" w:rsidR="006C0428" w:rsidRPr="005B587A" w:rsidRDefault="006C0428">
      <w:pPr>
        <w:pStyle w:val="ListParagraph"/>
        <w:numPr>
          <w:ilvl w:val="0"/>
          <w:numId w:val="11"/>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Memory Consumption</w:t>
      </w:r>
      <w:r w:rsidRPr="005B587A">
        <w:rPr>
          <w:rFonts w:ascii="Times New Roman" w:hAnsi="Times New Roman" w:cs="Times New Roman"/>
          <w:noProof/>
          <w:sz w:val="24"/>
          <w:szCs w:val="24"/>
          <w:lang w:val="en-GB"/>
        </w:rPr>
        <w:t xml:space="preserve"> – Python’s memory consumption is high.</w:t>
      </w:r>
    </w:p>
    <w:p w14:paraId="682BFC08" w14:textId="5013BD0D" w:rsidR="006C0428" w:rsidRPr="005B587A" w:rsidRDefault="006C0428">
      <w:pPr>
        <w:pStyle w:val="ListParagraph"/>
        <w:numPr>
          <w:ilvl w:val="0"/>
          <w:numId w:val="11"/>
        </w:numPr>
        <w:spacing w:line="276" w:lineRule="auto"/>
        <w:ind w:left="709" w:hanging="283"/>
        <w:jc w:val="both"/>
        <w:rPr>
          <w:rFonts w:ascii="Times New Roman" w:hAnsi="Times New Roman" w:cs="Times New Roman"/>
          <w:i/>
          <w:iCs/>
          <w:noProof/>
          <w:sz w:val="24"/>
          <w:szCs w:val="24"/>
          <w:lang w:val="en-GB"/>
        </w:rPr>
      </w:pPr>
      <w:r w:rsidRPr="005B587A">
        <w:rPr>
          <w:rFonts w:ascii="Times New Roman" w:hAnsi="Times New Roman" w:cs="Times New Roman"/>
          <w:i/>
          <w:iCs/>
          <w:noProof/>
          <w:sz w:val="24"/>
          <w:szCs w:val="24"/>
          <w:lang w:val="en-GB"/>
        </w:rPr>
        <w:t>Runtime Errors</w:t>
      </w:r>
    </w:p>
    <w:p w14:paraId="20487125" w14:textId="787D7A4A" w:rsidR="002E535C" w:rsidRPr="005B587A" w:rsidRDefault="002E535C">
      <w:pPr>
        <w:pStyle w:val="ListParagraph"/>
        <w:numPr>
          <w:ilvl w:val="0"/>
          <w:numId w:val="11"/>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Mobile Development</w:t>
      </w:r>
      <w:r w:rsidRPr="005B587A">
        <w:rPr>
          <w:rFonts w:ascii="Times New Roman" w:hAnsi="Times New Roman" w:cs="Times New Roman"/>
          <w:noProof/>
          <w:sz w:val="24"/>
          <w:szCs w:val="24"/>
          <w:lang w:val="en-GB"/>
        </w:rPr>
        <w:t xml:space="preserve"> – Python is str</w:t>
      </w:r>
      <w:r w:rsidR="000455D7">
        <w:rPr>
          <w:rFonts w:ascii="Times New Roman" w:hAnsi="Times New Roman" w:cs="Times New Roman"/>
          <w:noProof/>
          <w:sz w:val="24"/>
          <w:szCs w:val="24"/>
          <w:lang w:val="en-GB"/>
        </w:rPr>
        <w:t>o</w:t>
      </w:r>
      <w:r w:rsidRPr="005B587A">
        <w:rPr>
          <w:rFonts w:ascii="Times New Roman" w:hAnsi="Times New Roman" w:cs="Times New Roman"/>
          <w:noProof/>
          <w:sz w:val="24"/>
          <w:szCs w:val="24"/>
          <w:lang w:val="en-GB"/>
        </w:rPr>
        <w:t xml:space="preserve">ng in desktop platforms, but for mobile </w:t>
      </w:r>
      <w:r w:rsidR="006A2CC5" w:rsidRPr="005B587A">
        <w:rPr>
          <w:rFonts w:ascii="Times New Roman" w:hAnsi="Times New Roman" w:cs="Times New Roman"/>
          <w:noProof/>
          <w:sz w:val="24"/>
          <w:szCs w:val="24"/>
          <w:lang w:val="en-GB"/>
        </w:rPr>
        <w:t>developmeant it is weak language.</w:t>
      </w:r>
    </w:p>
    <w:p w14:paraId="513CC6DD" w14:textId="008EC41E" w:rsidR="006A2CC5" w:rsidRPr="005B587A" w:rsidRDefault="006A2CC5">
      <w:pPr>
        <w:pStyle w:val="ListParagraph"/>
        <w:numPr>
          <w:ilvl w:val="0"/>
          <w:numId w:val="11"/>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Database Access</w:t>
      </w:r>
      <w:r w:rsidRPr="005B587A">
        <w:rPr>
          <w:rFonts w:ascii="Times New Roman" w:hAnsi="Times New Roman" w:cs="Times New Roman"/>
          <w:noProof/>
          <w:sz w:val="24"/>
          <w:szCs w:val="24"/>
          <w:lang w:val="en-GB"/>
        </w:rPr>
        <w:t xml:space="preserve"> – Python is highly insecure and can be used only at one’s own risk.</w:t>
      </w:r>
    </w:p>
    <w:p w14:paraId="000651EC" w14:textId="768D79B3" w:rsidR="003E5F3A" w:rsidRPr="005B587A" w:rsidRDefault="003E5F3A" w:rsidP="003E5F3A">
      <w:pPr>
        <w:spacing w:line="276" w:lineRule="auto"/>
        <w:jc w:val="both"/>
        <w:rPr>
          <w:rFonts w:ascii="Times New Roman" w:hAnsi="Times New Roman" w:cs="Times New Roman"/>
          <w:noProof/>
          <w:sz w:val="24"/>
          <w:szCs w:val="24"/>
          <w:lang w:val="en-GB"/>
        </w:rPr>
      </w:pPr>
    </w:p>
    <w:p w14:paraId="2C82BEF1" w14:textId="12C8A6E5" w:rsidR="003E5F3A" w:rsidRPr="005B587A" w:rsidRDefault="003E5F3A" w:rsidP="003E5F3A">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lambda functions in Python?</w:t>
      </w:r>
    </w:p>
    <w:p w14:paraId="2AC589F3" w14:textId="3CBC80F3" w:rsidR="003E5F3A" w:rsidRPr="005B587A" w:rsidRDefault="003E5F3A">
      <w:pPr>
        <w:pStyle w:val="ListParagraph"/>
        <w:numPr>
          <w:ilvl w:val="0"/>
          <w:numId w:val="12"/>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 xml:space="preserve">A </w:t>
      </w:r>
      <w:r w:rsidRPr="00ED11B9">
        <w:rPr>
          <w:rFonts w:ascii="Times New Roman" w:hAnsi="Times New Roman" w:cs="Times New Roman"/>
          <w:i/>
          <w:iCs/>
          <w:noProof/>
          <w:sz w:val="24"/>
          <w:szCs w:val="24"/>
          <w:lang w:val="en-GB"/>
        </w:rPr>
        <w:t>lambda</w:t>
      </w:r>
      <w:r w:rsidRPr="005B587A">
        <w:rPr>
          <w:rFonts w:ascii="Times New Roman" w:hAnsi="Times New Roman" w:cs="Times New Roman"/>
          <w:noProof/>
          <w:sz w:val="24"/>
          <w:szCs w:val="24"/>
          <w:lang w:val="en-GB"/>
        </w:rPr>
        <w:t xml:space="preserve"> function is a small anonymous function. A </w:t>
      </w:r>
      <w:r w:rsidRPr="00ED11B9">
        <w:rPr>
          <w:rFonts w:ascii="Times New Roman" w:hAnsi="Times New Roman" w:cs="Times New Roman"/>
          <w:i/>
          <w:iCs/>
          <w:noProof/>
          <w:sz w:val="24"/>
          <w:szCs w:val="24"/>
          <w:lang w:val="en-GB"/>
        </w:rPr>
        <w:t xml:space="preserve">lambda </w:t>
      </w:r>
      <w:r w:rsidRPr="005B587A">
        <w:rPr>
          <w:rFonts w:ascii="Times New Roman" w:hAnsi="Times New Roman" w:cs="Times New Roman"/>
          <w:noProof/>
          <w:sz w:val="24"/>
          <w:szCs w:val="24"/>
          <w:lang w:val="en-GB"/>
        </w:rPr>
        <w:t>function can take any number of arguments, but can only have one expression.</w:t>
      </w:r>
    </w:p>
    <w:p w14:paraId="26ABB7E8" w14:textId="6F513612" w:rsidR="00746920" w:rsidRPr="005B587A" w:rsidRDefault="00746920" w:rsidP="00746920">
      <w:pPr>
        <w:spacing w:line="276" w:lineRule="auto"/>
        <w:jc w:val="both"/>
        <w:rPr>
          <w:rFonts w:ascii="Times New Roman" w:hAnsi="Times New Roman" w:cs="Times New Roman"/>
          <w:noProof/>
          <w:sz w:val="24"/>
          <w:szCs w:val="24"/>
          <w:lang w:val="en-GB"/>
        </w:rPr>
      </w:pPr>
    </w:p>
    <w:p w14:paraId="19944B46" w14:textId="0C1C6530" w:rsidR="00746920" w:rsidRPr="005B587A" w:rsidRDefault="00746920" w:rsidP="00746920">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are the rules for local and global variables in Python?</w:t>
      </w:r>
    </w:p>
    <w:p w14:paraId="6FA4AAF4" w14:textId="17FF6772" w:rsidR="006723A9" w:rsidRDefault="00303E4D">
      <w:pPr>
        <w:pStyle w:val="ListParagraph"/>
        <w:numPr>
          <w:ilvl w:val="0"/>
          <w:numId w:val="13"/>
        </w:numPr>
        <w:spacing w:line="276" w:lineRule="auto"/>
        <w:ind w:left="426"/>
        <w:jc w:val="both"/>
        <w:rPr>
          <w:rFonts w:ascii="Times New Roman" w:hAnsi="Times New Roman" w:cs="Times New Roman"/>
          <w:noProof/>
          <w:sz w:val="24"/>
          <w:szCs w:val="24"/>
          <w:lang w:val="en-GB"/>
        </w:rPr>
      </w:pPr>
      <w:r w:rsidRPr="00ED11B9">
        <w:rPr>
          <w:rFonts w:ascii="Times New Roman" w:hAnsi="Times New Roman" w:cs="Times New Roman"/>
          <w:i/>
          <w:iCs/>
          <w:noProof/>
          <w:sz w:val="24"/>
          <w:szCs w:val="24"/>
          <w:lang w:val="en-GB"/>
        </w:rPr>
        <w:t>Global</w:t>
      </w:r>
      <w:r>
        <w:rPr>
          <w:rFonts w:ascii="Times New Roman" w:hAnsi="Times New Roman" w:cs="Times New Roman"/>
          <w:noProof/>
          <w:sz w:val="24"/>
          <w:szCs w:val="24"/>
          <w:lang w:val="en-GB"/>
        </w:rPr>
        <w:t xml:space="preserve"> variables are those which are not defined inside any function and have a global scope whereas </w:t>
      </w:r>
      <w:r w:rsidRPr="00ED11B9">
        <w:rPr>
          <w:rFonts w:ascii="Times New Roman" w:hAnsi="Times New Roman" w:cs="Times New Roman"/>
          <w:i/>
          <w:iCs/>
          <w:noProof/>
          <w:sz w:val="24"/>
          <w:szCs w:val="24"/>
          <w:lang w:val="en-GB"/>
        </w:rPr>
        <w:t>Local</w:t>
      </w:r>
      <w:r>
        <w:rPr>
          <w:rFonts w:ascii="Times New Roman" w:hAnsi="Times New Roman" w:cs="Times New Roman"/>
          <w:noProof/>
          <w:sz w:val="24"/>
          <w:szCs w:val="24"/>
          <w:lang w:val="en-GB"/>
        </w:rPr>
        <w:t xml:space="preserve"> variables are those which are defined inside a function and its scope is limited to that function only.</w:t>
      </w:r>
    </w:p>
    <w:p w14:paraId="3C3047BF" w14:textId="77777777" w:rsidR="00CC39FE" w:rsidRPr="00CC39FE" w:rsidRDefault="00CC39FE" w:rsidP="00CC39FE">
      <w:pPr>
        <w:spacing w:line="276" w:lineRule="auto"/>
        <w:jc w:val="both"/>
        <w:rPr>
          <w:rFonts w:ascii="Times New Roman" w:hAnsi="Times New Roman" w:cs="Times New Roman"/>
          <w:noProof/>
          <w:sz w:val="24"/>
          <w:szCs w:val="24"/>
          <w:lang w:val="en-GB"/>
        </w:rPr>
      </w:pPr>
    </w:p>
    <w:p w14:paraId="33409A6E" w14:textId="3AF30230" w:rsidR="006723A9" w:rsidRPr="005B587A" w:rsidRDefault="006723A9" w:rsidP="006723A9">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Given variables ‘a’  and ‘b’, switch their values so that ‘b’ has the value of ‘a’, and ‘a’ has the value of ‘b’ without using any intermediary variable.</w:t>
      </w:r>
    </w:p>
    <w:p w14:paraId="2853307E" w14:textId="64EEFCCA" w:rsidR="006723A9" w:rsidRPr="007E2D8D" w:rsidRDefault="00237107" w:rsidP="006723A9">
      <w:pPr>
        <w:pStyle w:val="ListParagraph"/>
        <w:numPr>
          <w:ilvl w:val="0"/>
          <w:numId w:val="14"/>
        </w:numPr>
        <w:spacing w:line="276" w:lineRule="auto"/>
        <w:ind w:left="426"/>
        <w:jc w:val="both"/>
        <w:rPr>
          <w:rFonts w:ascii="Times New Roman" w:hAnsi="Times New Roman" w:cs="Times New Roman"/>
          <w:noProof/>
          <w:sz w:val="24"/>
          <w:szCs w:val="24"/>
          <w:lang w:val="en-GB"/>
        </w:rPr>
      </w:pPr>
      <w:r>
        <w:rPr>
          <w:rFonts w:ascii="Times New Roman" w:hAnsi="Times New Roman" w:cs="Times New Roman"/>
          <w:i/>
          <w:iCs/>
          <w:noProof/>
          <w:sz w:val="24"/>
          <w:szCs w:val="24"/>
          <w:lang w:val="en-GB"/>
        </w:rPr>
        <w:t>a, b = b, a</w:t>
      </w:r>
    </w:p>
    <w:p w14:paraId="3F64CC7E" w14:textId="77777777" w:rsidR="007E2D8D" w:rsidRPr="007E2D8D" w:rsidRDefault="007E2D8D" w:rsidP="007E2D8D">
      <w:pPr>
        <w:spacing w:line="276" w:lineRule="auto"/>
        <w:jc w:val="both"/>
        <w:rPr>
          <w:rFonts w:ascii="Times New Roman" w:hAnsi="Times New Roman" w:cs="Times New Roman"/>
          <w:noProof/>
          <w:sz w:val="24"/>
          <w:szCs w:val="24"/>
          <w:lang w:val="en-GB"/>
        </w:rPr>
      </w:pPr>
    </w:p>
    <w:p w14:paraId="6792D048" w14:textId="1D2F920A" w:rsidR="006723A9" w:rsidRPr="005B587A" w:rsidRDefault="006723A9" w:rsidP="006723A9">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lastRenderedPageBreak/>
        <w:t>Explain how does Python memory management work.</w:t>
      </w:r>
    </w:p>
    <w:p w14:paraId="4502577C" w14:textId="1BFC1A88" w:rsidR="006723A9" w:rsidRPr="005B587A" w:rsidRDefault="00C3553C">
      <w:pPr>
        <w:pStyle w:val="ListParagraph"/>
        <w:numPr>
          <w:ilvl w:val="0"/>
          <w:numId w:val="15"/>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Python uses garbage collection rather than manual memory management. Means that memory allocation and deallocation method is automatic in Python, so that the user does not have to do manual garbage collection.</w:t>
      </w:r>
    </w:p>
    <w:p w14:paraId="319285AF" w14:textId="0AD7D1D9" w:rsidR="00C3553C" w:rsidRPr="005B587A" w:rsidRDefault="00C3553C" w:rsidP="00C3553C">
      <w:pPr>
        <w:spacing w:line="276" w:lineRule="auto"/>
        <w:jc w:val="both"/>
        <w:rPr>
          <w:rFonts w:ascii="Times New Roman" w:hAnsi="Times New Roman" w:cs="Times New Roman"/>
          <w:noProof/>
          <w:sz w:val="24"/>
          <w:szCs w:val="24"/>
          <w:lang w:val="en-GB"/>
        </w:rPr>
      </w:pPr>
    </w:p>
    <w:p w14:paraId="149A2D2E" w14:textId="33B1116B" w:rsidR="00C3553C" w:rsidRPr="005B587A" w:rsidRDefault="00C3553C" w:rsidP="00C3553C">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are decorators in Python?</w:t>
      </w:r>
    </w:p>
    <w:p w14:paraId="2AF5F3B0" w14:textId="09A37C70" w:rsidR="00C3553C" w:rsidRPr="005B587A" w:rsidRDefault="00EF2A72">
      <w:pPr>
        <w:pStyle w:val="ListParagraph"/>
        <w:numPr>
          <w:ilvl w:val="0"/>
          <w:numId w:val="16"/>
        </w:numPr>
        <w:spacing w:line="276" w:lineRule="auto"/>
        <w:ind w:left="426"/>
        <w:jc w:val="both"/>
        <w:rPr>
          <w:rFonts w:ascii="Times New Roman" w:hAnsi="Times New Roman" w:cs="Times New Roman"/>
          <w:noProof/>
          <w:sz w:val="24"/>
          <w:szCs w:val="24"/>
          <w:lang w:val="en-GB"/>
        </w:rPr>
      </w:pPr>
      <w:r w:rsidRPr="00ED11B9">
        <w:rPr>
          <w:rFonts w:ascii="Times New Roman" w:hAnsi="Times New Roman" w:cs="Times New Roman"/>
          <w:i/>
          <w:iCs/>
          <w:noProof/>
          <w:sz w:val="24"/>
          <w:szCs w:val="24"/>
          <w:lang w:val="en-GB"/>
        </w:rPr>
        <w:t>Decorators</w:t>
      </w:r>
      <w:r w:rsidRPr="005B587A">
        <w:rPr>
          <w:rFonts w:ascii="Times New Roman" w:hAnsi="Times New Roman" w:cs="Times New Roman"/>
          <w:noProof/>
          <w:sz w:val="24"/>
          <w:szCs w:val="24"/>
          <w:lang w:val="en-GB"/>
        </w:rPr>
        <w:t xml:space="preserve"> helps to modify the behaviour of function or class. Decorators allow us to wrap another function in order to extend the behaviour of wrapped function, without permenently modifying it.</w:t>
      </w:r>
    </w:p>
    <w:p w14:paraId="19D7619F" w14:textId="262C732D" w:rsidR="00EF2A72" w:rsidRPr="005B587A" w:rsidRDefault="00EF2A72" w:rsidP="00EF2A72">
      <w:pPr>
        <w:spacing w:line="276" w:lineRule="auto"/>
        <w:jc w:val="both"/>
        <w:rPr>
          <w:rFonts w:ascii="Times New Roman" w:hAnsi="Times New Roman" w:cs="Times New Roman"/>
          <w:noProof/>
          <w:sz w:val="24"/>
          <w:szCs w:val="24"/>
          <w:lang w:val="en-GB"/>
        </w:rPr>
      </w:pPr>
    </w:p>
    <w:p w14:paraId="124B4950" w14:textId="30607C5C" w:rsidR="00EF2A72" w:rsidRPr="005B587A" w:rsidRDefault="00EF2A72" w:rsidP="00EF2A72">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are the Dunder/Magic/Special methods in Python? Name a few.</w:t>
      </w:r>
    </w:p>
    <w:p w14:paraId="008FAFB7" w14:textId="26734DC3" w:rsidR="00EF2A72" w:rsidRPr="005B587A" w:rsidRDefault="00EF2A72">
      <w:pPr>
        <w:pStyle w:val="ListParagraph"/>
        <w:numPr>
          <w:ilvl w:val="0"/>
          <w:numId w:val="17"/>
        </w:numPr>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Dunder/Magic/Special methods are predefined methods, with names that start and end with double underscore. Example of these include:</w:t>
      </w:r>
    </w:p>
    <w:p w14:paraId="307AED09" w14:textId="288FB12B" w:rsidR="00EF2A72" w:rsidRPr="005B587A" w:rsidRDefault="00EF2A72">
      <w:pPr>
        <w:pStyle w:val="ListParagraph"/>
        <w:numPr>
          <w:ilvl w:val="0"/>
          <w:numId w:val="18"/>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init</w:t>
      </w:r>
      <w:r w:rsidR="00530996" w:rsidRPr="005B587A">
        <w:rPr>
          <w:rFonts w:ascii="Times New Roman" w:hAnsi="Times New Roman" w:cs="Times New Roman"/>
          <w:noProof/>
          <w:sz w:val="24"/>
          <w:szCs w:val="24"/>
          <w:lang w:val="en-GB"/>
        </w:rPr>
        <w:t xml:space="preserve"> – constructor</w:t>
      </w:r>
    </w:p>
    <w:p w14:paraId="3EA7C907" w14:textId="2E0FB630" w:rsidR="00EF2A72" w:rsidRPr="005B587A" w:rsidRDefault="00EF2A72">
      <w:pPr>
        <w:pStyle w:val="ListParagraph"/>
        <w:numPr>
          <w:ilvl w:val="0"/>
          <w:numId w:val="18"/>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str, repr</w:t>
      </w:r>
      <w:r w:rsidR="00530996" w:rsidRPr="005B587A">
        <w:rPr>
          <w:rFonts w:ascii="Times New Roman" w:hAnsi="Times New Roman" w:cs="Times New Roman"/>
          <w:noProof/>
          <w:sz w:val="24"/>
          <w:szCs w:val="24"/>
          <w:lang w:val="en-GB"/>
        </w:rPr>
        <w:t xml:space="preserve"> – object representation</w:t>
      </w:r>
    </w:p>
    <w:p w14:paraId="502DE452" w14:textId="00ECC2E5" w:rsidR="00EF2A72" w:rsidRPr="005B587A" w:rsidRDefault="00EF2A72">
      <w:pPr>
        <w:pStyle w:val="ListParagraph"/>
        <w:numPr>
          <w:ilvl w:val="0"/>
          <w:numId w:val="18"/>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len, next</w:t>
      </w:r>
      <w:r w:rsidR="00530996" w:rsidRPr="005B587A">
        <w:rPr>
          <w:rFonts w:ascii="Times New Roman" w:hAnsi="Times New Roman" w:cs="Times New Roman"/>
          <w:noProof/>
          <w:sz w:val="24"/>
          <w:szCs w:val="24"/>
          <w:lang w:val="en-GB"/>
        </w:rPr>
        <w:t xml:space="preserve"> – generators</w:t>
      </w:r>
    </w:p>
    <w:p w14:paraId="6510E74B" w14:textId="0B6B47DC" w:rsidR="00EF2A72" w:rsidRPr="005B587A" w:rsidRDefault="00EF2A72">
      <w:pPr>
        <w:pStyle w:val="ListParagraph"/>
        <w:numPr>
          <w:ilvl w:val="0"/>
          <w:numId w:val="18"/>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enter, exit</w:t>
      </w:r>
      <w:r w:rsidR="00530996" w:rsidRPr="005B587A">
        <w:rPr>
          <w:rFonts w:ascii="Times New Roman" w:hAnsi="Times New Roman" w:cs="Times New Roman"/>
          <w:noProof/>
          <w:sz w:val="24"/>
          <w:szCs w:val="24"/>
          <w:lang w:val="en-GB"/>
        </w:rPr>
        <w:t xml:space="preserve"> – context managers</w:t>
      </w:r>
    </w:p>
    <w:p w14:paraId="7ABCFF0E" w14:textId="18EC3B6B" w:rsidR="00EF2A72" w:rsidRPr="005B587A" w:rsidRDefault="00EF2A72">
      <w:pPr>
        <w:pStyle w:val="ListParagraph"/>
        <w:numPr>
          <w:ilvl w:val="0"/>
          <w:numId w:val="18"/>
        </w:numPr>
        <w:spacing w:line="276" w:lineRule="auto"/>
        <w:ind w:left="709" w:hanging="283"/>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eq, lt, gt</w:t>
      </w:r>
      <w:r w:rsidR="00530996" w:rsidRPr="005B587A">
        <w:rPr>
          <w:rFonts w:ascii="Times New Roman" w:hAnsi="Times New Roman" w:cs="Times New Roman"/>
          <w:noProof/>
          <w:sz w:val="24"/>
          <w:szCs w:val="24"/>
          <w:lang w:val="en-GB"/>
        </w:rPr>
        <w:t xml:space="preserve"> – operator overloading</w:t>
      </w:r>
    </w:p>
    <w:p w14:paraId="39B03623" w14:textId="1E28AA2E" w:rsidR="00530996" w:rsidRPr="005B587A" w:rsidRDefault="00530996" w:rsidP="00530996">
      <w:pPr>
        <w:spacing w:line="276" w:lineRule="auto"/>
        <w:jc w:val="both"/>
        <w:rPr>
          <w:rFonts w:ascii="Times New Roman" w:hAnsi="Times New Roman" w:cs="Times New Roman"/>
          <w:sz w:val="24"/>
          <w:szCs w:val="24"/>
          <w:lang w:val="en-GB"/>
        </w:rPr>
      </w:pPr>
    </w:p>
    <w:p w14:paraId="191577B6" w14:textId="52D17196" w:rsidR="00530996" w:rsidRPr="005B587A" w:rsidRDefault="00530996" w:rsidP="00530996">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the compilation and linking in Python?</w:t>
      </w:r>
    </w:p>
    <w:p w14:paraId="3C946D2E" w14:textId="3F5CEA96" w:rsidR="00E16906" w:rsidRPr="005B587A" w:rsidRDefault="00530996">
      <w:pPr>
        <w:pStyle w:val="ListParagraph"/>
        <w:numPr>
          <w:ilvl w:val="0"/>
          <w:numId w:val="19"/>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i/>
          <w:iCs/>
          <w:noProof/>
          <w:sz w:val="24"/>
          <w:szCs w:val="24"/>
          <w:lang w:val="en-GB"/>
        </w:rPr>
        <w:t>Compilation</w:t>
      </w:r>
      <w:r w:rsidRPr="005B587A">
        <w:rPr>
          <w:rFonts w:ascii="Times New Roman" w:hAnsi="Times New Roman" w:cs="Times New Roman"/>
          <w:noProof/>
          <w:sz w:val="24"/>
          <w:szCs w:val="24"/>
          <w:lang w:val="en-GB"/>
        </w:rPr>
        <w:t xml:space="preserve"> – The source code in Python is saved as a .py file </w:t>
      </w:r>
      <w:r w:rsidR="00E16906" w:rsidRPr="005B587A">
        <w:rPr>
          <w:rFonts w:ascii="Times New Roman" w:hAnsi="Times New Roman" w:cs="Times New Roman"/>
          <w:noProof/>
          <w:sz w:val="24"/>
          <w:szCs w:val="24"/>
          <w:lang w:val="en-GB"/>
        </w:rPr>
        <w:t>which is then compiled into a format known as byte code, byte code is then converted to machine code. After  the compilation, the code is stored in .pyc files and is regenerated when the source is updated. This process is known as compilation.</w:t>
      </w:r>
    </w:p>
    <w:p w14:paraId="6AA057D4" w14:textId="77777777" w:rsidR="00E16906" w:rsidRPr="005B587A" w:rsidRDefault="00E16906" w:rsidP="00E16906">
      <w:pPr>
        <w:pStyle w:val="ListParagraph"/>
        <w:spacing w:line="276" w:lineRule="auto"/>
        <w:ind w:left="426"/>
        <w:jc w:val="both"/>
        <w:rPr>
          <w:rFonts w:ascii="Times New Roman" w:hAnsi="Times New Roman" w:cs="Times New Roman"/>
          <w:b/>
          <w:bCs/>
          <w:noProof/>
          <w:sz w:val="24"/>
          <w:szCs w:val="24"/>
          <w:lang w:val="en-GB"/>
        </w:rPr>
      </w:pPr>
    </w:p>
    <w:p w14:paraId="1CAF85FF" w14:textId="70BFF7D3" w:rsidR="00E16906" w:rsidRPr="005B587A" w:rsidRDefault="00E16906" w:rsidP="00E16906">
      <w:pPr>
        <w:pStyle w:val="ListParagraph"/>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Linking</w:t>
      </w:r>
      <w:r w:rsidRPr="005B587A">
        <w:rPr>
          <w:rFonts w:ascii="Times New Roman" w:hAnsi="Times New Roman" w:cs="Times New Roman"/>
          <w:noProof/>
          <w:sz w:val="24"/>
          <w:szCs w:val="24"/>
          <w:lang w:val="en-GB"/>
        </w:rPr>
        <w:t xml:space="preserve"> – Linking is the final phase where all the functions are linked with their definitions as the linker knows where all these functions are implemented. This process is known as linking.</w:t>
      </w:r>
    </w:p>
    <w:p w14:paraId="1D605C6E" w14:textId="14C69752" w:rsidR="00E16906" w:rsidRPr="005B587A" w:rsidRDefault="00E16906" w:rsidP="00E16906">
      <w:pPr>
        <w:pStyle w:val="ListParagraph"/>
        <w:spacing w:line="276" w:lineRule="auto"/>
        <w:ind w:left="426"/>
        <w:jc w:val="both"/>
        <w:rPr>
          <w:rFonts w:ascii="Times New Roman" w:hAnsi="Times New Roman" w:cs="Times New Roman"/>
          <w:sz w:val="24"/>
          <w:szCs w:val="24"/>
          <w:lang w:val="en-GB"/>
        </w:rPr>
      </w:pPr>
    </w:p>
    <w:p w14:paraId="21A7D079" w14:textId="3DF587D3" w:rsidR="00E16906" w:rsidRPr="005B587A" w:rsidRDefault="00E16906" w:rsidP="00E16906">
      <w:pPr>
        <w:pStyle w:val="ListParagraph"/>
        <w:spacing w:line="276" w:lineRule="auto"/>
        <w:ind w:left="426"/>
        <w:jc w:val="both"/>
        <w:rPr>
          <w:rFonts w:ascii="Times New Roman" w:hAnsi="Times New Roman" w:cs="Times New Roman"/>
          <w:sz w:val="24"/>
          <w:szCs w:val="24"/>
          <w:lang w:val="en-GB"/>
        </w:rPr>
      </w:pPr>
    </w:p>
    <w:p w14:paraId="0F6889A4" w14:textId="47FF9D61" w:rsidR="00E16906" w:rsidRPr="005B587A" w:rsidRDefault="00E16906" w:rsidP="00E16906">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monkey patching and is it ever a good idea?</w:t>
      </w:r>
    </w:p>
    <w:p w14:paraId="34457B70" w14:textId="642E836B" w:rsidR="00E16906" w:rsidRPr="005B587A" w:rsidRDefault="00E16906">
      <w:pPr>
        <w:pStyle w:val="ListParagraph"/>
        <w:numPr>
          <w:ilvl w:val="0"/>
          <w:numId w:val="20"/>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noProof/>
          <w:sz w:val="24"/>
          <w:szCs w:val="24"/>
          <w:lang w:val="en-GB"/>
        </w:rPr>
        <w:t>Monkey patching is changing the behaviour of a function or object after it has already been defined. Most of the time it’s a pretty terrible idea, it is usually best if things act in a well-defined way. One reason to monkey patch would be in testing. The mock package is very useful to this end.</w:t>
      </w:r>
    </w:p>
    <w:p w14:paraId="135CC027" w14:textId="360D42F3" w:rsidR="00E16906" w:rsidRPr="005B587A" w:rsidRDefault="00E16906" w:rsidP="00E16906">
      <w:pPr>
        <w:spacing w:line="276" w:lineRule="auto"/>
        <w:jc w:val="both"/>
        <w:rPr>
          <w:rFonts w:ascii="Times New Roman" w:hAnsi="Times New Roman" w:cs="Times New Roman"/>
          <w:b/>
          <w:bCs/>
          <w:noProof/>
          <w:sz w:val="24"/>
          <w:szCs w:val="24"/>
          <w:lang w:val="en-GB"/>
        </w:rPr>
      </w:pPr>
    </w:p>
    <w:p w14:paraId="35CE33DA" w14:textId="0F231EA8" w:rsidR="00712767" w:rsidRPr="005B587A" w:rsidRDefault="00712767" w:rsidP="00712767">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are immutable objects in Python?</w:t>
      </w:r>
    </w:p>
    <w:p w14:paraId="515BC947" w14:textId="7A5B3BC5" w:rsidR="00712767" w:rsidRPr="005B587A" w:rsidRDefault="00712767">
      <w:pPr>
        <w:pStyle w:val="ListParagraph"/>
        <w:numPr>
          <w:ilvl w:val="0"/>
          <w:numId w:val="2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noProof/>
          <w:sz w:val="24"/>
          <w:szCs w:val="24"/>
          <w:lang w:val="en-GB"/>
        </w:rPr>
        <w:t>If we are not able to change the values without changing the address location is known as immutable objects.</w:t>
      </w:r>
    </w:p>
    <w:p w14:paraId="1910F466" w14:textId="6622C79B" w:rsidR="00712767" w:rsidRPr="005B587A" w:rsidRDefault="00712767" w:rsidP="00712767">
      <w:pPr>
        <w:pStyle w:val="ListParagraph"/>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lastRenderedPageBreak/>
        <w:t>Ex: integers, floats, boolean values, strings and tuples.</w:t>
      </w:r>
    </w:p>
    <w:p w14:paraId="5F506D62" w14:textId="2B812DE8" w:rsidR="00712767" w:rsidRPr="005B587A" w:rsidRDefault="00712767" w:rsidP="00712767">
      <w:pPr>
        <w:pStyle w:val="ListParagraph"/>
        <w:spacing w:line="276" w:lineRule="auto"/>
        <w:ind w:left="426"/>
        <w:jc w:val="both"/>
        <w:rPr>
          <w:rFonts w:ascii="Times New Roman" w:hAnsi="Times New Roman" w:cs="Times New Roman"/>
          <w:noProof/>
          <w:sz w:val="24"/>
          <w:szCs w:val="24"/>
          <w:lang w:val="en-GB"/>
        </w:rPr>
      </w:pPr>
    </w:p>
    <w:p w14:paraId="15CAE6F0" w14:textId="240A4DDF" w:rsidR="00712767" w:rsidRPr="005B587A" w:rsidRDefault="00712767" w:rsidP="00712767">
      <w:pPr>
        <w:pStyle w:val="ListParagraph"/>
        <w:spacing w:line="276" w:lineRule="auto"/>
        <w:ind w:left="426"/>
        <w:jc w:val="both"/>
        <w:rPr>
          <w:rFonts w:ascii="Times New Roman" w:hAnsi="Times New Roman" w:cs="Times New Roman"/>
          <w:noProof/>
          <w:sz w:val="24"/>
          <w:szCs w:val="24"/>
          <w:lang w:val="en-GB"/>
        </w:rPr>
      </w:pPr>
    </w:p>
    <w:p w14:paraId="17C6FB05" w14:textId="666456C9" w:rsidR="00377102" w:rsidRPr="005B587A" w:rsidRDefault="00712767" w:rsidP="00377102">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the difference between lists and tuples?</w:t>
      </w:r>
    </w:p>
    <w:p w14:paraId="274A6898" w14:textId="524AD6CC" w:rsidR="00377102" w:rsidRPr="005B587A" w:rsidRDefault="00377102">
      <w:pPr>
        <w:pStyle w:val="ListParagraph"/>
        <w:numPr>
          <w:ilvl w:val="0"/>
          <w:numId w:val="22"/>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noProof/>
          <w:sz w:val="24"/>
          <w:szCs w:val="24"/>
          <w:lang w:val="en-GB"/>
        </w:rPr>
        <w:t>The difference between  lists and tuples is</w:t>
      </w:r>
    </w:p>
    <w:tbl>
      <w:tblPr>
        <w:tblStyle w:val="GridTable4-Accent3"/>
        <w:tblW w:w="0" w:type="auto"/>
        <w:tblInd w:w="421" w:type="dxa"/>
        <w:tblLook w:val="04A0" w:firstRow="1" w:lastRow="0" w:firstColumn="1" w:lastColumn="0" w:noHBand="0" w:noVBand="1"/>
      </w:tblPr>
      <w:tblGrid>
        <w:gridCol w:w="4252"/>
        <w:gridCol w:w="4343"/>
      </w:tblGrid>
      <w:tr w:rsidR="00377102" w:rsidRPr="005B587A" w14:paraId="7D09A48D" w14:textId="77777777" w:rsidTr="00377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16DE32C" w14:textId="2585E857" w:rsidR="00377102" w:rsidRPr="005B587A" w:rsidRDefault="00377102" w:rsidP="00377102">
            <w:pPr>
              <w:pStyle w:val="ListParagraph"/>
              <w:spacing w:line="276" w:lineRule="auto"/>
              <w:ind w:left="0"/>
              <w:jc w:val="center"/>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Lists</w:t>
            </w:r>
          </w:p>
        </w:tc>
        <w:tc>
          <w:tcPr>
            <w:tcW w:w="4343" w:type="dxa"/>
          </w:tcPr>
          <w:p w14:paraId="3FB0CF33" w14:textId="0A632E9C" w:rsidR="00377102" w:rsidRPr="005B587A" w:rsidRDefault="00377102" w:rsidP="00377102">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Tuples</w:t>
            </w:r>
          </w:p>
        </w:tc>
      </w:tr>
      <w:tr w:rsidR="00377102" w:rsidRPr="005B587A" w14:paraId="3E726FB6" w14:textId="77777777" w:rsidTr="0037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5FAAAEF" w14:textId="7FC60DBD"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Lists are mutable</w:t>
            </w:r>
          </w:p>
        </w:tc>
        <w:tc>
          <w:tcPr>
            <w:tcW w:w="4343" w:type="dxa"/>
          </w:tcPr>
          <w:p w14:paraId="2C7C7A74" w14:textId="3DE27A89" w:rsidR="00377102" w:rsidRPr="005B587A" w:rsidRDefault="00377102" w:rsidP="0037710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 xml:space="preserve"> Tuples are immutable</w:t>
            </w:r>
          </w:p>
        </w:tc>
      </w:tr>
      <w:tr w:rsidR="00377102" w:rsidRPr="005B587A" w14:paraId="22C88796" w14:textId="77777777" w:rsidTr="00377102">
        <w:tc>
          <w:tcPr>
            <w:cnfStyle w:val="001000000000" w:firstRow="0" w:lastRow="0" w:firstColumn="1" w:lastColumn="0" w:oddVBand="0" w:evenVBand="0" w:oddHBand="0" w:evenHBand="0" w:firstRowFirstColumn="0" w:firstRowLastColumn="0" w:lastRowFirstColumn="0" w:lastRowLastColumn="0"/>
            <w:tcW w:w="4252" w:type="dxa"/>
          </w:tcPr>
          <w:p w14:paraId="47345C1A" w14:textId="4FF42AAD"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The implication of iterations is time consuming</w:t>
            </w:r>
          </w:p>
        </w:tc>
        <w:tc>
          <w:tcPr>
            <w:tcW w:w="4343" w:type="dxa"/>
          </w:tcPr>
          <w:p w14:paraId="3EBE3A1F" w14:textId="3919F641" w:rsidR="00377102" w:rsidRPr="005B587A" w:rsidRDefault="00377102" w:rsidP="0037710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 xml:space="preserve"> The implication of iterations is comparatively faster</w:t>
            </w:r>
          </w:p>
        </w:tc>
      </w:tr>
      <w:tr w:rsidR="00377102" w:rsidRPr="005B587A" w14:paraId="6306975B" w14:textId="77777777" w:rsidTr="0037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206548C" w14:textId="478A37A8"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The list is better for performing operations, such as insertion and deletion</w:t>
            </w:r>
          </w:p>
        </w:tc>
        <w:tc>
          <w:tcPr>
            <w:tcW w:w="4343" w:type="dxa"/>
          </w:tcPr>
          <w:p w14:paraId="47E6242C" w14:textId="5011646B" w:rsidR="00377102" w:rsidRPr="005B587A" w:rsidRDefault="00377102" w:rsidP="0037710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 xml:space="preserve"> Tuple data type is appropriate for accessing the elements</w:t>
            </w:r>
          </w:p>
        </w:tc>
      </w:tr>
      <w:tr w:rsidR="00377102" w:rsidRPr="005B587A" w14:paraId="50F5FC9A" w14:textId="77777777" w:rsidTr="00377102">
        <w:tc>
          <w:tcPr>
            <w:cnfStyle w:val="001000000000" w:firstRow="0" w:lastRow="0" w:firstColumn="1" w:lastColumn="0" w:oddVBand="0" w:evenVBand="0" w:oddHBand="0" w:evenHBand="0" w:firstRowFirstColumn="0" w:firstRowLastColumn="0" w:lastRowFirstColumn="0" w:lastRowLastColumn="0"/>
            <w:tcW w:w="4252" w:type="dxa"/>
          </w:tcPr>
          <w:p w14:paraId="0EE97A11" w14:textId="5D5747A2"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Lists consume more memory</w:t>
            </w:r>
          </w:p>
        </w:tc>
        <w:tc>
          <w:tcPr>
            <w:tcW w:w="4343" w:type="dxa"/>
          </w:tcPr>
          <w:p w14:paraId="2DFCA941" w14:textId="35B41975" w:rsidR="00377102" w:rsidRPr="005B587A" w:rsidRDefault="00377102" w:rsidP="0037710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Tuple consumes less memory</w:t>
            </w:r>
          </w:p>
        </w:tc>
      </w:tr>
      <w:tr w:rsidR="00377102" w:rsidRPr="005B587A" w14:paraId="226A6A46" w14:textId="77777777" w:rsidTr="0037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7E87F8F" w14:textId="656FA69C"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Lists have several built-in methods</w:t>
            </w:r>
          </w:p>
        </w:tc>
        <w:tc>
          <w:tcPr>
            <w:tcW w:w="4343" w:type="dxa"/>
          </w:tcPr>
          <w:p w14:paraId="7D723BBB" w14:textId="51C0900E" w:rsidR="00377102" w:rsidRPr="005B587A" w:rsidRDefault="00377102" w:rsidP="0037710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Tuple does not have any built-in methods</w:t>
            </w:r>
          </w:p>
        </w:tc>
      </w:tr>
      <w:tr w:rsidR="00377102" w:rsidRPr="005B587A" w14:paraId="5BF143AA" w14:textId="77777777" w:rsidTr="00377102">
        <w:tc>
          <w:tcPr>
            <w:cnfStyle w:val="001000000000" w:firstRow="0" w:lastRow="0" w:firstColumn="1" w:lastColumn="0" w:oddVBand="0" w:evenVBand="0" w:oddHBand="0" w:evenHBand="0" w:firstRowFirstColumn="0" w:firstRowLastColumn="0" w:lastRowFirstColumn="0" w:lastRowLastColumn="0"/>
            <w:tcW w:w="4252" w:type="dxa"/>
          </w:tcPr>
          <w:p w14:paraId="677BC449" w14:textId="73D1F4D8"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The unexpected changes and errors are more likely to occur</w:t>
            </w:r>
          </w:p>
        </w:tc>
        <w:tc>
          <w:tcPr>
            <w:tcW w:w="4343" w:type="dxa"/>
          </w:tcPr>
          <w:p w14:paraId="122621F4" w14:textId="3F581D39" w:rsidR="00377102" w:rsidRPr="005B587A" w:rsidRDefault="00377102" w:rsidP="0037710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In tuple, it is hard to take place</w:t>
            </w:r>
          </w:p>
        </w:tc>
      </w:tr>
      <w:tr w:rsidR="00377102" w:rsidRPr="005B587A" w14:paraId="2AE4AD6D" w14:textId="77777777" w:rsidTr="00377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E734A1E" w14:textId="2A6660EF" w:rsidR="00377102" w:rsidRPr="005B587A" w:rsidRDefault="00377102" w:rsidP="00377102">
            <w:pPr>
              <w:pStyle w:val="ListParagraph"/>
              <w:spacing w:line="276" w:lineRule="auto"/>
              <w:ind w:left="0"/>
              <w:jc w:val="both"/>
              <w:rPr>
                <w:rFonts w:ascii="Times New Roman" w:hAnsi="Times New Roman" w:cs="Times New Roman"/>
                <w:b w:val="0"/>
                <w:bCs w:val="0"/>
                <w:noProof/>
                <w:sz w:val="24"/>
                <w:szCs w:val="24"/>
                <w:lang w:val="en-GB"/>
              </w:rPr>
            </w:pPr>
            <w:r w:rsidRPr="005B587A">
              <w:rPr>
                <w:rFonts w:ascii="Times New Roman" w:hAnsi="Times New Roman" w:cs="Times New Roman"/>
                <w:b w:val="0"/>
                <w:bCs w:val="0"/>
                <w:noProof/>
                <w:sz w:val="24"/>
                <w:szCs w:val="24"/>
                <w:lang w:val="en-GB"/>
              </w:rPr>
              <w:t>Lists represented in [ ]</w:t>
            </w:r>
          </w:p>
        </w:tc>
        <w:tc>
          <w:tcPr>
            <w:tcW w:w="4343" w:type="dxa"/>
          </w:tcPr>
          <w:p w14:paraId="77EF1AD1" w14:textId="1C502727" w:rsidR="00377102" w:rsidRPr="005B587A" w:rsidRDefault="00377102" w:rsidP="0037710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5B587A">
              <w:rPr>
                <w:rFonts w:ascii="Times New Roman" w:hAnsi="Times New Roman" w:cs="Times New Roman"/>
                <w:noProof/>
                <w:sz w:val="24"/>
                <w:szCs w:val="24"/>
                <w:lang w:val="en-GB"/>
              </w:rPr>
              <w:t xml:space="preserve">Tuples represeted in </w:t>
            </w:r>
            <w:r w:rsidR="00DE2C07">
              <w:rPr>
                <w:rFonts w:ascii="Times New Roman" w:hAnsi="Times New Roman" w:cs="Times New Roman"/>
                <w:noProof/>
                <w:sz w:val="24"/>
                <w:szCs w:val="24"/>
                <w:lang w:val="en-GB"/>
              </w:rPr>
              <w:t>( )</w:t>
            </w:r>
          </w:p>
        </w:tc>
      </w:tr>
    </w:tbl>
    <w:p w14:paraId="3898862B" w14:textId="6CF8241D" w:rsidR="00377102" w:rsidRPr="005B587A" w:rsidRDefault="00377102" w:rsidP="00377102">
      <w:pPr>
        <w:pStyle w:val="ListParagraph"/>
        <w:spacing w:line="276" w:lineRule="auto"/>
        <w:ind w:left="426"/>
        <w:jc w:val="both"/>
        <w:rPr>
          <w:rFonts w:ascii="Times New Roman" w:hAnsi="Times New Roman" w:cs="Times New Roman"/>
          <w:b/>
          <w:bCs/>
          <w:noProof/>
          <w:sz w:val="24"/>
          <w:szCs w:val="24"/>
          <w:lang w:val="en-GB"/>
        </w:rPr>
      </w:pPr>
    </w:p>
    <w:p w14:paraId="068E6F5D" w14:textId="2152FBF5" w:rsidR="00377102" w:rsidRPr="005B587A" w:rsidRDefault="00377102" w:rsidP="00377102">
      <w:pPr>
        <w:pStyle w:val="ListParagraph"/>
        <w:spacing w:line="276" w:lineRule="auto"/>
        <w:ind w:left="426"/>
        <w:jc w:val="both"/>
        <w:rPr>
          <w:rFonts w:ascii="Times New Roman" w:hAnsi="Times New Roman" w:cs="Times New Roman"/>
          <w:b/>
          <w:bCs/>
          <w:noProof/>
          <w:sz w:val="24"/>
          <w:szCs w:val="24"/>
          <w:lang w:val="en-GB"/>
        </w:rPr>
      </w:pPr>
    </w:p>
    <w:p w14:paraId="0798B030" w14:textId="035F39FA" w:rsidR="00377102" w:rsidRPr="005B587A" w:rsidRDefault="005A0E33" w:rsidP="00377102">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is the Python “with” statement designed for?</w:t>
      </w:r>
    </w:p>
    <w:p w14:paraId="773FCC1D" w14:textId="15F49526" w:rsidR="005A0E33" w:rsidRPr="005B587A" w:rsidRDefault="005A0E33">
      <w:pPr>
        <w:pStyle w:val="ListParagraph"/>
        <w:numPr>
          <w:ilvl w:val="0"/>
          <w:numId w:val="23"/>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noProof/>
          <w:sz w:val="24"/>
          <w:szCs w:val="24"/>
          <w:lang w:val="en-GB"/>
        </w:rPr>
        <w:t xml:space="preserve">In Python, </w:t>
      </w:r>
      <w:r w:rsidRPr="00ED11B9">
        <w:rPr>
          <w:rFonts w:ascii="Times New Roman" w:hAnsi="Times New Roman" w:cs="Times New Roman"/>
          <w:i/>
          <w:iCs/>
          <w:noProof/>
          <w:sz w:val="24"/>
          <w:szCs w:val="24"/>
          <w:lang w:val="en-GB"/>
        </w:rPr>
        <w:t>“with”</w:t>
      </w:r>
      <w:r w:rsidRPr="005B587A">
        <w:rPr>
          <w:rFonts w:ascii="Times New Roman" w:hAnsi="Times New Roman" w:cs="Times New Roman"/>
          <w:noProof/>
          <w:sz w:val="24"/>
          <w:szCs w:val="24"/>
          <w:lang w:val="en-GB"/>
        </w:rPr>
        <w:t xml:space="preserve"> statement is used in exception handling to make the code cleaner and much more readable. It simplifies the management of common resources like file streams.</w:t>
      </w:r>
    </w:p>
    <w:p w14:paraId="630A9E1B" w14:textId="48B02A2D" w:rsidR="005A0E33" w:rsidRPr="005B587A" w:rsidRDefault="005A0E33" w:rsidP="005A0E33">
      <w:pPr>
        <w:spacing w:line="276" w:lineRule="auto"/>
        <w:jc w:val="both"/>
        <w:rPr>
          <w:rFonts w:ascii="Times New Roman" w:hAnsi="Times New Roman" w:cs="Times New Roman"/>
          <w:b/>
          <w:bCs/>
          <w:noProof/>
          <w:sz w:val="24"/>
          <w:szCs w:val="24"/>
          <w:lang w:val="en-GB"/>
        </w:rPr>
      </w:pPr>
    </w:p>
    <w:p w14:paraId="294ED744" w14:textId="4D479164" w:rsidR="005A0E33" w:rsidRPr="005B587A" w:rsidRDefault="005A0E33" w:rsidP="005A0E33">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Explain the UnboundLocalError exceptio</w:t>
      </w:r>
      <w:r w:rsidR="00DC4CA7" w:rsidRPr="005B587A">
        <w:rPr>
          <w:rFonts w:ascii="Times New Roman" w:hAnsi="Times New Roman" w:cs="Times New Roman"/>
          <w:b/>
          <w:bCs/>
          <w:noProof/>
          <w:sz w:val="24"/>
          <w:szCs w:val="24"/>
          <w:lang w:val="en-GB"/>
        </w:rPr>
        <w:t>n</w:t>
      </w:r>
      <w:r w:rsidRPr="005B587A">
        <w:rPr>
          <w:rFonts w:ascii="Times New Roman" w:hAnsi="Times New Roman" w:cs="Times New Roman"/>
          <w:b/>
          <w:bCs/>
          <w:noProof/>
          <w:sz w:val="24"/>
          <w:szCs w:val="24"/>
          <w:lang w:val="en-GB"/>
        </w:rPr>
        <w:t xml:space="preserve"> and how to avoid it?</w:t>
      </w:r>
    </w:p>
    <w:p w14:paraId="5A9E29F2" w14:textId="6FFA1C04" w:rsidR="005A0E33" w:rsidRPr="005B587A" w:rsidRDefault="00DC4CA7">
      <w:pPr>
        <w:pStyle w:val="ListParagraph"/>
        <w:numPr>
          <w:ilvl w:val="0"/>
          <w:numId w:val="24"/>
        </w:numPr>
        <w:spacing w:line="276" w:lineRule="auto"/>
        <w:ind w:left="426"/>
        <w:jc w:val="both"/>
        <w:rPr>
          <w:rFonts w:ascii="Times New Roman" w:hAnsi="Times New Roman" w:cs="Times New Roman"/>
          <w:b/>
          <w:bCs/>
          <w:noProof/>
          <w:sz w:val="24"/>
          <w:szCs w:val="24"/>
          <w:lang w:val="en-GB"/>
        </w:rPr>
      </w:pPr>
      <w:r w:rsidRPr="00ED11B9">
        <w:rPr>
          <w:rFonts w:ascii="Times New Roman" w:hAnsi="Times New Roman" w:cs="Times New Roman"/>
          <w:i/>
          <w:iCs/>
          <w:noProof/>
          <w:sz w:val="24"/>
          <w:szCs w:val="24"/>
          <w:lang w:val="en-GB"/>
        </w:rPr>
        <w:t>UnboundLocalError</w:t>
      </w:r>
      <w:r w:rsidRPr="005B587A">
        <w:rPr>
          <w:rFonts w:ascii="Times New Roman" w:hAnsi="Times New Roman" w:cs="Times New Roman"/>
          <w:noProof/>
          <w:sz w:val="24"/>
          <w:szCs w:val="24"/>
          <w:lang w:val="en-GB"/>
        </w:rPr>
        <w:t xml:space="preserve"> usually occurs when we try to use a local variable before assigning any value to it in the created fucntion. To resolve this error, mark the variable in the function  definition as global, like global “items”.</w:t>
      </w:r>
    </w:p>
    <w:p w14:paraId="6911BF0F" w14:textId="68B40AF7" w:rsidR="00DC4CA7" w:rsidRPr="005B587A" w:rsidRDefault="00DC4CA7" w:rsidP="00DC4CA7">
      <w:pPr>
        <w:spacing w:line="276" w:lineRule="auto"/>
        <w:jc w:val="both"/>
        <w:rPr>
          <w:rFonts w:ascii="Times New Roman" w:hAnsi="Times New Roman" w:cs="Times New Roman"/>
          <w:b/>
          <w:bCs/>
          <w:noProof/>
          <w:sz w:val="24"/>
          <w:szCs w:val="24"/>
          <w:lang w:val="en-GB"/>
        </w:rPr>
      </w:pPr>
    </w:p>
    <w:p w14:paraId="5E158B1B" w14:textId="6984C9CA" w:rsidR="00DC4CA7" w:rsidRPr="005B587A" w:rsidRDefault="00DC4CA7" w:rsidP="00DC4CA7">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What does this stuff mean: *args, **kwargs? And why would we use it?</w:t>
      </w:r>
    </w:p>
    <w:p w14:paraId="263E3E26" w14:textId="1C044ED1" w:rsidR="00DC4CA7" w:rsidRPr="005B587A" w:rsidRDefault="00DC4CA7">
      <w:pPr>
        <w:pStyle w:val="ListParagraph"/>
        <w:numPr>
          <w:ilvl w:val="0"/>
          <w:numId w:val="25"/>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i/>
          <w:iCs/>
          <w:noProof/>
          <w:sz w:val="24"/>
          <w:szCs w:val="24"/>
          <w:lang w:val="en-GB"/>
        </w:rPr>
        <w:t>*args</w:t>
      </w:r>
      <w:r w:rsidRPr="005B587A">
        <w:rPr>
          <w:rFonts w:ascii="Times New Roman" w:hAnsi="Times New Roman" w:cs="Times New Roman"/>
          <w:noProof/>
          <w:sz w:val="24"/>
          <w:szCs w:val="24"/>
          <w:lang w:val="en-GB"/>
        </w:rPr>
        <w:t xml:space="preserve"> is used when we aren’t sure how many argument are </w:t>
      </w:r>
      <w:r w:rsidR="00C25B3E">
        <w:rPr>
          <w:rFonts w:ascii="Times New Roman" w:hAnsi="Times New Roman" w:cs="Times New Roman"/>
          <w:noProof/>
          <w:sz w:val="24"/>
          <w:szCs w:val="24"/>
          <w:lang w:val="en-GB"/>
        </w:rPr>
        <w:t>g</w:t>
      </w:r>
      <w:r w:rsidRPr="005B587A">
        <w:rPr>
          <w:rFonts w:ascii="Times New Roman" w:hAnsi="Times New Roman" w:cs="Times New Roman"/>
          <w:noProof/>
          <w:sz w:val="24"/>
          <w:szCs w:val="24"/>
          <w:lang w:val="en-GB"/>
        </w:rPr>
        <w:t>oing to be passed to a function, or if we want to pass a stored list or tuple of arguments to a function.</w:t>
      </w:r>
    </w:p>
    <w:p w14:paraId="38AAD020" w14:textId="40B4A5C6" w:rsidR="00DC4CA7" w:rsidRPr="005B587A" w:rsidRDefault="00DC4CA7" w:rsidP="00DC4CA7">
      <w:pPr>
        <w:pStyle w:val="ListParagraph"/>
        <w:spacing w:line="276" w:lineRule="auto"/>
        <w:ind w:left="426"/>
        <w:jc w:val="both"/>
        <w:rPr>
          <w:rFonts w:ascii="Times New Roman" w:hAnsi="Times New Roman" w:cs="Times New Roman"/>
          <w:noProof/>
          <w:sz w:val="24"/>
          <w:szCs w:val="24"/>
          <w:lang w:val="en-GB"/>
        </w:rPr>
      </w:pPr>
    </w:p>
    <w:p w14:paraId="6D486BAD" w14:textId="08A91C37" w:rsidR="00DC4CA7" w:rsidRPr="005B587A" w:rsidRDefault="00DC4CA7" w:rsidP="00DC4CA7">
      <w:pPr>
        <w:pStyle w:val="ListParagraph"/>
        <w:spacing w:line="276" w:lineRule="auto"/>
        <w:ind w:left="426"/>
        <w:jc w:val="both"/>
        <w:rPr>
          <w:rFonts w:ascii="Times New Roman" w:hAnsi="Times New Roman" w:cs="Times New Roman"/>
          <w:noProof/>
          <w:sz w:val="24"/>
          <w:szCs w:val="24"/>
          <w:lang w:val="en-GB"/>
        </w:rPr>
      </w:pPr>
      <w:r w:rsidRPr="005B587A">
        <w:rPr>
          <w:rFonts w:ascii="Times New Roman" w:hAnsi="Times New Roman" w:cs="Times New Roman"/>
          <w:i/>
          <w:iCs/>
          <w:noProof/>
          <w:sz w:val="24"/>
          <w:szCs w:val="24"/>
          <w:lang w:val="en-GB"/>
        </w:rPr>
        <w:t>**kwargs</w:t>
      </w:r>
      <w:r w:rsidRPr="005B587A">
        <w:rPr>
          <w:rFonts w:ascii="Times New Roman" w:hAnsi="Times New Roman" w:cs="Times New Roman"/>
          <w:noProof/>
          <w:sz w:val="24"/>
          <w:szCs w:val="24"/>
          <w:lang w:val="en-GB"/>
        </w:rPr>
        <w:t xml:space="preserve"> is used when we don’t know how man</w:t>
      </w:r>
      <w:r w:rsidR="00824ED0">
        <w:rPr>
          <w:rFonts w:ascii="Times New Roman" w:hAnsi="Times New Roman" w:cs="Times New Roman"/>
          <w:noProof/>
          <w:sz w:val="24"/>
          <w:szCs w:val="24"/>
          <w:lang w:val="en-GB"/>
        </w:rPr>
        <w:t>y</w:t>
      </w:r>
      <w:r w:rsidRPr="005B587A">
        <w:rPr>
          <w:rFonts w:ascii="Times New Roman" w:hAnsi="Times New Roman" w:cs="Times New Roman"/>
          <w:noProof/>
          <w:sz w:val="24"/>
          <w:szCs w:val="24"/>
          <w:lang w:val="en-GB"/>
        </w:rPr>
        <w:t xml:space="preserve"> keyword arguments will be passed to a function, or it can be used to pass the values of a dictionary as keyword </w:t>
      </w:r>
      <w:r w:rsidR="00DB1FDC" w:rsidRPr="005B587A">
        <w:rPr>
          <w:rFonts w:ascii="Times New Roman" w:hAnsi="Times New Roman" w:cs="Times New Roman"/>
          <w:noProof/>
          <w:sz w:val="24"/>
          <w:szCs w:val="24"/>
          <w:lang w:val="en-GB"/>
        </w:rPr>
        <w:t>arguments.</w:t>
      </w:r>
    </w:p>
    <w:p w14:paraId="75E180BF" w14:textId="6715237C" w:rsidR="00DB1FDC" w:rsidRPr="005B587A" w:rsidRDefault="00DB1FDC" w:rsidP="00DC4CA7">
      <w:pPr>
        <w:pStyle w:val="ListParagraph"/>
        <w:spacing w:line="276" w:lineRule="auto"/>
        <w:ind w:left="426"/>
        <w:jc w:val="both"/>
        <w:rPr>
          <w:rFonts w:ascii="Times New Roman" w:hAnsi="Times New Roman" w:cs="Times New Roman"/>
          <w:noProof/>
          <w:sz w:val="24"/>
          <w:szCs w:val="24"/>
          <w:lang w:val="en-GB"/>
        </w:rPr>
      </w:pPr>
    </w:p>
    <w:p w14:paraId="30FF2EE1" w14:textId="2C571556" w:rsidR="00DB1FDC" w:rsidRPr="005B587A" w:rsidRDefault="00DB1FDC" w:rsidP="00DB1FDC">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5B587A">
        <w:rPr>
          <w:rFonts w:ascii="Times New Roman" w:hAnsi="Times New Roman" w:cs="Times New Roman"/>
          <w:b/>
          <w:bCs/>
          <w:noProof/>
          <w:sz w:val="24"/>
          <w:szCs w:val="24"/>
          <w:lang w:val="en-GB"/>
        </w:rPr>
        <w:t>How can you share global variables across modules?</w:t>
      </w:r>
    </w:p>
    <w:p w14:paraId="02CD4140" w14:textId="6AD66E9F" w:rsidR="0095323C" w:rsidRPr="002628F4" w:rsidRDefault="002628F4">
      <w:pPr>
        <w:pStyle w:val="ListParagraph"/>
        <w:numPr>
          <w:ilvl w:val="0"/>
          <w:numId w:val="2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We can share the global variable across modules in </w:t>
      </w:r>
      <w:r w:rsidR="00824ED0">
        <w:rPr>
          <w:rFonts w:ascii="Times New Roman" w:hAnsi="Times New Roman" w:cs="Times New Roman"/>
          <w:noProof/>
          <w:sz w:val="24"/>
          <w:szCs w:val="24"/>
          <w:lang w:val="en-GB"/>
        </w:rPr>
        <w:t xml:space="preserve">the </w:t>
      </w:r>
      <w:r>
        <w:rPr>
          <w:rFonts w:ascii="Times New Roman" w:hAnsi="Times New Roman" w:cs="Times New Roman"/>
          <w:noProof/>
          <w:sz w:val="24"/>
          <w:szCs w:val="24"/>
          <w:lang w:val="en-GB"/>
        </w:rPr>
        <w:t>follwing way</w:t>
      </w:r>
    </w:p>
    <w:p w14:paraId="6A54516C" w14:textId="0981F269" w:rsidR="0095323C" w:rsidRPr="0095323C" w:rsidRDefault="0095323C">
      <w:pPr>
        <w:pStyle w:val="ListParagraph"/>
        <w:numPr>
          <w:ilvl w:val="0"/>
          <w:numId w:val="27"/>
        </w:numPr>
        <w:spacing w:line="276" w:lineRule="auto"/>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In module </w:t>
      </w:r>
      <w:r w:rsidRPr="00C95F62">
        <w:rPr>
          <w:rFonts w:ascii="Times New Roman" w:hAnsi="Times New Roman" w:cs="Times New Roman"/>
          <w:i/>
          <w:iCs/>
          <w:noProof/>
          <w:sz w:val="24"/>
          <w:szCs w:val="24"/>
          <w:lang w:val="en-GB"/>
        </w:rPr>
        <w:t>test1</w:t>
      </w:r>
      <w:r>
        <w:rPr>
          <w:rFonts w:ascii="Times New Roman" w:hAnsi="Times New Roman" w:cs="Times New Roman"/>
          <w:noProof/>
          <w:sz w:val="24"/>
          <w:szCs w:val="24"/>
          <w:lang w:val="en-GB"/>
        </w:rPr>
        <w:t xml:space="preserve"> : a variable is created</w:t>
      </w:r>
    </w:p>
    <w:p w14:paraId="4327393C" w14:textId="21BD4D5B" w:rsidR="0095323C" w:rsidRPr="00237107" w:rsidRDefault="0095323C" w:rsidP="0095323C">
      <w:pPr>
        <w:pStyle w:val="ListParagraph"/>
        <w:spacing w:line="276" w:lineRule="auto"/>
        <w:ind w:left="786"/>
        <w:jc w:val="both"/>
        <w:rPr>
          <w:rFonts w:ascii="Times New Roman" w:hAnsi="Times New Roman" w:cs="Times New Roman"/>
          <w:b/>
          <w:bCs/>
          <w:i/>
          <w:iCs/>
          <w:noProof/>
          <w:sz w:val="24"/>
          <w:szCs w:val="24"/>
          <w:lang w:val="en-GB"/>
        </w:rPr>
      </w:pPr>
      <w:r w:rsidRPr="00237107">
        <w:rPr>
          <w:rFonts w:ascii="Times New Roman" w:hAnsi="Times New Roman" w:cs="Times New Roman"/>
          <w:b/>
          <w:bCs/>
          <w:i/>
          <w:iCs/>
          <w:noProof/>
          <w:sz w:val="24"/>
          <w:szCs w:val="24"/>
          <w:lang w:val="en-GB"/>
        </w:rPr>
        <w:t>test1.py</w:t>
      </w:r>
    </w:p>
    <w:p w14:paraId="764D6ABB" w14:textId="60B0E4B1" w:rsidR="0095323C" w:rsidRPr="00237107" w:rsidRDefault="0095323C" w:rsidP="0095323C">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t>a = 100</w:t>
      </w:r>
    </w:p>
    <w:p w14:paraId="7D423C3B" w14:textId="710D8CC8" w:rsidR="0095323C" w:rsidRPr="002628F4" w:rsidRDefault="0095323C" w:rsidP="002628F4">
      <w:pPr>
        <w:spacing w:line="276" w:lineRule="auto"/>
        <w:jc w:val="both"/>
        <w:rPr>
          <w:rFonts w:ascii="Times New Roman" w:hAnsi="Times New Roman" w:cs="Times New Roman"/>
          <w:noProof/>
          <w:sz w:val="24"/>
          <w:szCs w:val="24"/>
          <w:lang w:val="en-GB"/>
        </w:rPr>
      </w:pPr>
    </w:p>
    <w:p w14:paraId="52AE6258" w14:textId="474460ED" w:rsidR="0095323C" w:rsidRPr="0095323C" w:rsidRDefault="0095323C">
      <w:pPr>
        <w:pStyle w:val="ListParagraph"/>
        <w:numPr>
          <w:ilvl w:val="0"/>
          <w:numId w:val="27"/>
        </w:numPr>
        <w:spacing w:line="276" w:lineRule="auto"/>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lastRenderedPageBreak/>
        <w:t xml:space="preserve">In module </w:t>
      </w:r>
      <w:r w:rsidRPr="00C95F62">
        <w:rPr>
          <w:rFonts w:ascii="Times New Roman" w:hAnsi="Times New Roman" w:cs="Times New Roman"/>
          <w:i/>
          <w:iCs/>
          <w:noProof/>
          <w:sz w:val="24"/>
          <w:szCs w:val="24"/>
          <w:lang w:val="en-GB"/>
        </w:rPr>
        <w:t>test2</w:t>
      </w:r>
      <w:r>
        <w:rPr>
          <w:rFonts w:ascii="Times New Roman" w:hAnsi="Times New Roman" w:cs="Times New Roman"/>
          <w:noProof/>
          <w:sz w:val="24"/>
          <w:szCs w:val="24"/>
          <w:lang w:val="en-GB"/>
        </w:rPr>
        <w:t xml:space="preserve"> : module </w:t>
      </w:r>
      <w:r w:rsidRPr="00C95F62">
        <w:rPr>
          <w:rFonts w:ascii="Times New Roman" w:hAnsi="Times New Roman" w:cs="Times New Roman"/>
          <w:i/>
          <w:iCs/>
          <w:noProof/>
          <w:sz w:val="24"/>
          <w:szCs w:val="24"/>
          <w:lang w:val="en-GB"/>
        </w:rPr>
        <w:t>test1</w:t>
      </w:r>
      <w:r w:rsidR="00C95F62">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 xml:space="preserve">is imported, and function </w:t>
      </w:r>
      <w:r w:rsidR="00824ED0">
        <w:rPr>
          <w:rFonts w:ascii="Times New Roman" w:hAnsi="Times New Roman" w:cs="Times New Roman"/>
          <w:noProof/>
          <w:sz w:val="24"/>
          <w:szCs w:val="24"/>
          <w:lang w:val="en-GB"/>
        </w:rPr>
        <w:t>‘</w:t>
      </w:r>
      <w:r w:rsidRPr="00C95F62">
        <w:rPr>
          <w:rFonts w:ascii="Times New Roman" w:hAnsi="Times New Roman" w:cs="Times New Roman"/>
          <w:i/>
          <w:iCs/>
          <w:noProof/>
          <w:sz w:val="24"/>
          <w:szCs w:val="24"/>
          <w:lang w:val="en-GB"/>
        </w:rPr>
        <w:t>f</w:t>
      </w:r>
      <w:r w:rsidR="00824ED0">
        <w:rPr>
          <w:rFonts w:ascii="Times New Roman" w:hAnsi="Times New Roman" w:cs="Times New Roman"/>
          <w:i/>
          <w:iCs/>
          <w:noProof/>
          <w:sz w:val="24"/>
          <w:szCs w:val="24"/>
          <w:lang w:val="en-GB"/>
        </w:rPr>
        <w:t xml:space="preserve">’ </w:t>
      </w:r>
      <w:r>
        <w:rPr>
          <w:rFonts w:ascii="Times New Roman" w:hAnsi="Times New Roman" w:cs="Times New Roman"/>
          <w:noProof/>
          <w:sz w:val="24"/>
          <w:szCs w:val="24"/>
          <w:lang w:val="en-GB"/>
        </w:rPr>
        <w:t xml:space="preserve">is created, which modifies variable </w:t>
      </w:r>
      <w:r w:rsidR="00824ED0" w:rsidRPr="00824ED0">
        <w:rPr>
          <w:rFonts w:ascii="Times New Roman" w:hAnsi="Times New Roman" w:cs="Times New Roman"/>
          <w:i/>
          <w:iCs/>
          <w:noProof/>
          <w:sz w:val="24"/>
          <w:szCs w:val="24"/>
          <w:lang w:val="en-GB"/>
        </w:rPr>
        <w:t>‘</w:t>
      </w:r>
      <w:r w:rsidRPr="00824ED0">
        <w:rPr>
          <w:rFonts w:ascii="Times New Roman" w:hAnsi="Times New Roman" w:cs="Times New Roman"/>
          <w:i/>
          <w:iCs/>
          <w:noProof/>
          <w:sz w:val="24"/>
          <w:szCs w:val="24"/>
          <w:lang w:val="en-GB"/>
        </w:rPr>
        <w:t>a</w:t>
      </w:r>
      <w:r w:rsidR="00824ED0" w:rsidRPr="00824ED0">
        <w:rPr>
          <w:rFonts w:ascii="Times New Roman" w:hAnsi="Times New Roman" w:cs="Times New Roman"/>
          <w:i/>
          <w:iCs/>
          <w:noProof/>
          <w:sz w:val="24"/>
          <w:szCs w:val="24"/>
          <w:lang w:val="en-GB"/>
        </w:rPr>
        <w:t>’</w:t>
      </w:r>
      <w:r>
        <w:rPr>
          <w:rFonts w:ascii="Times New Roman" w:hAnsi="Times New Roman" w:cs="Times New Roman"/>
          <w:noProof/>
          <w:sz w:val="24"/>
          <w:szCs w:val="24"/>
          <w:lang w:val="en-GB"/>
        </w:rPr>
        <w:t xml:space="preserve"> through the </w:t>
      </w:r>
      <w:r w:rsidRPr="00C95F62">
        <w:rPr>
          <w:rFonts w:ascii="Times New Roman" w:hAnsi="Times New Roman" w:cs="Times New Roman"/>
          <w:i/>
          <w:iCs/>
          <w:noProof/>
          <w:sz w:val="24"/>
          <w:szCs w:val="24"/>
          <w:lang w:val="en-GB"/>
        </w:rPr>
        <w:t>global</w:t>
      </w:r>
      <w:r>
        <w:rPr>
          <w:rFonts w:ascii="Times New Roman" w:hAnsi="Times New Roman" w:cs="Times New Roman"/>
          <w:noProof/>
          <w:sz w:val="24"/>
          <w:szCs w:val="24"/>
          <w:lang w:val="en-GB"/>
        </w:rPr>
        <w:t xml:space="preserve"> keyword.</w:t>
      </w:r>
    </w:p>
    <w:p w14:paraId="6DA0D7B2" w14:textId="3B48ABD2" w:rsidR="0095323C" w:rsidRPr="00237107" w:rsidRDefault="00C95F62" w:rsidP="0095323C">
      <w:pPr>
        <w:pStyle w:val="ListParagraph"/>
        <w:spacing w:line="276" w:lineRule="auto"/>
        <w:ind w:left="786"/>
        <w:jc w:val="both"/>
        <w:rPr>
          <w:rFonts w:ascii="Times New Roman" w:hAnsi="Times New Roman" w:cs="Times New Roman"/>
          <w:b/>
          <w:bCs/>
          <w:i/>
          <w:iCs/>
          <w:noProof/>
          <w:sz w:val="24"/>
          <w:szCs w:val="24"/>
          <w:lang w:val="en-GB"/>
        </w:rPr>
      </w:pPr>
      <w:r w:rsidRPr="00237107">
        <w:rPr>
          <w:rFonts w:ascii="Times New Roman" w:hAnsi="Times New Roman" w:cs="Times New Roman"/>
          <w:b/>
          <w:bCs/>
          <w:i/>
          <w:iCs/>
          <w:noProof/>
          <w:sz w:val="24"/>
          <w:szCs w:val="24"/>
          <w:lang w:val="en-GB"/>
        </w:rPr>
        <w:t>t</w:t>
      </w:r>
      <w:r w:rsidR="0095323C" w:rsidRPr="00237107">
        <w:rPr>
          <w:rFonts w:ascii="Times New Roman" w:hAnsi="Times New Roman" w:cs="Times New Roman"/>
          <w:b/>
          <w:bCs/>
          <w:i/>
          <w:iCs/>
          <w:noProof/>
          <w:sz w:val="24"/>
          <w:szCs w:val="24"/>
          <w:lang w:val="en-GB"/>
        </w:rPr>
        <w:t>est2.py</w:t>
      </w:r>
    </w:p>
    <w:p w14:paraId="0368F57B" w14:textId="77777777" w:rsidR="00C95F62" w:rsidRPr="00237107" w:rsidRDefault="0095323C" w:rsidP="00C95F62">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r>
      <w:r w:rsidR="00C95F62" w:rsidRPr="00237107">
        <w:rPr>
          <w:rFonts w:ascii="Times New Roman" w:hAnsi="Times New Roman" w:cs="Times New Roman"/>
          <w:i/>
          <w:iCs/>
          <w:noProof/>
          <w:sz w:val="24"/>
          <w:szCs w:val="24"/>
          <w:lang w:val="en-GB"/>
        </w:rPr>
        <w:t>f</w:t>
      </w:r>
      <w:r w:rsidRPr="00237107">
        <w:rPr>
          <w:rFonts w:ascii="Times New Roman" w:hAnsi="Times New Roman" w:cs="Times New Roman"/>
          <w:i/>
          <w:iCs/>
          <w:noProof/>
          <w:sz w:val="24"/>
          <w:szCs w:val="24"/>
          <w:lang w:val="en-GB"/>
        </w:rPr>
        <w:t>rom test1 import a</w:t>
      </w:r>
    </w:p>
    <w:p w14:paraId="76B0483F" w14:textId="0F7E82B4" w:rsidR="0095323C" w:rsidRPr="00237107" w:rsidRDefault="00C95F62" w:rsidP="00C95F62">
      <w:pPr>
        <w:pStyle w:val="ListParagraph"/>
        <w:spacing w:line="276" w:lineRule="auto"/>
        <w:ind w:left="786" w:firstLine="654"/>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d</w:t>
      </w:r>
      <w:r w:rsidR="0095323C" w:rsidRPr="00237107">
        <w:rPr>
          <w:rFonts w:ascii="Times New Roman" w:hAnsi="Times New Roman" w:cs="Times New Roman"/>
          <w:i/>
          <w:iCs/>
          <w:noProof/>
          <w:sz w:val="24"/>
          <w:szCs w:val="24"/>
          <w:lang w:val="en-GB"/>
        </w:rPr>
        <w:t>ef f(</w:t>
      </w:r>
      <w:r w:rsidRPr="00237107">
        <w:rPr>
          <w:rFonts w:ascii="Times New Roman" w:hAnsi="Times New Roman" w:cs="Times New Roman"/>
          <w:i/>
          <w:iCs/>
          <w:noProof/>
          <w:sz w:val="24"/>
          <w:szCs w:val="24"/>
          <w:lang w:val="en-GB"/>
        </w:rPr>
        <w:t>):</w:t>
      </w:r>
    </w:p>
    <w:p w14:paraId="43102FE0" w14:textId="36E96771" w:rsidR="00C95F62" w:rsidRPr="00237107" w:rsidRDefault="00C95F62" w:rsidP="0095323C">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r>
      <w:r w:rsidRPr="00237107">
        <w:rPr>
          <w:rFonts w:ascii="Times New Roman" w:hAnsi="Times New Roman" w:cs="Times New Roman"/>
          <w:i/>
          <w:iCs/>
          <w:noProof/>
          <w:sz w:val="24"/>
          <w:szCs w:val="24"/>
          <w:lang w:val="en-GB"/>
        </w:rPr>
        <w:tab/>
        <w:t>global a</w:t>
      </w:r>
    </w:p>
    <w:p w14:paraId="524A51DD" w14:textId="291CF692" w:rsidR="00C95F62" w:rsidRPr="00237107" w:rsidRDefault="00C95F62" w:rsidP="0095323C">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r>
      <w:r w:rsidRPr="00237107">
        <w:rPr>
          <w:rFonts w:ascii="Times New Roman" w:hAnsi="Times New Roman" w:cs="Times New Roman"/>
          <w:i/>
          <w:iCs/>
          <w:noProof/>
          <w:sz w:val="24"/>
          <w:szCs w:val="24"/>
          <w:lang w:val="en-GB"/>
        </w:rPr>
        <w:tab/>
        <w:t>a = 2 * a</w:t>
      </w:r>
    </w:p>
    <w:p w14:paraId="4CF14FC4" w14:textId="59DBFEE6" w:rsidR="00C95F62" w:rsidRDefault="00C95F62">
      <w:pPr>
        <w:pStyle w:val="ListParagraph"/>
        <w:numPr>
          <w:ilvl w:val="0"/>
          <w:numId w:val="27"/>
        </w:numPr>
        <w:spacing w:line="276" w:lineRule="auto"/>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In module </w:t>
      </w:r>
      <w:r w:rsidRPr="00C95F62">
        <w:rPr>
          <w:rFonts w:ascii="Times New Roman" w:hAnsi="Times New Roman" w:cs="Times New Roman"/>
          <w:i/>
          <w:iCs/>
          <w:noProof/>
          <w:sz w:val="24"/>
          <w:szCs w:val="24"/>
          <w:lang w:val="en-GB"/>
        </w:rPr>
        <w:t>test3</w:t>
      </w:r>
      <w:r>
        <w:rPr>
          <w:rFonts w:ascii="Times New Roman" w:hAnsi="Times New Roman" w:cs="Times New Roman"/>
          <w:noProof/>
          <w:sz w:val="24"/>
          <w:szCs w:val="24"/>
          <w:lang w:val="en-GB"/>
        </w:rPr>
        <w:t xml:space="preserve"> : modules </w:t>
      </w:r>
      <w:r w:rsidRPr="00C95F62">
        <w:rPr>
          <w:rFonts w:ascii="Times New Roman" w:hAnsi="Times New Roman" w:cs="Times New Roman"/>
          <w:i/>
          <w:iCs/>
          <w:noProof/>
          <w:sz w:val="24"/>
          <w:szCs w:val="24"/>
          <w:lang w:val="en-GB"/>
        </w:rPr>
        <w:t>test1</w:t>
      </w:r>
      <w:r>
        <w:rPr>
          <w:rFonts w:ascii="Times New Roman" w:hAnsi="Times New Roman" w:cs="Times New Roman"/>
          <w:noProof/>
          <w:sz w:val="24"/>
          <w:szCs w:val="24"/>
          <w:lang w:val="en-GB"/>
        </w:rPr>
        <w:t xml:space="preserve"> and </w:t>
      </w:r>
      <w:r w:rsidRPr="00C95F62">
        <w:rPr>
          <w:rFonts w:ascii="Times New Roman" w:hAnsi="Times New Roman" w:cs="Times New Roman"/>
          <w:i/>
          <w:iCs/>
          <w:noProof/>
          <w:sz w:val="24"/>
          <w:szCs w:val="24"/>
          <w:lang w:val="en-GB"/>
        </w:rPr>
        <w:t>test2</w:t>
      </w:r>
      <w:r>
        <w:rPr>
          <w:rFonts w:ascii="Times New Roman" w:hAnsi="Times New Roman" w:cs="Times New Roman"/>
          <w:noProof/>
          <w:sz w:val="24"/>
          <w:szCs w:val="24"/>
          <w:lang w:val="en-GB"/>
        </w:rPr>
        <w:t xml:space="preserve"> are imported, </w:t>
      </w:r>
      <w:r w:rsidR="00824ED0">
        <w:rPr>
          <w:rFonts w:ascii="Times New Roman" w:hAnsi="Times New Roman" w:cs="Times New Roman"/>
          <w:noProof/>
          <w:sz w:val="24"/>
          <w:szCs w:val="24"/>
          <w:lang w:val="en-GB"/>
        </w:rPr>
        <w:t>‘</w:t>
      </w:r>
      <w:r w:rsidRPr="00C95F62">
        <w:rPr>
          <w:rFonts w:ascii="Times New Roman" w:hAnsi="Times New Roman" w:cs="Times New Roman"/>
          <w:i/>
          <w:iCs/>
          <w:noProof/>
          <w:sz w:val="24"/>
          <w:szCs w:val="24"/>
          <w:lang w:val="en-GB"/>
        </w:rPr>
        <w:t>f</w:t>
      </w:r>
      <w:r w:rsidR="00824ED0">
        <w:rPr>
          <w:rFonts w:ascii="Times New Roman" w:hAnsi="Times New Roman" w:cs="Times New Roman"/>
          <w:i/>
          <w:iCs/>
          <w:noProof/>
          <w:sz w:val="24"/>
          <w:szCs w:val="24"/>
          <w:lang w:val="en-GB"/>
        </w:rPr>
        <w:t>’</w:t>
      </w:r>
      <w:r>
        <w:rPr>
          <w:rFonts w:ascii="Times New Roman" w:hAnsi="Times New Roman" w:cs="Times New Roman"/>
          <w:noProof/>
          <w:sz w:val="24"/>
          <w:szCs w:val="24"/>
          <w:lang w:val="en-GB"/>
        </w:rPr>
        <w:t xml:space="preserve"> is called, and </w:t>
      </w:r>
      <w:r w:rsidR="00824ED0">
        <w:rPr>
          <w:rFonts w:ascii="Times New Roman" w:hAnsi="Times New Roman" w:cs="Times New Roman"/>
          <w:noProof/>
          <w:sz w:val="24"/>
          <w:szCs w:val="24"/>
          <w:lang w:val="en-GB"/>
        </w:rPr>
        <w:t>‘</w:t>
      </w:r>
      <w:r w:rsidRPr="00C95F62">
        <w:rPr>
          <w:rFonts w:ascii="Times New Roman" w:hAnsi="Times New Roman" w:cs="Times New Roman"/>
          <w:i/>
          <w:iCs/>
          <w:noProof/>
          <w:sz w:val="24"/>
          <w:szCs w:val="24"/>
          <w:lang w:val="en-GB"/>
        </w:rPr>
        <w:t>a</w:t>
      </w:r>
      <w:r w:rsidR="00824ED0">
        <w:rPr>
          <w:rFonts w:ascii="Times New Roman" w:hAnsi="Times New Roman" w:cs="Times New Roman"/>
          <w:i/>
          <w:iCs/>
          <w:noProof/>
          <w:sz w:val="24"/>
          <w:szCs w:val="24"/>
          <w:lang w:val="en-GB"/>
        </w:rPr>
        <w:t>’</w:t>
      </w:r>
      <w:r>
        <w:rPr>
          <w:rFonts w:ascii="Times New Roman" w:hAnsi="Times New Roman" w:cs="Times New Roman"/>
          <w:noProof/>
          <w:sz w:val="24"/>
          <w:szCs w:val="24"/>
          <w:lang w:val="en-GB"/>
        </w:rPr>
        <w:t xml:space="preserve"> is printed. Its value is the original, unmodified one.</w:t>
      </w:r>
    </w:p>
    <w:p w14:paraId="24347DC5" w14:textId="4D6DB354" w:rsidR="00C95F62" w:rsidRPr="00237107" w:rsidRDefault="00C95F62" w:rsidP="00C95F62">
      <w:pPr>
        <w:pStyle w:val="ListParagraph"/>
        <w:spacing w:line="276" w:lineRule="auto"/>
        <w:ind w:left="786"/>
        <w:jc w:val="both"/>
        <w:rPr>
          <w:rFonts w:ascii="Times New Roman" w:hAnsi="Times New Roman" w:cs="Times New Roman"/>
          <w:b/>
          <w:bCs/>
          <w:i/>
          <w:iCs/>
          <w:noProof/>
          <w:sz w:val="24"/>
          <w:szCs w:val="24"/>
          <w:lang w:val="en-GB"/>
        </w:rPr>
      </w:pPr>
      <w:r w:rsidRPr="00237107">
        <w:rPr>
          <w:rFonts w:ascii="Times New Roman" w:hAnsi="Times New Roman" w:cs="Times New Roman"/>
          <w:b/>
          <w:bCs/>
          <w:i/>
          <w:iCs/>
          <w:noProof/>
          <w:sz w:val="24"/>
          <w:szCs w:val="24"/>
          <w:lang w:val="en-GB"/>
        </w:rPr>
        <w:t>test3.py</w:t>
      </w:r>
    </w:p>
    <w:p w14:paraId="092D4701" w14:textId="11DB91BB" w:rsidR="00C95F62" w:rsidRPr="00237107" w:rsidRDefault="00C95F62" w:rsidP="00C95F62">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t>from test1 import a</w:t>
      </w:r>
    </w:p>
    <w:p w14:paraId="71E19FC7" w14:textId="77777777" w:rsidR="00C95F62" w:rsidRPr="00237107" w:rsidRDefault="00C95F62" w:rsidP="00C95F62">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t>from test2 import f</w:t>
      </w:r>
    </w:p>
    <w:p w14:paraId="4D6A8D8E" w14:textId="49C0509E" w:rsidR="00C95F62" w:rsidRPr="00237107" w:rsidRDefault="00C95F62" w:rsidP="00C95F62">
      <w:pPr>
        <w:pStyle w:val="ListParagraph"/>
        <w:spacing w:line="276" w:lineRule="auto"/>
        <w:ind w:left="786" w:firstLine="654"/>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f()</w:t>
      </w:r>
    </w:p>
    <w:p w14:paraId="6F7A7C4D" w14:textId="38B5A21C" w:rsidR="00C95F62" w:rsidRPr="00237107" w:rsidRDefault="00C95F62" w:rsidP="00C95F62">
      <w:pPr>
        <w:pStyle w:val="ListParagraph"/>
        <w:spacing w:line="276" w:lineRule="auto"/>
        <w:ind w:left="786"/>
        <w:jc w:val="both"/>
        <w:rPr>
          <w:rFonts w:ascii="Times New Roman" w:hAnsi="Times New Roman" w:cs="Times New Roman"/>
          <w:i/>
          <w:iCs/>
          <w:noProof/>
          <w:sz w:val="24"/>
          <w:szCs w:val="24"/>
          <w:lang w:val="en-GB"/>
        </w:rPr>
      </w:pPr>
      <w:r w:rsidRPr="00237107">
        <w:rPr>
          <w:rFonts w:ascii="Times New Roman" w:hAnsi="Times New Roman" w:cs="Times New Roman"/>
          <w:i/>
          <w:iCs/>
          <w:noProof/>
          <w:sz w:val="24"/>
          <w:szCs w:val="24"/>
          <w:lang w:val="en-GB"/>
        </w:rPr>
        <w:tab/>
      </w:r>
      <w:r w:rsidR="00824ED0">
        <w:rPr>
          <w:rFonts w:ascii="Times New Roman" w:hAnsi="Times New Roman" w:cs="Times New Roman"/>
          <w:i/>
          <w:iCs/>
          <w:noProof/>
          <w:sz w:val="24"/>
          <w:szCs w:val="24"/>
          <w:lang w:val="en-GB"/>
        </w:rPr>
        <w:t>p</w:t>
      </w:r>
      <w:r w:rsidRPr="00237107">
        <w:rPr>
          <w:rFonts w:ascii="Times New Roman" w:hAnsi="Times New Roman" w:cs="Times New Roman"/>
          <w:i/>
          <w:iCs/>
          <w:noProof/>
          <w:sz w:val="24"/>
          <w:szCs w:val="24"/>
          <w:lang w:val="en-GB"/>
        </w:rPr>
        <w:t>rint(a)</w:t>
      </w:r>
    </w:p>
    <w:p w14:paraId="56F349A2" w14:textId="7B7EB044" w:rsidR="00C95F62" w:rsidRPr="00237107" w:rsidRDefault="00F626DB" w:rsidP="00C95F62">
      <w:pPr>
        <w:pStyle w:val="ListParagraph"/>
        <w:spacing w:line="276" w:lineRule="auto"/>
        <w:ind w:left="786"/>
        <w:jc w:val="both"/>
        <w:rPr>
          <w:rFonts w:ascii="Times New Roman" w:hAnsi="Times New Roman" w:cs="Times New Roman"/>
          <w:i/>
          <w:iCs/>
          <w:noProof/>
          <w:sz w:val="24"/>
          <w:szCs w:val="24"/>
          <w:lang w:val="en-GB"/>
        </w:rPr>
      </w:pPr>
      <w:r>
        <w:rPr>
          <w:rFonts w:ascii="Times New Roman" w:hAnsi="Times New Roman" w:cs="Times New Roman"/>
          <w:noProof/>
          <w:sz w:val="24"/>
          <w:szCs w:val="24"/>
          <w:lang w:val="en-GB"/>
        </w:rPr>
        <w:t>O</w:t>
      </w:r>
      <w:r w:rsidR="00C95F62" w:rsidRPr="00237107">
        <w:rPr>
          <w:rFonts w:ascii="Times New Roman" w:hAnsi="Times New Roman" w:cs="Times New Roman"/>
          <w:noProof/>
          <w:sz w:val="24"/>
          <w:szCs w:val="24"/>
          <w:lang w:val="en-GB"/>
        </w:rPr>
        <w:t>utput</w:t>
      </w:r>
      <w:r w:rsidR="00C95F62" w:rsidRPr="00237107">
        <w:rPr>
          <w:rFonts w:ascii="Times New Roman" w:hAnsi="Times New Roman" w:cs="Times New Roman"/>
          <w:i/>
          <w:iCs/>
          <w:noProof/>
          <w:sz w:val="24"/>
          <w:szCs w:val="24"/>
          <w:lang w:val="en-GB"/>
        </w:rPr>
        <w:t xml:space="preserve"> : 100</w:t>
      </w:r>
    </w:p>
    <w:p w14:paraId="3461BBA0" w14:textId="2467B268" w:rsidR="00C95F62" w:rsidRDefault="00C95F62" w:rsidP="00C95F62">
      <w:pPr>
        <w:pStyle w:val="ListParagraph"/>
        <w:spacing w:line="276" w:lineRule="auto"/>
        <w:ind w:left="786"/>
        <w:jc w:val="both"/>
        <w:rPr>
          <w:rFonts w:ascii="Times New Roman" w:hAnsi="Times New Roman" w:cs="Times New Roman"/>
          <w:noProof/>
          <w:sz w:val="24"/>
          <w:szCs w:val="24"/>
          <w:lang w:val="en-GB"/>
        </w:rPr>
      </w:pPr>
    </w:p>
    <w:p w14:paraId="39340BFC" w14:textId="35313455" w:rsidR="00C95F62" w:rsidRDefault="00303E4D" w:rsidP="00C95F6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function of “self”?</w:t>
      </w:r>
    </w:p>
    <w:p w14:paraId="7422A1F0" w14:textId="200D82EB" w:rsidR="00303E4D" w:rsidRPr="0012178F" w:rsidRDefault="00CC39FE">
      <w:pPr>
        <w:pStyle w:val="ListParagraph"/>
        <w:numPr>
          <w:ilvl w:val="0"/>
          <w:numId w:val="28"/>
        </w:numPr>
        <w:spacing w:line="276" w:lineRule="auto"/>
        <w:ind w:left="426"/>
        <w:jc w:val="both"/>
        <w:rPr>
          <w:rFonts w:ascii="Times New Roman" w:hAnsi="Times New Roman" w:cs="Times New Roman"/>
          <w:b/>
          <w:bCs/>
          <w:noProof/>
          <w:sz w:val="24"/>
          <w:szCs w:val="24"/>
          <w:lang w:val="en-GB"/>
        </w:rPr>
      </w:pPr>
      <w:r w:rsidRPr="00ED11B9">
        <w:rPr>
          <w:rFonts w:ascii="Times New Roman" w:hAnsi="Times New Roman" w:cs="Times New Roman"/>
          <w:i/>
          <w:iCs/>
          <w:noProof/>
          <w:sz w:val="24"/>
          <w:szCs w:val="24"/>
          <w:lang w:val="en-GB"/>
        </w:rPr>
        <w:t>“s</w:t>
      </w:r>
      <w:r w:rsidR="00303E4D" w:rsidRPr="00ED11B9">
        <w:rPr>
          <w:rFonts w:ascii="Times New Roman" w:hAnsi="Times New Roman" w:cs="Times New Roman"/>
          <w:i/>
          <w:iCs/>
          <w:noProof/>
          <w:sz w:val="24"/>
          <w:szCs w:val="24"/>
          <w:lang w:val="en-GB"/>
        </w:rPr>
        <w:t>elf</w:t>
      </w:r>
      <w:r w:rsidRPr="00ED11B9">
        <w:rPr>
          <w:rFonts w:ascii="Times New Roman" w:hAnsi="Times New Roman" w:cs="Times New Roman"/>
          <w:i/>
          <w:iCs/>
          <w:noProof/>
          <w:sz w:val="24"/>
          <w:szCs w:val="24"/>
          <w:lang w:val="en-GB"/>
        </w:rPr>
        <w:t>”</w:t>
      </w:r>
      <w:r w:rsidR="00303E4D">
        <w:rPr>
          <w:rFonts w:ascii="Times New Roman" w:hAnsi="Times New Roman" w:cs="Times New Roman"/>
          <w:noProof/>
          <w:sz w:val="24"/>
          <w:szCs w:val="24"/>
          <w:lang w:val="en-GB"/>
        </w:rPr>
        <w:t xml:space="preserve"> represents the instance of the class. By using the </w:t>
      </w:r>
      <w:r w:rsidR="00303E4D" w:rsidRPr="00ED11B9">
        <w:rPr>
          <w:rFonts w:ascii="Times New Roman" w:hAnsi="Times New Roman" w:cs="Times New Roman"/>
          <w:i/>
          <w:iCs/>
          <w:noProof/>
          <w:sz w:val="24"/>
          <w:szCs w:val="24"/>
          <w:lang w:val="en-GB"/>
        </w:rPr>
        <w:t>“self”</w:t>
      </w:r>
      <w:r w:rsidR="00303E4D">
        <w:rPr>
          <w:rFonts w:ascii="Times New Roman" w:hAnsi="Times New Roman" w:cs="Times New Roman"/>
          <w:noProof/>
          <w:sz w:val="24"/>
          <w:szCs w:val="24"/>
          <w:lang w:val="en-GB"/>
        </w:rPr>
        <w:t xml:space="preserve"> we can access the attributes and methods of the class in python. It binds the attributes with the given arguments.</w:t>
      </w:r>
    </w:p>
    <w:p w14:paraId="42D9CD5E" w14:textId="4F3672A5" w:rsidR="0012178F" w:rsidRDefault="0012178F" w:rsidP="0012178F">
      <w:pPr>
        <w:spacing w:line="276" w:lineRule="auto"/>
        <w:jc w:val="both"/>
        <w:rPr>
          <w:rFonts w:ascii="Times New Roman" w:hAnsi="Times New Roman" w:cs="Times New Roman"/>
          <w:b/>
          <w:bCs/>
          <w:noProof/>
          <w:sz w:val="24"/>
          <w:szCs w:val="24"/>
          <w:lang w:val="en-GB"/>
        </w:rPr>
      </w:pPr>
    </w:p>
    <w:p w14:paraId="76D8FAEE" w14:textId="40F4BCFF" w:rsidR="0012178F" w:rsidRDefault="0012178F" w:rsidP="0012178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range and xrange functions in Python?</w:t>
      </w:r>
    </w:p>
    <w:p w14:paraId="08035044" w14:textId="75EDBCA8" w:rsidR="0012178F" w:rsidRPr="004102C5" w:rsidRDefault="004102C5">
      <w:pPr>
        <w:pStyle w:val="ListParagraph"/>
        <w:numPr>
          <w:ilvl w:val="0"/>
          <w:numId w:val="2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The difference between range() and xrange() functions is</w:t>
      </w:r>
    </w:p>
    <w:tbl>
      <w:tblPr>
        <w:tblStyle w:val="GridTable4-Accent3"/>
        <w:tblW w:w="0" w:type="auto"/>
        <w:tblInd w:w="421" w:type="dxa"/>
        <w:tblLook w:val="04A0" w:firstRow="1" w:lastRow="0" w:firstColumn="1" w:lastColumn="0" w:noHBand="0" w:noVBand="1"/>
      </w:tblPr>
      <w:tblGrid>
        <w:gridCol w:w="4252"/>
        <w:gridCol w:w="4343"/>
      </w:tblGrid>
      <w:tr w:rsidR="004102C5" w14:paraId="7E371711" w14:textId="77777777" w:rsidTr="004102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21B98A4" w14:textId="090D27B2" w:rsidR="004102C5" w:rsidRPr="004102C5" w:rsidRDefault="004102C5" w:rsidP="004102C5">
            <w:pPr>
              <w:pStyle w:val="ListParagraph"/>
              <w:spacing w:line="276" w:lineRule="auto"/>
              <w:ind w:left="0"/>
              <w:jc w:val="center"/>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range()</w:t>
            </w:r>
          </w:p>
        </w:tc>
        <w:tc>
          <w:tcPr>
            <w:tcW w:w="4343" w:type="dxa"/>
          </w:tcPr>
          <w:p w14:paraId="47BB79A9" w14:textId="3AE6F3F1" w:rsidR="004102C5" w:rsidRPr="004102C5" w:rsidRDefault="004102C5" w:rsidP="004102C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xrange()</w:t>
            </w:r>
          </w:p>
        </w:tc>
      </w:tr>
      <w:tr w:rsidR="004102C5" w14:paraId="7C0BF86D" w14:textId="77777777" w:rsidTr="0041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227CDCBE" w14:textId="0B700EE1" w:rsidR="004102C5" w:rsidRPr="004102C5" w:rsidRDefault="004102C5" w:rsidP="004102C5">
            <w:pPr>
              <w:pStyle w:val="ListParagraph"/>
              <w:spacing w:line="276" w:lineRule="auto"/>
              <w:ind w:left="0"/>
              <w:jc w:val="both"/>
              <w:rPr>
                <w:rFonts w:ascii="Times New Roman" w:hAnsi="Times New Roman" w:cs="Times New Roman"/>
                <w:b w:val="0"/>
                <w:bCs w:val="0"/>
                <w:noProof/>
                <w:sz w:val="24"/>
                <w:szCs w:val="24"/>
                <w:lang w:val="en-GB"/>
              </w:rPr>
            </w:pPr>
            <w:r w:rsidRPr="004102C5">
              <w:rPr>
                <w:rFonts w:ascii="Times New Roman" w:hAnsi="Times New Roman" w:cs="Times New Roman"/>
                <w:b w:val="0"/>
                <w:bCs w:val="0"/>
                <w:noProof/>
                <w:sz w:val="24"/>
                <w:szCs w:val="24"/>
                <w:lang w:val="en-GB"/>
              </w:rPr>
              <w:t>It returns a list of integers</w:t>
            </w:r>
          </w:p>
        </w:tc>
        <w:tc>
          <w:tcPr>
            <w:tcW w:w="4343" w:type="dxa"/>
          </w:tcPr>
          <w:p w14:paraId="2B2D185A" w14:textId="0C67EFC9" w:rsidR="004102C5" w:rsidRPr="004102C5" w:rsidRDefault="004102C5" w:rsidP="004102C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It returns a generator object</w:t>
            </w:r>
          </w:p>
        </w:tc>
      </w:tr>
      <w:tr w:rsidR="004102C5" w14:paraId="47C20068" w14:textId="77777777" w:rsidTr="004102C5">
        <w:tc>
          <w:tcPr>
            <w:cnfStyle w:val="001000000000" w:firstRow="0" w:lastRow="0" w:firstColumn="1" w:lastColumn="0" w:oddVBand="0" w:evenVBand="0" w:oddHBand="0" w:evenHBand="0" w:firstRowFirstColumn="0" w:firstRowLastColumn="0" w:lastRowFirstColumn="0" w:lastRowLastColumn="0"/>
            <w:tcW w:w="4252" w:type="dxa"/>
          </w:tcPr>
          <w:p w14:paraId="72467597" w14:textId="5A6149CE" w:rsidR="004102C5" w:rsidRPr="004102C5" w:rsidRDefault="004102C5" w:rsidP="004102C5">
            <w:pPr>
              <w:pStyle w:val="ListParagraph"/>
              <w:spacing w:line="276" w:lineRule="auto"/>
              <w:ind w:left="0"/>
              <w:jc w:val="both"/>
              <w:rPr>
                <w:rFonts w:ascii="Times New Roman" w:hAnsi="Times New Roman" w:cs="Times New Roman"/>
                <w:b w:val="0"/>
                <w:bCs w:val="0"/>
                <w:noProof/>
                <w:sz w:val="24"/>
                <w:szCs w:val="24"/>
                <w:lang w:val="en-GB"/>
              </w:rPr>
            </w:pPr>
            <w:r w:rsidRPr="004102C5">
              <w:rPr>
                <w:rFonts w:ascii="Times New Roman" w:hAnsi="Times New Roman" w:cs="Times New Roman"/>
                <w:b w:val="0"/>
                <w:bCs w:val="0"/>
                <w:noProof/>
                <w:sz w:val="24"/>
                <w:szCs w:val="24"/>
                <w:lang w:val="en-GB"/>
              </w:rPr>
              <w:t>Its execution speed is slower</w:t>
            </w:r>
          </w:p>
        </w:tc>
        <w:tc>
          <w:tcPr>
            <w:tcW w:w="4343" w:type="dxa"/>
          </w:tcPr>
          <w:p w14:paraId="141A15C6" w14:textId="7E8E5D9E" w:rsidR="004102C5" w:rsidRPr="004102C5" w:rsidRDefault="004102C5" w:rsidP="004102C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Its execution speed is faster</w:t>
            </w:r>
          </w:p>
        </w:tc>
      </w:tr>
      <w:tr w:rsidR="004102C5" w14:paraId="03007DB6" w14:textId="77777777" w:rsidTr="00410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78966773" w14:textId="1D872CB8" w:rsidR="004102C5" w:rsidRPr="004102C5" w:rsidRDefault="004102C5" w:rsidP="004102C5">
            <w:pPr>
              <w:pStyle w:val="ListParagraph"/>
              <w:spacing w:line="276" w:lineRule="auto"/>
              <w:ind w:left="0"/>
              <w:jc w:val="both"/>
              <w:rPr>
                <w:rFonts w:ascii="Times New Roman" w:hAnsi="Times New Roman" w:cs="Times New Roman"/>
                <w:b w:val="0"/>
                <w:bCs w:val="0"/>
                <w:noProof/>
                <w:sz w:val="24"/>
                <w:szCs w:val="24"/>
                <w:lang w:val="en-GB"/>
              </w:rPr>
            </w:pPr>
            <w:r w:rsidRPr="004102C5">
              <w:rPr>
                <w:rFonts w:ascii="Times New Roman" w:hAnsi="Times New Roman" w:cs="Times New Roman"/>
                <w:b w:val="0"/>
                <w:bCs w:val="0"/>
                <w:noProof/>
                <w:sz w:val="24"/>
                <w:szCs w:val="24"/>
                <w:lang w:val="en-GB"/>
              </w:rPr>
              <w:t>It takes more memory</w:t>
            </w:r>
          </w:p>
        </w:tc>
        <w:tc>
          <w:tcPr>
            <w:tcW w:w="4343" w:type="dxa"/>
          </w:tcPr>
          <w:p w14:paraId="3D0BA688" w14:textId="36CE25A6" w:rsidR="004102C5" w:rsidRPr="004102C5" w:rsidRDefault="004102C5" w:rsidP="004102C5">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It takes less memory</w:t>
            </w:r>
          </w:p>
        </w:tc>
      </w:tr>
      <w:tr w:rsidR="004102C5" w14:paraId="676DF99B" w14:textId="77777777" w:rsidTr="004102C5">
        <w:tc>
          <w:tcPr>
            <w:cnfStyle w:val="001000000000" w:firstRow="0" w:lastRow="0" w:firstColumn="1" w:lastColumn="0" w:oddVBand="0" w:evenVBand="0" w:oddHBand="0" w:evenHBand="0" w:firstRowFirstColumn="0" w:firstRowLastColumn="0" w:lastRowFirstColumn="0" w:lastRowLastColumn="0"/>
            <w:tcW w:w="4252" w:type="dxa"/>
          </w:tcPr>
          <w:p w14:paraId="44E35B7A" w14:textId="401B5C15" w:rsidR="004102C5" w:rsidRPr="004102C5" w:rsidRDefault="004102C5" w:rsidP="004102C5">
            <w:pPr>
              <w:pStyle w:val="ListParagraph"/>
              <w:spacing w:line="276" w:lineRule="auto"/>
              <w:ind w:left="0"/>
              <w:jc w:val="both"/>
              <w:rPr>
                <w:rFonts w:ascii="Times New Roman" w:hAnsi="Times New Roman" w:cs="Times New Roman"/>
                <w:b w:val="0"/>
                <w:bCs w:val="0"/>
                <w:noProof/>
                <w:sz w:val="24"/>
                <w:szCs w:val="24"/>
                <w:lang w:val="en-GB"/>
              </w:rPr>
            </w:pPr>
            <w:r w:rsidRPr="004102C5">
              <w:rPr>
                <w:rFonts w:ascii="Times New Roman" w:hAnsi="Times New Roman" w:cs="Times New Roman"/>
                <w:b w:val="0"/>
                <w:bCs w:val="0"/>
                <w:noProof/>
                <w:sz w:val="24"/>
                <w:szCs w:val="24"/>
                <w:lang w:val="en-GB"/>
              </w:rPr>
              <w:t>All kinds of arithmetic operations can be performed</w:t>
            </w:r>
          </w:p>
        </w:tc>
        <w:tc>
          <w:tcPr>
            <w:tcW w:w="4343" w:type="dxa"/>
          </w:tcPr>
          <w:p w14:paraId="61391F2D" w14:textId="2E6C3BD7" w:rsidR="004102C5" w:rsidRPr="004102C5" w:rsidRDefault="004102C5" w:rsidP="004102C5">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4102C5">
              <w:rPr>
                <w:rFonts w:ascii="Times New Roman" w:hAnsi="Times New Roman" w:cs="Times New Roman"/>
                <w:noProof/>
                <w:sz w:val="24"/>
                <w:szCs w:val="24"/>
                <w:lang w:val="en-GB"/>
              </w:rPr>
              <w:t>Such operations cannot be performed</w:t>
            </w:r>
          </w:p>
        </w:tc>
      </w:tr>
    </w:tbl>
    <w:p w14:paraId="3C6B7689" w14:textId="04A51A4D" w:rsidR="004102C5" w:rsidRDefault="004102C5" w:rsidP="004102C5">
      <w:pPr>
        <w:pStyle w:val="ListParagraph"/>
        <w:spacing w:line="276" w:lineRule="auto"/>
        <w:ind w:left="426"/>
        <w:jc w:val="both"/>
        <w:rPr>
          <w:rFonts w:ascii="Times New Roman" w:hAnsi="Times New Roman" w:cs="Times New Roman"/>
          <w:b/>
          <w:bCs/>
          <w:noProof/>
          <w:sz w:val="24"/>
          <w:szCs w:val="24"/>
          <w:lang w:val="en-GB"/>
        </w:rPr>
      </w:pPr>
    </w:p>
    <w:p w14:paraId="4CEEB1FF" w14:textId="7C2F5C0C" w:rsidR="004102C5" w:rsidRDefault="004102C5" w:rsidP="004102C5">
      <w:pPr>
        <w:pStyle w:val="ListParagraph"/>
        <w:spacing w:line="276" w:lineRule="auto"/>
        <w:ind w:left="426"/>
        <w:jc w:val="both"/>
        <w:rPr>
          <w:rFonts w:ascii="Times New Roman" w:hAnsi="Times New Roman" w:cs="Times New Roman"/>
          <w:b/>
          <w:bCs/>
          <w:noProof/>
          <w:sz w:val="24"/>
          <w:szCs w:val="24"/>
          <w:lang w:val="en-GB"/>
        </w:rPr>
      </w:pPr>
    </w:p>
    <w:p w14:paraId="3FEB4573" w14:textId="5E52ACAD" w:rsidR="004102C5" w:rsidRDefault="004102C5" w:rsidP="004102C5">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list methods append() and extend()?</w:t>
      </w:r>
    </w:p>
    <w:p w14:paraId="09C9959F" w14:textId="78FD34C1" w:rsidR="006A3FBB" w:rsidRPr="006A3FBB" w:rsidRDefault="006A3FBB">
      <w:pPr>
        <w:pStyle w:val="ListParagraph"/>
        <w:numPr>
          <w:ilvl w:val="0"/>
          <w:numId w:val="3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i/>
          <w:iCs/>
          <w:noProof/>
          <w:sz w:val="24"/>
          <w:szCs w:val="24"/>
          <w:lang w:val="en-GB"/>
        </w:rPr>
        <w:t>append()</w:t>
      </w:r>
      <w:r>
        <w:rPr>
          <w:rFonts w:ascii="Times New Roman" w:hAnsi="Times New Roman" w:cs="Times New Roman"/>
          <w:noProof/>
          <w:sz w:val="24"/>
          <w:szCs w:val="24"/>
          <w:lang w:val="en-GB"/>
        </w:rPr>
        <w:t xml:space="preserve"> – This function adds the single element to the end of the list. And the length of the list increased by one.</w:t>
      </w:r>
    </w:p>
    <w:p w14:paraId="24DDC202" w14:textId="1033CC73" w:rsidR="006A3FBB" w:rsidRDefault="006A3FBB" w:rsidP="006A3FBB">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i/>
          <w:iCs/>
          <w:noProof/>
          <w:sz w:val="24"/>
          <w:szCs w:val="24"/>
          <w:lang w:val="en-GB"/>
        </w:rPr>
        <w:t xml:space="preserve">extend() </w:t>
      </w:r>
      <w:r>
        <w:rPr>
          <w:rFonts w:ascii="Times New Roman" w:hAnsi="Times New Roman" w:cs="Times New Roman"/>
          <w:sz w:val="24"/>
          <w:szCs w:val="24"/>
          <w:lang w:val="en-GB"/>
        </w:rPr>
        <w:t>– This function adds the multiple individual elements to the end of the list. And the length of the list increased by number of elements passed as an argument.</w:t>
      </w:r>
    </w:p>
    <w:p w14:paraId="2E37173E" w14:textId="12837999" w:rsidR="00E12C02" w:rsidRDefault="00E12C02" w:rsidP="006A3FBB">
      <w:pPr>
        <w:pStyle w:val="ListParagraph"/>
        <w:spacing w:line="276" w:lineRule="auto"/>
        <w:ind w:left="426"/>
        <w:jc w:val="both"/>
        <w:rPr>
          <w:rFonts w:ascii="Times New Roman" w:hAnsi="Times New Roman" w:cs="Times New Roman"/>
          <w:sz w:val="24"/>
          <w:szCs w:val="24"/>
          <w:lang w:val="en-GB"/>
        </w:rPr>
      </w:pPr>
    </w:p>
    <w:p w14:paraId="58DC8E6A" w14:textId="20505C51" w:rsidR="00E12C02" w:rsidRDefault="00E12C02" w:rsidP="006A3FBB">
      <w:pPr>
        <w:pStyle w:val="ListParagraph"/>
        <w:spacing w:line="276" w:lineRule="auto"/>
        <w:ind w:left="426"/>
        <w:jc w:val="both"/>
        <w:rPr>
          <w:rFonts w:ascii="Times New Roman" w:hAnsi="Times New Roman" w:cs="Times New Roman"/>
          <w:sz w:val="24"/>
          <w:szCs w:val="24"/>
          <w:lang w:val="en-GB"/>
        </w:rPr>
      </w:pPr>
    </w:p>
    <w:p w14:paraId="45F240CE" w14:textId="2AEDB9FE" w:rsidR="00E12C02" w:rsidRDefault="00686B1D" w:rsidP="00E12C0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t>What is a None value in Python?</w:t>
      </w:r>
    </w:p>
    <w:p w14:paraId="7D0508A1" w14:textId="1D2D3F33" w:rsidR="00686B1D" w:rsidRPr="00686B1D" w:rsidRDefault="00686B1D">
      <w:pPr>
        <w:pStyle w:val="ListParagraph"/>
        <w:numPr>
          <w:ilvl w:val="0"/>
          <w:numId w:val="31"/>
        </w:numPr>
        <w:spacing w:line="276" w:lineRule="auto"/>
        <w:ind w:left="426"/>
        <w:jc w:val="both"/>
        <w:rPr>
          <w:rFonts w:ascii="Times New Roman" w:hAnsi="Times New Roman" w:cs="Times New Roman"/>
          <w:b/>
          <w:bCs/>
          <w:noProof/>
          <w:sz w:val="24"/>
          <w:szCs w:val="24"/>
          <w:lang w:val="en-GB"/>
        </w:rPr>
      </w:pPr>
      <w:r w:rsidRPr="00ED11B9">
        <w:rPr>
          <w:rFonts w:ascii="Times New Roman" w:hAnsi="Times New Roman" w:cs="Times New Roman"/>
          <w:i/>
          <w:iCs/>
          <w:sz w:val="24"/>
          <w:szCs w:val="24"/>
          <w:lang w:val="en-GB"/>
        </w:rPr>
        <w:t>None</w:t>
      </w:r>
      <w:r>
        <w:rPr>
          <w:rFonts w:ascii="Times New Roman" w:hAnsi="Times New Roman" w:cs="Times New Roman"/>
          <w:sz w:val="24"/>
          <w:szCs w:val="24"/>
          <w:lang w:val="en-GB"/>
        </w:rPr>
        <w:t xml:space="preserve"> is used to define a null value or null object in Python. It is not the same as an empty string, False or a zero. It is a data type of the class </w:t>
      </w:r>
      <w:proofErr w:type="spellStart"/>
      <w:r w:rsidRPr="00ED11B9">
        <w:rPr>
          <w:rFonts w:ascii="Times New Roman" w:hAnsi="Times New Roman" w:cs="Times New Roman"/>
          <w:i/>
          <w:iCs/>
          <w:sz w:val="24"/>
          <w:szCs w:val="24"/>
          <w:lang w:val="en-GB"/>
        </w:rPr>
        <w:t>NoneType</w:t>
      </w:r>
      <w:proofErr w:type="spellEnd"/>
      <w:r>
        <w:rPr>
          <w:rFonts w:ascii="Times New Roman" w:hAnsi="Times New Roman" w:cs="Times New Roman"/>
          <w:sz w:val="24"/>
          <w:szCs w:val="24"/>
          <w:lang w:val="en-GB"/>
        </w:rPr>
        <w:t xml:space="preserve"> object.</w:t>
      </w:r>
    </w:p>
    <w:p w14:paraId="6BDE3801" w14:textId="0A0043E8" w:rsidR="00686B1D" w:rsidRDefault="00686B1D" w:rsidP="00686B1D">
      <w:pPr>
        <w:spacing w:line="276" w:lineRule="auto"/>
        <w:jc w:val="both"/>
        <w:rPr>
          <w:rFonts w:ascii="Times New Roman" w:hAnsi="Times New Roman" w:cs="Times New Roman"/>
          <w:b/>
          <w:bCs/>
          <w:noProof/>
          <w:sz w:val="24"/>
          <w:szCs w:val="24"/>
          <w:lang w:val="en-GB"/>
        </w:rPr>
      </w:pPr>
    </w:p>
    <w:p w14:paraId="4739D474" w14:textId="3B66323A" w:rsidR="00686B1D" w:rsidRDefault="00237107" w:rsidP="00686B1D">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What is a callable?</w:t>
      </w:r>
    </w:p>
    <w:p w14:paraId="5AA1AF37" w14:textId="3D42A109" w:rsidR="00237107" w:rsidRPr="00F626DB" w:rsidRDefault="00237107">
      <w:pPr>
        <w:pStyle w:val="ListParagraph"/>
        <w:numPr>
          <w:ilvl w:val="0"/>
          <w:numId w:val="32"/>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The </w:t>
      </w:r>
      <w:r w:rsidRPr="00ED11B9">
        <w:rPr>
          <w:rFonts w:ascii="Times New Roman" w:hAnsi="Times New Roman" w:cs="Times New Roman"/>
          <w:i/>
          <w:iCs/>
          <w:noProof/>
          <w:sz w:val="24"/>
          <w:szCs w:val="24"/>
          <w:lang w:val="en-GB"/>
        </w:rPr>
        <w:t>callable()</w:t>
      </w:r>
      <w:r>
        <w:rPr>
          <w:rFonts w:ascii="Times New Roman" w:hAnsi="Times New Roman" w:cs="Times New Roman"/>
          <w:noProof/>
          <w:sz w:val="24"/>
          <w:szCs w:val="24"/>
          <w:lang w:val="en-GB"/>
        </w:rPr>
        <w:t xml:space="preserve"> function returns </w:t>
      </w:r>
      <w:r w:rsidR="00ED11B9">
        <w:rPr>
          <w:rFonts w:ascii="Times New Roman" w:hAnsi="Times New Roman" w:cs="Times New Roman"/>
          <w:noProof/>
          <w:sz w:val="24"/>
          <w:szCs w:val="24"/>
          <w:lang w:val="en-GB"/>
        </w:rPr>
        <w:t>T</w:t>
      </w:r>
      <w:r>
        <w:rPr>
          <w:rFonts w:ascii="Times New Roman" w:hAnsi="Times New Roman" w:cs="Times New Roman"/>
          <w:noProof/>
          <w:sz w:val="24"/>
          <w:szCs w:val="24"/>
          <w:lang w:val="en-GB"/>
        </w:rPr>
        <w:t>rue if the specified object is callable, otherwise it returns False.</w:t>
      </w:r>
    </w:p>
    <w:tbl>
      <w:tblPr>
        <w:tblStyle w:val="TableGrid"/>
        <w:tblW w:w="0" w:type="auto"/>
        <w:tblInd w:w="426" w:type="dxa"/>
        <w:tblLook w:val="04A0" w:firstRow="1" w:lastRow="0" w:firstColumn="1" w:lastColumn="0" w:noHBand="0" w:noVBand="1"/>
      </w:tblPr>
      <w:tblGrid>
        <w:gridCol w:w="4300"/>
        <w:gridCol w:w="4300"/>
      </w:tblGrid>
      <w:tr w:rsidR="00F626DB" w14:paraId="3F15E18A" w14:textId="77777777" w:rsidTr="00F626DB">
        <w:tc>
          <w:tcPr>
            <w:tcW w:w="4508" w:type="dxa"/>
            <w:tcBorders>
              <w:top w:val="nil"/>
              <w:left w:val="nil"/>
              <w:bottom w:val="nil"/>
              <w:right w:val="nil"/>
            </w:tcBorders>
          </w:tcPr>
          <w:p w14:paraId="25024C22" w14:textId="77777777" w:rsidR="00F626DB" w:rsidRDefault="00F626DB" w:rsidP="00F626DB">
            <w:pPr>
              <w:spacing w:line="276" w:lineRule="auto"/>
              <w:jc w:val="both"/>
              <w:rPr>
                <w:rFonts w:ascii="Times New Roman" w:hAnsi="Times New Roman" w:cs="Times New Roman"/>
                <w:noProof/>
                <w:sz w:val="24"/>
                <w:szCs w:val="24"/>
                <w:lang w:val="en-GB"/>
              </w:rPr>
            </w:pPr>
            <w:r w:rsidRPr="00F626DB">
              <w:rPr>
                <w:rFonts w:ascii="Times New Roman" w:hAnsi="Times New Roman" w:cs="Times New Roman"/>
                <w:noProof/>
                <w:sz w:val="24"/>
                <w:szCs w:val="24"/>
                <w:lang w:val="en-GB"/>
              </w:rPr>
              <w:t>Ex1:</w:t>
            </w:r>
          </w:p>
          <w:p w14:paraId="07F5916E" w14:textId="417AF47E" w:rsidR="00F626DB" w:rsidRPr="00F626DB" w:rsidRDefault="00F626DB" w:rsidP="00F626DB">
            <w:pPr>
              <w:spacing w:line="276" w:lineRule="auto"/>
              <w:jc w:val="both"/>
              <w:rPr>
                <w:rFonts w:ascii="Times New Roman" w:hAnsi="Times New Roman" w:cs="Times New Roman"/>
                <w:noProof/>
                <w:sz w:val="24"/>
                <w:szCs w:val="24"/>
                <w:lang w:val="en-GB"/>
              </w:rPr>
            </w:pPr>
            <w:r w:rsidRPr="00F626DB">
              <w:rPr>
                <w:rFonts w:ascii="Times New Roman" w:hAnsi="Times New Roman" w:cs="Times New Roman"/>
                <w:i/>
                <w:iCs/>
                <w:noProof/>
                <w:sz w:val="24"/>
                <w:szCs w:val="24"/>
                <w:lang w:val="en-GB"/>
              </w:rPr>
              <w:t>def x():</w:t>
            </w:r>
          </w:p>
          <w:p w14:paraId="0FCDEB7C" w14:textId="20639C30" w:rsidR="00F626DB" w:rsidRPr="00F626DB" w:rsidRDefault="00F626DB" w:rsidP="00F626DB">
            <w:pPr>
              <w:spacing w:line="276" w:lineRule="auto"/>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 xml:space="preserve">    </w:t>
            </w:r>
            <w:r w:rsidRPr="00F626DB">
              <w:rPr>
                <w:rFonts w:ascii="Times New Roman" w:hAnsi="Times New Roman" w:cs="Times New Roman"/>
                <w:i/>
                <w:iCs/>
                <w:noProof/>
                <w:sz w:val="24"/>
                <w:szCs w:val="24"/>
                <w:lang w:val="en-GB"/>
              </w:rPr>
              <w:t>a = 5</w:t>
            </w:r>
          </w:p>
          <w:p w14:paraId="69CFAFD6" w14:textId="77777777" w:rsidR="00F626DB" w:rsidRPr="00F626DB" w:rsidRDefault="00F626DB" w:rsidP="00F626DB">
            <w:pPr>
              <w:spacing w:line="276" w:lineRule="auto"/>
              <w:jc w:val="both"/>
              <w:rPr>
                <w:rFonts w:ascii="Times New Roman" w:hAnsi="Times New Roman" w:cs="Times New Roman"/>
                <w:i/>
                <w:iCs/>
                <w:noProof/>
                <w:sz w:val="24"/>
                <w:szCs w:val="24"/>
                <w:lang w:val="en-GB"/>
              </w:rPr>
            </w:pPr>
            <w:r w:rsidRPr="00F626DB">
              <w:rPr>
                <w:rFonts w:ascii="Times New Roman" w:hAnsi="Times New Roman" w:cs="Times New Roman"/>
                <w:i/>
                <w:iCs/>
                <w:noProof/>
                <w:sz w:val="24"/>
                <w:szCs w:val="24"/>
                <w:lang w:val="en-GB"/>
              </w:rPr>
              <w:t>print(callable(x))</w:t>
            </w:r>
          </w:p>
          <w:p w14:paraId="5369EF80" w14:textId="3E6E6835" w:rsidR="00F626DB" w:rsidRPr="00F626DB" w:rsidRDefault="00F626DB" w:rsidP="00F626DB">
            <w:pPr>
              <w:spacing w:line="276" w:lineRule="auto"/>
              <w:jc w:val="both"/>
              <w:rPr>
                <w:rFonts w:ascii="Times New Roman" w:hAnsi="Times New Roman" w:cs="Times New Roman"/>
                <w:i/>
                <w:iCs/>
                <w:noProof/>
                <w:sz w:val="24"/>
                <w:szCs w:val="24"/>
                <w:lang w:val="en-GB"/>
              </w:rPr>
            </w:pPr>
            <w:r w:rsidRPr="00F626DB">
              <w:rPr>
                <w:rFonts w:ascii="Times New Roman" w:hAnsi="Times New Roman" w:cs="Times New Roman"/>
                <w:noProof/>
                <w:sz w:val="24"/>
                <w:szCs w:val="24"/>
                <w:lang w:val="en-GB"/>
              </w:rPr>
              <w:t xml:space="preserve">Output : </w:t>
            </w:r>
            <w:r w:rsidRPr="00F626DB">
              <w:rPr>
                <w:rFonts w:ascii="Times New Roman" w:hAnsi="Times New Roman" w:cs="Times New Roman"/>
                <w:i/>
                <w:iCs/>
                <w:noProof/>
                <w:sz w:val="24"/>
                <w:szCs w:val="24"/>
                <w:lang w:val="en-GB"/>
              </w:rPr>
              <w:t>True</w:t>
            </w:r>
          </w:p>
        </w:tc>
        <w:tc>
          <w:tcPr>
            <w:tcW w:w="4508" w:type="dxa"/>
            <w:tcBorders>
              <w:top w:val="nil"/>
              <w:left w:val="nil"/>
              <w:bottom w:val="nil"/>
              <w:right w:val="nil"/>
            </w:tcBorders>
            <w:shd w:val="clear" w:color="auto" w:fill="FFFFFF" w:themeFill="background1"/>
          </w:tcPr>
          <w:p w14:paraId="28F1808F" w14:textId="77777777" w:rsidR="00F626DB" w:rsidRPr="00F626DB" w:rsidRDefault="00F626DB" w:rsidP="00F626DB">
            <w:pPr>
              <w:spacing w:line="276" w:lineRule="auto"/>
              <w:jc w:val="both"/>
              <w:rPr>
                <w:rFonts w:ascii="Times New Roman" w:hAnsi="Times New Roman" w:cs="Times New Roman"/>
                <w:noProof/>
                <w:sz w:val="24"/>
                <w:szCs w:val="24"/>
                <w:lang w:val="en-GB"/>
              </w:rPr>
            </w:pPr>
            <w:r w:rsidRPr="00F626DB">
              <w:rPr>
                <w:rFonts w:ascii="Times New Roman" w:hAnsi="Times New Roman" w:cs="Times New Roman"/>
                <w:noProof/>
                <w:sz w:val="24"/>
                <w:szCs w:val="24"/>
                <w:lang w:val="en-GB"/>
              </w:rPr>
              <w:t>Ex2:</w:t>
            </w:r>
          </w:p>
          <w:p w14:paraId="53DDB129" w14:textId="77777777" w:rsidR="00F626DB" w:rsidRPr="00F626DB" w:rsidRDefault="00F626DB" w:rsidP="00F626DB">
            <w:pPr>
              <w:spacing w:line="276" w:lineRule="auto"/>
              <w:jc w:val="both"/>
              <w:rPr>
                <w:rFonts w:ascii="Times New Roman" w:hAnsi="Times New Roman" w:cs="Times New Roman"/>
                <w:i/>
                <w:iCs/>
                <w:noProof/>
                <w:sz w:val="24"/>
                <w:szCs w:val="24"/>
                <w:lang w:val="en-GB"/>
              </w:rPr>
            </w:pPr>
            <w:r w:rsidRPr="00F626DB">
              <w:rPr>
                <w:rFonts w:ascii="Times New Roman" w:hAnsi="Times New Roman" w:cs="Times New Roman"/>
                <w:i/>
                <w:iCs/>
                <w:noProof/>
                <w:sz w:val="24"/>
                <w:szCs w:val="24"/>
                <w:lang w:val="en-GB"/>
              </w:rPr>
              <w:t>x = 5</w:t>
            </w:r>
          </w:p>
          <w:p w14:paraId="7AE2491C" w14:textId="77777777" w:rsidR="00F626DB" w:rsidRPr="00F626DB" w:rsidRDefault="00F626DB" w:rsidP="00F626DB">
            <w:pPr>
              <w:spacing w:line="276" w:lineRule="auto"/>
              <w:jc w:val="both"/>
              <w:rPr>
                <w:rFonts w:ascii="Times New Roman" w:hAnsi="Times New Roman" w:cs="Times New Roman"/>
                <w:i/>
                <w:iCs/>
                <w:noProof/>
                <w:sz w:val="24"/>
                <w:szCs w:val="24"/>
                <w:lang w:val="en-GB"/>
              </w:rPr>
            </w:pPr>
            <w:r w:rsidRPr="00F626DB">
              <w:rPr>
                <w:rFonts w:ascii="Times New Roman" w:hAnsi="Times New Roman" w:cs="Times New Roman"/>
                <w:i/>
                <w:iCs/>
                <w:noProof/>
                <w:sz w:val="24"/>
                <w:szCs w:val="24"/>
                <w:lang w:val="en-GB"/>
              </w:rPr>
              <w:t>print(callable(x))</w:t>
            </w:r>
          </w:p>
          <w:p w14:paraId="561BA17E" w14:textId="77777777" w:rsidR="00F626DB" w:rsidRPr="00F626DB" w:rsidRDefault="00F626DB" w:rsidP="00F626DB">
            <w:pPr>
              <w:spacing w:line="276" w:lineRule="auto"/>
              <w:jc w:val="both"/>
              <w:rPr>
                <w:rFonts w:ascii="Times New Roman" w:hAnsi="Times New Roman" w:cs="Times New Roman"/>
                <w:noProof/>
                <w:sz w:val="24"/>
                <w:szCs w:val="24"/>
                <w:lang w:val="en-GB"/>
              </w:rPr>
            </w:pPr>
            <w:r w:rsidRPr="00F626DB">
              <w:rPr>
                <w:rFonts w:ascii="Times New Roman" w:hAnsi="Times New Roman" w:cs="Times New Roman"/>
                <w:noProof/>
                <w:sz w:val="24"/>
                <w:szCs w:val="24"/>
                <w:lang w:val="en-GB"/>
              </w:rPr>
              <w:t xml:space="preserve">Output : </w:t>
            </w:r>
            <w:r w:rsidRPr="00F626DB">
              <w:rPr>
                <w:rFonts w:ascii="Times New Roman" w:hAnsi="Times New Roman" w:cs="Times New Roman"/>
                <w:i/>
                <w:iCs/>
                <w:noProof/>
                <w:sz w:val="24"/>
                <w:szCs w:val="24"/>
                <w:lang w:val="en-GB"/>
              </w:rPr>
              <w:t>False</w:t>
            </w:r>
          </w:p>
          <w:p w14:paraId="2215F2F2" w14:textId="77777777" w:rsidR="00F626DB" w:rsidRDefault="00F626DB" w:rsidP="00F626DB">
            <w:pPr>
              <w:pStyle w:val="ListParagraph"/>
              <w:spacing w:line="276" w:lineRule="auto"/>
              <w:ind w:left="0"/>
              <w:jc w:val="both"/>
              <w:rPr>
                <w:rFonts w:ascii="Times New Roman" w:hAnsi="Times New Roman" w:cs="Times New Roman"/>
                <w:b/>
                <w:bCs/>
                <w:noProof/>
                <w:sz w:val="24"/>
                <w:szCs w:val="24"/>
                <w:lang w:val="en-GB"/>
              </w:rPr>
            </w:pPr>
          </w:p>
        </w:tc>
      </w:tr>
    </w:tbl>
    <w:p w14:paraId="11A02CB5" w14:textId="3CB41C2A" w:rsidR="00F626DB" w:rsidRDefault="00F626DB" w:rsidP="00F626DB">
      <w:pPr>
        <w:spacing w:line="276" w:lineRule="auto"/>
        <w:jc w:val="both"/>
        <w:rPr>
          <w:rFonts w:ascii="Times New Roman" w:hAnsi="Times New Roman" w:cs="Times New Roman"/>
          <w:noProof/>
          <w:sz w:val="24"/>
          <w:szCs w:val="24"/>
          <w:lang w:val="en-GB"/>
        </w:rPr>
      </w:pPr>
    </w:p>
    <w:p w14:paraId="64A95E48" w14:textId="4B864C12" w:rsidR="00F626DB" w:rsidRDefault="00430137" w:rsidP="00F626DB">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do I check if a list is empty?</w:t>
      </w:r>
    </w:p>
    <w:p w14:paraId="7A212621" w14:textId="79160305" w:rsidR="00430137" w:rsidRPr="00ED11B9" w:rsidRDefault="00430137">
      <w:pPr>
        <w:pStyle w:val="ListParagraph"/>
        <w:numPr>
          <w:ilvl w:val="0"/>
          <w:numId w:val="3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To check the list is empty or not, just use </w:t>
      </w:r>
      <w:r w:rsidRPr="00430137">
        <w:rPr>
          <w:rFonts w:ascii="Times New Roman" w:hAnsi="Times New Roman" w:cs="Times New Roman"/>
          <w:i/>
          <w:iCs/>
          <w:noProof/>
          <w:sz w:val="24"/>
          <w:szCs w:val="24"/>
          <w:lang w:val="en-GB"/>
        </w:rPr>
        <w:t>len()</w:t>
      </w:r>
      <w:r>
        <w:rPr>
          <w:rFonts w:ascii="Times New Roman" w:hAnsi="Times New Roman" w:cs="Times New Roman"/>
          <w:noProof/>
          <w:sz w:val="24"/>
          <w:szCs w:val="24"/>
          <w:lang w:val="en-GB"/>
        </w:rPr>
        <w:t xml:space="preserve"> function</w:t>
      </w:r>
      <w:r w:rsidR="00ED11B9">
        <w:rPr>
          <w:rFonts w:ascii="Times New Roman" w:hAnsi="Times New Roman" w:cs="Times New Roman"/>
          <w:noProof/>
          <w:sz w:val="24"/>
          <w:szCs w:val="24"/>
          <w:lang w:val="en-GB"/>
        </w:rPr>
        <w:t>. If the list is empty then the output will be 0 (zero). If the list is not an empty then the output will be the length of the list.</w:t>
      </w:r>
    </w:p>
    <w:p w14:paraId="5C7EDE6F" w14:textId="1E55ECD7" w:rsidR="00ED11B9" w:rsidRDefault="00ED11B9" w:rsidP="00ED11B9">
      <w:pPr>
        <w:spacing w:line="276" w:lineRule="auto"/>
        <w:jc w:val="both"/>
        <w:rPr>
          <w:rFonts w:ascii="Times New Roman" w:hAnsi="Times New Roman" w:cs="Times New Roman"/>
          <w:b/>
          <w:bCs/>
          <w:noProof/>
          <w:sz w:val="24"/>
          <w:szCs w:val="24"/>
          <w:lang w:val="en-GB"/>
        </w:rPr>
      </w:pPr>
    </w:p>
    <w:p w14:paraId="616BBB83" w14:textId="28EC3F06" w:rsidR="00ED11B9" w:rsidRDefault="00ED11B9" w:rsidP="00ED11B9">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Can you explain closures (as they relate to Python)?</w:t>
      </w:r>
    </w:p>
    <w:p w14:paraId="0A3A93F6" w14:textId="53EBFC9F" w:rsidR="00ED11B9" w:rsidRPr="00ED11B9" w:rsidRDefault="00ED11B9">
      <w:pPr>
        <w:pStyle w:val="ListParagraph"/>
        <w:numPr>
          <w:ilvl w:val="0"/>
          <w:numId w:val="3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 closure is a nested function that allows us to access variables of the outer function even after the outer function is closed.</w:t>
      </w:r>
    </w:p>
    <w:p w14:paraId="1F4749CA" w14:textId="18D225C3" w:rsidR="00ED11B9" w:rsidRDefault="00ED11B9" w:rsidP="00ED11B9">
      <w:pPr>
        <w:spacing w:line="276" w:lineRule="auto"/>
        <w:jc w:val="both"/>
        <w:rPr>
          <w:rFonts w:ascii="Times New Roman" w:hAnsi="Times New Roman" w:cs="Times New Roman"/>
          <w:b/>
          <w:bCs/>
          <w:noProof/>
          <w:sz w:val="24"/>
          <w:szCs w:val="24"/>
          <w:lang w:val="en-GB"/>
        </w:rPr>
      </w:pPr>
    </w:p>
    <w:p w14:paraId="50FF62B6" w14:textId="09FD3555" w:rsidR="00ED11B9" w:rsidRDefault="00C77200" w:rsidP="00ED11B9">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Python module and Python package?</w:t>
      </w:r>
    </w:p>
    <w:p w14:paraId="26EFBCD4" w14:textId="77777777" w:rsidR="00C77200" w:rsidRPr="00C77200" w:rsidRDefault="00C77200">
      <w:pPr>
        <w:pStyle w:val="ListParagraph"/>
        <w:numPr>
          <w:ilvl w:val="0"/>
          <w:numId w:val="35"/>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The </w:t>
      </w:r>
      <w:r w:rsidRPr="00C77200">
        <w:rPr>
          <w:rFonts w:ascii="Times New Roman" w:hAnsi="Times New Roman" w:cs="Times New Roman"/>
          <w:i/>
          <w:iCs/>
          <w:noProof/>
          <w:sz w:val="24"/>
          <w:szCs w:val="24"/>
          <w:lang w:val="en-GB"/>
        </w:rPr>
        <w:t>module</w:t>
      </w:r>
      <w:r>
        <w:rPr>
          <w:rFonts w:ascii="Times New Roman" w:hAnsi="Times New Roman" w:cs="Times New Roman"/>
          <w:noProof/>
          <w:sz w:val="24"/>
          <w:szCs w:val="24"/>
          <w:lang w:val="en-GB"/>
        </w:rPr>
        <w:t xml:space="preserve"> is a simple Python file that contains collections of functions and global variables and with having a .py extension file.</w:t>
      </w:r>
    </w:p>
    <w:p w14:paraId="022B021D" w14:textId="6976D7ED" w:rsidR="00C77200" w:rsidRPr="00C77200" w:rsidRDefault="00C77200" w:rsidP="00C77200">
      <w:pPr>
        <w:pStyle w:val="ListParagraph"/>
        <w:spacing w:line="276" w:lineRule="auto"/>
        <w:ind w:left="426"/>
        <w:jc w:val="both"/>
        <w:rPr>
          <w:rFonts w:ascii="Times New Roman" w:hAnsi="Times New Roman" w:cs="Times New Roman"/>
          <w:b/>
          <w:bCs/>
          <w:noProof/>
          <w:sz w:val="24"/>
          <w:szCs w:val="24"/>
          <w:lang w:val="en-GB"/>
        </w:rPr>
      </w:pPr>
      <w:r w:rsidRPr="00C77200">
        <w:rPr>
          <w:rFonts w:ascii="Times New Roman" w:hAnsi="Times New Roman" w:cs="Times New Roman"/>
          <w:noProof/>
          <w:sz w:val="24"/>
          <w:szCs w:val="24"/>
          <w:lang w:val="en-GB"/>
        </w:rPr>
        <w:t xml:space="preserve">The </w:t>
      </w:r>
      <w:r w:rsidRPr="00C77200">
        <w:rPr>
          <w:rFonts w:ascii="Times New Roman" w:hAnsi="Times New Roman" w:cs="Times New Roman"/>
          <w:i/>
          <w:iCs/>
          <w:noProof/>
          <w:sz w:val="24"/>
          <w:szCs w:val="24"/>
          <w:lang w:val="en-GB"/>
        </w:rPr>
        <w:t>package</w:t>
      </w:r>
      <w:r w:rsidRPr="00C77200">
        <w:rPr>
          <w:rFonts w:ascii="Times New Roman" w:hAnsi="Times New Roman" w:cs="Times New Roman"/>
          <w:noProof/>
          <w:sz w:val="24"/>
          <w:szCs w:val="24"/>
          <w:lang w:val="en-GB"/>
        </w:rPr>
        <w:t xml:space="preserve"> is a simple directory having collections of modules.</w:t>
      </w:r>
    </w:p>
    <w:p w14:paraId="3FD00300" w14:textId="2A0FEFB7" w:rsidR="00C77200" w:rsidRDefault="00C77200" w:rsidP="00C77200">
      <w:pPr>
        <w:pStyle w:val="ListParagraph"/>
        <w:spacing w:line="276" w:lineRule="auto"/>
        <w:ind w:left="426"/>
        <w:jc w:val="both"/>
        <w:rPr>
          <w:rFonts w:ascii="Times New Roman" w:hAnsi="Times New Roman" w:cs="Times New Roman"/>
          <w:noProof/>
          <w:sz w:val="24"/>
          <w:szCs w:val="24"/>
          <w:lang w:val="en-GB"/>
        </w:rPr>
      </w:pPr>
    </w:p>
    <w:p w14:paraId="406C1BB8" w14:textId="0E702C53" w:rsidR="00C77200" w:rsidRDefault="00C77200" w:rsidP="00C77200">
      <w:pPr>
        <w:pStyle w:val="ListParagraph"/>
        <w:spacing w:line="276" w:lineRule="auto"/>
        <w:ind w:left="426"/>
        <w:jc w:val="both"/>
        <w:rPr>
          <w:rFonts w:ascii="Times New Roman" w:hAnsi="Times New Roman" w:cs="Times New Roman"/>
          <w:noProof/>
          <w:sz w:val="24"/>
          <w:szCs w:val="24"/>
          <w:lang w:val="en-GB"/>
        </w:rPr>
      </w:pPr>
    </w:p>
    <w:p w14:paraId="2AFA53BF" w14:textId="543B4F4C" w:rsidR="0024471A" w:rsidRDefault="0024471A" w:rsidP="0024471A">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MRO in Python? How does it work?</w:t>
      </w:r>
    </w:p>
    <w:p w14:paraId="025DFEEA" w14:textId="3B84A757" w:rsidR="0024471A" w:rsidRPr="00CC55D0" w:rsidRDefault="00EB0471">
      <w:pPr>
        <w:pStyle w:val="ListParagraph"/>
        <w:numPr>
          <w:ilvl w:val="0"/>
          <w:numId w:val="3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Method Resolution Order (MRO)</w:t>
      </w:r>
      <w:r w:rsidR="007E2D8D">
        <w:rPr>
          <w:rFonts w:ascii="Times New Roman" w:hAnsi="Times New Roman" w:cs="Times New Roman"/>
          <w:noProof/>
          <w:sz w:val="24"/>
          <w:szCs w:val="24"/>
          <w:lang w:val="en-GB"/>
        </w:rPr>
        <w:t>,</w:t>
      </w:r>
      <w:r>
        <w:rPr>
          <w:rFonts w:ascii="Times New Roman" w:hAnsi="Times New Roman" w:cs="Times New Roman"/>
          <w:noProof/>
          <w:sz w:val="24"/>
          <w:szCs w:val="24"/>
          <w:lang w:val="en-GB"/>
        </w:rPr>
        <w:t xml:space="preserve"> it denotes the way a programming language resolves a method. </w:t>
      </w:r>
      <w:r w:rsidR="0024471A">
        <w:rPr>
          <w:rFonts w:ascii="Times New Roman" w:hAnsi="Times New Roman" w:cs="Times New Roman"/>
          <w:noProof/>
          <w:sz w:val="24"/>
          <w:szCs w:val="24"/>
          <w:lang w:val="en-GB"/>
        </w:rPr>
        <w:t xml:space="preserve">In multiple inheritance, the child class is derived from two base classes. In this case, when we are using super, it is going to take </w:t>
      </w:r>
      <w:r w:rsidR="0024471A" w:rsidRPr="0024471A">
        <w:rPr>
          <w:rFonts w:ascii="Times New Roman" w:hAnsi="Times New Roman" w:cs="Times New Roman"/>
          <w:i/>
          <w:iCs/>
          <w:noProof/>
          <w:sz w:val="24"/>
          <w:szCs w:val="24"/>
          <w:lang w:val="en-GB"/>
        </w:rPr>
        <w:t>init</w:t>
      </w:r>
      <w:r w:rsidR="0024471A">
        <w:rPr>
          <w:rFonts w:ascii="Times New Roman" w:hAnsi="Times New Roman" w:cs="Times New Roman"/>
          <w:noProof/>
          <w:sz w:val="24"/>
          <w:szCs w:val="24"/>
          <w:lang w:val="en-GB"/>
        </w:rPr>
        <w:t xml:space="preserve"> of first base class.</w:t>
      </w:r>
    </w:p>
    <w:p w14:paraId="7C88ED50" w14:textId="7C0CD054" w:rsidR="00CC55D0" w:rsidRDefault="00CC55D0" w:rsidP="00CC55D0">
      <w:pPr>
        <w:spacing w:line="276" w:lineRule="auto"/>
        <w:jc w:val="both"/>
        <w:rPr>
          <w:rFonts w:ascii="Times New Roman" w:hAnsi="Times New Roman" w:cs="Times New Roman"/>
          <w:b/>
          <w:bCs/>
          <w:noProof/>
          <w:sz w:val="24"/>
          <w:szCs w:val="24"/>
          <w:lang w:val="en-GB"/>
        </w:rPr>
      </w:pPr>
    </w:p>
    <w:p w14:paraId="12A129B8" w14:textId="1C4B7A34" w:rsidR="00CC55D0" w:rsidRDefault="00AA71CC" w:rsidP="00CC55D0">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is set() implemented internally?</w:t>
      </w:r>
    </w:p>
    <w:p w14:paraId="6190ABA5" w14:textId="38A34B0E" w:rsidR="00AA71CC" w:rsidRPr="00FA3804" w:rsidRDefault="00AA71CC">
      <w:pPr>
        <w:pStyle w:val="ListParagraph"/>
        <w:numPr>
          <w:ilvl w:val="0"/>
          <w:numId w:val="37"/>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To create a set we can use two main methods.</w:t>
      </w:r>
    </w:p>
    <w:p w14:paraId="6B831B5F" w14:textId="08F2FCB9" w:rsidR="00FA3804" w:rsidRPr="00FA3804" w:rsidRDefault="00FA3804">
      <w:pPr>
        <w:pStyle w:val="ListParagraph"/>
        <w:numPr>
          <w:ilvl w:val="0"/>
          <w:numId w:val="3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Using { } to enclose a group of items that are seperated by commas that we want to put into the set.</w:t>
      </w:r>
    </w:p>
    <w:p w14:paraId="49717D1E" w14:textId="1E373CCC" w:rsidR="00FA3804" w:rsidRPr="007E2D8D" w:rsidRDefault="00FA3804" w:rsidP="00FA3804">
      <w:pPr>
        <w:pStyle w:val="ListParagraph"/>
        <w:numPr>
          <w:ilvl w:val="0"/>
          <w:numId w:val="3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Using the set( ) function which can be used to convert other data structures to a set.</w:t>
      </w:r>
    </w:p>
    <w:p w14:paraId="48242511" w14:textId="31A3C80E" w:rsidR="007E2D8D" w:rsidRDefault="007E2D8D" w:rsidP="007E2D8D">
      <w:pPr>
        <w:spacing w:line="276" w:lineRule="auto"/>
        <w:jc w:val="both"/>
        <w:rPr>
          <w:rFonts w:ascii="Times New Roman" w:hAnsi="Times New Roman" w:cs="Times New Roman"/>
          <w:b/>
          <w:bCs/>
          <w:noProof/>
          <w:sz w:val="24"/>
          <w:szCs w:val="24"/>
          <w:lang w:val="en-GB"/>
        </w:rPr>
      </w:pPr>
    </w:p>
    <w:p w14:paraId="733E88B7" w14:textId="77777777" w:rsidR="007E2D8D" w:rsidRPr="007E2D8D" w:rsidRDefault="007E2D8D" w:rsidP="007E2D8D">
      <w:pPr>
        <w:spacing w:line="276" w:lineRule="auto"/>
        <w:jc w:val="both"/>
        <w:rPr>
          <w:rFonts w:ascii="Times New Roman" w:hAnsi="Times New Roman" w:cs="Times New Roman"/>
          <w:b/>
          <w:bCs/>
          <w:noProof/>
          <w:sz w:val="24"/>
          <w:szCs w:val="24"/>
          <w:lang w:val="en-GB"/>
        </w:rPr>
      </w:pPr>
    </w:p>
    <w:p w14:paraId="5C6B963C" w14:textId="146F7E86" w:rsidR="00FA3804" w:rsidRDefault="00FA3804" w:rsidP="00FA380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@classicmethod and @ staticmethod?</w:t>
      </w:r>
    </w:p>
    <w:p w14:paraId="56C37613" w14:textId="410FC732" w:rsidR="007E2D8D" w:rsidRPr="007E2D8D" w:rsidRDefault="00FA3804" w:rsidP="007E2D8D">
      <w:pPr>
        <w:pStyle w:val="ListParagraph"/>
        <w:numPr>
          <w:ilvl w:val="0"/>
          <w:numId w:val="3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The difference between </w:t>
      </w:r>
      <w:r w:rsidRPr="00FA3804">
        <w:rPr>
          <w:rFonts w:ascii="Times New Roman" w:hAnsi="Times New Roman" w:cs="Times New Roman"/>
          <w:i/>
          <w:iCs/>
          <w:noProof/>
          <w:sz w:val="24"/>
          <w:szCs w:val="24"/>
          <w:lang w:val="en-GB"/>
        </w:rPr>
        <w:t>@classicmethod</w:t>
      </w:r>
      <w:r>
        <w:rPr>
          <w:rFonts w:ascii="Times New Roman" w:hAnsi="Times New Roman" w:cs="Times New Roman"/>
          <w:noProof/>
          <w:sz w:val="24"/>
          <w:szCs w:val="24"/>
          <w:lang w:val="en-GB"/>
        </w:rPr>
        <w:t xml:space="preserve"> and </w:t>
      </w:r>
      <w:r w:rsidRPr="00FA3804">
        <w:rPr>
          <w:rFonts w:ascii="Times New Roman" w:hAnsi="Times New Roman" w:cs="Times New Roman"/>
          <w:i/>
          <w:iCs/>
          <w:noProof/>
          <w:sz w:val="24"/>
          <w:szCs w:val="24"/>
          <w:lang w:val="en-GB"/>
        </w:rPr>
        <w:t>@staticmethod</w:t>
      </w:r>
      <w:r>
        <w:rPr>
          <w:rFonts w:ascii="Times New Roman" w:hAnsi="Times New Roman" w:cs="Times New Roman"/>
          <w:noProof/>
          <w:sz w:val="24"/>
          <w:szCs w:val="24"/>
          <w:lang w:val="en-GB"/>
        </w:rPr>
        <w:t xml:space="preserve"> is</w:t>
      </w:r>
    </w:p>
    <w:p w14:paraId="1559A69A" w14:textId="77777777" w:rsidR="007E2D8D" w:rsidRPr="007E2D8D" w:rsidRDefault="007E2D8D" w:rsidP="007E2D8D">
      <w:pPr>
        <w:pStyle w:val="ListParagraph"/>
        <w:spacing w:line="276" w:lineRule="auto"/>
        <w:ind w:left="426"/>
        <w:jc w:val="both"/>
        <w:rPr>
          <w:rFonts w:ascii="Times New Roman" w:hAnsi="Times New Roman" w:cs="Times New Roman"/>
          <w:b/>
          <w:bCs/>
          <w:noProof/>
          <w:sz w:val="24"/>
          <w:szCs w:val="24"/>
          <w:lang w:val="en-GB"/>
        </w:rPr>
      </w:pPr>
    </w:p>
    <w:tbl>
      <w:tblPr>
        <w:tblStyle w:val="GridTable4-Accent3"/>
        <w:tblW w:w="0" w:type="auto"/>
        <w:tblInd w:w="421" w:type="dxa"/>
        <w:tblLook w:val="04A0" w:firstRow="1" w:lastRow="0" w:firstColumn="1" w:lastColumn="0" w:noHBand="0" w:noVBand="1"/>
      </w:tblPr>
      <w:tblGrid>
        <w:gridCol w:w="4252"/>
        <w:gridCol w:w="4343"/>
      </w:tblGrid>
      <w:tr w:rsidR="00FA3804" w14:paraId="7E06D69C" w14:textId="77777777" w:rsidTr="007A2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1712ADD" w14:textId="30303DDF" w:rsidR="00FA3804" w:rsidRPr="00FA3804" w:rsidRDefault="00FA3804" w:rsidP="00FA3804">
            <w:pPr>
              <w:pStyle w:val="ListParagraph"/>
              <w:spacing w:line="276" w:lineRule="auto"/>
              <w:ind w:left="0"/>
              <w:jc w:val="center"/>
              <w:rPr>
                <w:rFonts w:ascii="Times New Roman" w:hAnsi="Times New Roman" w:cs="Times New Roman"/>
                <w:noProof/>
                <w:sz w:val="24"/>
                <w:szCs w:val="24"/>
                <w:lang w:val="en-GB"/>
              </w:rPr>
            </w:pPr>
            <w:r w:rsidRPr="00FA3804">
              <w:rPr>
                <w:rFonts w:ascii="Times New Roman" w:hAnsi="Times New Roman" w:cs="Times New Roman"/>
                <w:noProof/>
                <w:sz w:val="24"/>
                <w:szCs w:val="24"/>
                <w:lang w:val="en-GB"/>
              </w:rPr>
              <w:lastRenderedPageBreak/>
              <w:t>Classic Method</w:t>
            </w:r>
          </w:p>
        </w:tc>
        <w:tc>
          <w:tcPr>
            <w:tcW w:w="4343" w:type="dxa"/>
          </w:tcPr>
          <w:p w14:paraId="5D862358" w14:textId="4BE755E1" w:rsidR="00FA3804" w:rsidRPr="00FA3804" w:rsidRDefault="00FA3804" w:rsidP="00FA380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FA3804">
              <w:rPr>
                <w:rFonts w:ascii="Times New Roman" w:hAnsi="Times New Roman" w:cs="Times New Roman"/>
                <w:noProof/>
                <w:sz w:val="24"/>
                <w:szCs w:val="24"/>
                <w:lang w:val="en-GB"/>
              </w:rPr>
              <w:t>Static Method</w:t>
            </w:r>
          </w:p>
        </w:tc>
      </w:tr>
      <w:tr w:rsidR="00FA3804" w14:paraId="714FC284" w14:textId="77777777" w:rsidTr="007A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6764113C" w14:textId="7B303FAF" w:rsidR="00FA3804" w:rsidRPr="00FA3804" w:rsidRDefault="00FA3804" w:rsidP="00FA3804">
            <w:pPr>
              <w:pStyle w:val="ListParagraph"/>
              <w:spacing w:line="276" w:lineRule="auto"/>
              <w:ind w:left="0"/>
              <w:jc w:val="both"/>
              <w:rPr>
                <w:rFonts w:ascii="Times New Roman" w:hAnsi="Times New Roman" w:cs="Times New Roman"/>
                <w:b w:val="0"/>
                <w:bCs w:val="0"/>
                <w:noProof/>
                <w:sz w:val="24"/>
                <w:szCs w:val="24"/>
                <w:lang w:val="en-GB"/>
              </w:rPr>
            </w:pPr>
            <w:r w:rsidRPr="00FA3804">
              <w:rPr>
                <w:rFonts w:ascii="Times New Roman" w:hAnsi="Times New Roman" w:cs="Times New Roman"/>
                <w:b w:val="0"/>
                <w:bCs w:val="0"/>
                <w:noProof/>
                <w:sz w:val="24"/>
                <w:szCs w:val="24"/>
                <w:lang w:val="en-GB"/>
              </w:rPr>
              <w:t>The Classic method takes cla (class) as first argument.</w:t>
            </w:r>
          </w:p>
        </w:tc>
        <w:tc>
          <w:tcPr>
            <w:tcW w:w="4343" w:type="dxa"/>
          </w:tcPr>
          <w:p w14:paraId="04F620AA" w14:textId="79DE717D" w:rsidR="00FA3804" w:rsidRPr="00FA3804" w:rsidRDefault="00FA3804" w:rsidP="00FA380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FA3804">
              <w:rPr>
                <w:rFonts w:ascii="Times New Roman" w:hAnsi="Times New Roman" w:cs="Times New Roman"/>
                <w:noProof/>
                <w:sz w:val="24"/>
                <w:szCs w:val="24"/>
                <w:lang w:val="en-GB"/>
              </w:rPr>
              <w:t>The static method does not take any specific parameter.</w:t>
            </w:r>
          </w:p>
        </w:tc>
      </w:tr>
      <w:tr w:rsidR="00FA3804" w14:paraId="05E930A7" w14:textId="77777777" w:rsidTr="007A2F99">
        <w:tc>
          <w:tcPr>
            <w:cnfStyle w:val="001000000000" w:firstRow="0" w:lastRow="0" w:firstColumn="1" w:lastColumn="0" w:oddVBand="0" w:evenVBand="0" w:oddHBand="0" w:evenHBand="0" w:firstRowFirstColumn="0" w:firstRowLastColumn="0" w:lastRowFirstColumn="0" w:lastRowLastColumn="0"/>
            <w:tcW w:w="4252" w:type="dxa"/>
          </w:tcPr>
          <w:p w14:paraId="1BE63AF7" w14:textId="0E96C7D4" w:rsidR="00FA3804" w:rsidRPr="00FA3804" w:rsidRDefault="00FA3804" w:rsidP="00FA3804">
            <w:pPr>
              <w:pStyle w:val="ListParagraph"/>
              <w:spacing w:line="276" w:lineRule="auto"/>
              <w:ind w:left="0"/>
              <w:jc w:val="both"/>
              <w:rPr>
                <w:rFonts w:ascii="Times New Roman" w:hAnsi="Times New Roman" w:cs="Times New Roman"/>
                <w:b w:val="0"/>
                <w:bCs w:val="0"/>
                <w:noProof/>
                <w:sz w:val="24"/>
                <w:szCs w:val="24"/>
                <w:lang w:val="en-GB"/>
              </w:rPr>
            </w:pPr>
            <w:r w:rsidRPr="00FA3804">
              <w:rPr>
                <w:rFonts w:ascii="Times New Roman" w:hAnsi="Times New Roman" w:cs="Times New Roman"/>
                <w:b w:val="0"/>
                <w:bCs w:val="0"/>
                <w:noProof/>
                <w:sz w:val="24"/>
                <w:szCs w:val="24"/>
                <w:lang w:val="en-GB"/>
              </w:rPr>
              <w:t>Classic method can access and madify the class state.</w:t>
            </w:r>
          </w:p>
        </w:tc>
        <w:tc>
          <w:tcPr>
            <w:tcW w:w="4343" w:type="dxa"/>
          </w:tcPr>
          <w:p w14:paraId="6A70D6B1" w14:textId="74DFB398" w:rsidR="00FA3804" w:rsidRPr="00FA3804" w:rsidRDefault="00FA3804" w:rsidP="00FA380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FA3804">
              <w:rPr>
                <w:rFonts w:ascii="Times New Roman" w:hAnsi="Times New Roman" w:cs="Times New Roman"/>
                <w:noProof/>
                <w:sz w:val="24"/>
                <w:szCs w:val="24"/>
                <w:lang w:val="en-GB"/>
              </w:rPr>
              <w:t>Static method cannot access or modify the class state.</w:t>
            </w:r>
          </w:p>
        </w:tc>
      </w:tr>
      <w:tr w:rsidR="00FA3804" w14:paraId="49945463" w14:textId="77777777" w:rsidTr="007A2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5DFC1CCE" w14:textId="260CA7EC" w:rsidR="00FA3804" w:rsidRPr="00FA3804" w:rsidRDefault="00FA3804" w:rsidP="00FA3804">
            <w:pPr>
              <w:pStyle w:val="ListParagraph"/>
              <w:spacing w:line="276" w:lineRule="auto"/>
              <w:ind w:left="0"/>
              <w:jc w:val="both"/>
              <w:rPr>
                <w:rFonts w:ascii="Times New Roman" w:hAnsi="Times New Roman" w:cs="Times New Roman"/>
                <w:b w:val="0"/>
                <w:bCs w:val="0"/>
                <w:noProof/>
                <w:sz w:val="24"/>
                <w:szCs w:val="24"/>
                <w:lang w:val="en-GB"/>
              </w:rPr>
            </w:pPr>
            <w:r w:rsidRPr="00FA3804">
              <w:rPr>
                <w:rFonts w:ascii="Times New Roman" w:hAnsi="Times New Roman" w:cs="Times New Roman"/>
                <w:b w:val="0"/>
                <w:bCs w:val="0"/>
                <w:noProof/>
                <w:sz w:val="24"/>
                <w:szCs w:val="24"/>
                <w:lang w:val="en-GB"/>
              </w:rPr>
              <w:t>The classic method takes the class as parameter to know about the state of that class.</w:t>
            </w:r>
          </w:p>
        </w:tc>
        <w:tc>
          <w:tcPr>
            <w:tcW w:w="4343" w:type="dxa"/>
          </w:tcPr>
          <w:p w14:paraId="2BE9F623" w14:textId="1B442026" w:rsidR="00FA3804" w:rsidRPr="00FA3804" w:rsidRDefault="00FA3804" w:rsidP="00FA380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FA3804">
              <w:rPr>
                <w:rFonts w:ascii="Times New Roman" w:hAnsi="Times New Roman" w:cs="Times New Roman"/>
                <w:noProof/>
                <w:sz w:val="24"/>
                <w:szCs w:val="24"/>
                <w:lang w:val="en-GB"/>
              </w:rPr>
              <w:t>Static method do not know about class state. These methods are used to do some utility tasks by taking some parameters.</w:t>
            </w:r>
          </w:p>
        </w:tc>
      </w:tr>
    </w:tbl>
    <w:p w14:paraId="4E264751" w14:textId="2CDABD39" w:rsidR="00FA3804" w:rsidRDefault="00FA3804" w:rsidP="00FA3804">
      <w:pPr>
        <w:pStyle w:val="ListParagraph"/>
        <w:spacing w:line="276" w:lineRule="auto"/>
        <w:ind w:left="426"/>
        <w:jc w:val="both"/>
        <w:rPr>
          <w:rFonts w:ascii="Times New Roman" w:hAnsi="Times New Roman" w:cs="Times New Roman"/>
          <w:b/>
          <w:bCs/>
          <w:noProof/>
          <w:sz w:val="24"/>
          <w:szCs w:val="24"/>
          <w:lang w:val="en-GB"/>
        </w:rPr>
      </w:pPr>
    </w:p>
    <w:p w14:paraId="5E9A065A" w14:textId="55F291F2" w:rsidR="007A2F99" w:rsidRDefault="007A2F99" w:rsidP="00FA3804">
      <w:pPr>
        <w:pStyle w:val="ListParagraph"/>
        <w:spacing w:line="276" w:lineRule="auto"/>
        <w:ind w:left="426"/>
        <w:jc w:val="both"/>
        <w:rPr>
          <w:rFonts w:ascii="Times New Roman" w:hAnsi="Times New Roman" w:cs="Times New Roman"/>
          <w:b/>
          <w:bCs/>
          <w:noProof/>
          <w:sz w:val="24"/>
          <w:szCs w:val="24"/>
          <w:lang w:val="en-GB"/>
        </w:rPr>
      </w:pPr>
    </w:p>
    <w:p w14:paraId="55D5D64B" w14:textId="7EBA9D14" w:rsidR="007A2F99" w:rsidRDefault="007A2F99" w:rsidP="007A2F99">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CPython?</w:t>
      </w:r>
    </w:p>
    <w:p w14:paraId="58290C70" w14:textId="4313A6BC" w:rsidR="007A2F99" w:rsidRPr="007A2F99" w:rsidRDefault="007A2F99">
      <w:pPr>
        <w:pStyle w:val="ListParagraph"/>
        <w:numPr>
          <w:ilvl w:val="0"/>
          <w:numId w:val="4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CPython is the standard Python software implementation in programming language C. CPython is both interpreted and compiled language, that is, before it is interpreted, it compiles the text into bytecode.</w:t>
      </w:r>
    </w:p>
    <w:p w14:paraId="63F05FD3" w14:textId="4D7BC7C2" w:rsidR="007A2F99" w:rsidRDefault="007A2F99" w:rsidP="007A2F99">
      <w:pPr>
        <w:spacing w:line="276" w:lineRule="auto"/>
        <w:jc w:val="both"/>
        <w:rPr>
          <w:rFonts w:ascii="Times New Roman" w:hAnsi="Times New Roman" w:cs="Times New Roman"/>
          <w:b/>
          <w:bCs/>
          <w:noProof/>
          <w:sz w:val="24"/>
          <w:szCs w:val="24"/>
          <w:lang w:val="en-GB"/>
        </w:rPr>
      </w:pPr>
    </w:p>
    <w:p w14:paraId="20AB4149" w14:textId="3A5A1C03" w:rsidR="007A2F99" w:rsidRDefault="00D658F4" w:rsidP="000D077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the key differences between Python 2 and Python 3?</w:t>
      </w:r>
    </w:p>
    <w:p w14:paraId="2DF1794E" w14:textId="1F6260D2" w:rsidR="00D658F4" w:rsidRPr="00D658F4" w:rsidRDefault="00D658F4">
      <w:pPr>
        <w:pStyle w:val="ListParagraph"/>
        <w:numPr>
          <w:ilvl w:val="0"/>
          <w:numId w:val="4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The key differences between Python 2 and Python 3 are</w:t>
      </w:r>
    </w:p>
    <w:tbl>
      <w:tblPr>
        <w:tblStyle w:val="GridTable4-Accent3"/>
        <w:tblW w:w="0" w:type="auto"/>
        <w:tblInd w:w="421" w:type="dxa"/>
        <w:tblLook w:val="04A0" w:firstRow="1" w:lastRow="0" w:firstColumn="1" w:lastColumn="0" w:noHBand="0" w:noVBand="1"/>
      </w:tblPr>
      <w:tblGrid>
        <w:gridCol w:w="3969"/>
        <w:gridCol w:w="4200"/>
      </w:tblGrid>
      <w:tr w:rsidR="00D658F4" w14:paraId="648D0270" w14:textId="77777777" w:rsidTr="003B7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E939F9D" w14:textId="09BBC3B9" w:rsidR="00D658F4" w:rsidRPr="003B7124" w:rsidRDefault="00D658F4" w:rsidP="003B7124">
            <w:pPr>
              <w:pStyle w:val="ListParagraph"/>
              <w:spacing w:line="276" w:lineRule="auto"/>
              <w:ind w:left="0"/>
              <w:jc w:val="center"/>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Python 2</w:t>
            </w:r>
          </w:p>
        </w:tc>
        <w:tc>
          <w:tcPr>
            <w:tcW w:w="4200" w:type="dxa"/>
          </w:tcPr>
          <w:p w14:paraId="005F56AE" w14:textId="235D8267" w:rsidR="00D658F4" w:rsidRPr="003B7124" w:rsidRDefault="00D658F4" w:rsidP="003B712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Python 3</w:t>
            </w:r>
          </w:p>
        </w:tc>
      </w:tr>
      <w:tr w:rsidR="00D658F4" w14:paraId="34DE5420" w14:textId="77777777" w:rsidTr="003B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0A3697E" w14:textId="3A84BA74" w:rsidR="00D658F4" w:rsidRPr="003B7124" w:rsidRDefault="00D658F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It was introduced in 2000</w:t>
            </w:r>
          </w:p>
        </w:tc>
        <w:tc>
          <w:tcPr>
            <w:tcW w:w="4200" w:type="dxa"/>
          </w:tcPr>
          <w:p w14:paraId="6812D0BA" w14:textId="06D1E78A" w:rsidR="00D658F4" w:rsidRPr="003B7124" w:rsidRDefault="00D658F4" w:rsidP="00D658F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It was introduced in 2008</w:t>
            </w:r>
          </w:p>
        </w:tc>
      </w:tr>
      <w:tr w:rsidR="00D658F4" w14:paraId="4D0A7FA5" w14:textId="77777777" w:rsidTr="003B7124">
        <w:tc>
          <w:tcPr>
            <w:cnfStyle w:val="001000000000" w:firstRow="0" w:lastRow="0" w:firstColumn="1" w:lastColumn="0" w:oddVBand="0" w:evenVBand="0" w:oddHBand="0" w:evenHBand="0" w:firstRowFirstColumn="0" w:firstRowLastColumn="0" w:lastRowFirstColumn="0" w:lastRowLastColumn="0"/>
            <w:tcW w:w="3969" w:type="dxa"/>
          </w:tcPr>
          <w:p w14:paraId="504E2052" w14:textId="3681FCB5" w:rsidR="00D658F4" w:rsidRPr="003B7124" w:rsidRDefault="00D658F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Syntax is more complex and difficult to interprete</w:t>
            </w:r>
          </w:p>
        </w:tc>
        <w:tc>
          <w:tcPr>
            <w:tcW w:w="4200" w:type="dxa"/>
          </w:tcPr>
          <w:p w14:paraId="603ADBAE" w14:textId="7C106103" w:rsidR="00D658F4" w:rsidRPr="003B7124" w:rsidRDefault="00D658F4" w:rsidP="00D658F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Syntax is readable and easily understandable</w:t>
            </w:r>
          </w:p>
        </w:tc>
      </w:tr>
      <w:tr w:rsidR="00D658F4" w14:paraId="0151D997" w14:textId="77777777" w:rsidTr="003B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6CFCA30" w14:textId="5C7ACB34" w:rsidR="00D658F4" w:rsidRPr="003B7124" w:rsidRDefault="00D658F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Performance is slow due to design flaws</w:t>
            </w:r>
          </w:p>
        </w:tc>
        <w:tc>
          <w:tcPr>
            <w:tcW w:w="4200" w:type="dxa"/>
          </w:tcPr>
          <w:p w14:paraId="0C8C66D6" w14:textId="0F14E478" w:rsidR="00D658F4" w:rsidRPr="003B7124" w:rsidRDefault="00D658F4" w:rsidP="00D658F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Improved performance of the code’s runtime compared to Python 2</w:t>
            </w:r>
          </w:p>
        </w:tc>
      </w:tr>
      <w:tr w:rsidR="00D658F4" w14:paraId="1948C865" w14:textId="77777777" w:rsidTr="003B7124">
        <w:tc>
          <w:tcPr>
            <w:cnfStyle w:val="001000000000" w:firstRow="0" w:lastRow="0" w:firstColumn="1" w:lastColumn="0" w:oddVBand="0" w:evenVBand="0" w:oddHBand="0" w:evenHBand="0" w:firstRowFirstColumn="0" w:firstRowLastColumn="0" w:lastRowFirstColumn="0" w:lastRowLastColumn="0"/>
            <w:tcW w:w="3969" w:type="dxa"/>
          </w:tcPr>
          <w:p w14:paraId="3546BD86" w14:textId="19012EAD" w:rsidR="00D658F4" w:rsidRPr="003B7124" w:rsidRDefault="00D658F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 xml:space="preserve">Print function </w:t>
            </w:r>
            <w:r w:rsidR="003F32B1">
              <w:rPr>
                <w:rFonts w:ascii="Times New Roman" w:hAnsi="Times New Roman" w:cs="Times New Roman"/>
                <w:b w:val="0"/>
                <w:bCs w:val="0"/>
                <w:noProof/>
                <w:sz w:val="24"/>
                <w:szCs w:val="24"/>
                <w:lang w:val="en-GB"/>
              </w:rPr>
              <w:t>will be written as</w:t>
            </w:r>
          </w:p>
          <w:p w14:paraId="3C153206" w14:textId="5F098ED4" w:rsidR="00D658F4" w:rsidRPr="003B7124" w:rsidRDefault="00D658F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Print “Hello”</w:t>
            </w:r>
          </w:p>
        </w:tc>
        <w:tc>
          <w:tcPr>
            <w:tcW w:w="4200" w:type="dxa"/>
          </w:tcPr>
          <w:p w14:paraId="471E803E" w14:textId="08A438D0" w:rsidR="00D658F4" w:rsidRPr="003B7124" w:rsidRDefault="00D658F4" w:rsidP="00D658F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Print function wil</w:t>
            </w:r>
            <w:r w:rsidR="003F32B1">
              <w:rPr>
                <w:rFonts w:ascii="Times New Roman" w:hAnsi="Times New Roman" w:cs="Times New Roman"/>
                <w:noProof/>
                <w:sz w:val="24"/>
                <w:szCs w:val="24"/>
                <w:lang w:val="en-GB"/>
              </w:rPr>
              <w:t>l be written as</w:t>
            </w:r>
          </w:p>
          <w:p w14:paraId="142CE48E" w14:textId="661611E0" w:rsidR="00D658F4" w:rsidRPr="003B7124" w:rsidRDefault="00D658F4" w:rsidP="00D658F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Print(“Hello”)</w:t>
            </w:r>
          </w:p>
        </w:tc>
      </w:tr>
      <w:tr w:rsidR="00D658F4" w14:paraId="7B05E4DD" w14:textId="77777777" w:rsidTr="003B7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83C95FF" w14:textId="30DD435C" w:rsidR="00D658F4" w:rsidRPr="003B7124" w:rsidRDefault="003B712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In this xrange( ) function will be used for iteration</w:t>
            </w:r>
          </w:p>
        </w:tc>
        <w:tc>
          <w:tcPr>
            <w:tcW w:w="4200" w:type="dxa"/>
          </w:tcPr>
          <w:p w14:paraId="6753202A" w14:textId="1FE66DAC" w:rsidR="00D658F4" w:rsidRPr="003B7124" w:rsidRDefault="003B7124" w:rsidP="00D658F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In this range( ) function will be used for iteration</w:t>
            </w:r>
          </w:p>
        </w:tc>
      </w:tr>
      <w:tr w:rsidR="00D658F4" w14:paraId="554B32CD" w14:textId="77777777" w:rsidTr="003B7124">
        <w:tc>
          <w:tcPr>
            <w:cnfStyle w:val="001000000000" w:firstRow="0" w:lastRow="0" w:firstColumn="1" w:lastColumn="0" w:oddVBand="0" w:evenVBand="0" w:oddHBand="0" w:evenHBand="0" w:firstRowFirstColumn="0" w:firstRowLastColumn="0" w:lastRowFirstColumn="0" w:lastRowLastColumn="0"/>
            <w:tcW w:w="3969" w:type="dxa"/>
          </w:tcPr>
          <w:p w14:paraId="2C29EAEC" w14:textId="48D778FF" w:rsidR="00D658F4" w:rsidRPr="003B7124" w:rsidRDefault="003B7124" w:rsidP="00D658F4">
            <w:pPr>
              <w:pStyle w:val="ListParagraph"/>
              <w:spacing w:line="276" w:lineRule="auto"/>
              <w:ind w:left="0"/>
              <w:jc w:val="both"/>
              <w:rPr>
                <w:rFonts w:ascii="Times New Roman" w:hAnsi="Times New Roman" w:cs="Times New Roman"/>
                <w:b w:val="0"/>
                <w:bCs w:val="0"/>
                <w:noProof/>
                <w:sz w:val="24"/>
                <w:szCs w:val="24"/>
                <w:lang w:val="en-GB"/>
              </w:rPr>
            </w:pPr>
            <w:r w:rsidRPr="003B7124">
              <w:rPr>
                <w:rFonts w:ascii="Times New Roman" w:hAnsi="Times New Roman" w:cs="Times New Roman"/>
                <w:b w:val="0"/>
                <w:bCs w:val="0"/>
                <w:noProof/>
                <w:sz w:val="24"/>
                <w:szCs w:val="24"/>
                <w:lang w:val="en-GB"/>
              </w:rPr>
              <w:t>Many older libraries for Python 2 are not compatible</w:t>
            </w:r>
          </w:p>
        </w:tc>
        <w:tc>
          <w:tcPr>
            <w:tcW w:w="4200" w:type="dxa"/>
          </w:tcPr>
          <w:p w14:paraId="5F26244B" w14:textId="2CF5563B" w:rsidR="00D658F4" w:rsidRPr="003B7124" w:rsidRDefault="003B7124" w:rsidP="00D658F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en-GB"/>
              </w:rPr>
            </w:pPr>
            <w:r w:rsidRPr="003B7124">
              <w:rPr>
                <w:rFonts w:ascii="Times New Roman" w:hAnsi="Times New Roman" w:cs="Times New Roman"/>
                <w:noProof/>
                <w:sz w:val="24"/>
                <w:szCs w:val="24"/>
                <w:lang w:val="en-GB"/>
              </w:rPr>
              <w:t>Most of the new libraries for Python 3 cannot be used in Python 2</w:t>
            </w:r>
          </w:p>
        </w:tc>
      </w:tr>
    </w:tbl>
    <w:p w14:paraId="1C2915A8" w14:textId="55606E0D" w:rsidR="00D658F4" w:rsidRDefault="00D658F4" w:rsidP="00D658F4">
      <w:pPr>
        <w:pStyle w:val="ListParagraph"/>
        <w:spacing w:line="276" w:lineRule="auto"/>
        <w:ind w:left="426"/>
        <w:jc w:val="both"/>
        <w:rPr>
          <w:rFonts w:ascii="Times New Roman" w:hAnsi="Times New Roman" w:cs="Times New Roman"/>
          <w:b/>
          <w:bCs/>
          <w:noProof/>
          <w:sz w:val="24"/>
          <w:szCs w:val="24"/>
          <w:lang w:val="en-GB"/>
        </w:rPr>
      </w:pPr>
    </w:p>
    <w:p w14:paraId="6F6AD13F" w14:textId="6FEA46A2" w:rsidR="003B7124" w:rsidRDefault="003B7124" w:rsidP="00D658F4">
      <w:pPr>
        <w:pStyle w:val="ListParagraph"/>
        <w:spacing w:line="276" w:lineRule="auto"/>
        <w:ind w:left="426"/>
        <w:jc w:val="both"/>
        <w:rPr>
          <w:rFonts w:ascii="Times New Roman" w:hAnsi="Times New Roman" w:cs="Times New Roman"/>
          <w:b/>
          <w:bCs/>
          <w:noProof/>
          <w:sz w:val="24"/>
          <w:szCs w:val="24"/>
          <w:lang w:val="en-GB"/>
        </w:rPr>
      </w:pPr>
    </w:p>
    <w:p w14:paraId="690841E0" w14:textId="4A1E5ACA" w:rsidR="00893C14" w:rsidRDefault="00893C14" w:rsidP="00893C1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Is there any tool to help for find the bugs or perform static analysis?</w:t>
      </w:r>
    </w:p>
    <w:p w14:paraId="44CBFD2F" w14:textId="3D903FC0" w:rsidR="00893C14" w:rsidRPr="0014736E" w:rsidRDefault="00893C14">
      <w:pPr>
        <w:pStyle w:val="ListParagraph"/>
        <w:numPr>
          <w:ilvl w:val="0"/>
          <w:numId w:val="42"/>
        </w:numPr>
        <w:spacing w:line="276" w:lineRule="auto"/>
        <w:ind w:left="426"/>
        <w:jc w:val="both"/>
        <w:rPr>
          <w:rFonts w:ascii="Times New Roman" w:hAnsi="Times New Roman" w:cs="Times New Roman"/>
          <w:b/>
          <w:bCs/>
          <w:noProof/>
          <w:sz w:val="24"/>
          <w:szCs w:val="24"/>
          <w:lang w:val="en-GB"/>
        </w:rPr>
      </w:pPr>
      <w:r w:rsidRPr="0014736E">
        <w:rPr>
          <w:rFonts w:ascii="Times New Roman" w:hAnsi="Times New Roman" w:cs="Times New Roman"/>
          <w:i/>
          <w:iCs/>
          <w:noProof/>
          <w:sz w:val="24"/>
          <w:szCs w:val="24"/>
          <w:lang w:val="en-GB"/>
        </w:rPr>
        <w:t>Pychecker</w:t>
      </w:r>
      <w:r>
        <w:rPr>
          <w:rFonts w:ascii="Times New Roman" w:hAnsi="Times New Roman" w:cs="Times New Roman"/>
          <w:noProof/>
          <w:sz w:val="24"/>
          <w:szCs w:val="24"/>
          <w:lang w:val="en-GB"/>
        </w:rPr>
        <w:t xml:space="preserve"> and </w:t>
      </w:r>
      <w:r w:rsidRPr="0014736E">
        <w:rPr>
          <w:rFonts w:ascii="Times New Roman" w:hAnsi="Times New Roman" w:cs="Times New Roman"/>
          <w:i/>
          <w:iCs/>
          <w:noProof/>
          <w:sz w:val="24"/>
          <w:szCs w:val="24"/>
          <w:lang w:val="en-GB"/>
        </w:rPr>
        <w:t>Pylint</w:t>
      </w:r>
      <w:r>
        <w:rPr>
          <w:rFonts w:ascii="Times New Roman" w:hAnsi="Times New Roman" w:cs="Times New Roman"/>
          <w:noProof/>
          <w:sz w:val="24"/>
          <w:szCs w:val="24"/>
          <w:lang w:val="en-GB"/>
        </w:rPr>
        <w:t xml:space="preserve"> are the static analysis tools that help to find bugs in Python.</w:t>
      </w:r>
    </w:p>
    <w:p w14:paraId="61EA6F08" w14:textId="77777777" w:rsidR="0014736E" w:rsidRPr="00893C14" w:rsidRDefault="0014736E" w:rsidP="0014736E">
      <w:pPr>
        <w:pStyle w:val="ListParagraph"/>
        <w:spacing w:line="276" w:lineRule="auto"/>
        <w:ind w:left="426"/>
        <w:jc w:val="both"/>
        <w:rPr>
          <w:rFonts w:ascii="Times New Roman" w:hAnsi="Times New Roman" w:cs="Times New Roman"/>
          <w:b/>
          <w:bCs/>
          <w:noProof/>
          <w:sz w:val="24"/>
          <w:szCs w:val="24"/>
          <w:lang w:val="en-GB"/>
        </w:rPr>
      </w:pPr>
    </w:p>
    <w:p w14:paraId="6501261C" w14:textId="79B26E47" w:rsidR="00893C14" w:rsidRDefault="00893C14" w:rsidP="00893C14">
      <w:pPr>
        <w:pStyle w:val="ListParagraph"/>
        <w:spacing w:line="276" w:lineRule="auto"/>
        <w:ind w:left="426"/>
        <w:jc w:val="both"/>
        <w:rPr>
          <w:rFonts w:ascii="Times New Roman" w:hAnsi="Times New Roman" w:cs="Times New Roman"/>
          <w:noProof/>
          <w:sz w:val="24"/>
          <w:szCs w:val="24"/>
          <w:lang w:val="en-GB"/>
        </w:rPr>
      </w:pPr>
      <w:r w:rsidRPr="0014736E">
        <w:rPr>
          <w:rFonts w:ascii="Times New Roman" w:hAnsi="Times New Roman" w:cs="Times New Roman"/>
          <w:i/>
          <w:iCs/>
          <w:noProof/>
          <w:sz w:val="24"/>
          <w:szCs w:val="24"/>
          <w:lang w:val="en-GB"/>
        </w:rPr>
        <w:t>Pychecker</w:t>
      </w:r>
      <w:r w:rsidRPr="00893C14">
        <w:rPr>
          <w:rFonts w:ascii="Times New Roman" w:hAnsi="Times New Roman" w:cs="Times New Roman"/>
          <w:noProof/>
          <w:sz w:val="24"/>
          <w:szCs w:val="24"/>
          <w:lang w:val="en-GB"/>
        </w:rPr>
        <w:t xml:space="preserve"> is an opensource tool for static analysis that detects the bugs from source code and warns about the style and complexity of the bug.</w:t>
      </w:r>
    </w:p>
    <w:p w14:paraId="4D3D9AF8" w14:textId="77777777" w:rsidR="0014736E" w:rsidRDefault="0014736E" w:rsidP="00893C14">
      <w:pPr>
        <w:pStyle w:val="ListParagraph"/>
        <w:spacing w:line="276" w:lineRule="auto"/>
        <w:ind w:left="426"/>
        <w:jc w:val="both"/>
        <w:rPr>
          <w:rFonts w:ascii="Times New Roman" w:hAnsi="Times New Roman" w:cs="Times New Roman"/>
          <w:noProof/>
          <w:sz w:val="24"/>
          <w:szCs w:val="24"/>
          <w:lang w:val="en-GB"/>
        </w:rPr>
      </w:pPr>
    </w:p>
    <w:p w14:paraId="2DE09400" w14:textId="03B363A7" w:rsidR="002F02E7" w:rsidRDefault="002F02E7" w:rsidP="002F02E7">
      <w:pPr>
        <w:pStyle w:val="ListParagraph"/>
        <w:spacing w:line="276" w:lineRule="auto"/>
        <w:ind w:left="426"/>
        <w:jc w:val="both"/>
        <w:rPr>
          <w:rFonts w:ascii="Times New Roman" w:hAnsi="Times New Roman" w:cs="Times New Roman"/>
          <w:noProof/>
          <w:sz w:val="24"/>
          <w:szCs w:val="24"/>
          <w:lang w:val="en-GB"/>
        </w:rPr>
      </w:pPr>
      <w:r w:rsidRPr="0014736E">
        <w:rPr>
          <w:rFonts w:ascii="Times New Roman" w:hAnsi="Times New Roman" w:cs="Times New Roman"/>
          <w:i/>
          <w:iCs/>
          <w:noProof/>
          <w:sz w:val="24"/>
          <w:szCs w:val="24"/>
          <w:lang w:val="en-GB"/>
        </w:rPr>
        <w:t>Pylint</w:t>
      </w:r>
      <w:r>
        <w:rPr>
          <w:rFonts w:ascii="Times New Roman" w:hAnsi="Times New Roman" w:cs="Times New Roman"/>
          <w:noProof/>
          <w:sz w:val="24"/>
          <w:szCs w:val="24"/>
          <w:lang w:val="en-GB"/>
        </w:rPr>
        <w:t xml:space="preserve"> is also an opensource tool for static analysis which is highly configurable and it acts like special programs to control warnings and errors.</w:t>
      </w:r>
    </w:p>
    <w:p w14:paraId="42BB10C2" w14:textId="1158DF89" w:rsidR="002F02E7" w:rsidRDefault="002F02E7" w:rsidP="002F02E7">
      <w:pPr>
        <w:pStyle w:val="ListParagraph"/>
        <w:spacing w:line="276" w:lineRule="auto"/>
        <w:ind w:left="426"/>
        <w:jc w:val="both"/>
        <w:rPr>
          <w:rFonts w:ascii="Times New Roman" w:hAnsi="Times New Roman" w:cs="Times New Roman"/>
          <w:noProof/>
          <w:sz w:val="24"/>
          <w:szCs w:val="24"/>
          <w:lang w:val="en-GB"/>
        </w:rPr>
      </w:pPr>
    </w:p>
    <w:p w14:paraId="19843ED9" w14:textId="77777777" w:rsidR="007E2D8D" w:rsidRDefault="007E2D8D" w:rsidP="002F02E7">
      <w:pPr>
        <w:pStyle w:val="ListParagraph"/>
        <w:spacing w:line="276" w:lineRule="auto"/>
        <w:ind w:left="426"/>
        <w:jc w:val="both"/>
        <w:rPr>
          <w:rFonts w:ascii="Times New Roman" w:hAnsi="Times New Roman" w:cs="Times New Roman"/>
          <w:noProof/>
          <w:sz w:val="24"/>
          <w:szCs w:val="24"/>
          <w:lang w:val="en-GB"/>
        </w:rPr>
      </w:pPr>
    </w:p>
    <w:p w14:paraId="55E02B3A" w14:textId="2BC6BDA5" w:rsidR="007E2D8D" w:rsidRPr="0014736E" w:rsidRDefault="007E2D8D" w:rsidP="0014736E">
      <w:pPr>
        <w:spacing w:line="276" w:lineRule="auto"/>
        <w:jc w:val="both"/>
        <w:rPr>
          <w:rFonts w:ascii="Times New Roman" w:hAnsi="Times New Roman" w:cs="Times New Roman"/>
          <w:noProof/>
          <w:sz w:val="24"/>
          <w:szCs w:val="24"/>
          <w:lang w:val="en-GB"/>
        </w:rPr>
      </w:pPr>
    </w:p>
    <w:p w14:paraId="08AB42FE" w14:textId="0C76A241" w:rsidR="002F02E7" w:rsidRDefault="002F02E7" w:rsidP="002F02E7">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What is GIL?</w:t>
      </w:r>
    </w:p>
    <w:p w14:paraId="3E3B3DC1" w14:textId="327DF602" w:rsidR="002F02E7" w:rsidRPr="000D67CF" w:rsidRDefault="002F02E7">
      <w:pPr>
        <w:pStyle w:val="ListParagraph"/>
        <w:numPr>
          <w:ilvl w:val="0"/>
          <w:numId w:val="4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Python Global Interpreter Lock (GIL) is a type of process lock used when working with multiple processes. It gives the control to only one thread. Generally, Python uses a single thread </w:t>
      </w:r>
      <w:r w:rsidR="00E5208B">
        <w:rPr>
          <w:rFonts w:ascii="Times New Roman" w:hAnsi="Times New Roman" w:cs="Times New Roman"/>
          <w:noProof/>
          <w:sz w:val="24"/>
          <w:szCs w:val="24"/>
          <w:lang w:val="en-GB"/>
        </w:rPr>
        <w:t>to run a single process. We get the same performance result of the single-threaded and multi-threaded processes using the GIL.</w:t>
      </w:r>
    </w:p>
    <w:p w14:paraId="255374D5" w14:textId="210029F9" w:rsidR="000D67CF" w:rsidRDefault="000D67CF" w:rsidP="000D67CF">
      <w:pPr>
        <w:spacing w:line="276" w:lineRule="auto"/>
        <w:jc w:val="both"/>
        <w:rPr>
          <w:rFonts w:ascii="Times New Roman" w:hAnsi="Times New Roman" w:cs="Times New Roman"/>
          <w:b/>
          <w:bCs/>
          <w:noProof/>
          <w:sz w:val="24"/>
          <w:szCs w:val="24"/>
          <w:lang w:val="en-GB"/>
        </w:rPr>
      </w:pPr>
    </w:p>
    <w:p w14:paraId="1E56F273" w14:textId="6C9DBEC6" w:rsidR="000D67CF" w:rsidRDefault="000D67CF" w:rsidP="000D67C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the advantages of NumPy over regular Python lists?</w:t>
      </w:r>
    </w:p>
    <w:p w14:paraId="7AAC94AF" w14:textId="439549AB" w:rsidR="000D67CF" w:rsidRPr="000D67CF" w:rsidRDefault="000D67CF">
      <w:pPr>
        <w:pStyle w:val="ListParagraph"/>
        <w:numPr>
          <w:ilvl w:val="0"/>
          <w:numId w:val="4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Some of the advantages of NumP</w:t>
      </w:r>
      <w:r w:rsidR="00965BD1">
        <w:rPr>
          <w:rFonts w:ascii="Times New Roman" w:hAnsi="Times New Roman" w:cs="Times New Roman"/>
          <w:noProof/>
          <w:sz w:val="24"/>
          <w:szCs w:val="24"/>
          <w:lang w:val="en-GB"/>
        </w:rPr>
        <w:t>y</w:t>
      </w:r>
      <w:r>
        <w:rPr>
          <w:rFonts w:ascii="Times New Roman" w:hAnsi="Times New Roman" w:cs="Times New Roman"/>
          <w:noProof/>
          <w:sz w:val="24"/>
          <w:szCs w:val="24"/>
          <w:lang w:val="en-GB"/>
        </w:rPr>
        <w:t xml:space="preserve"> over Python lists are</w:t>
      </w:r>
    </w:p>
    <w:p w14:paraId="5D863A5E" w14:textId="00249BC4" w:rsidR="000D67CF" w:rsidRPr="000D67CF" w:rsidRDefault="000D67CF">
      <w:pPr>
        <w:pStyle w:val="ListParagraph"/>
        <w:numPr>
          <w:ilvl w:val="0"/>
          <w:numId w:val="45"/>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The NumPy arrays takes signigicantly less am</w:t>
      </w:r>
      <w:r w:rsidR="00A842B2">
        <w:rPr>
          <w:rFonts w:ascii="Times New Roman" w:hAnsi="Times New Roman" w:cs="Times New Roman"/>
          <w:noProof/>
          <w:sz w:val="24"/>
          <w:szCs w:val="24"/>
          <w:lang w:val="en-GB"/>
        </w:rPr>
        <w:t>o</w:t>
      </w:r>
      <w:r>
        <w:rPr>
          <w:rFonts w:ascii="Times New Roman" w:hAnsi="Times New Roman" w:cs="Times New Roman"/>
          <w:noProof/>
          <w:sz w:val="24"/>
          <w:szCs w:val="24"/>
          <w:lang w:val="en-GB"/>
        </w:rPr>
        <w:t>unt of memory as compared to Py</w:t>
      </w:r>
      <w:r w:rsidR="00F2788D">
        <w:rPr>
          <w:rFonts w:ascii="Times New Roman" w:hAnsi="Times New Roman" w:cs="Times New Roman"/>
          <w:noProof/>
          <w:sz w:val="24"/>
          <w:szCs w:val="24"/>
          <w:lang w:val="en-GB"/>
        </w:rPr>
        <w:t>t</w:t>
      </w:r>
      <w:r>
        <w:rPr>
          <w:rFonts w:ascii="Times New Roman" w:hAnsi="Times New Roman" w:cs="Times New Roman"/>
          <w:noProof/>
          <w:sz w:val="24"/>
          <w:szCs w:val="24"/>
          <w:lang w:val="en-GB"/>
        </w:rPr>
        <w:t>hon lists.</w:t>
      </w:r>
    </w:p>
    <w:p w14:paraId="13B7A91E" w14:textId="1FE2E068" w:rsidR="000D67CF" w:rsidRPr="00BC6910" w:rsidRDefault="00BC6910">
      <w:pPr>
        <w:pStyle w:val="ListParagraph"/>
        <w:numPr>
          <w:ilvl w:val="0"/>
          <w:numId w:val="45"/>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An n-dimensional array is generally used for creating a matrix for mathematical calculations. In NumPy it is easy to create the n-dimensional matrix and more efficient to store the data.</w:t>
      </w:r>
    </w:p>
    <w:p w14:paraId="61599B02" w14:textId="3C75EDB1" w:rsidR="00A03BFB" w:rsidRPr="00A03BFB" w:rsidRDefault="00BC6910">
      <w:pPr>
        <w:pStyle w:val="ListParagraph"/>
        <w:numPr>
          <w:ilvl w:val="0"/>
          <w:numId w:val="45"/>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NumPy is not only about efficient storing the data,</w:t>
      </w:r>
      <w:r w:rsidR="00A03BFB">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it also makes it easy to perform mathematical operations</w:t>
      </w:r>
    </w:p>
    <w:p w14:paraId="45F3E744" w14:textId="6665D810" w:rsidR="00A03BFB" w:rsidRPr="00A03BFB" w:rsidRDefault="00A03BFB">
      <w:pPr>
        <w:pStyle w:val="ListParagraph"/>
        <w:numPr>
          <w:ilvl w:val="0"/>
          <w:numId w:val="45"/>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By using NumPy arrays we can perform any </w:t>
      </w:r>
      <w:r w:rsidR="00BD55F4">
        <w:rPr>
          <w:rFonts w:ascii="Times New Roman" w:hAnsi="Times New Roman" w:cs="Times New Roman"/>
          <w:noProof/>
          <w:sz w:val="24"/>
          <w:szCs w:val="24"/>
          <w:lang w:val="en-GB"/>
        </w:rPr>
        <w:t>ma</w:t>
      </w:r>
      <w:r>
        <w:rPr>
          <w:rFonts w:ascii="Times New Roman" w:hAnsi="Times New Roman" w:cs="Times New Roman"/>
          <w:noProof/>
          <w:sz w:val="24"/>
          <w:szCs w:val="24"/>
          <w:lang w:val="en-GB"/>
        </w:rPr>
        <w:t>thematical operations using less time compared to lists.</w:t>
      </w:r>
    </w:p>
    <w:p w14:paraId="63DAE9A0" w14:textId="1384A934" w:rsidR="00A03BFB" w:rsidRDefault="00A03BFB" w:rsidP="00A03BFB">
      <w:pPr>
        <w:spacing w:line="276" w:lineRule="auto"/>
        <w:jc w:val="both"/>
        <w:rPr>
          <w:rFonts w:ascii="Times New Roman" w:hAnsi="Times New Roman" w:cs="Times New Roman"/>
          <w:b/>
          <w:bCs/>
          <w:noProof/>
          <w:sz w:val="24"/>
          <w:szCs w:val="24"/>
          <w:lang w:val="en-GB"/>
        </w:rPr>
      </w:pPr>
    </w:p>
    <w:p w14:paraId="635BF918" w14:textId="328B39B1" w:rsidR="00A03BFB" w:rsidRDefault="00A03BFB" w:rsidP="00A03BFB">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Explain about Python’s garbage collection.</w:t>
      </w:r>
    </w:p>
    <w:p w14:paraId="22311597" w14:textId="1C4C441A" w:rsidR="00A03BFB" w:rsidRPr="00361A0E" w:rsidRDefault="00A03BFB">
      <w:pPr>
        <w:pStyle w:val="ListParagraph"/>
        <w:numPr>
          <w:ilvl w:val="0"/>
          <w:numId w:val="4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Pyhon</w:t>
      </w:r>
      <w:r w:rsidR="00361A0E">
        <w:rPr>
          <w:rFonts w:ascii="Times New Roman" w:hAnsi="Times New Roman" w:cs="Times New Roman"/>
          <w:noProof/>
          <w:sz w:val="24"/>
          <w:szCs w:val="24"/>
          <w:lang w:val="en-GB"/>
        </w:rPr>
        <w:t xml:space="preserve"> uses garbage collection to store the data which means </w:t>
      </w:r>
      <w:r>
        <w:rPr>
          <w:rFonts w:ascii="Times New Roman" w:hAnsi="Times New Roman" w:cs="Times New Roman"/>
          <w:noProof/>
          <w:sz w:val="24"/>
          <w:szCs w:val="24"/>
          <w:lang w:val="en-GB"/>
        </w:rPr>
        <w:t>memory allocation and deallocation method is automatic. The user does not have to preallocate or deallocate memory similar to using dynamic memory allocation in languages such as C or C++.</w:t>
      </w:r>
    </w:p>
    <w:p w14:paraId="34DD4C79" w14:textId="480ECA5E" w:rsidR="00361A0E" w:rsidRDefault="00361A0E" w:rsidP="00361A0E">
      <w:pPr>
        <w:spacing w:line="276" w:lineRule="auto"/>
        <w:jc w:val="both"/>
        <w:rPr>
          <w:rFonts w:ascii="Times New Roman" w:hAnsi="Times New Roman" w:cs="Times New Roman"/>
          <w:b/>
          <w:bCs/>
          <w:noProof/>
          <w:sz w:val="24"/>
          <w:szCs w:val="24"/>
          <w:lang w:val="en-GB"/>
        </w:rPr>
      </w:pPr>
    </w:p>
    <w:p w14:paraId="7A764339" w14:textId="4D9D2E52" w:rsidR="00361A0E" w:rsidRDefault="00361A0E" w:rsidP="00361A0E">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Why use else in try/except construct in Python?</w:t>
      </w:r>
    </w:p>
    <w:p w14:paraId="2206E3BF" w14:textId="2A4FBC5D" w:rsidR="00361A0E" w:rsidRPr="00361A0E" w:rsidRDefault="00361A0E">
      <w:pPr>
        <w:pStyle w:val="ListParagraph"/>
        <w:numPr>
          <w:ilvl w:val="0"/>
          <w:numId w:val="47"/>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The </w:t>
      </w:r>
      <w:r w:rsidRPr="00361A0E">
        <w:rPr>
          <w:rFonts w:ascii="Times New Roman" w:hAnsi="Times New Roman" w:cs="Times New Roman"/>
          <w:i/>
          <w:iCs/>
          <w:noProof/>
          <w:sz w:val="24"/>
          <w:szCs w:val="24"/>
          <w:lang w:val="en-GB"/>
        </w:rPr>
        <w:t>try</w:t>
      </w:r>
      <w:r>
        <w:rPr>
          <w:rFonts w:ascii="Times New Roman" w:hAnsi="Times New Roman" w:cs="Times New Roman"/>
          <w:noProof/>
          <w:sz w:val="24"/>
          <w:szCs w:val="24"/>
          <w:lang w:val="en-GB"/>
        </w:rPr>
        <w:t xml:space="preserve"> block lets you test a block of code for errors. The </w:t>
      </w:r>
      <w:r w:rsidRPr="00361A0E">
        <w:rPr>
          <w:rFonts w:ascii="Times New Roman" w:hAnsi="Times New Roman" w:cs="Times New Roman"/>
          <w:i/>
          <w:iCs/>
          <w:noProof/>
          <w:sz w:val="24"/>
          <w:szCs w:val="24"/>
          <w:lang w:val="en-GB"/>
        </w:rPr>
        <w:t>except</w:t>
      </w:r>
      <w:r>
        <w:rPr>
          <w:rFonts w:ascii="Times New Roman" w:hAnsi="Times New Roman" w:cs="Times New Roman"/>
          <w:noProof/>
          <w:sz w:val="24"/>
          <w:szCs w:val="24"/>
          <w:lang w:val="en-GB"/>
        </w:rPr>
        <w:t xml:space="preserve"> block lets you handle the error. The </w:t>
      </w:r>
      <w:r w:rsidRPr="00361A0E">
        <w:rPr>
          <w:rFonts w:ascii="Times New Roman" w:hAnsi="Times New Roman" w:cs="Times New Roman"/>
          <w:i/>
          <w:iCs/>
          <w:noProof/>
          <w:sz w:val="24"/>
          <w:szCs w:val="24"/>
          <w:lang w:val="en-GB"/>
        </w:rPr>
        <w:t>else</w:t>
      </w:r>
      <w:r>
        <w:rPr>
          <w:rFonts w:ascii="Times New Roman" w:hAnsi="Times New Roman" w:cs="Times New Roman"/>
          <w:noProof/>
          <w:sz w:val="24"/>
          <w:szCs w:val="24"/>
          <w:lang w:val="en-GB"/>
        </w:rPr>
        <w:t xml:space="preserve"> block lets you execute code when there is no error. The </w:t>
      </w:r>
      <w:r w:rsidRPr="00361A0E">
        <w:rPr>
          <w:rFonts w:ascii="Times New Roman" w:hAnsi="Times New Roman" w:cs="Times New Roman"/>
          <w:i/>
          <w:iCs/>
          <w:noProof/>
          <w:sz w:val="24"/>
          <w:szCs w:val="24"/>
          <w:lang w:val="en-GB"/>
        </w:rPr>
        <w:t>finally</w:t>
      </w:r>
      <w:r>
        <w:rPr>
          <w:rFonts w:ascii="Times New Roman" w:hAnsi="Times New Roman" w:cs="Times New Roman"/>
          <w:noProof/>
          <w:sz w:val="24"/>
          <w:szCs w:val="24"/>
          <w:lang w:val="en-GB"/>
        </w:rPr>
        <w:t xml:space="preserve"> block lets you execute code, regardless of the result of the </w:t>
      </w:r>
      <w:r w:rsidRPr="00361A0E">
        <w:rPr>
          <w:rFonts w:ascii="Times New Roman" w:hAnsi="Times New Roman" w:cs="Times New Roman"/>
          <w:i/>
          <w:iCs/>
          <w:noProof/>
          <w:sz w:val="24"/>
          <w:szCs w:val="24"/>
          <w:lang w:val="en-GB"/>
        </w:rPr>
        <w:t>try</w:t>
      </w:r>
      <w:r>
        <w:rPr>
          <w:rFonts w:ascii="Times New Roman" w:hAnsi="Times New Roman" w:cs="Times New Roman"/>
          <w:noProof/>
          <w:sz w:val="24"/>
          <w:szCs w:val="24"/>
          <w:lang w:val="en-GB"/>
        </w:rPr>
        <w:t xml:space="preserve"> and </w:t>
      </w:r>
      <w:r w:rsidRPr="00361A0E">
        <w:rPr>
          <w:rFonts w:ascii="Times New Roman" w:hAnsi="Times New Roman" w:cs="Times New Roman"/>
          <w:i/>
          <w:iCs/>
          <w:noProof/>
          <w:sz w:val="24"/>
          <w:szCs w:val="24"/>
          <w:lang w:val="en-GB"/>
        </w:rPr>
        <w:t>except</w:t>
      </w:r>
      <w:r>
        <w:rPr>
          <w:rFonts w:ascii="Times New Roman" w:hAnsi="Times New Roman" w:cs="Times New Roman"/>
          <w:noProof/>
          <w:sz w:val="24"/>
          <w:szCs w:val="24"/>
          <w:lang w:val="en-GB"/>
        </w:rPr>
        <w:t xml:space="preserve"> blocks.</w:t>
      </w:r>
    </w:p>
    <w:p w14:paraId="4FF9FBD9" w14:textId="050EEFBE" w:rsidR="00361A0E" w:rsidRDefault="00361A0E" w:rsidP="00361A0E">
      <w:pPr>
        <w:spacing w:line="276" w:lineRule="auto"/>
        <w:jc w:val="both"/>
        <w:rPr>
          <w:rFonts w:ascii="Times New Roman" w:hAnsi="Times New Roman" w:cs="Times New Roman"/>
          <w:b/>
          <w:bCs/>
          <w:noProof/>
          <w:sz w:val="24"/>
          <w:szCs w:val="24"/>
          <w:lang w:val="en-GB"/>
        </w:rPr>
      </w:pPr>
    </w:p>
    <w:p w14:paraId="290FF5FC" w14:textId="541E9FDB" w:rsidR="00361A0E" w:rsidRDefault="00E85F11" w:rsidP="00361A0E">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an alternative of GIL?</w:t>
      </w:r>
    </w:p>
    <w:p w14:paraId="31479EE7" w14:textId="74B340A2" w:rsidR="00893C14" w:rsidRPr="00535850" w:rsidRDefault="00E85F11" w:rsidP="00535850">
      <w:pPr>
        <w:pStyle w:val="ListParagraph"/>
        <w:numPr>
          <w:ilvl w:val="0"/>
          <w:numId w:val="48"/>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 has multiple interpreter implementations. CPython, Jython,</w:t>
      </w:r>
      <w:r w:rsidR="00BA5444">
        <w:rPr>
          <w:rFonts w:ascii="Times New Roman" w:hAnsi="Times New Roman" w:cs="Times New Roman"/>
          <w:noProof/>
          <w:sz w:val="24"/>
          <w:szCs w:val="24"/>
          <w:lang w:val="en-GB"/>
        </w:rPr>
        <w:t xml:space="preserve"> </w:t>
      </w:r>
      <w:r>
        <w:rPr>
          <w:rFonts w:ascii="Times New Roman" w:hAnsi="Times New Roman" w:cs="Times New Roman"/>
          <w:noProof/>
          <w:sz w:val="24"/>
          <w:szCs w:val="24"/>
          <w:lang w:val="en-GB"/>
        </w:rPr>
        <w:t>IronPython and PyPy, written in C, Java, C# and Python respectively, are the most popular ones. GIL exists only in the original Python implementation that is CPython.</w:t>
      </w:r>
    </w:p>
    <w:p w14:paraId="46702EAC" w14:textId="28B03063" w:rsidR="00535850" w:rsidRDefault="00535850" w:rsidP="00535850">
      <w:pPr>
        <w:spacing w:line="276" w:lineRule="auto"/>
        <w:jc w:val="both"/>
        <w:rPr>
          <w:rFonts w:ascii="Times New Roman" w:hAnsi="Times New Roman" w:cs="Times New Roman"/>
          <w:b/>
          <w:bCs/>
          <w:noProof/>
          <w:sz w:val="24"/>
          <w:szCs w:val="24"/>
          <w:lang w:val="en-GB"/>
        </w:rPr>
      </w:pPr>
    </w:p>
    <w:p w14:paraId="0A3D067B" w14:textId="5805AC03" w:rsidR="00535850" w:rsidRDefault="00DE2C07" w:rsidP="00535850">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Is Python a compiled language or interpreted language?</w:t>
      </w:r>
    </w:p>
    <w:p w14:paraId="1D0FE911" w14:textId="146B16FE" w:rsidR="000A0972" w:rsidRPr="000A0972" w:rsidRDefault="00DE2C07" w:rsidP="000A0972">
      <w:pPr>
        <w:pStyle w:val="ListParagraph"/>
        <w:numPr>
          <w:ilvl w:val="0"/>
          <w:numId w:val="4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Actually</w:t>
      </w:r>
      <w:r>
        <w:rPr>
          <w:rFonts w:ascii="Times New Roman" w:hAnsi="Times New Roman" w:cs="Times New Roman"/>
          <w:noProof/>
          <w:sz w:val="24"/>
          <w:szCs w:val="24"/>
          <w:lang w:val="en-GB"/>
        </w:rPr>
        <w:softHyphen/>
      </w:r>
      <w:r>
        <w:rPr>
          <w:rFonts w:ascii="Times New Roman" w:hAnsi="Times New Roman" w:cs="Times New Roman"/>
          <w:noProof/>
          <w:sz w:val="24"/>
          <w:szCs w:val="24"/>
          <w:lang w:val="en-GB"/>
        </w:rPr>
        <w:softHyphen/>
      </w:r>
      <w:r>
        <w:rPr>
          <w:rFonts w:ascii="Times New Roman" w:hAnsi="Times New Roman" w:cs="Times New Roman"/>
          <w:noProof/>
          <w:sz w:val="24"/>
          <w:szCs w:val="24"/>
          <w:lang w:val="en-GB"/>
        </w:rPr>
        <w:softHyphen/>
        <w:t>, Python is a partially compiled language and partially interpreted language. The compilation part is done first when we execute our code and this will generate byte code and internally this byte code gets converted by the Python virtual machine (PVM)</w:t>
      </w:r>
      <w:r w:rsidR="000A0972">
        <w:rPr>
          <w:rFonts w:ascii="Times New Roman" w:hAnsi="Times New Roman" w:cs="Times New Roman"/>
          <w:noProof/>
          <w:sz w:val="24"/>
          <w:szCs w:val="24"/>
          <w:lang w:val="en-GB"/>
        </w:rPr>
        <w:t>.</w:t>
      </w:r>
    </w:p>
    <w:p w14:paraId="6B5DC7BE" w14:textId="01E4AF18" w:rsidR="000A0972" w:rsidRDefault="000A0972" w:rsidP="000A0972">
      <w:pPr>
        <w:spacing w:line="276" w:lineRule="auto"/>
        <w:jc w:val="both"/>
        <w:rPr>
          <w:rFonts w:ascii="Times New Roman" w:hAnsi="Times New Roman" w:cs="Times New Roman"/>
          <w:b/>
          <w:bCs/>
          <w:noProof/>
          <w:sz w:val="24"/>
          <w:szCs w:val="24"/>
          <w:lang w:val="en-GB"/>
        </w:rPr>
      </w:pPr>
    </w:p>
    <w:p w14:paraId="7AEBC4C5" w14:textId="41F9CE7B" w:rsidR="000A0972" w:rsidRDefault="000A0972" w:rsidP="000A097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What is the difference between Set and Dictionary?</w:t>
      </w:r>
    </w:p>
    <w:p w14:paraId="017ADA19" w14:textId="5870F9AF" w:rsidR="000A0972" w:rsidRPr="000A0972" w:rsidRDefault="000A0972">
      <w:pPr>
        <w:pStyle w:val="ListParagraph"/>
        <w:numPr>
          <w:ilvl w:val="0"/>
          <w:numId w:val="5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Set is an unordered collection of data type that is iterable, mutable and has no duplicate elements.</w:t>
      </w:r>
    </w:p>
    <w:p w14:paraId="012790CF" w14:textId="6DA8B52C" w:rsidR="000A0972" w:rsidRDefault="000A0972" w:rsidP="000A097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Dictionary in Python is an unordered collection of data values, used to store data values.</w:t>
      </w:r>
    </w:p>
    <w:p w14:paraId="7C3B3CA3" w14:textId="7C4C484B" w:rsidR="000A0972" w:rsidRDefault="000A0972" w:rsidP="000A097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Both Set and Dictionary are represented in { }.</w:t>
      </w:r>
    </w:p>
    <w:p w14:paraId="157E5950" w14:textId="2B35137A" w:rsidR="000A0972" w:rsidRDefault="000A0972" w:rsidP="000A0972">
      <w:pPr>
        <w:pStyle w:val="ListParagraph"/>
        <w:spacing w:line="276" w:lineRule="auto"/>
        <w:ind w:left="426"/>
        <w:jc w:val="both"/>
        <w:rPr>
          <w:rFonts w:ascii="Times New Roman" w:hAnsi="Times New Roman" w:cs="Times New Roman"/>
          <w:noProof/>
          <w:sz w:val="24"/>
          <w:szCs w:val="24"/>
          <w:lang w:val="en-GB"/>
        </w:rPr>
      </w:pPr>
    </w:p>
    <w:p w14:paraId="7189721E" w14:textId="36C26EB6" w:rsidR="000A0972" w:rsidRDefault="000A0972" w:rsidP="000A097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Pickling and Unpickling?</w:t>
      </w:r>
    </w:p>
    <w:p w14:paraId="5C1DFC67" w14:textId="1467A208" w:rsidR="000A0972" w:rsidRPr="000A0972" w:rsidRDefault="000A0972">
      <w:pPr>
        <w:pStyle w:val="ListParagraph"/>
        <w:numPr>
          <w:ilvl w:val="0"/>
          <w:numId w:val="5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Pickle module accepts any Python object and converts it into a string representation and dumps it into a file by using the dump function.</w:t>
      </w:r>
    </w:p>
    <w:p w14:paraId="66BFB6B7" w14:textId="355E469E" w:rsidR="000A0972" w:rsidRDefault="000A0972" w:rsidP="000A097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While the process of retrieving original Python objects from the stored string representation is called unpickling.</w:t>
      </w:r>
    </w:p>
    <w:p w14:paraId="7CC7E4E6" w14:textId="1BA55307" w:rsidR="001F21E0" w:rsidRDefault="001F21E0" w:rsidP="000A0972">
      <w:pPr>
        <w:pStyle w:val="ListParagraph"/>
        <w:spacing w:line="276" w:lineRule="auto"/>
        <w:ind w:left="426"/>
        <w:jc w:val="both"/>
        <w:rPr>
          <w:rFonts w:ascii="Times New Roman" w:hAnsi="Times New Roman" w:cs="Times New Roman"/>
          <w:noProof/>
          <w:sz w:val="24"/>
          <w:szCs w:val="24"/>
          <w:lang w:val="en-GB"/>
        </w:rPr>
      </w:pPr>
    </w:p>
    <w:p w14:paraId="306EF69B" w14:textId="2BF76197" w:rsidR="001F21E0" w:rsidRDefault="001F21E0" w:rsidP="000A0972">
      <w:pPr>
        <w:pStyle w:val="ListParagraph"/>
        <w:spacing w:line="276" w:lineRule="auto"/>
        <w:ind w:left="426"/>
        <w:jc w:val="both"/>
        <w:rPr>
          <w:rFonts w:ascii="Times New Roman" w:hAnsi="Times New Roman" w:cs="Times New Roman"/>
          <w:noProof/>
          <w:sz w:val="24"/>
          <w:szCs w:val="24"/>
          <w:lang w:val="en-GB"/>
        </w:rPr>
      </w:pPr>
    </w:p>
    <w:p w14:paraId="4C67AA0F" w14:textId="54E6FEF0" w:rsidR="001F21E0" w:rsidRDefault="001F21E0" w:rsidP="001F21E0">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List Comprehension? Give an example.</w:t>
      </w:r>
    </w:p>
    <w:p w14:paraId="3CCF25B7" w14:textId="6C8A011A" w:rsidR="001F21E0" w:rsidRPr="001F21E0" w:rsidRDefault="001F21E0">
      <w:pPr>
        <w:pStyle w:val="ListParagraph"/>
        <w:numPr>
          <w:ilvl w:val="0"/>
          <w:numId w:val="52"/>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List Comprehension is a syntax construction to ease the creation of a list based on existing iterable.</w:t>
      </w:r>
    </w:p>
    <w:p w14:paraId="05593B02" w14:textId="34AB7215" w:rsidR="001F21E0" w:rsidRDefault="001F21E0" w:rsidP="001F21E0">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my_list = [i for i in range(1,10)]</w:t>
      </w:r>
    </w:p>
    <w:p w14:paraId="06E42E6F" w14:textId="7AD5FEFC" w:rsidR="001F21E0" w:rsidRDefault="001F21E0" w:rsidP="001F21E0">
      <w:pPr>
        <w:pStyle w:val="ListParagraph"/>
        <w:spacing w:line="276" w:lineRule="auto"/>
        <w:ind w:left="426"/>
        <w:jc w:val="both"/>
        <w:rPr>
          <w:rFonts w:ascii="Times New Roman" w:hAnsi="Times New Roman" w:cs="Times New Roman"/>
          <w:noProof/>
          <w:sz w:val="24"/>
          <w:szCs w:val="24"/>
          <w:lang w:val="en-GB"/>
        </w:rPr>
      </w:pPr>
    </w:p>
    <w:p w14:paraId="7EA3FF41" w14:textId="74846E99" w:rsidR="001F21E0" w:rsidRDefault="001F21E0" w:rsidP="001F21E0">
      <w:pPr>
        <w:pStyle w:val="ListParagraph"/>
        <w:spacing w:line="276" w:lineRule="auto"/>
        <w:ind w:left="426"/>
        <w:jc w:val="both"/>
        <w:rPr>
          <w:rFonts w:ascii="Times New Roman" w:hAnsi="Times New Roman" w:cs="Times New Roman"/>
          <w:noProof/>
          <w:sz w:val="24"/>
          <w:szCs w:val="24"/>
          <w:lang w:val="en-GB"/>
        </w:rPr>
      </w:pPr>
    </w:p>
    <w:p w14:paraId="1793EBE1" w14:textId="0B7AC48E" w:rsidR="001F21E0" w:rsidRDefault="001F21E0" w:rsidP="001F21E0">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Dictionary Comprehension? Give an example.</w:t>
      </w:r>
    </w:p>
    <w:p w14:paraId="7FD335A7" w14:textId="089CB191" w:rsidR="001F21E0" w:rsidRPr="001F21E0" w:rsidRDefault="001F21E0">
      <w:pPr>
        <w:pStyle w:val="ListParagraph"/>
        <w:numPr>
          <w:ilvl w:val="0"/>
          <w:numId w:val="5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Dictionary Comprehension is a syntax construction to ease the creation of a dictionary based on the existing iterable.</w:t>
      </w:r>
    </w:p>
    <w:p w14:paraId="7E54C26B" w14:textId="48C33278" w:rsidR="001F21E0" w:rsidRDefault="001F21E0" w:rsidP="001F21E0">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Ex:    my_dict = {i:1+7 for </w:t>
      </w:r>
      <w:r w:rsidR="00BA5444">
        <w:rPr>
          <w:rFonts w:ascii="Times New Roman" w:hAnsi="Times New Roman" w:cs="Times New Roman"/>
          <w:noProof/>
          <w:sz w:val="24"/>
          <w:szCs w:val="24"/>
          <w:lang w:val="en-GB"/>
        </w:rPr>
        <w:t>i</w:t>
      </w:r>
      <w:r>
        <w:rPr>
          <w:rFonts w:ascii="Times New Roman" w:hAnsi="Times New Roman" w:cs="Times New Roman"/>
          <w:noProof/>
          <w:sz w:val="24"/>
          <w:szCs w:val="24"/>
          <w:lang w:val="en-GB"/>
        </w:rPr>
        <w:t xml:space="preserve"> in range(1,10)}</w:t>
      </w:r>
    </w:p>
    <w:p w14:paraId="5CC08651" w14:textId="60EDBA40" w:rsidR="001F21E0" w:rsidRDefault="001F21E0" w:rsidP="001F21E0">
      <w:pPr>
        <w:pStyle w:val="ListParagraph"/>
        <w:spacing w:line="276" w:lineRule="auto"/>
        <w:ind w:left="426"/>
        <w:jc w:val="both"/>
        <w:rPr>
          <w:rFonts w:ascii="Times New Roman" w:hAnsi="Times New Roman" w:cs="Times New Roman"/>
          <w:noProof/>
          <w:sz w:val="24"/>
          <w:szCs w:val="24"/>
          <w:lang w:val="en-GB"/>
        </w:rPr>
      </w:pPr>
    </w:p>
    <w:p w14:paraId="1B0F0783" w14:textId="2A9FF366" w:rsidR="001F21E0" w:rsidRDefault="001F21E0" w:rsidP="001F21E0">
      <w:pPr>
        <w:pStyle w:val="ListParagraph"/>
        <w:spacing w:line="276" w:lineRule="auto"/>
        <w:ind w:left="426"/>
        <w:jc w:val="both"/>
        <w:rPr>
          <w:rFonts w:ascii="Times New Roman" w:hAnsi="Times New Roman" w:cs="Times New Roman"/>
          <w:noProof/>
          <w:sz w:val="24"/>
          <w:szCs w:val="24"/>
          <w:lang w:val="en-GB"/>
        </w:rPr>
      </w:pPr>
    </w:p>
    <w:p w14:paraId="55495C7B" w14:textId="593587B4" w:rsidR="001F21E0" w:rsidRDefault="001F21E0" w:rsidP="001F21E0">
      <w:pPr>
        <w:pStyle w:val="ListParagraph"/>
        <w:numPr>
          <w:ilvl w:val="0"/>
          <w:numId w:val="1"/>
        </w:numPr>
        <w:spacing w:line="276" w:lineRule="auto"/>
        <w:ind w:left="426"/>
        <w:jc w:val="both"/>
        <w:rPr>
          <w:rFonts w:ascii="Times New Roman" w:hAnsi="Times New Roman" w:cs="Times New Roman"/>
          <w:b/>
          <w:bCs/>
          <w:noProof/>
          <w:sz w:val="24"/>
          <w:szCs w:val="24"/>
          <w:lang w:val="en-GB"/>
        </w:rPr>
      </w:pPr>
      <w:r w:rsidRPr="001F21E0">
        <w:rPr>
          <w:rFonts w:ascii="Times New Roman" w:hAnsi="Times New Roman" w:cs="Times New Roman"/>
          <w:b/>
          <w:bCs/>
          <w:noProof/>
          <w:sz w:val="24"/>
          <w:szCs w:val="24"/>
          <w:lang w:val="en-GB"/>
        </w:rPr>
        <w:t>Is Tuple Comprehension? If yes, how and if not, why?</w:t>
      </w:r>
    </w:p>
    <w:p w14:paraId="75A3EFFC" w14:textId="4E3C3FBD" w:rsidR="001F21E0" w:rsidRPr="00201EE4" w:rsidRDefault="001F21E0">
      <w:pPr>
        <w:pStyle w:val="ListParagraph"/>
        <w:numPr>
          <w:ilvl w:val="0"/>
          <w:numId w:val="5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Tuple Comprehension is not possible in Python because it will end up in a generator, not a tuple comprehension.</w:t>
      </w:r>
    </w:p>
    <w:p w14:paraId="78660DEC" w14:textId="591BF013" w:rsidR="00201EE4" w:rsidRDefault="00201EE4" w:rsidP="00201EE4">
      <w:pPr>
        <w:spacing w:line="276" w:lineRule="auto"/>
        <w:jc w:val="both"/>
        <w:rPr>
          <w:rFonts w:ascii="Times New Roman" w:hAnsi="Times New Roman" w:cs="Times New Roman"/>
          <w:b/>
          <w:bCs/>
          <w:noProof/>
          <w:sz w:val="24"/>
          <w:szCs w:val="24"/>
          <w:lang w:val="en-GB"/>
        </w:rPr>
      </w:pPr>
    </w:p>
    <w:p w14:paraId="1FD5DDCC" w14:textId="0775255C" w:rsidR="00201EE4" w:rsidRDefault="00201EE4" w:rsidP="00201EE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namespace in Python?</w:t>
      </w:r>
    </w:p>
    <w:p w14:paraId="3426DEC3" w14:textId="609D6D5A" w:rsidR="00201EE4" w:rsidRPr="00201EE4" w:rsidRDefault="00201EE4">
      <w:pPr>
        <w:pStyle w:val="ListParagraph"/>
        <w:numPr>
          <w:ilvl w:val="0"/>
          <w:numId w:val="55"/>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A namespace is a system that has a unique name for each and every object in Python. An object might be a variable or a method. Python itself maintains a namespace in the form of a Python dictionary.</w:t>
      </w:r>
    </w:p>
    <w:p w14:paraId="12790FD5" w14:textId="125E3F33" w:rsidR="00201EE4" w:rsidRDefault="00201EE4" w:rsidP="00201EE4">
      <w:pPr>
        <w:spacing w:line="276" w:lineRule="auto"/>
        <w:jc w:val="both"/>
        <w:rPr>
          <w:rFonts w:ascii="Times New Roman" w:hAnsi="Times New Roman" w:cs="Times New Roman"/>
          <w:b/>
          <w:bCs/>
          <w:noProof/>
          <w:sz w:val="24"/>
          <w:szCs w:val="24"/>
          <w:lang w:val="en-GB"/>
        </w:rPr>
      </w:pPr>
    </w:p>
    <w:p w14:paraId="44AB3C80" w14:textId="0F9FA2B3" w:rsidR="00201EE4" w:rsidRDefault="00201EE4" w:rsidP="00201EE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 and // in python?</w:t>
      </w:r>
    </w:p>
    <w:p w14:paraId="7A3161EC" w14:textId="0991E904" w:rsidR="00201EE4" w:rsidRPr="00201EE4" w:rsidRDefault="00201EE4">
      <w:pPr>
        <w:pStyle w:val="ListParagraph"/>
        <w:numPr>
          <w:ilvl w:val="0"/>
          <w:numId w:val="5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represents the floor division</w:t>
      </w:r>
    </w:p>
    <w:p w14:paraId="3DA501AA" w14:textId="5A71894A" w:rsidR="00201EE4" w:rsidRDefault="00201EE4" w:rsidP="00201EE4">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5//2 = 2</w:t>
      </w:r>
    </w:p>
    <w:p w14:paraId="3C73CEA9" w14:textId="41CC00B0" w:rsidR="00201EE4" w:rsidRDefault="00201EE4" w:rsidP="00201EE4">
      <w:pPr>
        <w:pStyle w:val="ListParagraph"/>
        <w:spacing w:line="276" w:lineRule="auto"/>
        <w:ind w:left="426"/>
        <w:jc w:val="both"/>
        <w:rPr>
          <w:rFonts w:ascii="Times New Roman" w:hAnsi="Times New Roman" w:cs="Times New Roman"/>
          <w:noProof/>
          <w:sz w:val="24"/>
          <w:szCs w:val="24"/>
          <w:lang w:val="en-GB"/>
        </w:rPr>
      </w:pPr>
    </w:p>
    <w:p w14:paraId="4A432ADE" w14:textId="7491E600" w:rsidR="00201EE4" w:rsidRDefault="00201EE4" w:rsidP="00201EE4">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represents the precised division</w:t>
      </w:r>
    </w:p>
    <w:p w14:paraId="1C3175DA" w14:textId="35C95CDA" w:rsidR="00201EE4" w:rsidRDefault="00201EE4" w:rsidP="00201EE4">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5/2 = 2.5</w:t>
      </w:r>
    </w:p>
    <w:p w14:paraId="08FBDBAF" w14:textId="41277CCD" w:rsidR="00201EE4" w:rsidRDefault="00201EE4" w:rsidP="00201EE4">
      <w:pPr>
        <w:pStyle w:val="ListParagraph"/>
        <w:spacing w:line="276" w:lineRule="auto"/>
        <w:ind w:left="426"/>
        <w:jc w:val="both"/>
        <w:rPr>
          <w:rFonts w:ascii="Times New Roman" w:hAnsi="Times New Roman" w:cs="Times New Roman"/>
          <w:noProof/>
          <w:sz w:val="24"/>
          <w:szCs w:val="24"/>
          <w:lang w:val="en-GB"/>
        </w:rPr>
      </w:pPr>
    </w:p>
    <w:p w14:paraId="22EB8F1A" w14:textId="41DDAEFD" w:rsidR="00201EE4" w:rsidRDefault="00201EE4" w:rsidP="00201EE4">
      <w:pPr>
        <w:pStyle w:val="ListParagraph"/>
        <w:spacing w:line="276" w:lineRule="auto"/>
        <w:ind w:left="426"/>
        <w:jc w:val="both"/>
        <w:rPr>
          <w:rFonts w:ascii="Times New Roman" w:hAnsi="Times New Roman" w:cs="Times New Roman"/>
          <w:noProof/>
          <w:sz w:val="24"/>
          <w:szCs w:val="24"/>
          <w:lang w:val="en-GB"/>
        </w:rPr>
      </w:pPr>
    </w:p>
    <w:p w14:paraId="708EF1E1" w14:textId="0BF72273" w:rsidR="00201EE4" w:rsidRDefault="00201EE4" w:rsidP="00201EE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What is zip function?</w:t>
      </w:r>
    </w:p>
    <w:p w14:paraId="22F1401D" w14:textId="6355D36E" w:rsidR="00201EE4" w:rsidRPr="009767BC" w:rsidRDefault="009767BC">
      <w:pPr>
        <w:pStyle w:val="ListParagraph"/>
        <w:numPr>
          <w:ilvl w:val="0"/>
          <w:numId w:val="57"/>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 zip() function returns a zip object, which maps a similar index of multiple containers. It takes an iterable, converts into iterator and aggreagates the elements based on iterables passed. It returns an iterator of tuples.</w:t>
      </w:r>
    </w:p>
    <w:p w14:paraId="74359D3B" w14:textId="47DDCE81" w:rsidR="009767BC" w:rsidRDefault="009767BC" w:rsidP="009767BC">
      <w:pPr>
        <w:spacing w:line="276" w:lineRule="auto"/>
        <w:jc w:val="both"/>
        <w:rPr>
          <w:rFonts w:ascii="Times New Roman" w:hAnsi="Times New Roman" w:cs="Times New Roman"/>
          <w:b/>
          <w:bCs/>
          <w:noProof/>
          <w:sz w:val="24"/>
          <w:szCs w:val="24"/>
          <w:lang w:val="en-GB"/>
        </w:rPr>
      </w:pPr>
    </w:p>
    <w:p w14:paraId="2347FE43" w14:textId="552A2088" w:rsidR="009767BC" w:rsidRDefault="009767BC" w:rsidP="009767BC">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Iterators in Python?</w:t>
      </w:r>
    </w:p>
    <w:p w14:paraId="4A08E73B" w14:textId="23162842" w:rsidR="009767BC" w:rsidRPr="00CB0572" w:rsidRDefault="00CB0572">
      <w:pPr>
        <w:pStyle w:val="ListParagraph"/>
        <w:numPr>
          <w:ilvl w:val="0"/>
          <w:numId w:val="58"/>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Iterators are methods that iterate collections like lists, tuples and dictionaries etc. using an iterator method, we can loop through an object and return its elements.</w:t>
      </w:r>
    </w:p>
    <w:p w14:paraId="24132C91" w14:textId="74BB797C" w:rsidR="00CB0572" w:rsidRDefault="00CB0572" w:rsidP="00CB057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Technically, a Python iterator object must implement two special methods, __iter__() and __next()__, collectively called the iterator protocol.</w:t>
      </w:r>
    </w:p>
    <w:p w14:paraId="57306F80" w14:textId="7832593D" w:rsidR="00CB0572" w:rsidRDefault="00CB0572" w:rsidP="00CB0572">
      <w:pPr>
        <w:pStyle w:val="ListParagraph"/>
        <w:spacing w:line="276" w:lineRule="auto"/>
        <w:ind w:left="426"/>
        <w:jc w:val="both"/>
        <w:rPr>
          <w:rFonts w:ascii="Times New Roman" w:hAnsi="Times New Roman" w:cs="Times New Roman"/>
          <w:noProof/>
          <w:sz w:val="24"/>
          <w:szCs w:val="24"/>
          <w:lang w:val="en-GB"/>
        </w:rPr>
      </w:pPr>
    </w:p>
    <w:p w14:paraId="3E966DE6" w14:textId="77777777" w:rsidR="00CB0572" w:rsidRPr="00CB0572" w:rsidRDefault="00CB0572" w:rsidP="00CB0572">
      <w:pPr>
        <w:pStyle w:val="ListParagraph"/>
        <w:spacing w:line="276" w:lineRule="auto"/>
        <w:ind w:left="426"/>
        <w:jc w:val="both"/>
        <w:rPr>
          <w:rFonts w:ascii="Times New Roman" w:hAnsi="Times New Roman" w:cs="Times New Roman"/>
          <w:b/>
          <w:bCs/>
          <w:noProof/>
          <w:sz w:val="24"/>
          <w:szCs w:val="24"/>
          <w:lang w:val="en-GB"/>
        </w:rPr>
      </w:pPr>
    </w:p>
    <w:p w14:paraId="5CD7AD8F" w14:textId="6552BE42" w:rsidR="009767BC" w:rsidRDefault="009767BC" w:rsidP="009767BC">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Generators in Python?</w:t>
      </w:r>
    </w:p>
    <w:p w14:paraId="3259CE75" w14:textId="7DEA1744" w:rsidR="00CB0572" w:rsidRPr="00CB0572" w:rsidRDefault="00CB0572">
      <w:pPr>
        <w:pStyle w:val="ListParagraph"/>
        <w:numPr>
          <w:ilvl w:val="0"/>
          <w:numId w:val="5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A generator function is defined like a normal function, but whenever it needs to generate a value, it does so with the yield keyword rather than return. If the body of a def contains yield, the function automatically becomes a generator function.</w:t>
      </w:r>
    </w:p>
    <w:p w14:paraId="188B91E7" w14:textId="44FFD955" w:rsidR="00CB0572" w:rsidRDefault="00CB0572" w:rsidP="00CB0572">
      <w:pPr>
        <w:spacing w:line="276" w:lineRule="auto"/>
        <w:jc w:val="both"/>
        <w:rPr>
          <w:rFonts w:ascii="Times New Roman" w:hAnsi="Times New Roman" w:cs="Times New Roman"/>
          <w:b/>
          <w:bCs/>
          <w:noProof/>
          <w:sz w:val="24"/>
          <w:szCs w:val="24"/>
          <w:lang w:val="en-GB"/>
        </w:rPr>
      </w:pPr>
    </w:p>
    <w:p w14:paraId="26416FC4" w14:textId="7B15B141" w:rsidR="00CB0572" w:rsidRDefault="00CB0572" w:rsidP="00CB057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Does Python supports multiple inheritance?</w:t>
      </w:r>
    </w:p>
    <w:p w14:paraId="0A3E0221" w14:textId="22186F2B" w:rsidR="00CB0572" w:rsidRPr="00CB0572" w:rsidRDefault="00CB0572">
      <w:pPr>
        <w:pStyle w:val="ListParagraph"/>
        <w:numPr>
          <w:ilvl w:val="0"/>
          <w:numId w:val="6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 does support multiple inheritance, unlike java. Multple inheritance means that a class can be derived from more than one parent classes.</w:t>
      </w:r>
    </w:p>
    <w:p w14:paraId="1E6D8BBB" w14:textId="4FE7551E" w:rsidR="00CB0572" w:rsidRDefault="00CB0572" w:rsidP="00CB0572">
      <w:pPr>
        <w:spacing w:line="276" w:lineRule="auto"/>
        <w:jc w:val="both"/>
        <w:rPr>
          <w:rFonts w:ascii="Times New Roman" w:hAnsi="Times New Roman" w:cs="Times New Roman"/>
          <w:b/>
          <w:bCs/>
          <w:noProof/>
          <w:sz w:val="24"/>
          <w:szCs w:val="24"/>
          <w:lang w:val="en-GB"/>
        </w:rPr>
      </w:pPr>
    </w:p>
    <w:p w14:paraId="2CAFCC86" w14:textId="6C9FBAF2" w:rsidR="00B52CF1" w:rsidRDefault="00B52CF1" w:rsidP="00B52CF1">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Polymorphism in Python?</w:t>
      </w:r>
    </w:p>
    <w:p w14:paraId="46D3B752" w14:textId="75480C82" w:rsidR="00B52CF1" w:rsidRPr="00B52CF1" w:rsidRDefault="00B52CF1">
      <w:pPr>
        <w:pStyle w:val="ListParagraph"/>
        <w:numPr>
          <w:ilvl w:val="0"/>
          <w:numId w:val="6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Polymorphism means the ability to take multiple forms. So, for instance, if the parent class has a method named ABC then the child calss also can have a method with the same name ABC having its own parameters and variables.</w:t>
      </w:r>
    </w:p>
    <w:p w14:paraId="6814C36C" w14:textId="010568E6" w:rsidR="00B52CF1" w:rsidRDefault="00B52CF1" w:rsidP="00B52CF1">
      <w:pPr>
        <w:spacing w:line="276" w:lineRule="auto"/>
        <w:jc w:val="both"/>
        <w:rPr>
          <w:rFonts w:ascii="Times New Roman" w:hAnsi="Times New Roman" w:cs="Times New Roman"/>
          <w:b/>
          <w:bCs/>
          <w:noProof/>
          <w:sz w:val="24"/>
          <w:szCs w:val="24"/>
          <w:lang w:val="en-GB"/>
        </w:rPr>
      </w:pPr>
    </w:p>
    <w:p w14:paraId="5E409460" w14:textId="6D1D0EA7" w:rsidR="00B52CF1" w:rsidRDefault="00B52CF1" w:rsidP="00B52CF1">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Define encapsulation in Python?</w:t>
      </w:r>
    </w:p>
    <w:p w14:paraId="0EC815C1" w14:textId="11F51E53" w:rsidR="00B52CF1" w:rsidRPr="00B52CF1" w:rsidRDefault="00B52CF1">
      <w:pPr>
        <w:pStyle w:val="ListParagraph"/>
        <w:numPr>
          <w:ilvl w:val="0"/>
          <w:numId w:val="62"/>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Encapsulation is a mechanism of wrapping the data (variables) and code acting on the data (methods) together as a single unit. In encapsulation, the variables of a class will be hidden from other classes, and can be accessed only through the methods of their current class.</w:t>
      </w:r>
    </w:p>
    <w:p w14:paraId="0399048A" w14:textId="4B5BFAD1" w:rsidR="00B52CF1" w:rsidRDefault="00B52CF1" w:rsidP="00B52CF1">
      <w:pPr>
        <w:spacing w:line="276" w:lineRule="auto"/>
        <w:jc w:val="both"/>
        <w:rPr>
          <w:rFonts w:ascii="Times New Roman" w:hAnsi="Times New Roman" w:cs="Times New Roman"/>
          <w:b/>
          <w:bCs/>
          <w:noProof/>
          <w:sz w:val="24"/>
          <w:szCs w:val="24"/>
          <w:lang w:val="en-GB"/>
        </w:rPr>
      </w:pPr>
    </w:p>
    <w:p w14:paraId="22B20722" w14:textId="442B6B09" w:rsidR="00B52CF1" w:rsidRDefault="00B52CF1" w:rsidP="00B52CF1">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do you do data abstraction in Python?</w:t>
      </w:r>
    </w:p>
    <w:p w14:paraId="50B60F7C" w14:textId="016BC787" w:rsidR="00B52CF1" w:rsidRPr="007E2D8D" w:rsidRDefault="00B52CF1">
      <w:pPr>
        <w:pStyle w:val="ListParagraph"/>
        <w:numPr>
          <w:ilvl w:val="0"/>
          <w:numId w:val="6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An abstract class can be considered as a blueprint for other classes. It allows you to create a set of methods that must be created within any child classes built from</w:t>
      </w:r>
      <w:r w:rsidR="00257496">
        <w:rPr>
          <w:rFonts w:ascii="Times New Roman" w:hAnsi="Times New Roman" w:cs="Times New Roman"/>
          <w:noProof/>
          <w:sz w:val="24"/>
          <w:szCs w:val="24"/>
          <w:lang w:val="en-GB"/>
        </w:rPr>
        <w:t xml:space="preserve"> the abstract class. A class which contains one or more abstract methods is called an abstract class.</w:t>
      </w:r>
    </w:p>
    <w:p w14:paraId="1ED23E77" w14:textId="77777777" w:rsidR="007E2D8D" w:rsidRPr="007E2D8D" w:rsidRDefault="007E2D8D" w:rsidP="007E2D8D">
      <w:pPr>
        <w:spacing w:line="276" w:lineRule="auto"/>
        <w:jc w:val="both"/>
        <w:rPr>
          <w:rFonts w:ascii="Times New Roman" w:hAnsi="Times New Roman" w:cs="Times New Roman"/>
          <w:b/>
          <w:bCs/>
          <w:noProof/>
          <w:sz w:val="24"/>
          <w:szCs w:val="24"/>
          <w:lang w:val="en-GB"/>
        </w:rPr>
      </w:pPr>
    </w:p>
    <w:p w14:paraId="09446FCB" w14:textId="128DCB66" w:rsidR="00257496" w:rsidRDefault="00257496" w:rsidP="00257496">
      <w:pPr>
        <w:spacing w:line="276" w:lineRule="auto"/>
        <w:jc w:val="both"/>
        <w:rPr>
          <w:rFonts w:ascii="Times New Roman" w:hAnsi="Times New Roman" w:cs="Times New Roman"/>
          <w:b/>
          <w:bCs/>
          <w:noProof/>
          <w:sz w:val="24"/>
          <w:szCs w:val="24"/>
          <w:lang w:val="en-GB"/>
        </w:rPr>
      </w:pPr>
    </w:p>
    <w:p w14:paraId="64C0BFF3" w14:textId="59622986" w:rsidR="00257496" w:rsidRDefault="00257496" w:rsidP="00257496">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Which databases are supported by Python?</w:t>
      </w:r>
    </w:p>
    <w:p w14:paraId="6139B0EA" w14:textId="7BDA1C7A" w:rsidR="00257496" w:rsidRPr="00257496" w:rsidRDefault="00257496">
      <w:pPr>
        <w:pStyle w:val="ListParagraph"/>
        <w:numPr>
          <w:ilvl w:val="0"/>
          <w:numId w:val="6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MySQL (Structured) and MongoDB (Unstructured) are the prominent databases that are supported natively in Python. Import the module and start using the function to interact with the database.</w:t>
      </w:r>
    </w:p>
    <w:p w14:paraId="79836E00" w14:textId="5C87D343" w:rsidR="00257496" w:rsidRDefault="00257496" w:rsidP="00257496">
      <w:pPr>
        <w:spacing w:line="276" w:lineRule="auto"/>
        <w:jc w:val="both"/>
        <w:rPr>
          <w:rFonts w:ascii="Times New Roman" w:hAnsi="Times New Roman" w:cs="Times New Roman"/>
          <w:b/>
          <w:bCs/>
          <w:noProof/>
          <w:sz w:val="24"/>
          <w:szCs w:val="24"/>
          <w:lang w:val="en-GB"/>
        </w:rPr>
      </w:pPr>
    </w:p>
    <w:p w14:paraId="61C094FE" w14:textId="266F1912" w:rsidR="00257496" w:rsidRDefault="00257496" w:rsidP="00257496">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is Exceptional handling done in Python?</w:t>
      </w:r>
    </w:p>
    <w:p w14:paraId="0F2183DC" w14:textId="2594DAAA" w:rsidR="00257496" w:rsidRPr="00257496" w:rsidRDefault="00257496">
      <w:pPr>
        <w:pStyle w:val="ListParagraph"/>
        <w:numPr>
          <w:ilvl w:val="0"/>
          <w:numId w:val="65"/>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There are 3 main keywords which are used in exceptional handling</w:t>
      </w:r>
    </w:p>
    <w:p w14:paraId="5A956347" w14:textId="4577D1E0" w:rsidR="00257496" w:rsidRDefault="00257496" w:rsidP="00257496">
      <w:pPr>
        <w:pStyle w:val="ListParagraph"/>
        <w:spacing w:line="276" w:lineRule="auto"/>
        <w:ind w:left="426"/>
        <w:jc w:val="both"/>
        <w:rPr>
          <w:rFonts w:ascii="Times New Roman" w:hAnsi="Times New Roman" w:cs="Times New Roman"/>
          <w:noProof/>
          <w:sz w:val="24"/>
          <w:szCs w:val="24"/>
          <w:lang w:val="en-GB"/>
        </w:rPr>
      </w:pPr>
      <w:r w:rsidRPr="00257496">
        <w:rPr>
          <w:rFonts w:ascii="Times New Roman" w:hAnsi="Times New Roman" w:cs="Times New Roman"/>
          <w:i/>
          <w:iCs/>
          <w:noProof/>
          <w:sz w:val="24"/>
          <w:szCs w:val="24"/>
          <w:lang w:val="en-GB"/>
        </w:rPr>
        <w:t>try</w:t>
      </w:r>
      <w:r>
        <w:rPr>
          <w:rFonts w:ascii="Times New Roman" w:hAnsi="Times New Roman" w:cs="Times New Roman"/>
          <w:noProof/>
          <w:sz w:val="24"/>
          <w:szCs w:val="24"/>
          <w:lang w:val="en-GB"/>
        </w:rPr>
        <w:t xml:space="preserve"> – try is the block of a code which is monitored for errors.</w:t>
      </w:r>
    </w:p>
    <w:p w14:paraId="53CC6BBC" w14:textId="7EA97198" w:rsidR="00257496" w:rsidRDefault="00257496" w:rsidP="00257496">
      <w:pPr>
        <w:pStyle w:val="ListParagraph"/>
        <w:spacing w:line="276" w:lineRule="auto"/>
        <w:ind w:left="426"/>
        <w:jc w:val="both"/>
        <w:rPr>
          <w:rFonts w:ascii="Times New Roman" w:hAnsi="Times New Roman" w:cs="Times New Roman"/>
          <w:noProof/>
          <w:sz w:val="24"/>
          <w:szCs w:val="24"/>
          <w:lang w:val="en-GB"/>
        </w:rPr>
      </w:pPr>
      <w:r w:rsidRPr="00257496">
        <w:rPr>
          <w:rFonts w:ascii="Times New Roman" w:hAnsi="Times New Roman" w:cs="Times New Roman"/>
          <w:i/>
          <w:iCs/>
          <w:noProof/>
          <w:sz w:val="24"/>
          <w:szCs w:val="24"/>
          <w:lang w:val="en-GB"/>
        </w:rPr>
        <w:t>except</w:t>
      </w:r>
      <w:r>
        <w:rPr>
          <w:rFonts w:ascii="Times New Roman" w:hAnsi="Times New Roman" w:cs="Times New Roman"/>
          <w:noProof/>
          <w:sz w:val="24"/>
          <w:szCs w:val="24"/>
          <w:lang w:val="en-GB"/>
        </w:rPr>
        <w:t xml:space="preserve"> – except block gets executed when an error occurs.</w:t>
      </w:r>
    </w:p>
    <w:p w14:paraId="602F4118" w14:textId="20BB4961" w:rsidR="00257496" w:rsidRDefault="00257496" w:rsidP="00257496">
      <w:pPr>
        <w:pStyle w:val="ListParagraph"/>
        <w:spacing w:line="276" w:lineRule="auto"/>
        <w:ind w:left="426"/>
        <w:jc w:val="both"/>
        <w:rPr>
          <w:rFonts w:ascii="Times New Roman" w:hAnsi="Times New Roman" w:cs="Times New Roman"/>
          <w:noProof/>
          <w:sz w:val="24"/>
          <w:szCs w:val="24"/>
          <w:lang w:val="en-GB"/>
        </w:rPr>
      </w:pPr>
      <w:r w:rsidRPr="00257496">
        <w:rPr>
          <w:rFonts w:ascii="Times New Roman" w:hAnsi="Times New Roman" w:cs="Times New Roman"/>
          <w:i/>
          <w:iCs/>
          <w:noProof/>
          <w:sz w:val="24"/>
          <w:szCs w:val="24"/>
          <w:lang w:val="en-GB"/>
        </w:rPr>
        <w:t>finally</w:t>
      </w:r>
      <w:r>
        <w:rPr>
          <w:rFonts w:ascii="Times New Roman" w:hAnsi="Times New Roman" w:cs="Times New Roman"/>
          <w:noProof/>
          <w:sz w:val="24"/>
          <w:szCs w:val="24"/>
          <w:lang w:val="en-GB"/>
        </w:rPr>
        <w:t xml:space="preserve"> – finally block will execute the code after trying for error.</w:t>
      </w:r>
    </w:p>
    <w:p w14:paraId="4BFAE142" w14:textId="72A084B4" w:rsidR="00257496" w:rsidRDefault="00257496" w:rsidP="00257496">
      <w:pPr>
        <w:pStyle w:val="ListParagraph"/>
        <w:spacing w:line="276" w:lineRule="auto"/>
        <w:ind w:left="426"/>
        <w:jc w:val="both"/>
        <w:rPr>
          <w:rFonts w:ascii="Times New Roman" w:hAnsi="Times New Roman" w:cs="Times New Roman"/>
          <w:sz w:val="24"/>
          <w:szCs w:val="24"/>
          <w:lang w:val="en-GB"/>
        </w:rPr>
      </w:pPr>
    </w:p>
    <w:p w14:paraId="130FE488" w14:textId="63BEE1B0" w:rsidR="00257496" w:rsidRDefault="00257496" w:rsidP="00257496">
      <w:pPr>
        <w:pStyle w:val="ListParagraph"/>
        <w:spacing w:line="276" w:lineRule="auto"/>
        <w:ind w:left="426"/>
        <w:jc w:val="both"/>
        <w:rPr>
          <w:rFonts w:ascii="Times New Roman" w:hAnsi="Times New Roman" w:cs="Times New Roman"/>
          <w:sz w:val="24"/>
          <w:szCs w:val="24"/>
          <w:lang w:val="en-GB"/>
        </w:rPr>
      </w:pPr>
    </w:p>
    <w:p w14:paraId="2CE50431" w14:textId="624807EB" w:rsidR="00257496" w:rsidRDefault="002C5E8F" w:rsidP="00257496">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t>What is the difference between a shallow copy and deep copy?</w:t>
      </w:r>
    </w:p>
    <w:p w14:paraId="0064AF9F" w14:textId="5A6093CD" w:rsidR="002C5E8F" w:rsidRPr="002C5E8F" w:rsidRDefault="002C5E8F">
      <w:pPr>
        <w:pStyle w:val="ListParagraph"/>
        <w:numPr>
          <w:ilvl w:val="0"/>
          <w:numId w:val="6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sz w:val="24"/>
          <w:szCs w:val="24"/>
          <w:lang w:val="en-GB"/>
        </w:rPr>
        <w:t>Shallow copy is used when a new instance type gets created and it keeps values that are copied whereas deep copy sores values that are already copied.</w:t>
      </w:r>
    </w:p>
    <w:p w14:paraId="46130EE4" w14:textId="3806DC23" w:rsidR="002C5E8F" w:rsidRDefault="002C5E8F" w:rsidP="002C5E8F">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en-GB"/>
        </w:rPr>
        <w:t>A shallow copy has faster program execution whereas deep copy makes it slow.</w:t>
      </w:r>
    </w:p>
    <w:p w14:paraId="7A37F7AA" w14:textId="50252380" w:rsidR="002C5E8F" w:rsidRDefault="002C5E8F" w:rsidP="002C5E8F">
      <w:pPr>
        <w:pStyle w:val="ListParagraph"/>
        <w:spacing w:line="276" w:lineRule="auto"/>
        <w:ind w:left="426"/>
        <w:jc w:val="both"/>
        <w:rPr>
          <w:rFonts w:ascii="Times New Roman" w:hAnsi="Times New Roman" w:cs="Times New Roman"/>
          <w:sz w:val="24"/>
          <w:szCs w:val="24"/>
          <w:lang w:val="en-GB"/>
        </w:rPr>
      </w:pPr>
    </w:p>
    <w:p w14:paraId="3BCFD153" w14:textId="2E9E1F3E" w:rsidR="002C5E8F" w:rsidRDefault="002C5E8F" w:rsidP="002C5E8F">
      <w:pPr>
        <w:pStyle w:val="ListParagraph"/>
        <w:spacing w:line="276" w:lineRule="auto"/>
        <w:ind w:left="426"/>
        <w:jc w:val="both"/>
        <w:rPr>
          <w:rFonts w:ascii="Times New Roman" w:hAnsi="Times New Roman" w:cs="Times New Roman"/>
          <w:sz w:val="24"/>
          <w:szCs w:val="24"/>
          <w:lang w:val="en-GB"/>
        </w:rPr>
      </w:pPr>
    </w:p>
    <w:p w14:paraId="032148F2" w14:textId="6FE6ACF3" w:rsidR="002C5E8F" w:rsidRDefault="002C5E8F" w:rsidP="002C5E8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t>What is PIP?</w:t>
      </w:r>
    </w:p>
    <w:p w14:paraId="7F85DCA9" w14:textId="4345AD0E" w:rsidR="002C5E8F" w:rsidRPr="002C5E8F" w:rsidRDefault="002C5E8F">
      <w:pPr>
        <w:pStyle w:val="ListParagraph"/>
        <w:numPr>
          <w:ilvl w:val="0"/>
          <w:numId w:val="67"/>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PIP is an acronym for Python Installer Package which provides a seamless interface to install various Python modules. It is a command line tool that can search for packages over the internet and install them without any user interaction.</w:t>
      </w:r>
    </w:p>
    <w:p w14:paraId="630CD524" w14:textId="2EDCD577" w:rsidR="002C5E8F" w:rsidRDefault="002C5E8F" w:rsidP="002C5E8F">
      <w:pPr>
        <w:spacing w:line="276" w:lineRule="auto"/>
        <w:jc w:val="both"/>
        <w:rPr>
          <w:rFonts w:ascii="Times New Roman" w:hAnsi="Times New Roman" w:cs="Times New Roman"/>
          <w:b/>
          <w:bCs/>
          <w:noProof/>
          <w:sz w:val="24"/>
          <w:szCs w:val="24"/>
          <w:lang w:val="en-GB"/>
        </w:rPr>
      </w:pPr>
    </w:p>
    <w:p w14:paraId="68F60042" w14:textId="0D2C7DB9" w:rsidR="002C5E8F" w:rsidRDefault="002C5E8F" w:rsidP="002C5E8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__init__() in Python?</w:t>
      </w:r>
    </w:p>
    <w:p w14:paraId="7EDFD59B" w14:textId="7435F8FF" w:rsidR="002C5E8F" w:rsidRPr="00196A60" w:rsidRDefault="002C5E8F">
      <w:pPr>
        <w:pStyle w:val="ListParagraph"/>
        <w:numPr>
          <w:ilvl w:val="0"/>
          <w:numId w:val="68"/>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Equivalent to constructors in OOP terminology, __init__ is a reserved method in Python classes. The __init__ method is called automatically whenever a nuw object is initiated. This method allocates memory to the new object as soon as it is created. This method can also be used to initialize variables.</w:t>
      </w:r>
    </w:p>
    <w:p w14:paraId="559E4D57" w14:textId="1CD1AB10" w:rsidR="00196A60" w:rsidRDefault="00196A60" w:rsidP="00196A60">
      <w:pPr>
        <w:spacing w:line="276" w:lineRule="auto"/>
        <w:jc w:val="both"/>
        <w:rPr>
          <w:rFonts w:ascii="Times New Roman" w:hAnsi="Times New Roman" w:cs="Times New Roman"/>
          <w:b/>
          <w:bCs/>
          <w:noProof/>
          <w:sz w:val="24"/>
          <w:szCs w:val="24"/>
          <w:lang w:val="en-GB"/>
        </w:rPr>
      </w:pPr>
    </w:p>
    <w:p w14:paraId="329C3BE3" w14:textId="07C3B443" w:rsidR="00196A60" w:rsidRDefault="00196A60" w:rsidP="00196A60">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do you mean by Python literals?</w:t>
      </w:r>
    </w:p>
    <w:p w14:paraId="79E71E71" w14:textId="1F44F92A" w:rsidR="00196A60" w:rsidRPr="00196A60" w:rsidRDefault="00196A60" w:rsidP="00196A60">
      <w:pPr>
        <w:pStyle w:val="ListParagraph"/>
        <w:numPr>
          <w:ilvl w:val="0"/>
          <w:numId w:val="6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Literals can be defined as a data which is given in a variable or constant. Python supports the following literals.</w:t>
      </w:r>
    </w:p>
    <w:p w14:paraId="34179454" w14:textId="45F17460" w:rsidR="00196A60" w:rsidRDefault="00196A60" w:rsidP="00196A60">
      <w:pPr>
        <w:pStyle w:val="ListParagraph"/>
        <w:spacing w:line="276" w:lineRule="auto"/>
        <w:ind w:left="426"/>
        <w:jc w:val="both"/>
        <w:rPr>
          <w:rFonts w:ascii="Times New Roman" w:hAnsi="Times New Roman" w:cs="Times New Roman"/>
          <w:noProof/>
          <w:sz w:val="24"/>
          <w:szCs w:val="24"/>
          <w:lang w:val="en-GB"/>
        </w:rPr>
      </w:pPr>
      <w:r w:rsidRPr="00196A60">
        <w:rPr>
          <w:rFonts w:ascii="Times New Roman" w:hAnsi="Times New Roman" w:cs="Times New Roman"/>
          <w:i/>
          <w:iCs/>
          <w:noProof/>
          <w:sz w:val="24"/>
          <w:szCs w:val="24"/>
          <w:lang w:val="en-GB"/>
        </w:rPr>
        <w:t>String literals</w:t>
      </w:r>
      <w:r>
        <w:rPr>
          <w:rFonts w:ascii="Times New Roman" w:hAnsi="Times New Roman" w:cs="Times New Roman"/>
          <w:noProof/>
          <w:sz w:val="24"/>
          <w:szCs w:val="24"/>
          <w:lang w:val="en-GB"/>
        </w:rPr>
        <w:t xml:space="preserve"> – String literals are formed by enclosing text in the single or double quotes.</w:t>
      </w:r>
    </w:p>
    <w:p w14:paraId="5B0A65A8" w14:textId="27441804" w:rsidR="00196A60" w:rsidRDefault="00196A60" w:rsidP="00196A60">
      <w:pPr>
        <w:pStyle w:val="ListParagraph"/>
        <w:spacing w:line="276" w:lineRule="auto"/>
        <w:ind w:left="426"/>
        <w:jc w:val="both"/>
        <w:rPr>
          <w:rFonts w:ascii="Times New Roman" w:hAnsi="Times New Roman" w:cs="Times New Roman"/>
          <w:noProof/>
          <w:sz w:val="24"/>
          <w:szCs w:val="24"/>
          <w:lang w:val="en-GB"/>
        </w:rPr>
      </w:pPr>
      <w:r w:rsidRPr="00196A60">
        <w:rPr>
          <w:rFonts w:ascii="Times New Roman" w:hAnsi="Times New Roman" w:cs="Times New Roman"/>
          <w:i/>
          <w:iCs/>
          <w:noProof/>
          <w:sz w:val="24"/>
          <w:szCs w:val="24"/>
          <w:lang w:val="en-GB"/>
        </w:rPr>
        <w:t>Numeric literals</w:t>
      </w:r>
      <w:r>
        <w:rPr>
          <w:rFonts w:ascii="Times New Roman" w:hAnsi="Times New Roman" w:cs="Times New Roman"/>
          <w:noProof/>
          <w:sz w:val="24"/>
          <w:szCs w:val="24"/>
          <w:lang w:val="en-GB"/>
        </w:rPr>
        <w:t xml:space="preserve"> – Python supports three types of numeric literals integer, float and complex numbers.</w:t>
      </w:r>
    </w:p>
    <w:p w14:paraId="46BD9BDA" w14:textId="5F1811BA" w:rsidR="00196A60" w:rsidRDefault="00196A60" w:rsidP="00196A60">
      <w:pPr>
        <w:pStyle w:val="ListParagraph"/>
        <w:spacing w:line="276" w:lineRule="auto"/>
        <w:ind w:left="426"/>
        <w:jc w:val="both"/>
        <w:rPr>
          <w:rFonts w:ascii="Times New Roman" w:hAnsi="Times New Roman" w:cs="Times New Roman"/>
          <w:noProof/>
          <w:sz w:val="24"/>
          <w:szCs w:val="24"/>
          <w:lang w:val="en-GB"/>
        </w:rPr>
      </w:pPr>
      <w:r w:rsidRPr="00196A60">
        <w:rPr>
          <w:rFonts w:ascii="Times New Roman" w:hAnsi="Times New Roman" w:cs="Times New Roman"/>
          <w:i/>
          <w:iCs/>
          <w:noProof/>
          <w:sz w:val="24"/>
          <w:szCs w:val="24"/>
          <w:lang w:val="en-GB"/>
        </w:rPr>
        <w:t>Boolean literals</w:t>
      </w:r>
      <w:r>
        <w:rPr>
          <w:rFonts w:ascii="Times New Roman" w:hAnsi="Times New Roman" w:cs="Times New Roman"/>
          <w:noProof/>
          <w:sz w:val="24"/>
          <w:szCs w:val="24"/>
          <w:lang w:val="en-GB"/>
        </w:rPr>
        <w:t xml:space="preserve"> – boolean literals are used to denote Boolean values. It contains either True or False.</w:t>
      </w:r>
    </w:p>
    <w:p w14:paraId="396D0368" w14:textId="63ECAC06" w:rsidR="00196A60" w:rsidRDefault="00196A60" w:rsidP="00196A60">
      <w:pPr>
        <w:pStyle w:val="ListParagraph"/>
        <w:spacing w:line="276" w:lineRule="auto"/>
        <w:ind w:left="426"/>
        <w:jc w:val="both"/>
        <w:rPr>
          <w:rFonts w:ascii="Times New Roman" w:hAnsi="Times New Roman" w:cs="Times New Roman"/>
          <w:noProof/>
          <w:sz w:val="24"/>
          <w:szCs w:val="24"/>
          <w:lang w:val="en-GB"/>
        </w:rPr>
      </w:pPr>
      <w:r w:rsidRPr="00196A60">
        <w:rPr>
          <w:rFonts w:ascii="Times New Roman" w:hAnsi="Times New Roman" w:cs="Times New Roman"/>
          <w:i/>
          <w:iCs/>
          <w:noProof/>
          <w:sz w:val="24"/>
          <w:szCs w:val="24"/>
          <w:lang w:val="en-GB"/>
        </w:rPr>
        <w:t>Special literals</w:t>
      </w:r>
      <w:r>
        <w:rPr>
          <w:rFonts w:ascii="Times New Roman" w:hAnsi="Times New Roman" w:cs="Times New Roman"/>
          <w:noProof/>
          <w:sz w:val="24"/>
          <w:szCs w:val="24"/>
          <w:lang w:val="en-GB"/>
        </w:rPr>
        <w:t xml:space="preserve"> – Python contains one special literal, that is ‘None’. This special literal is used for defining a null variable.</w:t>
      </w:r>
    </w:p>
    <w:p w14:paraId="09904CE2" w14:textId="7FE22063" w:rsidR="00196A60" w:rsidRDefault="00196A60" w:rsidP="00196A60">
      <w:pPr>
        <w:pStyle w:val="ListParagraph"/>
        <w:spacing w:line="276" w:lineRule="auto"/>
        <w:ind w:left="426"/>
        <w:jc w:val="both"/>
        <w:rPr>
          <w:rFonts w:ascii="Times New Roman" w:hAnsi="Times New Roman" w:cs="Times New Roman"/>
          <w:sz w:val="24"/>
          <w:szCs w:val="24"/>
          <w:lang w:val="en-GB"/>
        </w:rPr>
      </w:pPr>
    </w:p>
    <w:p w14:paraId="21016F33" w14:textId="4F13CD78" w:rsidR="00196A60" w:rsidRDefault="00196A60" w:rsidP="00196A60">
      <w:pPr>
        <w:pStyle w:val="ListParagraph"/>
        <w:spacing w:line="276" w:lineRule="auto"/>
        <w:ind w:left="426"/>
        <w:jc w:val="both"/>
        <w:rPr>
          <w:rFonts w:ascii="Times New Roman" w:hAnsi="Times New Roman" w:cs="Times New Roman"/>
          <w:sz w:val="24"/>
          <w:szCs w:val="24"/>
          <w:lang w:val="en-GB"/>
        </w:rPr>
      </w:pPr>
    </w:p>
    <w:p w14:paraId="0C0FA856" w14:textId="1A9A10D3" w:rsidR="00433273" w:rsidRDefault="00433273" w:rsidP="00433273">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lastRenderedPageBreak/>
        <w:t>What is PYTHONPATH?</w:t>
      </w:r>
    </w:p>
    <w:p w14:paraId="7489B4C7" w14:textId="12B2C3D9" w:rsidR="00433273" w:rsidRPr="00433273" w:rsidRDefault="00433273">
      <w:pPr>
        <w:pStyle w:val="ListParagraph"/>
        <w:numPr>
          <w:ilvl w:val="0"/>
          <w:numId w:val="7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PYTHONPATH is an environment variable which is used when a module is imported. Whenever a module is imported, PYTHONPATH is also looked up to check for the presence of the imported modules in various directories. The interpreter uses it to determine which module to load.</w:t>
      </w:r>
    </w:p>
    <w:p w14:paraId="6F100CD5" w14:textId="21D6A91B" w:rsidR="00433273" w:rsidRDefault="00433273" w:rsidP="00433273">
      <w:pPr>
        <w:spacing w:line="276" w:lineRule="auto"/>
        <w:jc w:val="both"/>
        <w:rPr>
          <w:rFonts w:ascii="Times New Roman" w:hAnsi="Times New Roman" w:cs="Times New Roman"/>
          <w:b/>
          <w:bCs/>
          <w:noProof/>
          <w:sz w:val="24"/>
          <w:szCs w:val="24"/>
          <w:lang w:val="en-GB"/>
        </w:rPr>
      </w:pPr>
    </w:p>
    <w:p w14:paraId="43223239" w14:textId="0CDBBE68" w:rsidR="00961F4F" w:rsidRDefault="005D3498" w:rsidP="00961F4F">
      <w:pPr>
        <w:pStyle w:val="ListParagraph"/>
        <w:numPr>
          <w:ilvl w:val="0"/>
          <w:numId w:val="1"/>
        </w:numPr>
        <w:spacing w:line="276" w:lineRule="auto"/>
        <w:ind w:left="426"/>
        <w:jc w:val="both"/>
        <w:rPr>
          <w:rFonts w:ascii="Times New Roman" w:hAnsi="Times New Roman" w:cs="Times New Roman"/>
          <w:noProof/>
          <w:sz w:val="24"/>
          <w:szCs w:val="24"/>
          <w:lang w:val="en-GB"/>
        </w:rPr>
      </w:pPr>
      <w:r>
        <w:rPr>
          <w:rFonts w:ascii="Times New Roman" w:hAnsi="Times New Roman" w:cs="Times New Roman"/>
          <w:b/>
          <w:bCs/>
          <w:noProof/>
          <w:sz w:val="24"/>
          <w:szCs w:val="24"/>
          <w:lang w:val="en-GB"/>
        </w:rPr>
        <w:t>What</w:t>
      </w:r>
      <w:r w:rsidR="00961F4F">
        <w:rPr>
          <w:rFonts w:ascii="Times New Roman" w:hAnsi="Times New Roman" w:cs="Times New Roman"/>
          <w:b/>
          <w:bCs/>
          <w:noProof/>
          <w:sz w:val="24"/>
          <w:szCs w:val="24"/>
          <w:lang w:val="en-GB"/>
        </w:rPr>
        <w:t xml:space="preserve"> map( ) function in Python?</w:t>
      </w:r>
    </w:p>
    <w:p w14:paraId="69B6D39B" w14:textId="155128F8" w:rsidR="005D3498" w:rsidRPr="00961F4F" w:rsidRDefault="00961F4F">
      <w:pPr>
        <w:pStyle w:val="ListParagraph"/>
        <w:numPr>
          <w:ilvl w:val="0"/>
          <w:numId w:val="7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map( ) function returns a map object (which is an iterator) of the results after applytin the given function to each item of a given iterable (list, tuple, etc.)</w:t>
      </w:r>
    </w:p>
    <w:p w14:paraId="1A119EC4" w14:textId="77777777" w:rsidR="00961F4F" w:rsidRPr="00961F4F" w:rsidRDefault="00961F4F" w:rsidP="00961F4F">
      <w:pPr>
        <w:pStyle w:val="ListParagraph"/>
        <w:spacing w:line="276" w:lineRule="auto"/>
        <w:ind w:left="426"/>
        <w:jc w:val="both"/>
        <w:rPr>
          <w:rFonts w:ascii="Times New Roman" w:hAnsi="Times New Roman" w:cs="Times New Roman"/>
          <w:b/>
          <w:bCs/>
          <w:noProof/>
          <w:sz w:val="24"/>
          <w:szCs w:val="24"/>
          <w:lang w:val="en-GB"/>
        </w:rPr>
      </w:pPr>
    </w:p>
    <w:p w14:paraId="3B9B7C10" w14:textId="15E389BA" w:rsidR="00961F4F" w:rsidRDefault="00961F4F" w:rsidP="00961F4F">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Syntax :   </w:t>
      </w:r>
      <w:r w:rsidRPr="00961F4F">
        <w:rPr>
          <w:rFonts w:ascii="Times New Roman" w:hAnsi="Times New Roman" w:cs="Times New Roman"/>
          <w:i/>
          <w:iCs/>
          <w:noProof/>
          <w:sz w:val="24"/>
          <w:szCs w:val="24"/>
          <w:lang w:val="en-GB"/>
        </w:rPr>
        <w:t>map(fun, iter)</w:t>
      </w:r>
    </w:p>
    <w:p w14:paraId="55277079" w14:textId="77777777" w:rsidR="00961F4F" w:rsidRDefault="00961F4F" w:rsidP="00961F4F">
      <w:pPr>
        <w:pStyle w:val="ListParagraph"/>
        <w:spacing w:line="276" w:lineRule="auto"/>
        <w:ind w:left="426"/>
        <w:jc w:val="both"/>
        <w:rPr>
          <w:rFonts w:ascii="Times New Roman" w:hAnsi="Times New Roman" w:cs="Times New Roman"/>
          <w:noProof/>
          <w:sz w:val="24"/>
          <w:szCs w:val="24"/>
          <w:lang w:val="en-GB"/>
        </w:rPr>
      </w:pPr>
    </w:p>
    <w:p w14:paraId="1AFC944D" w14:textId="4F0FBE38"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noProof/>
          <w:sz w:val="24"/>
          <w:szCs w:val="24"/>
          <w:lang w:val="en-GB"/>
        </w:rPr>
        <w:t xml:space="preserve">Ex :   </w:t>
      </w:r>
      <w:r w:rsidRPr="00961F4F">
        <w:rPr>
          <w:rFonts w:ascii="Times New Roman" w:hAnsi="Times New Roman" w:cs="Times New Roman"/>
          <w:i/>
          <w:iCs/>
          <w:noProof/>
          <w:sz w:val="24"/>
          <w:szCs w:val="24"/>
          <w:lang w:val="en-GB"/>
        </w:rPr>
        <w:t>def addition(n):</w:t>
      </w:r>
    </w:p>
    <w:p w14:paraId="2A0139FF" w14:textId="3556BAE6"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sidRPr="00961F4F">
        <w:rPr>
          <w:rFonts w:ascii="Times New Roman" w:hAnsi="Times New Roman" w:cs="Times New Roman"/>
          <w:i/>
          <w:iCs/>
          <w:noProof/>
          <w:sz w:val="24"/>
          <w:szCs w:val="24"/>
          <w:lang w:val="en-GB"/>
        </w:rPr>
        <w:tab/>
      </w:r>
      <w:r w:rsidRPr="00961F4F">
        <w:rPr>
          <w:rFonts w:ascii="Times New Roman" w:hAnsi="Times New Roman" w:cs="Times New Roman"/>
          <w:i/>
          <w:iCs/>
          <w:noProof/>
          <w:sz w:val="24"/>
          <w:szCs w:val="24"/>
          <w:lang w:val="en-GB"/>
        </w:rPr>
        <w:tab/>
        <w:t>Return n+n</w:t>
      </w:r>
    </w:p>
    <w:p w14:paraId="5B4CD9E0" w14:textId="2E4F5BCA"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p>
    <w:p w14:paraId="35812010" w14:textId="64DDC639"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n</w:t>
      </w:r>
      <w:r w:rsidRPr="00961F4F">
        <w:rPr>
          <w:rFonts w:ascii="Times New Roman" w:hAnsi="Times New Roman" w:cs="Times New Roman"/>
          <w:i/>
          <w:iCs/>
          <w:noProof/>
          <w:sz w:val="24"/>
          <w:szCs w:val="24"/>
          <w:lang w:val="en-GB"/>
        </w:rPr>
        <w:t>umbers = (1,2,3,4)</w:t>
      </w:r>
    </w:p>
    <w:p w14:paraId="7987E722" w14:textId="48E7B5AF"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r</w:t>
      </w:r>
      <w:r w:rsidRPr="00961F4F">
        <w:rPr>
          <w:rFonts w:ascii="Times New Roman" w:hAnsi="Times New Roman" w:cs="Times New Roman"/>
          <w:i/>
          <w:iCs/>
          <w:noProof/>
          <w:sz w:val="24"/>
          <w:szCs w:val="24"/>
          <w:lang w:val="en-GB"/>
        </w:rPr>
        <w:t>esult = map(addition, numbers)</w:t>
      </w:r>
    </w:p>
    <w:p w14:paraId="7FD31B40" w14:textId="1CF9CBD7" w:rsidR="00961F4F" w:rsidRP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Pr="00961F4F">
        <w:rPr>
          <w:rFonts w:ascii="Times New Roman" w:hAnsi="Times New Roman" w:cs="Times New Roman"/>
          <w:i/>
          <w:iCs/>
          <w:noProof/>
          <w:sz w:val="24"/>
          <w:szCs w:val="24"/>
          <w:lang w:val="en-GB"/>
        </w:rPr>
        <w:t>rint(list(result))</w:t>
      </w:r>
    </w:p>
    <w:p w14:paraId="682485F3" w14:textId="5C339DCF" w:rsidR="00961F4F" w:rsidRDefault="00961F4F" w:rsidP="00961F4F">
      <w:pPr>
        <w:pStyle w:val="ListParagraph"/>
        <w:spacing w:line="276" w:lineRule="auto"/>
        <w:ind w:left="426"/>
        <w:jc w:val="both"/>
        <w:rPr>
          <w:rFonts w:ascii="Times New Roman" w:hAnsi="Times New Roman" w:cs="Times New Roman"/>
          <w:noProof/>
          <w:sz w:val="24"/>
          <w:szCs w:val="24"/>
          <w:lang w:val="en-GB"/>
        </w:rPr>
      </w:pPr>
    </w:p>
    <w:p w14:paraId="4339E292" w14:textId="1499F3DF" w:rsidR="00961F4F" w:rsidRDefault="00961F4F" w:rsidP="00961F4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noProof/>
          <w:sz w:val="24"/>
          <w:szCs w:val="24"/>
          <w:lang w:val="en-GB"/>
        </w:rPr>
        <w:t xml:space="preserve">Output :   </w:t>
      </w:r>
      <w:r w:rsidRPr="00961F4F">
        <w:rPr>
          <w:rFonts w:ascii="Times New Roman" w:hAnsi="Times New Roman" w:cs="Times New Roman"/>
          <w:i/>
          <w:iCs/>
          <w:noProof/>
          <w:sz w:val="24"/>
          <w:szCs w:val="24"/>
          <w:lang w:val="en-GB"/>
        </w:rPr>
        <w:t>[2,4,6,8]</w:t>
      </w:r>
    </w:p>
    <w:p w14:paraId="712D5D3E" w14:textId="745F0C4E" w:rsidR="008B0084" w:rsidRDefault="008B0084" w:rsidP="00961F4F">
      <w:pPr>
        <w:pStyle w:val="ListParagraph"/>
        <w:spacing w:line="276" w:lineRule="auto"/>
        <w:ind w:left="426"/>
        <w:jc w:val="both"/>
        <w:rPr>
          <w:rFonts w:ascii="Times New Roman" w:hAnsi="Times New Roman" w:cs="Times New Roman"/>
          <w:i/>
          <w:iCs/>
          <w:noProof/>
          <w:sz w:val="24"/>
          <w:szCs w:val="24"/>
          <w:lang w:val="en-GB"/>
        </w:rPr>
      </w:pPr>
    </w:p>
    <w:p w14:paraId="7D68050B" w14:textId="1A9668D1" w:rsidR="008B0084" w:rsidRDefault="008B0084" w:rsidP="00961F4F">
      <w:pPr>
        <w:pStyle w:val="ListParagraph"/>
        <w:spacing w:line="276" w:lineRule="auto"/>
        <w:ind w:left="426"/>
        <w:jc w:val="both"/>
        <w:rPr>
          <w:rFonts w:ascii="Times New Roman" w:hAnsi="Times New Roman" w:cs="Times New Roman"/>
          <w:i/>
          <w:iCs/>
          <w:noProof/>
          <w:sz w:val="24"/>
          <w:szCs w:val="24"/>
          <w:lang w:val="en-GB"/>
        </w:rPr>
      </w:pPr>
    </w:p>
    <w:p w14:paraId="54812BAF" w14:textId="420D4D36" w:rsidR="00693849" w:rsidRDefault="00693849" w:rsidP="00693849">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Name a few libraries in Python used for data analysis and scientific computations.</w:t>
      </w:r>
    </w:p>
    <w:p w14:paraId="1357F001" w14:textId="0447F09E" w:rsidR="00693849" w:rsidRPr="00693849" w:rsidRDefault="00693849">
      <w:pPr>
        <w:pStyle w:val="ListParagraph"/>
        <w:numPr>
          <w:ilvl w:val="0"/>
          <w:numId w:val="72"/>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Some of the libraries used for data analysis and scientific computations are</w:t>
      </w:r>
    </w:p>
    <w:p w14:paraId="6372DE93" w14:textId="1E3E3200" w:rsidR="00693849" w:rsidRDefault="00693849" w:rsidP="00693849">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NumPy, SciPy, Pandas, SciKit, Matplotlib and Seaborn.</w:t>
      </w:r>
    </w:p>
    <w:p w14:paraId="5310EB30" w14:textId="4B1B6B53" w:rsidR="00693849" w:rsidRDefault="00693849" w:rsidP="00693849">
      <w:pPr>
        <w:pStyle w:val="ListParagraph"/>
        <w:spacing w:line="276" w:lineRule="auto"/>
        <w:ind w:left="426"/>
        <w:jc w:val="both"/>
        <w:rPr>
          <w:rFonts w:ascii="Times New Roman" w:hAnsi="Times New Roman" w:cs="Times New Roman"/>
          <w:noProof/>
          <w:sz w:val="24"/>
          <w:szCs w:val="24"/>
          <w:lang w:val="en-GB"/>
        </w:rPr>
      </w:pPr>
    </w:p>
    <w:p w14:paraId="75F135A7" w14:textId="41A43417" w:rsidR="00693849" w:rsidRDefault="00693849" w:rsidP="00693849">
      <w:pPr>
        <w:pStyle w:val="ListParagraph"/>
        <w:spacing w:line="276" w:lineRule="auto"/>
        <w:ind w:left="426"/>
        <w:jc w:val="both"/>
        <w:rPr>
          <w:rFonts w:ascii="Times New Roman" w:hAnsi="Times New Roman" w:cs="Times New Roman"/>
          <w:noProof/>
          <w:sz w:val="24"/>
          <w:szCs w:val="24"/>
          <w:lang w:val="en-GB"/>
        </w:rPr>
      </w:pPr>
    </w:p>
    <w:p w14:paraId="536F29E6" w14:textId="35938806" w:rsidR="00693849" w:rsidRDefault="00693849" w:rsidP="00693849">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Flask?</w:t>
      </w:r>
    </w:p>
    <w:p w14:paraId="77D62744" w14:textId="5F202B88" w:rsidR="00693849" w:rsidRPr="00F33462" w:rsidRDefault="00693849">
      <w:pPr>
        <w:pStyle w:val="ListParagraph"/>
        <w:numPr>
          <w:ilvl w:val="0"/>
          <w:numId w:val="7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Flask (source code) is a Python micro web framework and it does not require particular tools or libraries. It is used for deploying Python code into web apps.</w:t>
      </w:r>
    </w:p>
    <w:p w14:paraId="7032F18C" w14:textId="1AB45C45" w:rsidR="00F33462" w:rsidRDefault="00F33462" w:rsidP="00F33462">
      <w:pPr>
        <w:spacing w:line="276" w:lineRule="auto"/>
        <w:jc w:val="both"/>
        <w:rPr>
          <w:rFonts w:ascii="Times New Roman" w:hAnsi="Times New Roman" w:cs="Times New Roman"/>
          <w:b/>
          <w:bCs/>
          <w:noProof/>
          <w:sz w:val="24"/>
          <w:szCs w:val="24"/>
          <w:lang w:val="en-GB"/>
        </w:rPr>
      </w:pPr>
    </w:p>
    <w:p w14:paraId="144480F6" w14:textId="545814FC" w:rsidR="00F33462" w:rsidRDefault="00F33462" w:rsidP="00F3346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unittest in Python?</w:t>
      </w:r>
    </w:p>
    <w:p w14:paraId="5229E2F5" w14:textId="345C6CF8" w:rsidR="00F33462" w:rsidRPr="00F33462" w:rsidRDefault="00F33462">
      <w:pPr>
        <w:pStyle w:val="ListParagraph"/>
        <w:numPr>
          <w:ilvl w:val="0"/>
          <w:numId w:val="7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Unit testing is the first level of software testing where the smallest testable parts of a software are tested. This is used to validate that each unit of the software performs as designed.</w:t>
      </w:r>
    </w:p>
    <w:p w14:paraId="58CD3478" w14:textId="663D6E56" w:rsidR="00F33462" w:rsidRDefault="00F33462" w:rsidP="00F3346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Python provides the unittest module to test the unit of source code. The unittest plays an essential role when we are writing the huge code, and it provides the facility to check whether the output is correct or not.</w:t>
      </w:r>
    </w:p>
    <w:p w14:paraId="5DBEC703" w14:textId="7AE59BE6"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559AB047" w14:textId="2A697906"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2B549DDE" w14:textId="68391A73"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71B88E95" w14:textId="5042DE0B"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304D25D6" w14:textId="3F013CED" w:rsidR="00F33462" w:rsidRDefault="00F33462" w:rsidP="00F3346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What is docstring in Python?</w:t>
      </w:r>
    </w:p>
    <w:p w14:paraId="2D8B25F8" w14:textId="767350B3" w:rsidR="00F33462" w:rsidRPr="00F33462" w:rsidRDefault="00F33462">
      <w:pPr>
        <w:pStyle w:val="ListParagraph"/>
        <w:numPr>
          <w:ilvl w:val="0"/>
          <w:numId w:val="75"/>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Documentation string or docstring is a multiline string used to document a specific code segment.</w:t>
      </w:r>
    </w:p>
    <w:p w14:paraId="40EBDDD6" w14:textId="618F9693" w:rsidR="00F33462" w:rsidRDefault="00F33462" w:rsidP="00F33462">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The docstring should describe what the function or method does.</w:t>
      </w:r>
    </w:p>
    <w:p w14:paraId="5C907D5C" w14:textId="2E262B35"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0954629B" w14:textId="05577954" w:rsidR="00F33462" w:rsidRDefault="00F33462" w:rsidP="00F33462">
      <w:pPr>
        <w:pStyle w:val="ListParagraph"/>
        <w:spacing w:line="276" w:lineRule="auto"/>
        <w:ind w:left="426"/>
        <w:jc w:val="both"/>
        <w:rPr>
          <w:rFonts w:ascii="Times New Roman" w:hAnsi="Times New Roman" w:cs="Times New Roman"/>
          <w:noProof/>
          <w:sz w:val="24"/>
          <w:szCs w:val="24"/>
          <w:lang w:val="en-GB"/>
        </w:rPr>
      </w:pPr>
    </w:p>
    <w:p w14:paraId="07D634A8" w14:textId="1805AC6D" w:rsidR="00F33462" w:rsidRDefault="00B8261A" w:rsidP="00F3346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scope resolution in Python?</w:t>
      </w:r>
    </w:p>
    <w:p w14:paraId="2CB47F4E" w14:textId="61A3D415" w:rsidR="00B8261A" w:rsidRPr="00B8261A" w:rsidRDefault="00B8261A">
      <w:pPr>
        <w:pStyle w:val="ListParagraph"/>
        <w:numPr>
          <w:ilvl w:val="0"/>
          <w:numId w:val="7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We use the LEGB rule in Python for deciding the order in which the namespaces are search for scope resolution.</w:t>
      </w:r>
    </w:p>
    <w:p w14:paraId="650C0B7C" w14:textId="5C84C70E" w:rsidR="00B8261A" w:rsidRDefault="00B8261A" w:rsidP="00B8261A">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Below we have listed the scopes in terms of their hierarchy:</w:t>
      </w:r>
    </w:p>
    <w:p w14:paraId="6CD542A5" w14:textId="60B53D4C" w:rsidR="00B8261A" w:rsidRPr="00B8261A" w:rsidRDefault="00B8261A">
      <w:pPr>
        <w:pStyle w:val="ListParagraph"/>
        <w:numPr>
          <w:ilvl w:val="0"/>
          <w:numId w:val="77"/>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Local (L) – We can define it inside the function class</w:t>
      </w:r>
    </w:p>
    <w:p w14:paraId="23FD68D9" w14:textId="28D8B288" w:rsidR="00B8261A" w:rsidRPr="00B8261A" w:rsidRDefault="00B8261A">
      <w:pPr>
        <w:pStyle w:val="ListParagraph"/>
        <w:numPr>
          <w:ilvl w:val="0"/>
          <w:numId w:val="77"/>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Enclosed (E) – We can define it inside the enclosing function (nested function)</w:t>
      </w:r>
    </w:p>
    <w:p w14:paraId="1C45E0D4" w14:textId="45CC2C45" w:rsidR="00B8261A" w:rsidRPr="00B8261A" w:rsidRDefault="00B8261A">
      <w:pPr>
        <w:pStyle w:val="ListParagraph"/>
        <w:numPr>
          <w:ilvl w:val="0"/>
          <w:numId w:val="77"/>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Global (G) – We can define it at the uppermost level</w:t>
      </w:r>
    </w:p>
    <w:p w14:paraId="44CB1D52" w14:textId="6F210B0A" w:rsidR="00B8261A" w:rsidRPr="00B8261A" w:rsidRDefault="00B8261A">
      <w:pPr>
        <w:pStyle w:val="ListParagraph"/>
        <w:numPr>
          <w:ilvl w:val="0"/>
          <w:numId w:val="77"/>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Built-in (B) – These are the reserve name in the built-in modules of Python</w:t>
      </w:r>
    </w:p>
    <w:p w14:paraId="61B17671" w14:textId="5054DCE6" w:rsidR="00B8261A" w:rsidRDefault="00B8261A" w:rsidP="00B8261A">
      <w:pPr>
        <w:spacing w:line="276" w:lineRule="auto"/>
        <w:jc w:val="both"/>
        <w:rPr>
          <w:rFonts w:ascii="Times New Roman" w:hAnsi="Times New Roman" w:cs="Times New Roman"/>
          <w:b/>
          <w:bCs/>
          <w:noProof/>
          <w:sz w:val="24"/>
          <w:szCs w:val="24"/>
          <w:lang w:val="en-GB"/>
        </w:rPr>
      </w:pPr>
    </w:p>
    <w:p w14:paraId="62AB3A3F" w14:textId="4947E5AE" w:rsidR="00B8261A" w:rsidRDefault="00FF50EC" w:rsidP="00B8261A">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global, protected and private attributes in Python?</w:t>
      </w:r>
    </w:p>
    <w:p w14:paraId="66431CD9" w14:textId="7F589C4F" w:rsidR="00FF50EC" w:rsidRPr="00FF50EC" w:rsidRDefault="00FF50EC" w:rsidP="00FF50EC">
      <w:pPr>
        <w:pStyle w:val="ListParagraph"/>
        <w:numPr>
          <w:ilvl w:val="0"/>
          <w:numId w:val="78"/>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Global </w:t>
      </w:r>
      <w:r>
        <w:rPr>
          <w:rFonts w:ascii="Times New Roman" w:hAnsi="Times New Roman" w:cs="Times New Roman"/>
          <w:noProof/>
          <w:sz w:val="24"/>
          <w:szCs w:val="24"/>
          <w:lang w:val="en-GB"/>
        </w:rPr>
        <w:t xml:space="preserve">variables are public variables that are defined in the global scope. To use the variable in the global scope inside a functioon, we use the </w:t>
      </w:r>
      <w:r>
        <w:rPr>
          <w:rFonts w:ascii="Times New Roman" w:hAnsi="Times New Roman" w:cs="Times New Roman"/>
          <w:i/>
          <w:iCs/>
          <w:noProof/>
          <w:sz w:val="24"/>
          <w:szCs w:val="24"/>
          <w:lang w:val="en-GB"/>
        </w:rPr>
        <w:t xml:space="preserve">global </w:t>
      </w:r>
      <w:r>
        <w:rPr>
          <w:rFonts w:ascii="Times New Roman" w:hAnsi="Times New Roman" w:cs="Times New Roman"/>
          <w:noProof/>
          <w:sz w:val="24"/>
          <w:szCs w:val="24"/>
          <w:lang w:val="en-GB"/>
        </w:rPr>
        <w:t>keyword.</w:t>
      </w:r>
    </w:p>
    <w:p w14:paraId="057189E0" w14:textId="7A12BA2D" w:rsidR="00FF50EC" w:rsidRDefault="00FF50EC" w:rsidP="00FF50EC">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b/>
          <w:bCs/>
          <w:noProof/>
          <w:sz w:val="24"/>
          <w:szCs w:val="24"/>
          <w:lang w:val="en-GB"/>
        </w:rPr>
        <w:t xml:space="preserve">Protected </w:t>
      </w:r>
      <w:r>
        <w:rPr>
          <w:rFonts w:ascii="Times New Roman" w:hAnsi="Times New Roman" w:cs="Times New Roman"/>
          <w:noProof/>
          <w:sz w:val="24"/>
          <w:szCs w:val="24"/>
          <w:lang w:val="en-GB"/>
        </w:rPr>
        <w:t xml:space="preserve">attributes are attributes defined with an underscore prefixed to their identifier eg. </w:t>
      </w:r>
      <w:r w:rsidR="007B0464">
        <w:rPr>
          <w:rFonts w:ascii="Times New Roman" w:hAnsi="Times New Roman" w:cs="Times New Roman"/>
          <w:noProof/>
          <w:sz w:val="24"/>
          <w:szCs w:val="24"/>
          <w:lang w:val="en-GB"/>
        </w:rPr>
        <w:t>_suresh. They can still be accessed and modified from outside the class they are defined in but a responsible developer should refrain from doing so.</w:t>
      </w:r>
    </w:p>
    <w:p w14:paraId="3B7D453D" w14:textId="75A7FE65" w:rsidR="007B0464" w:rsidRDefault="007B0464" w:rsidP="00FF50EC">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b/>
          <w:bCs/>
          <w:noProof/>
          <w:sz w:val="24"/>
          <w:szCs w:val="24"/>
          <w:lang w:val="en-GB"/>
        </w:rPr>
        <w:t xml:space="preserve">Private </w:t>
      </w:r>
      <w:r>
        <w:rPr>
          <w:rFonts w:ascii="Times New Roman" w:hAnsi="Times New Roman" w:cs="Times New Roman"/>
          <w:noProof/>
          <w:sz w:val="24"/>
          <w:szCs w:val="24"/>
          <w:lang w:val="en-GB"/>
        </w:rPr>
        <w:t>attributes are attributes with double underscore prefixed to their identifier eg. __suresh. They cannot be accessed or modified from the outside directly and will result in an AttributeError if such an attempt is made.</w:t>
      </w:r>
    </w:p>
    <w:p w14:paraId="48D76B37" w14:textId="0B390702" w:rsidR="007B0464" w:rsidRDefault="007B0464" w:rsidP="00FF50EC">
      <w:pPr>
        <w:pStyle w:val="ListParagraph"/>
        <w:spacing w:line="276" w:lineRule="auto"/>
        <w:ind w:left="426"/>
        <w:jc w:val="both"/>
        <w:rPr>
          <w:rFonts w:ascii="Times New Roman" w:hAnsi="Times New Roman" w:cs="Times New Roman"/>
          <w:sz w:val="24"/>
          <w:szCs w:val="24"/>
          <w:lang w:val="en-GB"/>
        </w:rPr>
      </w:pPr>
    </w:p>
    <w:p w14:paraId="25CE8C07" w14:textId="7FDEBA23" w:rsidR="007B0464" w:rsidRDefault="007B0464" w:rsidP="00FF50EC">
      <w:pPr>
        <w:pStyle w:val="ListParagraph"/>
        <w:spacing w:line="276" w:lineRule="auto"/>
        <w:ind w:left="426"/>
        <w:jc w:val="both"/>
        <w:rPr>
          <w:rFonts w:ascii="Times New Roman" w:hAnsi="Times New Roman" w:cs="Times New Roman"/>
          <w:sz w:val="24"/>
          <w:szCs w:val="24"/>
          <w:lang w:val="en-GB"/>
        </w:rPr>
      </w:pPr>
    </w:p>
    <w:p w14:paraId="1E97C980" w14:textId="6EFCB33A" w:rsidR="007B0464" w:rsidRDefault="00CA2EDB" w:rsidP="007B0464">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the difference between .py and .pyc files?</w:t>
      </w:r>
    </w:p>
    <w:p w14:paraId="6F749B1F" w14:textId="58341567" w:rsidR="00CA2EDB" w:rsidRPr="00CA2EDB" w:rsidRDefault="00CA2EDB" w:rsidP="00CA2EDB">
      <w:pPr>
        <w:pStyle w:val="ListParagraph"/>
        <w:numPr>
          <w:ilvl w:val="0"/>
          <w:numId w:val="7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 files contain the source code of a program. Whereas, .pyc file contains the bytecode of your program. We get bytecode after compilation of .py file. .pyc files are not created for all the files that you run. It is only created for the files that you import.</w:t>
      </w:r>
    </w:p>
    <w:p w14:paraId="6125F86B" w14:textId="77777777" w:rsidR="00CA2EDB" w:rsidRPr="00CA2EDB" w:rsidRDefault="00CA2EDB" w:rsidP="00CA2EDB">
      <w:pPr>
        <w:pStyle w:val="ListParagraph"/>
        <w:spacing w:line="276" w:lineRule="auto"/>
        <w:ind w:left="426"/>
        <w:jc w:val="both"/>
        <w:rPr>
          <w:rFonts w:ascii="Times New Roman" w:hAnsi="Times New Roman" w:cs="Times New Roman"/>
          <w:b/>
          <w:bCs/>
          <w:noProof/>
          <w:sz w:val="24"/>
          <w:szCs w:val="24"/>
          <w:lang w:val="en-GB"/>
        </w:rPr>
      </w:pPr>
    </w:p>
    <w:p w14:paraId="3F3CFD88" w14:textId="08B7FF36" w:rsidR="00CA2EDB" w:rsidRDefault="00CA2EDB" w:rsidP="00CA2EDB">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Before executing a Python program Python interpreter checks for the compiled files. If the file is present, the virtual machine executes it. If not found, it checks for .py file. If found, compiles it to .pyc file and then Python virtual machine executes it.</w:t>
      </w:r>
    </w:p>
    <w:p w14:paraId="15C66208" w14:textId="77777777" w:rsidR="00CA2EDB" w:rsidRDefault="00CA2EDB" w:rsidP="00CA2EDB">
      <w:pPr>
        <w:pStyle w:val="ListParagraph"/>
        <w:spacing w:line="276" w:lineRule="auto"/>
        <w:ind w:left="426"/>
        <w:jc w:val="both"/>
        <w:rPr>
          <w:rFonts w:ascii="Times New Roman" w:hAnsi="Times New Roman" w:cs="Times New Roman"/>
          <w:noProof/>
          <w:sz w:val="24"/>
          <w:szCs w:val="24"/>
          <w:lang w:val="en-GB"/>
        </w:rPr>
      </w:pPr>
    </w:p>
    <w:p w14:paraId="2984EE84" w14:textId="76AB9536" w:rsidR="00CA2EDB" w:rsidRDefault="00CA2EDB" w:rsidP="00CA2EDB">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Having .pyc file saves you the compilation time.</w:t>
      </w:r>
    </w:p>
    <w:p w14:paraId="2F881D52" w14:textId="13D9B16D" w:rsidR="00CA2EDB" w:rsidRDefault="00CA2EDB" w:rsidP="00CA2EDB">
      <w:pPr>
        <w:pStyle w:val="ListParagraph"/>
        <w:spacing w:line="276" w:lineRule="auto"/>
        <w:ind w:left="426"/>
        <w:jc w:val="both"/>
        <w:rPr>
          <w:rFonts w:ascii="Times New Roman" w:hAnsi="Times New Roman" w:cs="Times New Roman"/>
          <w:noProof/>
          <w:sz w:val="24"/>
          <w:szCs w:val="24"/>
          <w:lang w:val="en-GB"/>
        </w:rPr>
      </w:pPr>
    </w:p>
    <w:p w14:paraId="217865E3" w14:textId="22E96D4A" w:rsidR="00CA2EDB" w:rsidRDefault="00CA2EDB" w:rsidP="00CA2EDB">
      <w:pPr>
        <w:pStyle w:val="ListParagraph"/>
        <w:spacing w:line="276" w:lineRule="auto"/>
        <w:ind w:left="426"/>
        <w:jc w:val="both"/>
        <w:rPr>
          <w:rFonts w:ascii="Times New Roman" w:hAnsi="Times New Roman" w:cs="Times New Roman"/>
          <w:noProof/>
          <w:sz w:val="24"/>
          <w:szCs w:val="24"/>
          <w:lang w:val="en-GB"/>
        </w:rPr>
      </w:pPr>
    </w:p>
    <w:p w14:paraId="70126FB8" w14:textId="6B2712E6" w:rsidR="00CA2EDB" w:rsidRDefault="007D7CDC" w:rsidP="00CA2EDB">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do you access parent members in the child class?</w:t>
      </w:r>
    </w:p>
    <w:p w14:paraId="4A73FBAF" w14:textId="72D65CCC" w:rsidR="00CA2EDB" w:rsidRPr="007D7CDC" w:rsidRDefault="007D7CDC" w:rsidP="00CA2EDB">
      <w:pPr>
        <w:pStyle w:val="ListParagraph"/>
        <w:numPr>
          <w:ilvl w:val="0"/>
          <w:numId w:val="8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By using Parent class name : </w:t>
      </w:r>
      <w:r>
        <w:rPr>
          <w:rFonts w:ascii="Times New Roman" w:hAnsi="Times New Roman" w:cs="Times New Roman"/>
          <w:noProof/>
          <w:sz w:val="24"/>
          <w:szCs w:val="24"/>
          <w:lang w:val="en-GB"/>
        </w:rPr>
        <w:t>we can use the name of the parent class to access the attributes.</w:t>
      </w:r>
    </w:p>
    <w:p w14:paraId="24B2E151" w14:textId="74DA8192" w:rsidR="007D7CDC" w:rsidRDefault="007D7CDC" w:rsidP="007D7CDC">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b/>
          <w:bCs/>
          <w:noProof/>
          <w:sz w:val="24"/>
          <w:szCs w:val="24"/>
          <w:lang w:val="en-GB"/>
        </w:rPr>
        <w:lastRenderedPageBreak/>
        <w:t>By using super( ) :</w:t>
      </w:r>
      <w:r>
        <w:rPr>
          <w:rFonts w:ascii="Times New Roman" w:hAnsi="Times New Roman" w:cs="Times New Roman"/>
          <w:sz w:val="24"/>
          <w:szCs w:val="24"/>
          <w:lang w:val="en-GB"/>
        </w:rPr>
        <w:t xml:space="preserve"> The parent class members can be accessed in child class using the super keyword.</w:t>
      </w:r>
    </w:p>
    <w:p w14:paraId="7DA9AC7B" w14:textId="714AE0FE" w:rsidR="007D7CDC" w:rsidRDefault="007D7CDC" w:rsidP="007D7CDC">
      <w:pPr>
        <w:pStyle w:val="ListParagraph"/>
        <w:spacing w:line="276" w:lineRule="auto"/>
        <w:ind w:left="426"/>
        <w:jc w:val="both"/>
        <w:rPr>
          <w:rFonts w:ascii="Times New Roman" w:hAnsi="Times New Roman" w:cs="Times New Roman"/>
          <w:sz w:val="24"/>
          <w:szCs w:val="24"/>
          <w:lang w:val="en-GB"/>
        </w:rPr>
      </w:pPr>
    </w:p>
    <w:p w14:paraId="60A66948" w14:textId="6B21D67B" w:rsidR="007D7CDC" w:rsidRDefault="007D7CDC" w:rsidP="007D7CDC">
      <w:pPr>
        <w:pStyle w:val="ListParagraph"/>
        <w:spacing w:line="276" w:lineRule="auto"/>
        <w:ind w:left="426"/>
        <w:jc w:val="both"/>
        <w:rPr>
          <w:rFonts w:ascii="Times New Roman" w:hAnsi="Times New Roman" w:cs="Times New Roman"/>
          <w:sz w:val="24"/>
          <w:szCs w:val="24"/>
          <w:lang w:val="en-GB"/>
        </w:rPr>
      </w:pPr>
    </w:p>
    <w:p w14:paraId="0C2E1909" w14:textId="3FBCCC35" w:rsidR="007D7CDC" w:rsidRDefault="007D7CDC" w:rsidP="007D7CDC">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t>Are access specifiers used in Python?</w:t>
      </w:r>
    </w:p>
    <w:p w14:paraId="48F2E478" w14:textId="16C939A6" w:rsidR="007D7CDC" w:rsidRPr="006715D8" w:rsidRDefault="006715D8" w:rsidP="007D7CDC">
      <w:pPr>
        <w:pStyle w:val="ListParagraph"/>
        <w:numPr>
          <w:ilvl w:val="0"/>
          <w:numId w:val="8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sz w:val="24"/>
          <w:szCs w:val="24"/>
          <w:lang w:val="en-GB"/>
        </w:rPr>
        <w:t>Access specifiers in Python have an important role to play in securing data from unauthorized access and in preventing it from being exploited. A class in Python has three types of access modifiers.</w:t>
      </w:r>
    </w:p>
    <w:p w14:paraId="40B5628E" w14:textId="76394702" w:rsidR="006715D8" w:rsidRDefault="006715D8" w:rsidP="006715D8">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en-GB"/>
        </w:rPr>
        <w:t>Public Access Modifier</w:t>
      </w:r>
    </w:p>
    <w:p w14:paraId="0E6601FA" w14:textId="7285952D" w:rsidR="006715D8" w:rsidRDefault="006715D8" w:rsidP="006715D8">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en-GB"/>
        </w:rPr>
        <w:t>Protected Access Modifier</w:t>
      </w:r>
    </w:p>
    <w:p w14:paraId="09B8CEB2" w14:textId="4735C151" w:rsidR="006715D8" w:rsidRDefault="006715D8" w:rsidP="006715D8">
      <w:pPr>
        <w:pStyle w:val="ListParagraph"/>
        <w:spacing w:line="276"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en-GB"/>
        </w:rPr>
        <w:t>Private Access Modifier</w:t>
      </w:r>
    </w:p>
    <w:p w14:paraId="744621AE" w14:textId="41870792" w:rsidR="006715D8" w:rsidRDefault="006715D8" w:rsidP="006715D8">
      <w:pPr>
        <w:pStyle w:val="ListParagraph"/>
        <w:spacing w:line="276" w:lineRule="auto"/>
        <w:ind w:left="426"/>
        <w:jc w:val="both"/>
        <w:rPr>
          <w:rFonts w:ascii="Times New Roman" w:hAnsi="Times New Roman" w:cs="Times New Roman"/>
          <w:sz w:val="24"/>
          <w:szCs w:val="24"/>
          <w:lang w:val="en-GB"/>
        </w:rPr>
      </w:pPr>
    </w:p>
    <w:p w14:paraId="743A5383" w14:textId="7CA2C2DF" w:rsidR="006715D8" w:rsidRDefault="006715D8" w:rsidP="006715D8">
      <w:pPr>
        <w:pStyle w:val="ListParagraph"/>
        <w:spacing w:line="276" w:lineRule="auto"/>
        <w:ind w:left="426"/>
        <w:jc w:val="both"/>
        <w:rPr>
          <w:rFonts w:ascii="Times New Roman" w:hAnsi="Times New Roman" w:cs="Times New Roman"/>
          <w:sz w:val="24"/>
          <w:szCs w:val="24"/>
          <w:lang w:val="en-GB"/>
        </w:rPr>
      </w:pPr>
    </w:p>
    <w:p w14:paraId="0B1ACFA3" w14:textId="0976B432" w:rsidR="006715D8" w:rsidRDefault="006715D8" w:rsidP="006715D8">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sz w:val="24"/>
          <w:szCs w:val="24"/>
          <w:lang w:val="en-GB"/>
        </w:rPr>
        <w:t>Is it possible to call parent class without its instance creation?</w:t>
      </w:r>
    </w:p>
    <w:p w14:paraId="29EB9AD0" w14:textId="14CAA979" w:rsidR="006715D8" w:rsidRPr="006715D8" w:rsidRDefault="006715D8" w:rsidP="006715D8">
      <w:pPr>
        <w:pStyle w:val="ListParagraph"/>
        <w:numPr>
          <w:ilvl w:val="0"/>
          <w:numId w:val="82"/>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Yes, it is possible if the base class is instantiated by other child classes or if the base class is a static method.</w:t>
      </w:r>
    </w:p>
    <w:p w14:paraId="3DD4502A" w14:textId="623679D2" w:rsidR="006715D8" w:rsidRDefault="006715D8" w:rsidP="006715D8">
      <w:pPr>
        <w:spacing w:line="276" w:lineRule="auto"/>
        <w:jc w:val="both"/>
        <w:rPr>
          <w:rFonts w:ascii="Times New Roman" w:hAnsi="Times New Roman" w:cs="Times New Roman"/>
          <w:b/>
          <w:bCs/>
          <w:noProof/>
          <w:sz w:val="24"/>
          <w:szCs w:val="24"/>
          <w:lang w:val="en-GB"/>
        </w:rPr>
      </w:pPr>
    </w:p>
    <w:p w14:paraId="5EEC66F9" w14:textId="3D96D0AB" w:rsidR="006715D8" w:rsidRDefault="006715D8" w:rsidP="006715D8">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is an empty class created in Python?</w:t>
      </w:r>
    </w:p>
    <w:p w14:paraId="5DD0034A" w14:textId="0092AA6A" w:rsidR="006715D8" w:rsidRPr="00451587" w:rsidRDefault="006715D8" w:rsidP="006715D8">
      <w:pPr>
        <w:pStyle w:val="ListParagraph"/>
        <w:numPr>
          <w:ilvl w:val="0"/>
          <w:numId w:val="83"/>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An empty class does not have members defined in it. </w:t>
      </w:r>
      <w:r w:rsidR="00451587">
        <w:rPr>
          <w:rFonts w:ascii="Times New Roman" w:hAnsi="Times New Roman" w:cs="Times New Roman"/>
          <w:noProof/>
          <w:sz w:val="24"/>
          <w:szCs w:val="24"/>
          <w:lang w:val="en-GB"/>
        </w:rPr>
        <w:t>It is created by using the pass keyword. We can create objects for this class outside the class.</w:t>
      </w:r>
    </w:p>
    <w:p w14:paraId="15A05716" w14:textId="77777777" w:rsidR="00451587" w:rsidRPr="00451587" w:rsidRDefault="00451587" w:rsidP="00451587">
      <w:pPr>
        <w:pStyle w:val="ListParagraph"/>
        <w:spacing w:line="276" w:lineRule="auto"/>
        <w:ind w:left="426"/>
        <w:jc w:val="both"/>
        <w:rPr>
          <w:rFonts w:ascii="Times New Roman" w:hAnsi="Times New Roman" w:cs="Times New Roman"/>
          <w:b/>
          <w:bCs/>
          <w:noProof/>
          <w:sz w:val="24"/>
          <w:szCs w:val="24"/>
          <w:lang w:val="en-GB"/>
        </w:rPr>
      </w:pPr>
    </w:p>
    <w:p w14:paraId="0A147D69" w14:textId="01B7DE9C" w:rsidR="00451587" w:rsidRDefault="00451587" w:rsidP="00451587">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w:t>
      </w:r>
    </w:p>
    <w:p w14:paraId="05E3C40B" w14:textId="69B66ACE" w:rsidR="00451587" w:rsidRPr="00451587" w:rsidRDefault="00C336E6" w:rsidP="00451587">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c</w:t>
      </w:r>
      <w:r w:rsidR="00451587" w:rsidRPr="00451587">
        <w:rPr>
          <w:rFonts w:ascii="Times New Roman" w:hAnsi="Times New Roman" w:cs="Times New Roman"/>
          <w:i/>
          <w:iCs/>
          <w:noProof/>
          <w:sz w:val="24"/>
          <w:szCs w:val="24"/>
          <w:lang w:val="en-GB"/>
        </w:rPr>
        <w:t>lass emptyclass:</w:t>
      </w:r>
    </w:p>
    <w:p w14:paraId="0CC72453" w14:textId="3B4F3F73" w:rsidR="00451587" w:rsidRPr="00451587" w:rsidRDefault="00451587" w:rsidP="00451587">
      <w:pPr>
        <w:pStyle w:val="ListParagraph"/>
        <w:spacing w:line="276" w:lineRule="auto"/>
        <w:ind w:left="426"/>
        <w:jc w:val="both"/>
        <w:rPr>
          <w:rFonts w:ascii="Times New Roman" w:hAnsi="Times New Roman" w:cs="Times New Roman"/>
          <w:i/>
          <w:iCs/>
          <w:noProof/>
          <w:sz w:val="24"/>
          <w:szCs w:val="24"/>
          <w:lang w:val="en-GB"/>
        </w:rPr>
      </w:pPr>
      <w:r w:rsidRPr="00451587">
        <w:rPr>
          <w:rFonts w:ascii="Times New Roman" w:hAnsi="Times New Roman" w:cs="Times New Roman"/>
          <w:i/>
          <w:iCs/>
          <w:noProof/>
          <w:sz w:val="24"/>
          <w:szCs w:val="24"/>
          <w:lang w:val="en-GB"/>
        </w:rPr>
        <w:tab/>
      </w:r>
      <w:r w:rsidR="00C336E6">
        <w:rPr>
          <w:rFonts w:ascii="Times New Roman" w:hAnsi="Times New Roman" w:cs="Times New Roman"/>
          <w:i/>
          <w:iCs/>
          <w:noProof/>
          <w:sz w:val="24"/>
          <w:szCs w:val="24"/>
          <w:lang w:val="en-GB"/>
        </w:rPr>
        <w:t>p</w:t>
      </w:r>
      <w:r w:rsidRPr="00451587">
        <w:rPr>
          <w:rFonts w:ascii="Times New Roman" w:hAnsi="Times New Roman" w:cs="Times New Roman"/>
          <w:i/>
          <w:iCs/>
          <w:noProof/>
          <w:sz w:val="24"/>
          <w:szCs w:val="24"/>
          <w:lang w:val="en-GB"/>
        </w:rPr>
        <w:t>ass</w:t>
      </w:r>
    </w:p>
    <w:p w14:paraId="48584544" w14:textId="7ED1E3BE" w:rsidR="00451587" w:rsidRPr="00451587" w:rsidRDefault="00C336E6" w:rsidP="00451587">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o</w:t>
      </w:r>
      <w:r w:rsidR="00451587" w:rsidRPr="00451587">
        <w:rPr>
          <w:rFonts w:ascii="Times New Roman" w:hAnsi="Times New Roman" w:cs="Times New Roman"/>
          <w:i/>
          <w:iCs/>
          <w:noProof/>
          <w:sz w:val="24"/>
          <w:szCs w:val="24"/>
          <w:lang w:val="en-GB"/>
        </w:rPr>
        <w:t>bj = empty()</w:t>
      </w:r>
    </w:p>
    <w:p w14:paraId="2AA53509" w14:textId="02B5D2E5" w:rsidR="00451587" w:rsidRPr="00451587" w:rsidRDefault="00C336E6" w:rsidP="00451587">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o</w:t>
      </w:r>
      <w:r w:rsidR="00451587" w:rsidRPr="00451587">
        <w:rPr>
          <w:rFonts w:ascii="Times New Roman" w:hAnsi="Times New Roman" w:cs="Times New Roman"/>
          <w:i/>
          <w:iCs/>
          <w:noProof/>
          <w:sz w:val="24"/>
          <w:szCs w:val="24"/>
          <w:lang w:val="en-GB"/>
        </w:rPr>
        <w:t>bj.name = ‘Suresh’</w:t>
      </w:r>
    </w:p>
    <w:p w14:paraId="0C3713A6" w14:textId="582571A4" w:rsidR="00451587" w:rsidRPr="00451587" w:rsidRDefault="00C336E6" w:rsidP="00451587">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00451587" w:rsidRPr="00451587">
        <w:rPr>
          <w:rFonts w:ascii="Times New Roman" w:hAnsi="Times New Roman" w:cs="Times New Roman"/>
          <w:i/>
          <w:iCs/>
          <w:noProof/>
          <w:sz w:val="24"/>
          <w:szCs w:val="24"/>
          <w:lang w:val="en-GB"/>
        </w:rPr>
        <w:t>rint(‘Name created =’,obj.name)</w:t>
      </w:r>
    </w:p>
    <w:p w14:paraId="09DC3376" w14:textId="5FAED9E8" w:rsidR="00451587" w:rsidRDefault="00451587" w:rsidP="00451587">
      <w:pPr>
        <w:pStyle w:val="ListParagraph"/>
        <w:spacing w:line="276" w:lineRule="auto"/>
        <w:ind w:left="426"/>
        <w:jc w:val="both"/>
        <w:rPr>
          <w:rFonts w:ascii="Times New Roman" w:hAnsi="Times New Roman" w:cs="Times New Roman"/>
          <w:noProof/>
          <w:sz w:val="24"/>
          <w:szCs w:val="24"/>
          <w:lang w:val="en-GB"/>
        </w:rPr>
      </w:pPr>
    </w:p>
    <w:p w14:paraId="51EA8148" w14:textId="12C9660B" w:rsidR="00451587" w:rsidRDefault="00451587" w:rsidP="00451587">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noProof/>
          <w:sz w:val="24"/>
          <w:szCs w:val="24"/>
          <w:lang w:val="en-GB"/>
        </w:rPr>
        <w:t xml:space="preserve">Output : </w:t>
      </w:r>
      <w:r w:rsidRPr="00451587">
        <w:rPr>
          <w:rFonts w:ascii="Times New Roman" w:hAnsi="Times New Roman" w:cs="Times New Roman"/>
          <w:i/>
          <w:iCs/>
          <w:noProof/>
          <w:sz w:val="24"/>
          <w:szCs w:val="24"/>
          <w:lang w:val="en-GB"/>
        </w:rPr>
        <w:t>Name created = Suresh</w:t>
      </w:r>
    </w:p>
    <w:p w14:paraId="535C62FA" w14:textId="1A4DE664" w:rsidR="00451587" w:rsidRDefault="00451587" w:rsidP="00451587">
      <w:pPr>
        <w:pStyle w:val="ListParagraph"/>
        <w:spacing w:line="276" w:lineRule="auto"/>
        <w:ind w:left="426"/>
        <w:jc w:val="both"/>
        <w:rPr>
          <w:rFonts w:ascii="Times New Roman" w:hAnsi="Times New Roman" w:cs="Times New Roman"/>
          <w:i/>
          <w:iCs/>
          <w:noProof/>
          <w:sz w:val="24"/>
          <w:szCs w:val="24"/>
          <w:lang w:val="en-GB"/>
        </w:rPr>
      </w:pPr>
    </w:p>
    <w:p w14:paraId="398C4E70" w14:textId="56A9FCCC" w:rsidR="00451587" w:rsidRDefault="00451587" w:rsidP="00451587">
      <w:pPr>
        <w:pStyle w:val="ListParagraph"/>
        <w:spacing w:line="276" w:lineRule="auto"/>
        <w:ind w:left="426"/>
        <w:jc w:val="both"/>
        <w:rPr>
          <w:rFonts w:ascii="Times New Roman" w:hAnsi="Times New Roman" w:cs="Times New Roman"/>
          <w:i/>
          <w:iCs/>
          <w:noProof/>
          <w:sz w:val="24"/>
          <w:szCs w:val="24"/>
          <w:lang w:val="en-GB"/>
        </w:rPr>
      </w:pPr>
    </w:p>
    <w:p w14:paraId="5253FD58" w14:textId="1701B75D" w:rsidR="00451587" w:rsidRDefault="00451587" w:rsidP="00451587">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Differentiate between new and override modifiers.</w:t>
      </w:r>
    </w:p>
    <w:p w14:paraId="37E41B6A" w14:textId="3FC3E5B6" w:rsidR="00451587" w:rsidRPr="00451587" w:rsidRDefault="00451587" w:rsidP="00451587">
      <w:pPr>
        <w:pStyle w:val="ListParagraph"/>
        <w:numPr>
          <w:ilvl w:val="0"/>
          <w:numId w:val="84"/>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The new modifier is used to instruct the compiler to use the new implementation and not the base class function. The override modifier is useful for overriding modifier is useful for overriding a base class function inside the child class.</w:t>
      </w:r>
    </w:p>
    <w:p w14:paraId="59505454" w14:textId="1AF96788" w:rsidR="00451587" w:rsidRDefault="00451587" w:rsidP="00451587">
      <w:pPr>
        <w:spacing w:line="276" w:lineRule="auto"/>
        <w:jc w:val="both"/>
        <w:rPr>
          <w:rFonts w:ascii="Times New Roman" w:hAnsi="Times New Roman" w:cs="Times New Roman"/>
          <w:b/>
          <w:bCs/>
          <w:noProof/>
          <w:sz w:val="24"/>
          <w:szCs w:val="24"/>
          <w:lang w:val="en-GB"/>
        </w:rPr>
      </w:pPr>
    </w:p>
    <w:p w14:paraId="6D0580C7" w14:textId="34EE7B63" w:rsidR="00451587" w:rsidRDefault="00451587" w:rsidP="00451587">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Why is finalize used?</w:t>
      </w:r>
    </w:p>
    <w:p w14:paraId="3C004B8C" w14:textId="709596D3" w:rsidR="00451587" w:rsidRPr="003D29CF" w:rsidRDefault="003D29CF" w:rsidP="00451587">
      <w:pPr>
        <w:pStyle w:val="ListParagraph"/>
        <w:numPr>
          <w:ilvl w:val="0"/>
          <w:numId w:val="85"/>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Finalize method is used for freeing up the unmanaged resources and clean up before the garbage collection method is invoked. This helps in performing memory management tasks.</w:t>
      </w:r>
    </w:p>
    <w:p w14:paraId="35C80840" w14:textId="4E4C5F3B" w:rsidR="003D29CF" w:rsidRDefault="003D29CF" w:rsidP="003D29CF">
      <w:pPr>
        <w:spacing w:line="276" w:lineRule="auto"/>
        <w:jc w:val="both"/>
        <w:rPr>
          <w:rFonts w:ascii="Times New Roman" w:hAnsi="Times New Roman" w:cs="Times New Roman"/>
          <w:b/>
          <w:bCs/>
          <w:noProof/>
          <w:sz w:val="24"/>
          <w:szCs w:val="24"/>
          <w:lang w:val="en-GB"/>
        </w:rPr>
      </w:pPr>
    </w:p>
    <w:p w14:paraId="62EE3E63" w14:textId="443664C3" w:rsidR="003D29CF" w:rsidRDefault="003D29CF" w:rsidP="003D29C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lastRenderedPageBreak/>
        <w:t>How will you check if a class is a child of another class?</w:t>
      </w:r>
    </w:p>
    <w:p w14:paraId="3B6A72F3" w14:textId="7E820BCD" w:rsidR="003D29CF" w:rsidRPr="003D29CF" w:rsidRDefault="003D29CF" w:rsidP="003D29CF">
      <w:pPr>
        <w:pStyle w:val="ListParagraph"/>
        <w:numPr>
          <w:ilvl w:val="0"/>
          <w:numId w:val="86"/>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This is done by using a method called </w:t>
      </w:r>
      <w:r w:rsidRPr="003D29CF">
        <w:rPr>
          <w:rFonts w:ascii="Times New Roman" w:hAnsi="Times New Roman" w:cs="Times New Roman"/>
          <w:i/>
          <w:iCs/>
          <w:noProof/>
          <w:sz w:val="24"/>
          <w:szCs w:val="24"/>
          <w:lang w:val="en-GB"/>
        </w:rPr>
        <w:t>issubclass( )</w:t>
      </w:r>
      <w:r>
        <w:rPr>
          <w:rFonts w:ascii="Times New Roman" w:hAnsi="Times New Roman" w:cs="Times New Roman"/>
          <w:noProof/>
          <w:sz w:val="24"/>
          <w:szCs w:val="24"/>
          <w:lang w:val="en-GB"/>
        </w:rPr>
        <w:t xml:space="preserve"> provided by Python. The method tells us if any class is a child of another class by returning True or False accordingly.</w:t>
      </w:r>
    </w:p>
    <w:p w14:paraId="5E0BB20E" w14:textId="01BAA339" w:rsidR="003D29CF" w:rsidRDefault="003D29CF" w:rsidP="003D29CF">
      <w:pPr>
        <w:pStyle w:val="ListParagraph"/>
        <w:spacing w:line="276" w:lineRule="auto"/>
        <w:ind w:left="426"/>
        <w:jc w:val="both"/>
        <w:rPr>
          <w:rFonts w:ascii="Times New Roman" w:hAnsi="Times New Roman" w:cs="Times New Roman"/>
          <w:noProof/>
          <w:sz w:val="24"/>
          <w:szCs w:val="24"/>
          <w:lang w:val="en-GB"/>
        </w:rPr>
      </w:pPr>
    </w:p>
    <w:p w14:paraId="701476E7" w14:textId="127624A7" w:rsidR="003D29CF" w:rsidRDefault="003D29CF" w:rsidP="003D29CF">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w:t>
      </w:r>
    </w:p>
    <w:p w14:paraId="143333AC" w14:textId="39848B69"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c</w:t>
      </w:r>
      <w:r w:rsidR="003D29CF" w:rsidRPr="003D29CF">
        <w:rPr>
          <w:rFonts w:ascii="Times New Roman" w:hAnsi="Times New Roman" w:cs="Times New Roman"/>
          <w:i/>
          <w:iCs/>
          <w:noProof/>
          <w:sz w:val="24"/>
          <w:szCs w:val="24"/>
          <w:lang w:val="en-GB"/>
        </w:rPr>
        <w:t>lass parent(object):</w:t>
      </w:r>
    </w:p>
    <w:p w14:paraId="00739E7F" w14:textId="6B153CB5" w:rsidR="003D29CF" w:rsidRP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r w:rsidRPr="003D29CF">
        <w:rPr>
          <w:rFonts w:ascii="Times New Roman" w:hAnsi="Times New Roman" w:cs="Times New Roman"/>
          <w:i/>
          <w:iCs/>
          <w:noProof/>
          <w:sz w:val="24"/>
          <w:szCs w:val="24"/>
          <w:lang w:val="en-GB"/>
        </w:rPr>
        <w:tab/>
      </w:r>
      <w:r w:rsidR="00C336E6">
        <w:rPr>
          <w:rFonts w:ascii="Times New Roman" w:hAnsi="Times New Roman" w:cs="Times New Roman"/>
          <w:i/>
          <w:iCs/>
          <w:noProof/>
          <w:sz w:val="24"/>
          <w:szCs w:val="24"/>
          <w:lang w:val="en-GB"/>
        </w:rPr>
        <w:t>p</w:t>
      </w:r>
      <w:r w:rsidRPr="003D29CF">
        <w:rPr>
          <w:rFonts w:ascii="Times New Roman" w:hAnsi="Times New Roman" w:cs="Times New Roman"/>
          <w:i/>
          <w:iCs/>
          <w:noProof/>
          <w:sz w:val="24"/>
          <w:szCs w:val="24"/>
          <w:lang w:val="en-GB"/>
        </w:rPr>
        <w:t>ass</w:t>
      </w:r>
    </w:p>
    <w:p w14:paraId="70FC4DAF" w14:textId="69CD1C65" w:rsidR="003D29CF" w:rsidRP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p>
    <w:p w14:paraId="7CC736EA" w14:textId="71B30F32"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c</w:t>
      </w:r>
      <w:r w:rsidR="003D29CF" w:rsidRPr="003D29CF">
        <w:rPr>
          <w:rFonts w:ascii="Times New Roman" w:hAnsi="Times New Roman" w:cs="Times New Roman"/>
          <w:i/>
          <w:iCs/>
          <w:noProof/>
          <w:sz w:val="24"/>
          <w:szCs w:val="24"/>
          <w:lang w:val="en-GB"/>
        </w:rPr>
        <w:t>lass child(parent):</w:t>
      </w:r>
    </w:p>
    <w:p w14:paraId="136477BB" w14:textId="21E537C3" w:rsidR="003D29CF" w:rsidRP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r w:rsidRPr="003D29CF">
        <w:rPr>
          <w:rFonts w:ascii="Times New Roman" w:hAnsi="Times New Roman" w:cs="Times New Roman"/>
          <w:i/>
          <w:iCs/>
          <w:noProof/>
          <w:sz w:val="24"/>
          <w:szCs w:val="24"/>
          <w:lang w:val="en-GB"/>
        </w:rPr>
        <w:tab/>
      </w:r>
      <w:r w:rsidR="00C336E6">
        <w:rPr>
          <w:rFonts w:ascii="Times New Roman" w:hAnsi="Times New Roman" w:cs="Times New Roman"/>
          <w:i/>
          <w:iCs/>
          <w:noProof/>
          <w:sz w:val="24"/>
          <w:szCs w:val="24"/>
          <w:lang w:val="en-GB"/>
        </w:rPr>
        <w:t>p</w:t>
      </w:r>
      <w:r w:rsidRPr="003D29CF">
        <w:rPr>
          <w:rFonts w:ascii="Times New Roman" w:hAnsi="Times New Roman" w:cs="Times New Roman"/>
          <w:i/>
          <w:iCs/>
          <w:noProof/>
          <w:sz w:val="24"/>
          <w:szCs w:val="24"/>
          <w:lang w:val="en-GB"/>
        </w:rPr>
        <w:t>ass</w:t>
      </w:r>
    </w:p>
    <w:p w14:paraId="11395C09" w14:textId="3447D229" w:rsidR="003D29CF" w:rsidRP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p>
    <w:p w14:paraId="425633D4" w14:textId="135ECF8C"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003D29CF" w:rsidRPr="003D29CF">
        <w:rPr>
          <w:rFonts w:ascii="Times New Roman" w:hAnsi="Times New Roman" w:cs="Times New Roman"/>
          <w:i/>
          <w:iCs/>
          <w:noProof/>
          <w:sz w:val="24"/>
          <w:szCs w:val="24"/>
          <w:lang w:val="en-GB"/>
        </w:rPr>
        <w:t>rint(issubclass(child, parent))    # True</w:t>
      </w:r>
    </w:p>
    <w:p w14:paraId="5E3730F4" w14:textId="1CD1E1E1"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003D29CF" w:rsidRPr="003D29CF">
        <w:rPr>
          <w:rFonts w:ascii="Times New Roman" w:hAnsi="Times New Roman" w:cs="Times New Roman"/>
          <w:i/>
          <w:iCs/>
          <w:noProof/>
          <w:sz w:val="24"/>
          <w:szCs w:val="24"/>
          <w:lang w:val="en-GB"/>
        </w:rPr>
        <w:t>rint(issubclass(parent, child))    # False</w:t>
      </w:r>
    </w:p>
    <w:p w14:paraId="50CBDA2A" w14:textId="377D572C" w:rsidR="003D29CF" w:rsidRDefault="003D29CF" w:rsidP="003D29CF">
      <w:pPr>
        <w:pStyle w:val="ListParagraph"/>
        <w:spacing w:line="276" w:lineRule="auto"/>
        <w:ind w:left="426"/>
        <w:jc w:val="both"/>
        <w:rPr>
          <w:rFonts w:ascii="Times New Roman" w:hAnsi="Times New Roman" w:cs="Times New Roman"/>
          <w:noProof/>
          <w:sz w:val="24"/>
          <w:szCs w:val="24"/>
          <w:lang w:val="en-GB"/>
        </w:rPr>
      </w:pPr>
    </w:p>
    <w:p w14:paraId="5E860B9F" w14:textId="2F93610A" w:rsidR="003D29CF" w:rsidRDefault="003D29CF" w:rsidP="003D29CF">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 xml:space="preserve">We can check if an object is an instance of a class by making use of </w:t>
      </w:r>
      <w:r w:rsidRPr="003D29CF">
        <w:rPr>
          <w:rFonts w:ascii="Times New Roman" w:hAnsi="Times New Roman" w:cs="Times New Roman"/>
          <w:i/>
          <w:iCs/>
          <w:noProof/>
          <w:sz w:val="24"/>
          <w:szCs w:val="24"/>
          <w:lang w:val="en-GB"/>
        </w:rPr>
        <w:t>isinstance( )</w:t>
      </w:r>
      <w:r>
        <w:rPr>
          <w:rFonts w:ascii="Times New Roman" w:hAnsi="Times New Roman" w:cs="Times New Roman"/>
          <w:noProof/>
          <w:sz w:val="24"/>
          <w:szCs w:val="24"/>
          <w:lang w:val="en-GB"/>
        </w:rPr>
        <w:t xml:space="preserve"> method.</w:t>
      </w:r>
    </w:p>
    <w:p w14:paraId="43FE853D" w14:textId="39EC028B" w:rsidR="003D29CF" w:rsidRDefault="003D29CF" w:rsidP="003D29CF">
      <w:pPr>
        <w:pStyle w:val="ListParagraph"/>
        <w:spacing w:line="276" w:lineRule="auto"/>
        <w:ind w:left="426"/>
        <w:jc w:val="both"/>
        <w:rPr>
          <w:rFonts w:ascii="Times New Roman" w:hAnsi="Times New Roman" w:cs="Times New Roman"/>
          <w:noProof/>
          <w:sz w:val="24"/>
          <w:szCs w:val="24"/>
          <w:lang w:val="en-GB"/>
        </w:rPr>
      </w:pPr>
    </w:p>
    <w:p w14:paraId="308BF653" w14:textId="5968E55F" w:rsidR="003D29CF" w:rsidRDefault="003D29CF" w:rsidP="003D29CF">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t>Ex :</w:t>
      </w:r>
    </w:p>
    <w:p w14:paraId="28344B06" w14:textId="5591AB6C"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o</w:t>
      </w:r>
      <w:r w:rsidR="003D29CF" w:rsidRPr="003D29CF">
        <w:rPr>
          <w:rFonts w:ascii="Times New Roman" w:hAnsi="Times New Roman" w:cs="Times New Roman"/>
          <w:i/>
          <w:iCs/>
          <w:noProof/>
          <w:sz w:val="24"/>
          <w:szCs w:val="24"/>
          <w:lang w:val="en-GB"/>
        </w:rPr>
        <w:t>bj1 = child( )</w:t>
      </w:r>
    </w:p>
    <w:p w14:paraId="48553423" w14:textId="15002206"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o</w:t>
      </w:r>
      <w:r w:rsidR="003D29CF" w:rsidRPr="003D29CF">
        <w:rPr>
          <w:rFonts w:ascii="Times New Roman" w:hAnsi="Times New Roman" w:cs="Times New Roman"/>
          <w:i/>
          <w:iCs/>
          <w:noProof/>
          <w:sz w:val="24"/>
          <w:szCs w:val="24"/>
          <w:lang w:val="en-GB"/>
        </w:rPr>
        <w:t>bj2 = parent( )</w:t>
      </w:r>
    </w:p>
    <w:p w14:paraId="48C59504" w14:textId="695FF5EC" w:rsidR="003D29CF" w:rsidRP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003D29CF" w:rsidRPr="003D29CF">
        <w:rPr>
          <w:rFonts w:ascii="Times New Roman" w:hAnsi="Times New Roman" w:cs="Times New Roman"/>
          <w:i/>
          <w:iCs/>
          <w:noProof/>
          <w:sz w:val="24"/>
          <w:szCs w:val="24"/>
          <w:lang w:val="en-GB"/>
        </w:rPr>
        <w:t>rint(isinstance(obj2, child))      # False</w:t>
      </w:r>
    </w:p>
    <w:p w14:paraId="4A1D3C29" w14:textId="5159CA1F" w:rsidR="003D29CF" w:rsidRDefault="00C336E6" w:rsidP="003D29CF">
      <w:pPr>
        <w:pStyle w:val="ListParagraph"/>
        <w:spacing w:line="276" w:lineRule="auto"/>
        <w:ind w:left="426"/>
        <w:jc w:val="both"/>
        <w:rPr>
          <w:rFonts w:ascii="Times New Roman" w:hAnsi="Times New Roman" w:cs="Times New Roman"/>
          <w:i/>
          <w:iCs/>
          <w:noProof/>
          <w:sz w:val="24"/>
          <w:szCs w:val="24"/>
          <w:lang w:val="en-GB"/>
        </w:rPr>
      </w:pPr>
      <w:r>
        <w:rPr>
          <w:rFonts w:ascii="Times New Roman" w:hAnsi="Times New Roman" w:cs="Times New Roman"/>
          <w:i/>
          <w:iCs/>
          <w:noProof/>
          <w:sz w:val="24"/>
          <w:szCs w:val="24"/>
          <w:lang w:val="en-GB"/>
        </w:rPr>
        <w:t>p</w:t>
      </w:r>
      <w:r w:rsidR="003D29CF" w:rsidRPr="003D29CF">
        <w:rPr>
          <w:rFonts w:ascii="Times New Roman" w:hAnsi="Times New Roman" w:cs="Times New Roman"/>
          <w:i/>
          <w:iCs/>
          <w:noProof/>
          <w:sz w:val="24"/>
          <w:szCs w:val="24"/>
          <w:lang w:val="en-GB"/>
        </w:rPr>
        <w:t>rint(isinstance(obj2, parent))    # True</w:t>
      </w:r>
    </w:p>
    <w:p w14:paraId="5337F5EC" w14:textId="24E24B15" w:rsid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p>
    <w:p w14:paraId="18673122" w14:textId="49D4AA49" w:rsidR="003D29CF" w:rsidRDefault="003D29CF" w:rsidP="003D29CF">
      <w:pPr>
        <w:pStyle w:val="ListParagraph"/>
        <w:spacing w:line="276" w:lineRule="auto"/>
        <w:ind w:left="426"/>
        <w:jc w:val="both"/>
        <w:rPr>
          <w:rFonts w:ascii="Times New Roman" w:hAnsi="Times New Roman" w:cs="Times New Roman"/>
          <w:i/>
          <w:iCs/>
          <w:noProof/>
          <w:sz w:val="24"/>
          <w:szCs w:val="24"/>
          <w:lang w:val="en-GB"/>
        </w:rPr>
      </w:pPr>
    </w:p>
    <w:p w14:paraId="7E95908D" w14:textId="04A6C1C4" w:rsidR="003D29CF" w:rsidRDefault="00370F12" w:rsidP="003D29CF">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are some of the most commonly used built-in modules in Python?</w:t>
      </w:r>
    </w:p>
    <w:p w14:paraId="0C642199" w14:textId="239EB24E" w:rsidR="00370F12" w:rsidRPr="00370F12" w:rsidRDefault="00370F12" w:rsidP="00370F12">
      <w:pPr>
        <w:pStyle w:val="ListParagraph"/>
        <w:numPr>
          <w:ilvl w:val="0"/>
          <w:numId w:val="87"/>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Python modules are the files having Python code which can be functions, variables or classes. These go by .py extension. The most commonly available built-in modules are :</w:t>
      </w:r>
    </w:p>
    <w:p w14:paraId="2A3F1E0B" w14:textId="281577EA"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os</w:t>
      </w:r>
    </w:p>
    <w:p w14:paraId="5AA619B5" w14:textId="3CD3D1AA"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math</w:t>
      </w:r>
    </w:p>
    <w:p w14:paraId="251F3EA7" w14:textId="0D1FBB04"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sys</w:t>
      </w:r>
    </w:p>
    <w:p w14:paraId="15565316" w14:textId="656D5A3F"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random</w:t>
      </w:r>
    </w:p>
    <w:p w14:paraId="2F2BFCCD" w14:textId="1F82A7FB"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re</w:t>
      </w:r>
    </w:p>
    <w:p w14:paraId="72730074" w14:textId="12C51D79"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datetime</w:t>
      </w:r>
    </w:p>
    <w:p w14:paraId="2F087284" w14:textId="253B7197" w:rsidR="00370F12" w:rsidRPr="00370F12" w:rsidRDefault="00370F12" w:rsidP="00370F12">
      <w:pPr>
        <w:pStyle w:val="ListParagraph"/>
        <w:numPr>
          <w:ilvl w:val="0"/>
          <w:numId w:val="88"/>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JSON</w:t>
      </w:r>
    </w:p>
    <w:p w14:paraId="748162FA" w14:textId="0C7C1CF3" w:rsidR="00370F12" w:rsidRDefault="00370F12" w:rsidP="00370F12">
      <w:pPr>
        <w:spacing w:line="276" w:lineRule="auto"/>
        <w:jc w:val="both"/>
        <w:rPr>
          <w:rFonts w:ascii="Times New Roman" w:hAnsi="Times New Roman" w:cs="Times New Roman"/>
          <w:b/>
          <w:bCs/>
          <w:noProof/>
          <w:sz w:val="24"/>
          <w:szCs w:val="24"/>
          <w:lang w:val="en-GB"/>
        </w:rPr>
      </w:pPr>
    </w:p>
    <w:p w14:paraId="106F40B1" w14:textId="28B781E9" w:rsidR="00370F12" w:rsidRDefault="00370F12" w:rsidP="00370F12">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What is main function in Python? How do you invoke it?</w:t>
      </w:r>
    </w:p>
    <w:p w14:paraId="22FF92CD" w14:textId="7A42F1CC" w:rsidR="00370F12" w:rsidRPr="00C336E6" w:rsidRDefault="00370F12" w:rsidP="00370F12">
      <w:pPr>
        <w:pStyle w:val="ListParagraph"/>
        <w:numPr>
          <w:ilvl w:val="0"/>
          <w:numId w:val="89"/>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Main function is like the entry point of a program. However, Python interpreter serially interprets the file line-by-line. This means that Python does not provide </w:t>
      </w:r>
      <w:r>
        <w:rPr>
          <w:rFonts w:ascii="Times New Roman" w:hAnsi="Times New Roman" w:cs="Times New Roman"/>
          <w:i/>
          <w:iCs/>
          <w:noProof/>
          <w:sz w:val="24"/>
          <w:szCs w:val="24"/>
          <w:lang w:val="en-GB"/>
        </w:rPr>
        <w:t xml:space="preserve">main( ) </w:t>
      </w:r>
      <w:r>
        <w:rPr>
          <w:rFonts w:ascii="Times New Roman" w:hAnsi="Times New Roman" w:cs="Times New Roman"/>
          <w:noProof/>
          <w:sz w:val="24"/>
          <w:szCs w:val="24"/>
          <w:lang w:val="en-GB"/>
        </w:rPr>
        <w:t xml:space="preserve">function explicitly. But this doesn’t mean that we cannot simulate the executin of main. This can be done by defining user-defined </w:t>
      </w:r>
      <w:r>
        <w:rPr>
          <w:rFonts w:ascii="Times New Roman" w:hAnsi="Times New Roman" w:cs="Times New Roman"/>
          <w:i/>
          <w:iCs/>
          <w:noProof/>
          <w:sz w:val="24"/>
          <w:szCs w:val="24"/>
          <w:lang w:val="en-GB"/>
        </w:rPr>
        <w:t xml:space="preserve">main( ) </w:t>
      </w:r>
      <w:r>
        <w:rPr>
          <w:rFonts w:ascii="Times New Roman" w:hAnsi="Times New Roman" w:cs="Times New Roman"/>
          <w:noProof/>
          <w:sz w:val="24"/>
          <w:szCs w:val="24"/>
          <w:lang w:val="en-GB"/>
        </w:rPr>
        <w:t>function and by using the __name__ pro[erty of Python file. This __name__ variable is a special</w:t>
      </w:r>
      <w:r w:rsidR="00C336E6">
        <w:rPr>
          <w:rFonts w:ascii="Times New Roman" w:hAnsi="Times New Roman" w:cs="Times New Roman"/>
          <w:noProof/>
          <w:sz w:val="24"/>
          <w:szCs w:val="24"/>
          <w:lang w:val="en-GB"/>
        </w:rPr>
        <w:t xml:space="preserve"> built-in variable that points to the name of the current modult.</w:t>
      </w:r>
    </w:p>
    <w:p w14:paraId="7543168B" w14:textId="29C4C104" w:rsidR="00C336E6" w:rsidRDefault="00C336E6" w:rsidP="00C336E6">
      <w:pPr>
        <w:pStyle w:val="ListParagraph"/>
        <w:spacing w:line="276" w:lineRule="auto"/>
        <w:ind w:left="426"/>
        <w:jc w:val="both"/>
        <w:rPr>
          <w:rFonts w:ascii="Times New Roman" w:hAnsi="Times New Roman" w:cs="Times New Roman"/>
          <w:noProof/>
          <w:sz w:val="24"/>
          <w:szCs w:val="24"/>
          <w:lang w:val="en-GB"/>
        </w:rPr>
      </w:pPr>
    </w:p>
    <w:p w14:paraId="7C2D8D4B" w14:textId="0C60347B" w:rsidR="00C336E6" w:rsidRDefault="00C336E6" w:rsidP="00C336E6">
      <w:pPr>
        <w:pStyle w:val="ListParagraph"/>
        <w:spacing w:line="276" w:lineRule="auto"/>
        <w:ind w:left="426"/>
        <w:jc w:val="both"/>
        <w:rPr>
          <w:rFonts w:ascii="Times New Roman" w:hAnsi="Times New Roman" w:cs="Times New Roman"/>
          <w:noProof/>
          <w:sz w:val="24"/>
          <w:szCs w:val="24"/>
          <w:lang w:val="en-GB"/>
        </w:rPr>
      </w:pPr>
      <w:r>
        <w:rPr>
          <w:rFonts w:ascii="Times New Roman" w:hAnsi="Times New Roman" w:cs="Times New Roman"/>
          <w:noProof/>
          <w:sz w:val="24"/>
          <w:szCs w:val="24"/>
          <w:lang w:val="en-GB"/>
        </w:rPr>
        <w:lastRenderedPageBreak/>
        <w:t>Ex :</w:t>
      </w:r>
    </w:p>
    <w:p w14:paraId="61CA0855" w14:textId="65370EFE" w:rsidR="00C336E6" w:rsidRP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r w:rsidRPr="00C336E6">
        <w:rPr>
          <w:rFonts w:ascii="Times New Roman" w:hAnsi="Times New Roman" w:cs="Times New Roman"/>
          <w:i/>
          <w:iCs/>
          <w:noProof/>
          <w:sz w:val="24"/>
          <w:szCs w:val="24"/>
          <w:lang w:val="en-GB"/>
        </w:rPr>
        <w:t>def main( ):</w:t>
      </w:r>
    </w:p>
    <w:p w14:paraId="7AF994D5" w14:textId="78E33AE3" w:rsidR="00C336E6" w:rsidRP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r w:rsidRPr="00C336E6">
        <w:rPr>
          <w:rFonts w:ascii="Times New Roman" w:hAnsi="Times New Roman" w:cs="Times New Roman"/>
          <w:i/>
          <w:iCs/>
          <w:noProof/>
          <w:sz w:val="24"/>
          <w:szCs w:val="24"/>
          <w:lang w:val="en-GB"/>
        </w:rPr>
        <w:tab/>
        <w:t>print(“Hello world”)</w:t>
      </w:r>
    </w:p>
    <w:p w14:paraId="52A74FAB" w14:textId="1EEF9B44" w:rsidR="00C336E6" w:rsidRP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r w:rsidRPr="00C336E6">
        <w:rPr>
          <w:rFonts w:ascii="Times New Roman" w:hAnsi="Times New Roman" w:cs="Times New Roman"/>
          <w:i/>
          <w:iCs/>
          <w:noProof/>
          <w:sz w:val="24"/>
          <w:szCs w:val="24"/>
          <w:lang w:val="en-GB"/>
        </w:rPr>
        <w:t>if __name__ == “__main__”</w:t>
      </w:r>
    </w:p>
    <w:p w14:paraId="5C527DB6" w14:textId="1F6AE6DC" w:rsid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r w:rsidRPr="00C336E6">
        <w:rPr>
          <w:rFonts w:ascii="Times New Roman" w:hAnsi="Times New Roman" w:cs="Times New Roman"/>
          <w:i/>
          <w:iCs/>
          <w:noProof/>
          <w:sz w:val="24"/>
          <w:szCs w:val="24"/>
          <w:lang w:val="en-GB"/>
        </w:rPr>
        <w:tab/>
        <w:t>main( )</w:t>
      </w:r>
    </w:p>
    <w:p w14:paraId="63275A5D" w14:textId="77C296D2" w:rsid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p>
    <w:p w14:paraId="7F20EBD9" w14:textId="2D04E3E3" w:rsidR="00C336E6" w:rsidRDefault="00C336E6" w:rsidP="00C336E6">
      <w:pPr>
        <w:pStyle w:val="ListParagraph"/>
        <w:spacing w:line="276" w:lineRule="auto"/>
        <w:ind w:left="426"/>
        <w:jc w:val="both"/>
        <w:rPr>
          <w:rFonts w:ascii="Times New Roman" w:hAnsi="Times New Roman" w:cs="Times New Roman"/>
          <w:i/>
          <w:iCs/>
          <w:noProof/>
          <w:sz w:val="24"/>
          <w:szCs w:val="24"/>
          <w:lang w:val="en-GB"/>
        </w:rPr>
      </w:pPr>
    </w:p>
    <w:p w14:paraId="6DDBE8B4" w14:textId="440E586E" w:rsidR="0069656B" w:rsidRDefault="0069656B" w:rsidP="0069656B">
      <w:pPr>
        <w:pStyle w:val="ListParagraph"/>
        <w:numPr>
          <w:ilvl w:val="0"/>
          <w:numId w:val="1"/>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How do you create a class in Python?</w:t>
      </w:r>
    </w:p>
    <w:p w14:paraId="75635045" w14:textId="78DAAAFE" w:rsidR="0069656B" w:rsidRPr="0069656B" w:rsidRDefault="0069656B">
      <w:pPr>
        <w:pStyle w:val="ListParagraph"/>
        <w:numPr>
          <w:ilvl w:val="0"/>
          <w:numId w:val="90"/>
        </w:numPr>
        <w:spacing w:line="276" w:lineRule="auto"/>
        <w:ind w:left="426"/>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Creation of class using __init__</w:t>
      </w:r>
    </w:p>
    <w:p w14:paraId="17DB3B9A" w14:textId="1141991B" w:rsidR="0069656B" w:rsidRPr="00F2720F" w:rsidRDefault="0069656B">
      <w:pPr>
        <w:pStyle w:val="ListParagraph"/>
        <w:numPr>
          <w:ilvl w:val="0"/>
          <w:numId w:val="91"/>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 xml:space="preserve">To create a class we use the keyword </w:t>
      </w:r>
      <w:r>
        <w:rPr>
          <w:rFonts w:ascii="Times New Roman" w:hAnsi="Times New Roman" w:cs="Times New Roman"/>
          <w:i/>
          <w:iCs/>
          <w:noProof/>
          <w:sz w:val="24"/>
          <w:szCs w:val="24"/>
          <w:lang w:val="en-GB"/>
        </w:rPr>
        <w:t>class</w:t>
      </w:r>
      <w:r w:rsidR="00F2720F">
        <w:rPr>
          <w:rFonts w:ascii="Times New Roman" w:hAnsi="Times New Roman" w:cs="Times New Roman"/>
          <w:i/>
          <w:iCs/>
          <w:noProof/>
          <w:sz w:val="24"/>
          <w:szCs w:val="24"/>
          <w:lang w:val="en-GB"/>
        </w:rPr>
        <w:t xml:space="preserve"> </w:t>
      </w:r>
      <w:r w:rsidR="00F2720F">
        <w:rPr>
          <w:rFonts w:ascii="Times New Roman" w:hAnsi="Times New Roman" w:cs="Times New Roman"/>
          <w:noProof/>
          <w:sz w:val="24"/>
          <w:szCs w:val="24"/>
          <w:lang w:val="en-GB"/>
        </w:rPr>
        <w:t>as shown in below</w:t>
      </w:r>
    </w:p>
    <w:p w14:paraId="0ADD8DA3" w14:textId="0D267145" w:rsidR="00F2720F" w:rsidRPr="00F2720F" w:rsidRDefault="00F2720F" w:rsidP="00F2720F">
      <w:pPr>
        <w:pStyle w:val="ListParagraph"/>
        <w:spacing w:line="276" w:lineRule="auto"/>
        <w:ind w:left="709"/>
        <w:jc w:val="both"/>
        <w:rPr>
          <w:rFonts w:ascii="Times New Roman" w:hAnsi="Times New Roman" w:cs="Times New Roman"/>
          <w:b/>
          <w:bCs/>
          <w:noProof/>
          <w:sz w:val="24"/>
          <w:szCs w:val="24"/>
          <w:lang w:val="en-GB"/>
        </w:rPr>
      </w:pPr>
      <w:r>
        <w:rPr>
          <w:noProof/>
          <w:lang w:val="en-GB"/>
        </w:rPr>
        <mc:AlternateContent>
          <mc:Choice Requires="wps">
            <w:drawing>
              <wp:anchor distT="0" distB="0" distL="114300" distR="114300" simplePos="0" relativeHeight="251667456" behindDoc="0" locked="0" layoutInCell="1" allowOverlap="1" wp14:anchorId="1D8418E4" wp14:editId="5A1A30C2">
                <wp:simplePos x="0" y="0"/>
                <wp:positionH relativeFrom="column">
                  <wp:posOffset>510540</wp:posOffset>
                </wp:positionH>
                <wp:positionV relativeFrom="paragraph">
                  <wp:posOffset>8255</wp:posOffset>
                </wp:positionV>
                <wp:extent cx="3985260" cy="853440"/>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3985260" cy="853440"/>
                        </a:xfrm>
                        <a:prstGeom prst="rect">
                          <a:avLst/>
                        </a:prstGeom>
                        <a:solidFill>
                          <a:schemeClr val="accent3">
                            <a:lumMod val="20000"/>
                            <a:lumOff val="80000"/>
                          </a:schemeClr>
                        </a:solidFill>
                        <a:ln w="6350">
                          <a:solidFill>
                            <a:prstClr val="black"/>
                          </a:solidFill>
                        </a:ln>
                      </wps:spPr>
                      <wps:txbx>
                        <w:txbxContent>
                          <w:p w14:paraId="708F5AA9" w14:textId="191021EF"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00F2720F" w:rsidRPr="009E6F30">
                              <w:rPr>
                                <w:rFonts w:ascii="Times New Roman" w:hAnsi="Times New Roman" w:cs="Times New Roman"/>
                                <w:i/>
                                <w:iCs/>
                                <w:sz w:val="24"/>
                                <w:szCs w:val="24"/>
                              </w:rPr>
                              <w:t>lass employee:</w:t>
                            </w:r>
                          </w:p>
                          <w:p w14:paraId="46960B4B" w14:textId="2898E472"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053C0681" w14:textId="428A6964"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418E4" id="_x0000_t202" coordsize="21600,21600" o:spt="202" path="m,l,21600r21600,l21600,xe">
                <v:stroke joinstyle="miter"/>
                <v:path gradientshapeok="t" o:connecttype="rect"/>
              </v:shapetype>
              <v:shape id="Text Box 1" o:spid="_x0000_s1026" type="#_x0000_t202" style="position:absolute;left:0;text-align:left;margin-left:40.2pt;margin-top:.65pt;width:313.8pt;height:6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S/EVAIAALsEAAAOAAAAZHJzL2Uyb0RvYy54bWysVEtv2zAMvg/YfxB0X+w8lxpxiixFhgFZ&#10;WyAdelZkOTEmiZqkxO5+fSnZebTbadhF5ksk9fGjZ7eNkuQorKtA57TfSykRmkNR6V1OfzytPk0p&#10;cZ7pgknQIqcvwtHb+ccPs9pkYgB7kIWwBJNol9Ump3vvTZYkju+FYq4HRmh0lmAV86jaXVJYVmN2&#10;JZNBmk6SGmxhLHDhHFrvWiedx/xlKbh/KEsnPJE5xd58PG08t+FM5jOW7Swz+4p3bbB/6EKxSmPR&#10;c6o75hk52OqPVKriFhyUvsdBJVCWFRfxDfiafvruNZs9MyK+BcFx5gyT+39p+f1xYx4t8c0XaHCA&#10;AZDauMyhMbynKa0KX+yUoB8hfDnDJhpPOBqHN9PxYIIujr7peDgaRVyTy21jnf8qQJEg5NTiWCJa&#10;7Lh2Hiti6CkkFHMgq2JVSRmVQAWxlJYcGQ6RcS60H8br8qC+Q9HakQxpN04049Bb8/RkxhKRVCFT&#10;LPimiNSkzulkOE5j4je+0Nm5/FYy/jOAFPJd2kRNajReoAuSb7ZNh+cWiheE2ULLQGf4qsK8a+b8&#10;I7NIOYQP18g/4FFKwGagkyjZg/39N3uIRyagl5IaKZxT9+vArKBEftPIkZt+mATxURmNPw9Qsdee&#10;7bVHH9QSEOA+LqzhUQzxXp7E0oJ6xm1bhKroYppj7Zz6k7j07WLhtnKxWMQgZLlhfq03hofUYaAB&#10;z6fmmVnT0cEjke7hRHaWvWNFGxtualgcPJRVpEwAuEW1wx03JI6l2+awgtd6jLr8c+avAAAA//8D&#10;AFBLAwQUAAYACAAAACEAaRLR5d4AAAAIAQAADwAAAGRycy9kb3ducmV2LnhtbEyPwU7DMBBE70j8&#10;g7VI3KhdCiQKcSqEVFEJcWgoB25uvE0i4nVku234e7Ynepyd0eybcjm5QRwxxN6ThvlMgUBqvO2p&#10;1bD9XN3lIGIyZM3gCTX8YoRldX1VmsL6E23wWKdWcAnFwmjoUhoLKWPToTNx5kck9vY+OJNYhlba&#10;YE5c7gZ5r9STdKYn/tCZEV87bH7qg9Ow+ci+jK33i/jdtav3t7CeN9u11rc308sziIRT+g/DGZ/R&#10;oWKmnT+QjWLQkKsHTvJ9AYLtTOU8bXfWjxnIqpSXA6o/AAAA//8DAFBLAQItABQABgAIAAAAIQC2&#10;gziS/gAAAOEBAAATAAAAAAAAAAAAAAAAAAAAAABbQ29udGVudF9UeXBlc10ueG1sUEsBAi0AFAAG&#10;AAgAAAAhADj9If/WAAAAlAEAAAsAAAAAAAAAAAAAAAAALwEAAF9yZWxzLy5yZWxzUEsBAi0AFAAG&#10;AAgAAAAhAHTRL8RUAgAAuwQAAA4AAAAAAAAAAAAAAAAALgIAAGRycy9lMm9Eb2MueG1sUEsBAi0A&#10;FAAGAAgAAAAhAGkS0eXeAAAACAEAAA8AAAAAAAAAAAAAAAAArgQAAGRycy9kb3ducmV2LnhtbFBL&#10;BQYAAAAABAAEAPMAAAC5BQAAAAA=&#10;" fillcolor="#ededed [662]" strokeweight=".5pt">
                <v:textbox>
                  <w:txbxContent>
                    <w:p w14:paraId="708F5AA9" w14:textId="191021EF"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00F2720F" w:rsidRPr="009E6F30">
                        <w:rPr>
                          <w:rFonts w:ascii="Times New Roman" w:hAnsi="Times New Roman" w:cs="Times New Roman"/>
                          <w:i/>
                          <w:iCs/>
                          <w:sz w:val="24"/>
                          <w:szCs w:val="24"/>
                        </w:rPr>
                        <w:t>lass employee:</w:t>
                      </w:r>
                    </w:p>
                    <w:p w14:paraId="46960B4B" w14:textId="2898E472"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053C0681" w14:textId="428A6964"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txbxContent>
                </v:textbox>
              </v:shape>
            </w:pict>
          </mc:Fallback>
        </mc:AlternateContent>
      </w:r>
    </w:p>
    <w:p w14:paraId="46932768" w14:textId="3CF2FF79" w:rsidR="0069656B" w:rsidRDefault="0069656B" w:rsidP="0069656B">
      <w:pPr>
        <w:pStyle w:val="ListParagraph"/>
        <w:spacing w:line="276" w:lineRule="auto"/>
        <w:ind w:left="709"/>
        <w:jc w:val="both"/>
        <w:rPr>
          <w:lang w:val="en-GB"/>
        </w:rPr>
      </w:pPr>
    </w:p>
    <w:p w14:paraId="4529577D" w14:textId="6AB01BFA" w:rsidR="0069656B" w:rsidRDefault="0069656B" w:rsidP="0069656B">
      <w:pPr>
        <w:pStyle w:val="ListParagraph"/>
        <w:spacing w:line="276" w:lineRule="auto"/>
        <w:ind w:left="709"/>
        <w:jc w:val="both"/>
        <w:rPr>
          <w:lang w:val="en-GB"/>
        </w:rPr>
      </w:pPr>
    </w:p>
    <w:p w14:paraId="02ED1F93" w14:textId="6353E63A" w:rsidR="0069656B" w:rsidRPr="00F2720F" w:rsidRDefault="0069656B" w:rsidP="00F2720F">
      <w:pPr>
        <w:spacing w:line="276" w:lineRule="auto"/>
        <w:jc w:val="both"/>
        <w:rPr>
          <w:lang w:val="en-GB"/>
        </w:rPr>
      </w:pPr>
    </w:p>
    <w:p w14:paraId="7087B3F7" w14:textId="6F32E769" w:rsidR="0069656B" w:rsidRPr="00F2720F" w:rsidRDefault="0069656B">
      <w:pPr>
        <w:pStyle w:val="ListParagraph"/>
        <w:numPr>
          <w:ilvl w:val="0"/>
          <w:numId w:val="91"/>
        </w:numPr>
        <w:spacing w:line="276" w:lineRule="auto"/>
        <w:ind w:left="709" w:hanging="283"/>
        <w:jc w:val="both"/>
        <w:rPr>
          <w:rFonts w:ascii="Times New Roman" w:hAnsi="Times New Roman" w:cs="Times New Roman"/>
          <w:b/>
          <w:bCs/>
          <w:noProof/>
          <w:sz w:val="24"/>
          <w:szCs w:val="24"/>
          <w:lang w:val="en-GB"/>
        </w:rPr>
      </w:pPr>
      <w:r>
        <w:rPr>
          <w:rFonts w:ascii="Times New Roman" w:hAnsi="Times New Roman" w:cs="Times New Roman"/>
          <w:noProof/>
          <w:sz w:val="24"/>
          <w:szCs w:val="24"/>
          <w:lang w:val="en-GB"/>
        </w:rPr>
        <w:t>To instantiate or create an object from the class created above</w:t>
      </w:r>
      <w:r w:rsidR="00F2720F">
        <w:rPr>
          <w:rFonts w:ascii="Times New Roman" w:hAnsi="Times New Roman" w:cs="Times New Roman"/>
          <w:noProof/>
          <w:sz w:val="24"/>
          <w:szCs w:val="24"/>
          <w:lang w:val="en-GB"/>
        </w:rPr>
        <w:t xml:space="preserve"> as shwon in below</w:t>
      </w:r>
    </w:p>
    <w:p w14:paraId="465A8BD1" w14:textId="4CF7F7E6" w:rsidR="00F2720F" w:rsidRPr="00F2720F" w:rsidRDefault="00F2720F" w:rsidP="00F2720F">
      <w:pPr>
        <w:pStyle w:val="ListParagraph"/>
        <w:spacing w:line="276" w:lineRule="auto"/>
        <w:ind w:left="709"/>
        <w:jc w:val="both"/>
        <w:rPr>
          <w:rFonts w:ascii="Times New Roman" w:hAnsi="Times New Roman" w:cs="Times New Roman"/>
          <w:b/>
          <w:bCs/>
          <w:noProof/>
          <w:sz w:val="24"/>
          <w:szCs w:val="24"/>
          <w:lang w:val="en-GB"/>
        </w:rPr>
      </w:pPr>
      <w:r>
        <w:rPr>
          <w:noProof/>
          <w:lang w:val="en-GB"/>
        </w:rPr>
        <mc:AlternateContent>
          <mc:Choice Requires="wps">
            <w:drawing>
              <wp:anchor distT="0" distB="0" distL="114300" distR="114300" simplePos="0" relativeHeight="251669504" behindDoc="0" locked="0" layoutInCell="1" allowOverlap="1" wp14:anchorId="6EB509F3" wp14:editId="398E9129">
                <wp:simplePos x="0" y="0"/>
                <wp:positionH relativeFrom="column">
                  <wp:posOffset>518160</wp:posOffset>
                </wp:positionH>
                <wp:positionV relativeFrom="paragraph">
                  <wp:posOffset>6985</wp:posOffset>
                </wp:positionV>
                <wp:extent cx="3985260" cy="3048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3985260" cy="304800"/>
                        </a:xfrm>
                        <a:prstGeom prst="rect">
                          <a:avLst/>
                        </a:prstGeom>
                        <a:solidFill>
                          <a:schemeClr val="accent3">
                            <a:lumMod val="20000"/>
                            <a:lumOff val="80000"/>
                          </a:schemeClr>
                        </a:solidFill>
                        <a:ln w="6350">
                          <a:solidFill>
                            <a:prstClr val="black"/>
                          </a:solidFill>
                        </a:ln>
                      </wps:spPr>
                      <wps:txbx>
                        <w:txbxContent>
                          <w:p w14:paraId="6AD5C5AD" w14:textId="59A86687"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 = employee(“Mr.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09F3" id="Text Box 6" o:spid="_x0000_s1027" type="#_x0000_t202" style="position:absolute;left:0;text-align:left;margin-left:40.8pt;margin-top:.55pt;width:313.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FUVwIAAMIEAAAOAAAAZHJzL2Uyb0RvYy54bWysVE1P3DAQvVfqf7B8L8l+QJeILNqCqCpR&#10;QIKKs9dx2KiOx7W9m9Bfz7Ozuyy0p6oXZ748M37zJmfnfavZRjnfkCn56CjnTBlJVWOeSv7j4erT&#10;jDMfhKmEJqNK/qw8P59//HDW2UKNaUW6Uo4hifFFZ0u+CsEWWeblSrXCH5FVBs6aXCsCVPeUVU50&#10;yN7qbJznJ1lHrrKOpPIe1svByecpf10rGW7r2qvAdMnRW0inS+cyntn8TBRPTthVI7dtiH/oohWN&#10;QdF9qksRBFu75o9UbSMdearDkaQ2o7pupEpvwGtG+bvX3K+EVektAMfbPUz+/6WVN5t7e+dY6L9Q&#10;jwFGQDrrCw9jfE9fuzZ+0SmDHxA+72FTfWASxsnp7Hh8ApeEb5JPZ3nCNXu9bZ0PXxW1LAoldxhL&#10;Qktsrn1ARYTuQmIxT7qprhqtkxKpoC60YxuBIQoplQmTdF2v2+9UDXaQYSgrCpgx9MGMXvbdJFLF&#10;TKngmyLasK7kJ5PjPCV+44ud7csvtZA/I0ho+SAKmjYwvkIXpdAve9ZUB7AuqXoG2o4GInorrxqk&#10;vxY+3AkH5gFFbFO4xVFrQk+0lThbkfv9N3uMByHg5awDk0vuf62FU5zpbwZUOR1Np5H6SZkefx5D&#10;cYee5aHHrNsLAs4j7K2VSYzxQe/E2lH7iKVbxKpwCSNRu+RhJ16EYb+wtFItFikIZLciXJt7K2Pq&#10;ONcI60P/KJzdsiKATze047wo3pFjiI03DS3WgeomMSfiPKC6hR+LkqazXeq4iYd6inr99cxfAAAA&#10;//8DAFBLAwQUAAYACAAAACEA5wBbt90AAAAHAQAADwAAAGRycy9kb3ducmV2LnhtbEyOy07DMBBF&#10;90j8gzVI7KiTgvpI41QIqaISYtFQFt1N42kcEduR7bbh7xlWsLwP3XvK9Wh7caEQO+8U5JMMBLnG&#10;6861CvYfm4cFiJjQaey9IwXfFGFd3d6UWGh/dTu61KkVPOJigQpMSkMhZWwMWYwTP5Dj7OSDxcQy&#10;tFIHvPK47eU0y2bSYuf4weBAL4aar/psFeze55+o69NjPJh28/Yatnmz3yp1fzc+r0AkGtNfGX7x&#10;GR0qZjr6s9NR9AoW+Yyb7OcgOJ5nyymIo4KnZQ6yKuV//uoHAAD//wMAUEsBAi0AFAAGAAgAAAAh&#10;ALaDOJL+AAAA4QEAABMAAAAAAAAAAAAAAAAAAAAAAFtDb250ZW50X1R5cGVzXS54bWxQSwECLQAU&#10;AAYACAAAACEAOP0h/9YAAACUAQAACwAAAAAAAAAAAAAAAAAvAQAAX3JlbHMvLnJlbHNQSwECLQAU&#10;AAYACAAAACEA+Y0xVFcCAADCBAAADgAAAAAAAAAAAAAAAAAuAgAAZHJzL2Uyb0RvYy54bWxQSwEC&#10;LQAUAAYACAAAACEA5wBbt90AAAAHAQAADwAAAAAAAAAAAAAAAACxBAAAZHJzL2Rvd25yZXYueG1s&#10;UEsFBgAAAAAEAAQA8wAAALsFAAAAAA==&#10;" fillcolor="#ededed [662]" strokeweight=".5pt">
                <v:textbox>
                  <w:txbxContent>
                    <w:p w14:paraId="6AD5C5AD" w14:textId="59A86687"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 = employee(“Mr. Employee”)</w:t>
                      </w:r>
                    </w:p>
                  </w:txbxContent>
                </v:textbox>
              </v:shape>
            </w:pict>
          </mc:Fallback>
        </mc:AlternateContent>
      </w:r>
    </w:p>
    <w:p w14:paraId="4FC58F6B" w14:textId="691BE91D" w:rsidR="0069656B" w:rsidRDefault="0069656B" w:rsidP="0069656B">
      <w:pPr>
        <w:rPr>
          <w:rFonts w:ascii="Times New Roman" w:hAnsi="Times New Roman" w:cs="Times New Roman"/>
          <w:b/>
          <w:bCs/>
          <w:noProof/>
          <w:sz w:val="24"/>
          <w:szCs w:val="24"/>
          <w:lang w:val="en-GB"/>
        </w:rPr>
      </w:pPr>
    </w:p>
    <w:p w14:paraId="6ECAF74B" w14:textId="197FB8A7" w:rsidR="0069656B" w:rsidRDefault="00F2720F">
      <w:pPr>
        <w:pStyle w:val="ListParagraph"/>
        <w:numPr>
          <w:ilvl w:val="0"/>
          <w:numId w:val="91"/>
        </w:numPr>
        <w:tabs>
          <w:tab w:val="left" w:pos="2410"/>
        </w:tabs>
        <w:ind w:left="709" w:hanging="283"/>
        <w:rPr>
          <w:rFonts w:ascii="Times New Roman" w:hAnsi="Times New Roman" w:cs="Times New Roman"/>
          <w:sz w:val="24"/>
          <w:lang w:val="en-GB"/>
        </w:rPr>
      </w:pPr>
      <w:r>
        <w:rPr>
          <w:rFonts w:ascii="Times New Roman" w:hAnsi="Times New Roman" w:cs="Times New Roman"/>
          <w:sz w:val="24"/>
          <w:lang w:val="en-GB"/>
        </w:rPr>
        <w:t xml:space="preserve">To access the name attribute, we just call the attribute using the dot operator as shown </w:t>
      </w:r>
      <w:r w:rsidR="004F044A">
        <w:rPr>
          <w:rFonts w:ascii="Times New Roman" w:hAnsi="Times New Roman" w:cs="Times New Roman"/>
          <w:sz w:val="24"/>
          <w:lang w:val="en-GB"/>
        </w:rPr>
        <w:t xml:space="preserve">in </w:t>
      </w:r>
      <w:r>
        <w:rPr>
          <w:rFonts w:ascii="Times New Roman" w:hAnsi="Times New Roman" w:cs="Times New Roman"/>
          <w:sz w:val="24"/>
          <w:lang w:val="en-GB"/>
        </w:rPr>
        <w:t>below</w:t>
      </w:r>
    </w:p>
    <w:p w14:paraId="2D39616B" w14:textId="5B61C382" w:rsidR="00F2720F" w:rsidRDefault="00F2720F" w:rsidP="00F2720F">
      <w:pPr>
        <w:pStyle w:val="ListParagraph"/>
        <w:tabs>
          <w:tab w:val="left" w:pos="2410"/>
        </w:tabs>
        <w:ind w:left="709"/>
        <w:rPr>
          <w:rFonts w:ascii="Times New Roman" w:hAnsi="Times New Roman" w:cs="Times New Roman"/>
          <w:sz w:val="24"/>
          <w:lang w:val="en-GB"/>
        </w:rPr>
      </w:pPr>
      <w:r>
        <w:rPr>
          <w:noProof/>
          <w:lang w:val="en-GB"/>
        </w:rPr>
        <mc:AlternateContent>
          <mc:Choice Requires="wps">
            <w:drawing>
              <wp:anchor distT="0" distB="0" distL="114300" distR="114300" simplePos="0" relativeHeight="251663360" behindDoc="0" locked="0" layoutInCell="1" allowOverlap="1" wp14:anchorId="7AAD6C3E" wp14:editId="7913C8F4">
                <wp:simplePos x="0" y="0"/>
                <wp:positionH relativeFrom="column">
                  <wp:posOffset>525780</wp:posOffset>
                </wp:positionH>
                <wp:positionV relativeFrom="paragraph">
                  <wp:posOffset>44450</wp:posOffset>
                </wp:positionV>
                <wp:extent cx="3985260" cy="5638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3985260" cy="563880"/>
                        </a:xfrm>
                        <a:prstGeom prst="rect">
                          <a:avLst/>
                        </a:prstGeom>
                        <a:solidFill>
                          <a:schemeClr val="accent3">
                            <a:lumMod val="20000"/>
                            <a:lumOff val="80000"/>
                          </a:schemeClr>
                        </a:solidFill>
                        <a:ln w="6350">
                          <a:solidFill>
                            <a:prstClr val="black"/>
                          </a:solidFill>
                        </a:ln>
                      </wps:spPr>
                      <wps:txbx>
                        <w:txbxContent>
                          <w:p w14:paraId="541D5D5A" w14:textId="58A74F01"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p</w:t>
                            </w:r>
                            <w:r w:rsidR="00F2720F" w:rsidRPr="009E6F30">
                              <w:rPr>
                                <w:rFonts w:ascii="Times New Roman" w:hAnsi="Times New Roman" w:cs="Times New Roman"/>
                                <w:i/>
                                <w:iCs/>
                                <w:sz w:val="24"/>
                                <w:szCs w:val="24"/>
                              </w:rPr>
                              <w:t>rint(emp.emp_name)</w:t>
                            </w:r>
                          </w:p>
                          <w:p w14:paraId="2483284C" w14:textId="1C59971D"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 prints   Mr.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D6C3E" id="Text Box 4" o:spid="_x0000_s1028" type="#_x0000_t202" style="position:absolute;left:0;text-align:left;margin-left:41.4pt;margin-top:3.5pt;width:313.8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CDWQIAAMIEAAAOAAAAZHJzL2Uyb0RvYy54bWysVEtv2zAMvg/YfxB0X+w8lxpxiixFhgFZ&#10;WyAdelZkOTYmi5qkxO5+fSnZTtJup2EXmS+R1MePXtw2lSQnYWwJKqXDQUyJUByyUh1S+uNp82lO&#10;iXVMZUyCEil9EZbeLj9+WNQ6ESMoQGbCEEyibFLrlBbO6SSKLC9ExewAtFDozMFUzKFqDlFmWI3Z&#10;KxmN4ngW1WAybYALa9F61zrpMuTPc8HdQ55b4YhMKfbmwmnCufdntFyw5GCYLkretcH+oYuKlQqL&#10;nlPdMcfI0ZR/pKpKbsBC7gYcqgjyvOQivAFfM4zfvWZXMC3CWxAcq88w2f+Xlt+fdvrRENd8gQYH&#10;6AGptU0sGv17mtxU/oudEvQjhC9n2ETjCEfj+GY+Hc3QxdE3nY3n84BrdLmtjXVfBVTECyk1OJaA&#10;FjttrcOKGNqH+GIWZJltSimD4qkg1tKQE8MhMs6FcuNwXR6r75C1diRD3I0TzTj01jzvzVgikMpn&#10;CgXfFJGK1CmdjadxSPzG5zs7l99Lxn96kHy+S5uoSYXGC3Recs2+IWWW0lEP6x6yF0TbQEtEq/mm&#10;xPRbZt0jM8g8RBG3yT3gkUvAnqCTKCnA/P6b3ccjIdBLSY1MTqn9dWRGUCK/KaTKzXAy8dQPymT6&#10;eYSKufbsrz3qWK0BcR7i3moeRB/vZC/mBqpnXLqVr4oupjjWTqnrxbVr9wuXlovVKgQh2TVzW7XT&#10;3Kf2c/WwPjXPzOiOFQ75dA8951nyjhxtrL+pYHV0kJeBOR7nFtUOflyUMJ1uqf0mXush6vLrWb4C&#10;AAD//wMAUEsDBBQABgAIAAAAIQAn0GSC3wAAAAcBAAAPAAAAZHJzL2Rvd25yZXYueG1sTM9NT8Mw&#10;DAbgOxL/ITISN5Z2fLQrdSeENDEJ7bAyDrtljddUNEnVZFv595gTHK3Xev24XE62F2caQ+cdQjpL&#10;QJBrvO5ci7D7WN3lIEJUTqveO0L4pgDL6vqqVIX2F7elcx1bwSUuFArBxDgUUobGkFVh5gdynB39&#10;aFXkcWylHtWFy20v50nyJK3qHF8waqBXQ81XfbII2032qXR9vA97067e38Z12uzWiLc308sziEhT&#10;/FuGXz7ToWLTwZ+cDqJHyOcsjwgZf8RxliYPIA4Ii8ccZFXK//7qBwAA//8DAFBLAQItABQABgAI&#10;AAAAIQC2gziS/gAAAOEBAAATAAAAAAAAAAAAAAAAAAAAAABbQ29udGVudF9UeXBlc10ueG1sUEsB&#10;Ai0AFAAGAAgAAAAhADj9If/WAAAAlAEAAAsAAAAAAAAAAAAAAAAALwEAAF9yZWxzLy5yZWxzUEsB&#10;Ai0AFAAGAAgAAAAhAFx3oINZAgAAwgQAAA4AAAAAAAAAAAAAAAAALgIAAGRycy9lMm9Eb2MueG1s&#10;UEsBAi0AFAAGAAgAAAAhACfQZILfAAAABwEAAA8AAAAAAAAAAAAAAAAAswQAAGRycy9kb3ducmV2&#10;LnhtbFBLBQYAAAAABAAEAPMAAAC/BQAAAAA=&#10;" fillcolor="#ededed [662]" strokeweight=".5pt">
                <v:textbox>
                  <w:txbxContent>
                    <w:p w14:paraId="541D5D5A" w14:textId="58A74F01"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p</w:t>
                      </w:r>
                      <w:r w:rsidR="00F2720F" w:rsidRPr="009E6F30">
                        <w:rPr>
                          <w:rFonts w:ascii="Times New Roman" w:hAnsi="Times New Roman" w:cs="Times New Roman"/>
                          <w:i/>
                          <w:iCs/>
                          <w:sz w:val="24"/>
                          <w:szCs w:val="24"/>
                        </w:rPr>
                        <w:t>rint(emp.emp_name)</w:t>
                      </w:r>
                    </w:p>
                    <w:p w14:paraId="2483284C" w14:textId="1C59971D"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 prints   Mr. Employee</w:t>
                      </w:r>
                    </w:p>
                  </w:txbxContent>
                </v:textbox>
              </v:shape>
            </w:pict>
          </mc:Fallback>
        </mc:AlternateContent>
      </w:r>
    </w:p>
    <w:p w14:paraId="50963A4D" w14:textId="2E478147" w:rsidR="00F2720F" w:rsidRPr="00F2720F" w:rsidRDefault="00F2720F" w:rsidP="00F2720F">
      <w:pPr>
        <w:rPr>
          <w:lang w:val="en-GB"/>
        </w:rPr>
      </w:pPr>
    </w:p>
    <w:p w14:paraId="08374A74" w14:textId="4C2FE675" w:rsidR="00F2720F" w:rsidRDefault="00F2720F" w:rsidP="00F2720F">
      <w:pPr>
        <w:rPr>
          <w:rFonts w:ascii="Times New Roman" w:hAnsi="Times New Roman" w:cs="Times New Roman"/>
          <w:sz w:val="24"/>
          <w:lang w:val="en-GB"/>
        </w:rPr>
      </w:pPr>
    </w:p>
    <w:p w14:paraId="64A8F7AF" w14:textId="31DC742A" w:rsidR="00F2720F" w:rsidRDefault="00F2720F">
      <w:pPr>
        <w:pStyle w:val="ListParagraph"/>
        <w:numPr>
          <w:ilvl w:val="0"/>
          <w:numId w:val="91"/>
        </w:numPr>
        <w:tabs>
          <w:tab w:val="left" w:pos="1276"/>
        </w:tabs>
        <w:ind w:left="709"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To create methods inside the class, we include the methods under the scope of the class as shown </w:t>
      </w:r>
      <w:r w:rsidR="004F044A">
        <w:rPr>
          <w:rFonts w:ascii="Times New Roman" w:hAnsi="Times New Roman" w:cs="Times New Roman"/>
          <w:sz w:val="24"/>
          <w:szCs w:val="24"/>
          <w:lang w:val="en-GB"/>
        </w:rPr>
        <w:t xml:space="preserve">in </w:t>
      </w:r>
      <w:r>
        <w:rPr>
          <w:rFonts w:ascii="Times New Roman" w:hAnsi="Times New Roman" w:cs="Times New Roman"/>
          <w:sz w:val="24"/>
          <w:szCs w:val="24"/>
          <w:lang w:val="en-GB"/>
        </w:rPr>
        <w:t>below</w:t>
      </w:r>
    </w:p>
    <w:p w14:paraId="5548F171" w14:textId="100A4DDF" w:rsidR="00F2720F" w:rsidRDefault="00F2720F" w:rsidP="00F2720F">
      <w:pPr>
        <w:pStyle w:val="ListParagraph"/>
        <w:tabs>
          <w:tab w:val="left" w:pos="1276"/>
        </w:tabs>
        <w:ind w:left="709"/>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65408" behindDoc="0" locked="0" layoutInCell="1" allowOverlap="1" wp14:anchorId="69E6BDEB" wp14:editId="3C542C64">
                <wp:simplePos x="0" y="0"/>
                <wp:positionH relativeFrom="column">
                  <wp:posOffset>533400</wp:posOffset>
                </wp:positionH>
                <wp:positionV relativeFrom="paragraph">
                  <wp:posOffset>15240</wp:posOffset>
                </wp:positionV>
                <wp:extent cx="3985260" cy="1706880"/>
                <wp:effectExtent l="0" t="0" r="15240" b="26670"/>
                <wp:wrapNone/>
                <wp:docPr id="5" name="Text Box 5"/>
                <wp:cNvGraphicFramePr/>
                <a:graphic xmlns:a="http://schemas.openxmlformats.org/drawingml/2006/main">
                  <a:graphicData uri="http://schemas.microsoft.com/office/word/2010/wordprocessingShape">
                    <wps:wsp>
                      <wps:cNvSpPr txBox="1"/>
                      <wps:spPr>
                        <a:xfrm>
                          <a:off x="0" y="0"/>
                          <a:ext cx="3985260" cy="1706880"/>
                        </a:xfrm>
                        <a:prstGeom prst="rect">
                          <a:avLst/>
                        </a:prstGeom>
                        <a:solidFill>
                          <a:schemeClr val="accent3">
                            <a:lumMod val="20000"/>
                            <a:lumOff val="80000"/>
                          </a:schemeClr>
                        </a:solidFill>
                        <a:ln w="6350">
                          <a:solidFill>
                            <a:prstClr val="black"/>
                          </a:solidFill>
                        </a:ln>
                      </wps:spPr>
                      <wps:txbx>
                        <w:txbxContent>
                          <w:p w14:paraId="6A636579" w14:textId="6D8C2E6C"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00F2720F" w:rsidRPr="009E6F30">
                              <w:rPr>
                                <w:rFonts w:ascii="Times New Roman" w:hAnsi="Times New Roman" w:cs="Times New Roman"/>
                                <w:i/>
                                <w:iCs/>
                                <w:sz w:val="24"/>
                                <w:szCs w:val="24"/>
                              </w:rPr>
                              <w:t>lass employee:</w:t>
                            </w:r>
                          </w:p>
                          <w:p w14:paraId="0238C29B" w14:textId="75A06FA7"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568E5A25" w14:textId="395F821C"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p w14:paraId="55ADC66D" w14:textId="4A69589B" w:rsidR="00F2720F" w:rsidRPr="009E6F30" w:rsidRDefault="00F2720F" w:rsidP="004F044A">
                            <w:pPr>
                              <w:spacing w:line="240" w:lineRule="auto"/>
                              <w:rPr>
                                <w:rFonts w:ascii="Times New Roman" w:hAnsi="Times New Roman" w:cs="Times New Roman"/>
                                <w:i/>
                                <w:iCs/>
                                <w:sz w:val="24"/>
                                <w:szCs w:val="24"/>
                              </w:rPr>
                            </w:pPr>
                          </w:p>
                          <w:p w14:paraId="46790927" w14:textId="02DE6B35"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introduce(self):</w:t>
                            </w:r>
                          </w:p>
                          <w:p w14:paraId="02E83DBB" w14:textId="4E4DBB56"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p</w:t>
                            </w:r>
                            <w:r w:rsidRPr="009E6F30">
                              <w:rPr>
                                <w:rFonts w:ascii="Times New Roman" w:hAnsi="Times New Roman" w:cs="Times New Roman"/>
                                <w:i/>
                                <w:iCs/>
                                <w:sz w:val="24"/>
                                <w:szCs w:val="24"/>
                              </w:rPr>
                              <w:t>rint(“Hello I am” + self.emp_name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6BDEB" id="Text Box 5" o:spid="_x0000_s1029" type="#_x0000_t202" style="position:absolute;left:0;text-align:left;margin-left:42pt;margin-top:1.2pt;width:313.8pt;height:13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4PWgIAAMMEAAAOAAAAZHJzL2Uyb0RvYy54bWysVE1PGzEQvVfqf7B8L7tJIISIDUpBVJUo&#10;IEHF2fF6k1W9Htd2skt/fZ+9+YL2VPXinS/PjN+82currtFso5yvyRR8cJJzpoyksjbLgn9/vv00&#10;4cwHYUqhyaiCvyrPr2YfP1y2dqqGtCJdKseQxPhpawu+CsFOs8zLlWqEPyGrDJwVuUYEqG6ZlU60&#10;yN7obJjn46wlV1pHUnkP603v5LOUv6qUDA9V5VVguuDoLaTTpXMRz2x2KaZLJ+yqlts2xD900Yja&#10;oOg+1Y0Igq1d/UeqppaOPFXhRFKTUVXVUqU34DWD/N1rnlbCqvQWgOPtHib//9LK+82TfXQsdJ+p&#10;wwAjIK31Uw9jfE9XuSZ+0SmDHxC+7mFTXWASxtHF5Gw4hkvCNzjPx5NJAjY7XLfOhy+KGhaFgjvM&#10;JcElNnc+oCRCdyGxmiddl7e11kmJXFDX2rGNwBSFlMqEUbqu1803Kns72JBv5wkzpt6bJzszSiRW&#10;xUyp4Jsi2rC24OPRWZ4Sv/HFzvblF1rIHxGlmO/QJjRtYDxgF6XQLTpWl4Boh+uCylfA7ahnorfy&#10;tkb6O+HDo3CgHmDEOoUHHJUm9ERbibMVuV9/s8d4MAJezlpQueD+51o4xZn+asCVi8HpaeR+Uk7P&#10;zodQ3LFncewx6+aagPMAi2tlEmN80DuxctS8YOvmsSpcwkjULnjYidehXzBsrVTzeQoC260Id+bJ&#10;ypg6zjXC+ty9CGe3rAgg1D3tSC+m78jRx8abhubrQFWdmBNx7lHdwo9NSdPZbnVcxWM9RR3+PbPf&#10;AAAA//8DAFBLAwQUAAYACAAAACEAcg+BeN8AAAAIAQAADwAAAGRycy9kb3ducmV2LnhtbEyPMWvD&#10;MBSE90L/g3iBbo0sN8TBtRxKITRQOsRNh26K9WKZWE9GUhL331edmvG44+67aj3ZgV3Qh96RBDHP&#10;gCG1TvfUSdh/bh5XwEJUpNXgCCX8YIB1fX9XqVK7K+3w0sSOpRIKpZJgYhxLzkNr0KowdyNS8o7O&#10;WxWT9B3XXl1TuR14nmVLblVPacGoEV8NtqfmbCXsPoovpZvjU/g23eb9zW9Fu99K+TCbXp6BRZzi&#10;fxj+8BM61Inp4M6kAxskrBbpSpSQL4AluxBiCeyQdCFy4HXFbw/UvwAAAP//AwBQSwECLQAUAAYA&#10;CAAAACEAtoM4kv4AAADhAQAAEwAAAAAAAAAAAAAAAAAAAAAAW0NvbnRlbnRfVHlwZXNdLnhtbFBL&#10;AQItABQABgAIAAAAIQA4/SH/1gAAAJQBAAALAAAAAAAAAAAAAAAAAC8BAABfcmVscy8ucmVsc1BL&#10;AQItABQABgAIAAAAIQCgX04PWgIAAMMEAAAOAAAAAAAAAAAAAAAAAC4CAABkcnMvZTJvRG9jLnht&#10;bFBLAQItABQABgAIAAAAIQByD4F43wAAAAgBAAAPAAAAAAAAAAAAAAAAALQEAABkcnMvZG93bnJl&#10;di54bWxQSwUGAAAAAAQABADzAAAAwAUAAAAA&#10;" fillcolor="#ededed [662]" strokeweight=".5pt">
                <v:textbox>
                  <w:txbxContent>
                    <w:p w14:paraId="6A636579" w14:textId="6D8C2E6C" w:rsidR="00F2720F"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00F2720F" w:rsidRPr="009E6F30">
                        <w:rPr>
                          <w:rFonts w:ascii="Times New Roman" w:hAnsi="Times New Roman" w:cs="Times New Roman"/>
                          <w:i/>
                          <w:iCs/>
                          <w:sz w:val="24"/>
                          <w:szCs w:val="24"/>
                        </w:rPr>
                        <w:t>lass employee:</w:t>
                      </w:r>
                    </w:p>
                    <w:p w14:paraId="0238C29B" w14:textId="75A06FA7"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568E5A25" w14:textId="395F821C"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p w14:paraId="55ADC66D" w14:textId="4A69589B" w:rsidR="00F2720F" w:rsidRPr="009E6F30" w:rsidRDefault="00F2720F" w:rsidP="004F044A">
                      <w:pPr>
                        <w:spacing w:line="240" w:lineRule="auto"/>
                        <w:rPr>
                          <w:rFonts w:ascii="Times New Roman" w:hAnsi="Times New Roman" w:cs="Times New Roman"/>
                          <w:i/>
                          <w:iCs/>
                          <w:sz w:val="24"/>
                          <w:szCs w:val="24"/>
                        </w:rPr>
                      </w:pPr>
                    </w:p>
                    <w:p w14:paraId="46790927" w14:textId="02DE6B35"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d</w:t>
                      </w:r>
                      <w:r w:rsidRPr="009E6F30">
                        <w:rPr>
                          <w:rFonts w:ascii="Times New Roman" w:hAnsi="Times New Roman" w:cs="Times New Roman"/>
                          <w:i/>
                          <w:iCs/>
                          <w:sz w:val="24"/>
                          <w:szCs w:val="24"/>
                        </w:rPr>
                        <w:t>ef introduce(self):</w:t>
                      </w:r>
                    </w:p>
                    <w:p w14:paraId="02E83DBB" w14:textId="4E4DBB56" w:rsidR="00F2720F" w:rsidRPr="009E6F30" w:rsidRDefault="00F2720F"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004F044A" w:rsidRPr="009E6F30">
                        <w:rPr>
                          <w:rFonts w:ascii="Times New Roman" w:hAnsi="Times New Roman" w:cs="Times New Roman"/>
                          <w:i/>
                          <w:iCs/>
                          <w:sz w:val="24"/>
                          <w:szCs w:val="24"/>
                        </w:rPr>
                        <w:t>p</w:t>
                      </w:r>
                      <w:r w:rsidRPr="009E6F30">
                        <w:rPr>
                          <w:rFonts w:ascii="Times New Roman" w:hAnsi="Times New Roman" w:cs="Times New Roman"/>
                          <w:i/>
                          <w:iCs/>
                          <w:sz w:val="24"/>
                          <w:szCs w:val="24"/>
                        </w:rPr>
                        <w:t>rint(“Hello I am” + self.emp_name</w:t>
                      </w:r>
                    </w:p>
                  </w:txbxContent>
                </v:textbox>
              </v:shape>
            </w:pict>
          </mc:Fallback>
        </mc:AlternateContent>
      </w:r>
    </w:p>
    <w:p w14:paraId="765A1CF5" w14:textId="7A15D5A4" w:rsidR="00F2720F" w:rsidRPr="00F2720F" w:rsidRDefault="00F2720F" w:rsidP="00F2720F">
      <w:pPr>
        <w:rPr>
          <w:lang w:val="en-GB"/>
        </w:rPr>
      </w:pPr>
    </w:p>
    <w:p w14:paraId="32B1F17C" w14:textId="6F89F417" w:rsidR="00F2720F" w:rsidRPr="00F2720F" w:rsidRDefault="00F2720F" w:rsidP="00F2720F">
      <w:pPr>
        <w:rPr>
          <w:lang w:val="en-GB"/>
        </w:rPr>
      </w:pPr>
    </w:p>
    <w:p w14:paraId="1A661297" w14:textId="58E3E4A0" w:rsidR="00F2720F" w:rsidRPr="00F2720F" w:rsidRDefault="00F2720F" w:rsidP="00F2720F">
      <w:pPr>
        <w:rPr>
          <w:lang w:val="en-GB"/>
        </w:rPr>
      </w:pPr>
    </w:p>
    <w:p w14:paraId="39C6A9B0" w14:textId="15689D6E" w:rsidR="00F2720F" w:rsidRPr="00F2720F" w:rsidRDefault="00F2720F" w:rsidP="00F2720F">
      <w:pPr>
        <w:rPr>
          <w:lang w:val="en-GB"/>
        </w:rPr>
      </w:pPr>
    </w:p>
    <w:p w14:paraId="696C4C4A" w14:textId="7AB7B016" w:rsidR="00F2720F" w:rsidRPr="00F2720F" w:rsidRDefault="00F2720F" w:rsidP="00F2720F">
      <w:pPr>
        <w:rPr>
          <w:lang w:val="en-GB"/>
        </w:rPr>
      </w:pPr>
    </w:p>
    <w:p w14:paraId="73EB29D6" w14:textId="1FB0DBAC" w:rsidR="00F2720F" w:rsidRDefault="00F2720F" w:rsidP="00F2720F">
      <w:pPr>
        <w:rPr>
          <w:rFonts w:ascii="Times New Roman" w:hAnsi="Times New Roman" w:cs="Times New Roman"/>
          <w:sz w:val="24"/>
          <w:szCs w:val="24"/>
          <w:lang w:val="en-GB"/>
        </w:rPr>
      </w:pPr>
    </w:p>
    <w:p w14:paraId="5EE822BC" w14:textId="09152EBF" w:rsidR="00F2720F" w:rsidRDefault="00F2720F">
      <w:pPr>
        <w:pStyle w:val="ListParagraph"/>
        <w:numPr>
          <w:ilvl w:val="0"/>
          <w:numId w:val="91"/>
        </w:numPr>
        <w:tabs>
          <w:tab w:val="left" w:pos="1572"/>
        </w:tabs>
        <w:ind w:left="709" w:hanging="283"/>
        <w:rPr>
          <w:rFonts w:ascii="Times New Roman" w:hAnsi="Times New Roman" w:cs="Times New Roman"/>
          <w:sz w:val="24"/>
          <w:szCs w:val="24"/>
          <w:lang w:val="en-GB"/>
        </w:rPr>
      </w:pPr>
      <w:r>
        <w:rPr>
          <w:rFonts w:ascii="Times New Roman" w:hAnsi="Times New Roman" w:cs="Times New Roman"/>
          <w:sz w:val="24"/>
          <w:szCs w:val="24"/>
          <w:lang w:val="en-GB"/>
        </w:rPr>
        <w:t xml:space="preserve">The method of the class employee can be accessed as shown </w:t>
      </w:r>
      <w:r w:rsidR="004F044A">
        <w:rPr>
          <w:rFonts w:ascii="Times New Roman" w:hAnsi="Times New Roman" w:cs="Times New Roman"/>
          <w:sz w:val="24"/>
          <w:szCs w:val="24"/>
          <w:lang w:val="en-GB"/>
        </w:rPr>
        <w:t xml:space="preserve">in </w:t>
      </w:r>
      <w:r>
        <w:rPr>
          <w:rFonts w:ascii="Times New Roman" w:hAnsi="Times New Roman" w:cs="Times New Roman"/>
          <w:sz w:val="24"/>
          <w:szCs w:val="24"/>
          <w:lang w:val="en-GB"/>
        </w:rPr>
        <w:t>below</w:t>
      </w:r>
    </w:p>
    <w:p w14:paraId="276149BF" w14:textId="16DF3F85" w:rsidR="004F044A" w:rsidRDefault="004F044A" w:rsidP="004F044A">
      <w:pPr>
        <w:pStyle w:val="ListParagraph"/>
        <w:tabs>
          <w:tab w:val="left" w:pos="1572"/>
        </w:tabs>
        <w:ind w:left="709"/>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71552" behindDoc="0" locked="0" layoutInCell="1" allowOverlap="1" wp14:anchorId="661994BC" wp14:editId="6F9AC86C">
                <wp:simplePos x="0" y="0"/>
                <wp:positionH relativeFrom="column">
                  <wp:posOffset>541020</wp:posOffset>
                </wp:positionH>
                <wp:positionV relativeFrom="paragraph">
                  <wp:posOffset>7620</wp:posOffset>
                </wp:positionV>
                <wp:extent cx="3985260" cy="3352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3985260" cy="335280"/>
                        </a:xfrm>
                        <a:prstGeom prst="rect">
                          <a:avLst/>
                        </a:prstGeom>
                        <a:solidFill>
                          <a:schemeClr val="accent3">
                            <a:lumMod val="20000"/>
                            <a:lumOff val="80000"/>
                          </a:schemeClr>
                        </a:solidFill>
                        <a:ln w="6350">
                          <a:solidFill>
                            <a:prstClr val="black"/>
                          </a:solidFill>
                        </a:ln>
                      </wps:spPr>
                      <wps:txbx>
                        <w:txbxContent>
                          <w:p w14:paraId="2343D0A8" w14:textId="2BE70CC3"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emp.introduce(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994BC" id="Text Box 7" o:spid="_x0000_s1030" type="#_x0000_t202" style="position:absolute;left:0;text-align:left;margin-left:42.6pt;margin-top:.6pt;width:313.8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usWQIAAMIEAAAOAAAAZHJzL2Uyb0RvYy54bWysVEtv2zAMvg/YfxB0X+w8lxpxiixFhgFZ&#10;WyAdelZkOTYmi5qkxO5+fSnZTtJup2EXmS+R1MePXtw2lSQnYWwJKqXDQUyJUByyUh1S+uNp82lO&#10;iXVMZUyCEil9EZbeLj9+WNQ6ESMoQGbCEEyibFLrlBbO6SSKLC9ExewAtFDozMFUzKFqDlFmWI3Z&#10;KxmN4ngW1WAybYALa9F61zrpMuTPc8HdQ55b4YhMKfbmwmnCufdntFyw5GCYLkretcH+oYuKlQqL&#10;nlPdMcfI0ZR/pKpKbsBC7gYcqgjyvOQivAFfM4zfvWZXMC3CWxAcq88w2f+Xlt+fdvrRENd8gQYH&#10;6AGptU0sGv17mtxU/oudEvQjhC9n2ETjCEfj+GY+Hc3QxdE3Hk9H84BrdLmtjXVfBVTECyk1OJaA&#10;FjttrcOKGNqH+GIWZJltSimD4qkg1tKQE8MhMs6FcuNwXR6r75C1diRD3I0TzTj01jzvzVgikMpn&#10;CgXfFJGK1CmdjadxSPzG5zs7l99Lxn96kHy+S5uoSYXGC3Recs2+IWWW0kkP6x6yF0TbQEtEq/mm&#10;xPRbZt0jM8g8RBG3yT3gkUvAnqCTKCnA/P6b3ccjIdBLSY1MTqn9dWRGUCK/KaTKzXAy8dQPymT6&#10;eYSKufbsrz3qWK0BcR7i3moeRB/vZC/mBqpnXLqVr4oupjjWTqnrxbVr9wuXlovVKgQh2TVzW7XT&#10;3Kf2c/WwPjXPzOiOFQ75dA8951nyjhxtrL+pYHV0kJeBOR7nFtUOflyUMJ1uqf0mXush6vLrWb4C&#10;AAD//wMAUEsDBBQABgAIAAAAIQC0lKAx3gAAAAcBAAAPAAAAZHJzL2Rvd25yZXYueG1sTI9BT8Mw&#10;DIXvSPyHyEjcWNrC2FSaTghpYhLisDIO3LzGayqapEqyrfx7zImdLPs9PX+vWk12ECcKsfdOQT7L&#10;QJBrve5dp2D3sb5bgogJncbBO1LwQxFW9fVVhaX2Z7elU5M6wSEulqjApDSWUsbWkMU48yM51g4+&#10;WEy8hk7qgGcOt4MssuxRWuwdfzA40ouh9rs5WgXb98Un6uZwH79Mt357DZu83W2Uur2Znp9AJJrS&#10;vxn+8Bkdamba+6PTUQwKlvOCnXznwfIiL7jJXsH8IQNZV/KSv/4FAAD//wMAUEsBAi0AFAAGAAgA&#10;AAAhALaDOJL+AAAA4QEAABMAAAAAAAAAAAAAAAAAAAAAAFtDb250ZW50X1R5cGVzXS54bWxQSwEC&#10;LQAUAAYACAAAACEAOP0h/9YAAACUAQAACwAAAAAAAAAAAAAAAAAvAQAAX3JlbHMvLnJlbHNQSwEC&#10;LQAUAAYACAAAACEABywbrFkCAADCBAAADgAAAAAAAAAAAAAAAAAuAgAAZHJzL2Uyb0RvYy54bWxQ&#10;SwECLQAUAAYACAAAACEAtJSgMd4AAAAHAQAADwAAAAAAAAAAAAAAAACzBAAAZHJzL2Rvd25yZXYu&#10;eG1sUEsFBgAAAAAEAAQA8wAAAL4FAAAAAA==&#10;" fillcolor="#ededed [662]" strokeweight=".5pt">
                <v:textbox>
                  <w:txbxContent>
                    <w:p w14:paraId="2343D0A8" w14:textId="2BE70CC3"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emp.introduce( )</w:t>
                      </w:r>
                    </w:p>
                  </w:txbxContent>
                </v:textbox>
              </v:shape>
            </w:pict>
          </mc:Fallback>
        </mc:AlternateContent>
      </w:r>
    </w:p>
    <w:p w14:paraId="0D9489BE" w14:textId="1E16FC0C" w:rsidR="004F044A" w:rsidRDefault="004F044A" w:rsidP="004F044A">
      <w:pPr>
        <w:tabs>
          <w:tab w:val="left" w:pos="936"/>
        </w:tabs>
        <w:rPr>
          <w:lang w:val="en-GB"/>
        </w:rPr>
      </w:pPr>
      <w:r>
        <w:rPr>
          <w:lang w:val="en-GB"/>
        </w:rPr>
        <w:tab/>
      </w:r>
    </w:p>
    <w:p w14:paraId="72D018F2" w14:textId="3459EBC8" w:rsidR="004F044A" w:rsidRDefault="004F044A" w:rsidP="004F044A">
      <w:pPr>
        <w:tabs>
          <w:tab w:val="left" w:pos="936"/>
        </w:tabs>
        <w:rPr>
          <w:lang w:val="en-GB"/>
        </w:rPr>
      </w:pPr>
    </w:p>
    <w:p w14:paraId="78B738D6" w14:textId="280C5A23" w:rsidR="004F044A" w:rsidRDefault="004F044A" w:rsidP="004F044A">
      <w:pPr>
        <w:tabs>
          <w:tab w:val="left" w:pos="936"/>
        </w:tabs>
        <w:rPr>
          <w:lang w:val="en-GB"/>
        </w:rPr>
      </w:pPr>
    </w:p>
    <w:p w14:paraId="7CEAB5DF" w14:textId="5F158055" w:rsidR="004F044A" w:rsidRDefault="004F044A">
      <w:pPr>
        <w:pStyle w:val="ListParagraph"/>
        <w:numPr>
          <w:ilvl w:val="0"/>
          <w:numId w:val="91"/>
        </w:numPr>
        <w:tabs>
          <w:tab w:val="left" w:pos="936"/>
        </w:tabs>
        <w:ind w:left="709" w:hanging="283"/>
        <w:rPr>
          <w:rFonts w:ascii="Times New Roman" w:hAnsi="Times New Roman" w:cs="Times New Roman"/>
          <w:sz w:val="24"/>
          <w:szCs w:val="24"/>
          <w:lang w:val="en-GB"/>
        </w:rPr>
      </w:pPr>
      <w:r>
        <w:rPr>
          <w:rFonts w:ascii="Times New Roman" w:hAnsi="Times New Roman" w:cs="Times New Roman"/>
          <w:sz w:val="24"/>
          <w:szCs w:val="24"/>
          <w:lang w:val="en-GB"/>
        </w:rPr>
        <w:lastRenderedPageBreak/>
        <w:t>The overall program would look like this :</w:t>
      </w:r>
    </w:p>
    <w:p w14:paraId="380E371B" w14:textId="10C15D37" w:rsidR="004F044A" w:rsidRPr="004F044A" w:rsidRDefault="004F044A" w:rsidP="004F044A">
      <w:pPr>
        <w:pStyle w:val="ListParagraph"/>
        <w:tabs>
          <w:tab w:val="left" w:pos="936"/>
        </w:tabs>
        <w:ind w:left="709"/>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73600" behindDoc="0" locked="0" layoutInCell="1" allowOverlap="1" wp14:anchorId="798955D5" wp14:editId="6A06201C">
                <wp:simplePos x="0" y="0"/>
                <wp:positionH relativeFrom="column">
                  <wp:posOffset>556260</wp:posOffset>
                </wp:positionH>
                <wp:positionV relativeFrom="paragraph">
                  <wp:posOffset>20955</wp:posOffset>
                </wp:positionV>
                <wp:extent cx="3985260" cy="3108960"/>
                <wp:effectExtent l="0" t="0" r="15240" b="15240"/>
                <wp:wrapNone/>
                <wp:docPr id="9" name="Text Box 9"/>
                <wp:cNvGraphicFramePr/>
                <a:graphic xmlns:a="http://schemas.openxmlformats.org/drawingml/2006/main">
                  <a:graphicData uri="http://schemas.microsoft.com/office/word/2010/wordprocessingShape">
                    <wps:wsp>
                      <wps:cNvSpPr txBox="1"/>
                      <wps:spPr>
                        <a:xfrm>
                          <a:off x="0" y="0"/>
                          <a:ext cx="3985260" cy="3108960"/>
                        </a:xfrm>
                        <a:prstGeom prst="rect">
                          <a:avLst/>
                        </a:prstGeom>
                        <a:solidFill>
                          <a:schemeClr val="accent3">
                            <a:lumMod val="20000"/>
                            <a:lumOff val="80000"/>
                          </a:schemeClr>
                        </a:solidFill>
                        <a:ln w="6350">
                          <a:solidFill>
                            <a:prstClr val="black"/>
                          </a:solidFill>
                        </a:ln>
                      </wps:spPr>
                      <wps:txbx>
                        <w:txbxContent>
                          <w:p w14:paraId="1464E901" w14:textId="23D0114A"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Pr="009E6F30">
                              <w:rPr>
                                <w:rFonts w:ascii="Times New Roman" w:hAnsi="Times New Roman" w:cs="Times New Roman"/>
                                <w:i/>
                                <w:iCs/>
                                <w:sz w:val="24"/>
                                <w:szCs w:val="24"/>
                              </w:rPr>
                              <w:t>lass employee:</w:t>
                            </w:r>
                          </w:p>
                          <w:p w14:paraId="7E4B9397" w14:textId="6920427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346A0BF5" w14:textId="4535FFB0"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p w14:paraId="3984FF98" w14:textId="46C6CC20" w:rsidR="004F044A" w:rsidRPr="009E6F30" w:rsidRDefault="004F044A" w:rsidP="004F044A">
                            <w:pPr>
                              <w:spacing w:line="240" w:lineRule="auto"/>
                              <w:rPr>
                                <w:rFonts w:ascii="Times New Roman" w:hAnsi="Times New Roman" w:cs="Times New Roman"/>
                                <w:i/>
                                <w:iCs/>
                                <w:sz w:val="24"/>
                                <w:szCs w:val="24"/>
                              </w:rPr>
                            </w:pPr>
                          </w:p>
                          <w:p w14:paraId="5391C4AF" w14:textId="3FD937DB"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t>def introduce(self):</w:t>
                            </w:r>
                          </w:p>
                          <w:p w14:paraId="4A024047" w14:textId="4798E71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print(“Hello I am” + self.emp_name)</w:t>
                            </w:r>
                          </w:p>
                          <w:p w14:paraId="51161D02" w14:textId="5863A5F9" w:rsidR="004F044A" w:rsidRPr="009E6F30" w:rsidRDefault="004F044A" w:rsidP="004F044A">
                            <w:pPr>
                              <w:spacing w:line="240" w:lineRule="auto"/>
                              <w:rPr>
                                <w:rFonts w:ascii="Times New Roman" w:hAnsi="Times New Roman" w:cs="Times New Roman"/>
                                <w:i/>
                                <w:iCs/>
                                <w:sz w:val="24"/>
                                <w:szCs w:val="24"/>
                              </w:rPr>
                            </w:pPr>
                          </w:p>
                          <w:p w14:paraId="01E32FE8" w14:textId="2541CA0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 Create an object of employee class</w:t>
                            </w:r>
                          </w:p>
                          <w:p w14:paraId="67F145B6" w14:textId="77748BF0"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 = employee(“Mr. Employee”)</w:t>
                            </w:r>
                          </w:p>
                          <w:p w14:paraId="19670D3D" w14:textId="4BDD7E6C"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print(emp.emp_name)</w:t>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 Prints employee name</w:t>
                            </w:r>
                          </w:p>
                          <w:p w14:paraId="42C2E565" w14:textId="4D9970C2"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emp.introduce( )</w:t>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 Introduce the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955D5" id="Text Box 9" o:spid="_x0000_s1031" type="#_x0000_t202" style="position:absolute;left:0;text-align:left;margin-left:43.8pt;margin-top:1.65pt;width:313.8pt;height:24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JeWAIAAMMEAAAOAAAAZHJzL2Uyb0RvYy54bWysVE2P2jAQvVfqf7B8LwmfhYiwoqyoKtHd&#10;ldhqz8ZxIKrjcW1DQn/9jp0E2G1PVS9mPDN5nnnzhvldXUpyEsYWoFLa78WUCMUhK9Q+pT+e15+m&#10;lFjHVMYkKJHSs7D0bvHxw7zSiRjAAWQmDEEQZZNKp/TgnE6iyPKDKJntgRYKgzmYkjm8mn2UGVYh&#10;eimjQRxPogpMpg1wYS1675sgXQT8PBfcPea5FY7IlGJtLpwmnDt/Ros5S/aG6UPB2zLYP1RRskLh&#10;oxeoe+YYOZriD6iy4AYs5K7HoYwgzwsuQg/YTT9+1832wLQIvSA5Vl9osv8Plj+ctvrJEFd/gRoH&#10;6AmptE0sOn0/dW5K/4uVEowjhecLbaJ2hKNzOJuOBxMMcYwN+/F0hhfEia6fa2PdVwEl8UZKDc4l&#10;0MVOG+ua1C7Fv2ZBFtm6kDJcvBbEShpyYjhFxrlQbhg+l8fyO2SNH9UQt/NEN069cU87N1YTVOWR&#10;Qm1vHpGKVCmdDMdxAH4T85Vdnt9Jxn+23d1kIbpUCHvlzluu3tWkyFI67njdQXZGug00SrSarwuE&#10;3zDrnphB6SGNuE7uEY9cAtYErUXJAczvv/l9PioCo5RUKOWU2l9HZgQl8ptCrcz6o5HXfriMxp8H&#10;eDG3kd1tRB3LFSDPfVxczYPp853szNxA+YJbt/SvYogpjm+n1HXmyjULhlvLxXIZklDtmrmN2mru&#10;of1cPa3P9QszulWFQ0E9QCd6lrwTR5Prv1SwPDrIi6Acz3PDaks/bkqYb7vVfhVv7yHr+t+zeAUA&#10;AP//AwBQSwMEFAAGAAgAAAAhAOVi2ffgAAAACAEAAA8AAABkcnMvZG93bnJldi54bWxMj81OwzAQ&#10;hO9IvIO1SNyo8wNNm8apEFJFJcShoRx6c+NtHBGvI9ttw9tjTnAczWjmm2o9mYFd0PnekoB0lgBD&#10;aq3qqROw/9g8LID5IEnJwRIK+EYP6/r2ppKlslfa4aUJHYsl5EspQIcwlpz7VqORfmZHpOidrDMy&#10;ROk6rpy8xnIz8CxJ5tzInuKCliO+aGy/mrMRsHsvPqVqTrk/6G7z9uq2abvfCnF/Nz2vgAWcwl8Y&#10;fvEjOtSR6WjPpDwbBCyKeUwKyHNg0S7SpwzYUcDjMlsCryv+/0D9AwAA//8DAFBLAQItABQABgAI&#10;AAAAIQC2gziS/gAAAOEBAAATAAAAAAAAAAAAAAAAAAAAAABbQ29udGVudF9UeXBlc10ueG1sUEsB&#10;Ai0AFAAGAAgAAAAhADj9If/WAAAAlAEAAAsAAAAAAAAAAAAAAAAALwEAAF9yZWxzLy5yZWxzUEsB&#10;Ai0AFAAGAAgAAAAhAG0kQl5YAgAAwwQAAA4AAAAAAAAAAAAAAAAALgIAAGRycy9lMm9Eb2MueG1s&#10;UEsBAi0AFAAGAAgAAAAhAOVi2ffgAAAACAEAAA8AAAAAAAAAAAAAAAAAsgQAAGRycy9kb3ducmV2&#10;LnhtbFBLBQYAAAAABAAEAPMAAAC/BQAAAAA=&#10;" fillcolor="#ededed [662]" strokeweight=".5pt">
                <v:textbox>
                  <w:txbxContent>
                    <w:p w14:paraId="1464E901" w14:textId="23D0114A"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c</w:t>
                      </w:r>
                      <w:r w:rsidRPr="009E6F30">
                        <w:rPr>
                          <w:rFonts w:ascii="Times New Roman" w:hAnsi="Times New Roman" w:cs="Times New Roman"/>
                          <w:i/>
                          <w:iCs/>
                          <w:sz w:val="24"/>
                          <w:szCs w:val="24"/>
                        </w:rPr>
                        <w:t>lass employee:</w:t>
                      </w:r>
                    </w:p>
                    <w:p w14:paraId="7E4B9397" w14:textId="6920427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d</w:t>
                      </w:r>
                      <w:r w:rsidRPr="009E6F30">
                        <w:rPr>
                          <w:rFonts w:ascii="Times New Roman" w:hAnsi="Times New Roman" w:cs="Times New Roman"/>
                          <w:i/>
                          <w:iCs/>
                          <w:sz w:val="24"/>
                          <w:szCs w:val="24"/>
                        </w:rPr>
                        <w:t>ef __init__(self, emp_name):</w:t>
                      </w:r>
                    </w:p>
                    <w:p w14:paraId="346A0BF5" w14:textId="4535FFB0"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s</w:t>
                      </w:r>
                      <w:r w:rsidRPr="009E6F30">
                        <w:rPr>
                          <w:rFonts w:ascii="Times New Roman" w:hAnsi="Times New Roman" w:cs="Times New Roman"/>
                          <w:i/>
                          <w:iCs/>
                          <w:sz w:val="24"/>
                          <w:szCs w:val="24"/>
                        </w:rPr>
                        <w:t>elf.emp_name = emp_name</w:t>
                      </w:r>
                    </w:p>
                    <w:p w14:paraId="3984FF98" w14:textId="46C6CC20" w:rsidR="004F044A" w:rsidRPr="009E6F30" w:rsidRDefault="004F044A" w:rsidP="004F044A">
                      <w:pPr>
                        <w:spacing w:line="240" w:lineRule="auto"/>
                        <w:rPr>
                          <w:rFonts w:ascii="Times New Roman" w:hAnsi="Times New Roman" w:cs="Times New Roman"/>
                          <w:i/>
                          <w:iCs/>
                          <w:sz w:val="24"/>
                          <w:szCs w:val="24"/>
                        </w:rPr>
                      </w:pPr>
                    </w:p>
                    <w:p w14:paraId="5391C4AF" w14:textId="3FD937DB"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t>def introduce(self):</w:t>
                      </w:r>
                    </w:p>
                    <w:p w14:paraId="4A024047" w14:textId="4798E71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print(“Hello I am” + self.emp_name)</w:t>
                      </w:r>
                    </w:p>
                    <w:p w14:paraId="51161D02" w14:textId="5863A5F9" w:rsidR="004F044A" w:rsidRPr="009E6F30" w:rsidRDefault="004F044A" w:rsidP="004F044A">
                      <w:pPr>
                        <w:spacing w:line="240" w:lineRule="auto"/>
                        <w:rPr>
                          <w:rFonts w:ascii="Times New Roman" w:hAnsi="Times New Roman" w:cs="Times New Roman"/>
                          <w:i/>
                          <w:iCs/>
                          <w:sz w:val="24"/>
                          <w:szCs w:val="24"/>
                        </w:rPr>
                      </w:pPr>
                    </w:p>
                    <w:p w14:paraId="01E32FE8" w14:textId="2541CA0E"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 Create an object of employee class</w:t>
                      </w:r>
                    </w:p>
                    <w:p w14:paraId="67F145B6" w14:textId="77748BF0"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 = employee(“Mr. Employee”)</w:t>
                      </w:r>
                    </w:p>
                    <w:p w14:paraId="19670D3D" w14:textId="4BDD7E6C"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print(emp.emp_name)</w:t>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 Prints employee name</w:t>
                      </w:r>
                    </w:p>
                    <w:p w14:paraId="42C2E565" w14:textId="4D9970C2" w:rsidR="004F044A" w:rsidRPr="009E6F30" w:rsidRDefault="004F044A" w:rsidP="004F044A">
                      <w:pPr>
                        <w:spacing w:line="240" w:lineRule="auto"/>
                        <w:rPr>
                          <w:rFonts w:ascii="Times New Roman" w:hAnsi="Times New Roman" w:cs="Times New Roman"/>
                          <w:i/>
                          <w:iCs/>
                          <w:sz w:val="24"/>
                          <w:szCs w:val="24"/>
                        </w:rPr>
                      </w:pPr>
                      <w:r w:rsidRPr="009E6F30">
                        <w:rPr>
                          <w:rFonts w:ascii="Times New Roman" w:hAnsi="Times New Roman" w:cs="Times New Roman"/>
                          <w:i/>
                          <w:iCs/>
                          <w:sz w:val="24"/>
                          <w:szCs w:val="24"/>
                        </w:rPr>
                        <w:t>emp.introduce( )</w:t>
                      </w:r>
                      <w:r w:rsidRPr="009E6F30">
                        <w:rPr>
                          <w:rFonts w:ascii="Times New Roman" w:hAnsi="Times New Roman" w:cs="Times New Roman"/>
                          <w:i/>
                          <w:iCs/>
                          <w:sz w:val="24"/>
                          <w:szCs w:val="24"/>
                        </w:rPr>
                        <w:tab/>
                      </w:r>
                      <w:r w:rsidRPr="009E6F30">
                        <w:rPr>
                          <w:rFonts w:ascii="Times New Roman" w:hAnsi="Times New Roman" w:cs="Times New Roman"/>
                          <w:i/>
                          <w:iCs/>
                          <w:sz w:val="24"/>
                          <w:szCs w:val="24"/>
                        </w:rPr>
                        <w:tab/>
                        <w:t># Introduce the employee</w:t>
                      </w:r>
                    </w:p>
                  </w:txbxContent>
                </v:textbox>
              </v:shape>
            </w:pict>
          </mc:Fallback>
        </mc:AlternateContent>
      </w:r>
      <w:r>
        <w:rPr>
          <w:rFonts w:ascii="Times New Roman" w:hAnsi="Times New Roman" w:cs="Times New Roman"/>
          <w:sz w:val="24"/>
          <w:szCs w:val="24"/>
          <w:lang w:val="en-GB"/>
        </w:rPr>
        <w:t xml:space="preserve"> </w:t>
      </w:r>
    </w:p>
    <w:sectPr w:rsidR="004F044A" w:rsidRPr="004F0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461"/>
    <w:multiLevelType w:val="hybridMultilevel"/>
    <w:tmpl w:val="C29C785E"/>
    <w:lvl w:ilvl="0" w:tplc="E508161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0543494"/>
    <w:multiLevelType w:val="hybridMultilevel"/>
    <w:tmpl w:val="E31A0B34"/>
    <w:lvl w:ilvl="0" w:tplc="B702766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00DE6BAA"/>
    <w:multiLevelType w:val="hybridMultilevel"/>
    <w:tmpl w:val="5E289BA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1025BA1"/>
    <w:multiLevelType w:val="hybridMultilevel"/>
    <w:tmpl w:val="8AF2DC9C"/>
    <w:lvl w:ilvl="0" w:tplc="F3F22D64">
      <w:start w:val="1"/>
      <w:numFmt w:val="upperLetter"/>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1467A4B"/>
    <w:multiLevelType w:val="hybridMultilevel"/>
    <w:tmpl w:val="90802A42"/>
    <w:lvl w:ilvl="0" w:tplc="58AADC2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0231390F"/>
    <w:multiLevelType w:val="hybridMultilevel"/>
    <w:tmpl w:val="012EAAFA"/>
    <w:lvl w:ilvl="0" w:tplc="B91C212C">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045E2D11"/>
    <w:multiLevelType w:val="hybridMultilevel"/>
    <w:tmpl w:val="3F8E9FB6"/>
    <w:lvl w:ilvl="0" w:tplc="FBDA635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046B27FC"/>
    <w:multiLevelType w:val="hybridMultilevel"/>
    <w:tmpl w:val="9D4028FE"/>
    <w:lvl w:ilvl="0" w:tplc="5F6082B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0BD344FA"/>
    <w:multiLevelType w:val="hybridMultilevel"/>
    <w:tmpl w:val="B7E435C4"/>
    <w:lvl w:ilvl="0" w:tplc="D6F403B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0CE4459A"/>
    <w:multiLevelType w:val="hybridMultilevel"/>
    <w:tmpl w:val="B8B4653A"/>
    <w:lvl w:ilvl="0" w:tplc="BD64511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0D4A71A8"/>
    <w:multiLevelType w:val="hybridMultilevel"/>
    <w:tmpl w:val="C70A6B60"/>
    <w:lvl w:ilvl="0" w:tplc="504E53BC">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0D953D12"/>
    <w:multiLevelType w:val="hybridMultilevel"/>
    <w:tmpl w:val="C3924BD6"/>
    <w:lvl w:ilvl="0" w:tplc="19C2857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0ED47E02"/>
    <w:multiLevelType w:val="hybridMultilevel"/>
    <w:tmpl w:val="54AA5988"/>
    <w:lvl w:ilvl="0" w:tplc="8F60FBB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11575A0E"/>
    <w:multiLevelType w:val="hybridMultilevel"/>
    <w:tmpl w:val="8D8239F0"/>
    <w:lvl w:ilvl="0" w:tplc="0BAC4B5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0049B1"/>
    <w:multiLevelType w:val="hybridMultilevel"/>
    <w:tmpl w:val="7A0A2E0A"/>
    <w:lvl w:ilvl="0" w:tplc="9482E996">
      <w:start w:val="1"/>
      <w:numFmt w:val="upperLetter"/>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134E4A79"/>
    <w:multiLevelType w:val="hybridMultilevel"/>
    <w:tmpl w:val="24DEDB5E"/>
    <w:lvl w:ilvl="0" w:tplc="2E76EDB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13C822C6"/>
    <w:multiLevelType w:val="hybridMultilevel"/>
    <w:tmpl w:val="71925190"/>
    <w:lvl w:ilvl="0" w:tplc="7E029E8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14D551D7"/>
    <w:multiLevelType w:val="hybridMultilevel"/>
    <w:tmpl w:val="5A6E8756"/>
    <w:lvl w:ilvl="0" w:tplc="97D8D4C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16BB4257"/>
    <w:multiLevelType w:val="hybridMultilevel"/>
    <w:tmpl w:val="2DC8D752"/>
    <w:lvl w:ilvl="0" w:tplc="CAAA53D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9" w15:restartNumberingAfterBreak="0">
    <w:nsid w:val="17E15AD7"/>
    <w:multiLevelType w:val="hybridMultilevel"/>
    <w:tmpl w:val="490CCE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1B705C4D"/>
    <w:multiLevelType w:val="hybridMultilevel"/>
    <w:tmpl w:val="CB60D22A"/>
    <w:lvl w:ilvl="0" w:tplc="C560A18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15:restartNumberingAfterBreak="0">
    <w:nsid w:val="1BEE3CDA"/>
    <w:multiLevelType w:val="hybridMultilevel"/>
    <w:tmpl w:val="1A3CEB84"/>
    <w:lvl w:ilvl="0" w:tplc="7EF4CC9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2" w15:restartNumberingAfterBreak="0">
    <w:nsid w:val="1DF62298"/>
    <w:multiLevelType w:val="hybridMultilevel"/>
    <w:tmpl w:val="42D2E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7D2DE4"/>
    <w:multiLevelType w:val="hybridMultilevel"/>
    <w:tmpl w:val="ADC291F0"/>
    <w:lvl w:ilvl="0" w:tplc="2F240464">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217C482C"/>
    <w:multiLevelType w:val="hybridMultilevel"/>
    <w:tmpl w:val="9286A5D2"/>
    <w:lvl w:ilvl="0" w:tplc="AD6EFF5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22B660A3"/>
    <w:multiLevelType w:val="hybridMultilevel"/>
    <w:tmpl w:val="257EA464"/>
    <w:lvl w:ilvl="0" w:tplc="1AAE0B9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15:restartNumberingAfterBreak="0">
    <w:nsid w:val="2B163432"/>
    <w:multiLevelType w:val="hybridMultilevel"/>
    <w:tmpl w:val="A3ECFE6A"/>
    <w:lvl w:ilvl="0" w:tplc="B464F59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2B9A7AA5"/>
    <w:multiLevelType w:val="hybridMultilevel"/>
    <w:tmpl w:val="712878A8"/>
    <w:lvl w:ilvl="0" w:tplc="752CAF3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8" w15:restartNumberingAfterBreak="0">
    <w:nsid w:val="2BC310B3"/>
    <w:multiLevelType w:val="hybridMultilevel"/>
    <w:tmpl w:val="E15C4534"/>
    <w:lvl w:ilvl="0" w:tplc="64E8802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2E412A32"/>
    <w:multiLevelType w:val="hybridMultilevel"/>
    <w:tmpl w:val="EDF6777E"/>
    <w:lvl w:ilvl="0" w:tplc="8FAC349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0" w15:restartNumberingAfterBreak="0">
    <w:nsid w:val="2E566249"/>
    <w:multiLevelType w:val="hybridMultilevel"/>
    <w:tmpl w:val="553AE9DE"/>
    <w:lvl w:ilvl="0" w:tplc="60EE04D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15:restartNumberingAfterBreak="0">
    <w:nsid w:val="2E7463AD"/>
    <w:multiLevelType w:val="hybridMultilevel"/>
    <w:tmpl w:val="4DCE6E8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2" w15:restartNumberingAfterBreak="0">
    <w:nsid w:val="2F3B3274"/>
    <w:multiLevelType w:val="hybridMultilevel"/>
    <w:tmpl w:val="46EE924C"/>
    <w:lvl w:ilvl="0" w:tplc="FB12AA1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2F7D1D7D"/>
    <w:multiLevelType w:val="hybridMultilevel"/>
    <w:tmpl w:val="2DD48AF0"/>
    <w:lvl w:ilvl="0" w:tplc="4C52445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4" w15:restartNumberingAfterBreak="0">
    <w:nsid w:val="31C20B69"/>
    <w:multiLevelType w:val="hybridMultilevel"/>
    <w:tmpl w:val="A0846FF0"/>
    <w:lvl w:ilvl="0" w:tplc="3B28D6E4">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 w15:restartNumberingAfterBreak="0">
    <w:nsid w:val="320C289F"/>
    <w:multiLevelType w:val="hybridMultilevel"/>
    <w:tmpl w:val="071058CE"/>
    <w:lvl w:ilvl="0" w:tplc="883CFF2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6" w15:restartNumberingAfterBreak="0">
    <w:nsid w:val="32605674"/>
    <w:multiLevelType w:val="hybridMultilevel"/>
    <w:tmpl w:val="62C0B496"/>
    <w:lvl w:ilvl="0" w:tplc="7908C0CC">
      <w:start w:val="1"/>
      <w:numFmt w:val="upperLetter"/>
      <w:lvlText w:val="%1."/>
      <w:lvlJc w:val="left"/>
      <w:pPr>
        <w:ind w:left="426" w:hanging="360"/>
      </w:pPr>
      <w:rPr>
        <w:rFonts w:hint="default"/>
        <w:b/>
        <w:bCs/>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37" w15:restartNumberingAfterBreak="0">
    <w:nsid w:val="33297074"/>
    <w:multiLevelType w:val="hybridMultilevel"/>
    <w:tmpl w:val="A3821CE4"/>
    <w:lvl w:ilvl="0" w:tplc="9760CE32">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36446D0"/>
    <w:multiLevelType w:val="hybridMultilevel"/>
    <w:tmpl w:val="16D40490"/>
    <w:lvl w:ilvl="0" w:tplc="2F228C9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9" w15:restartNumberingAfterBreak="0">
    <w:nsid w:val="33F921AD"/>
    <w:multiLevelType w:val="hybridMultilevel"/>
    <w:tmpl w:val="B2AAB374"/>
    <w:lvl w:ilvl="0" w:tplc="9516E55C">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0" w15:restartNumberingAfterBreak="0">
    <w:nsid w:val="33FE604E"/>
    <w:multiLevelType w:val="hybridMultilevel"/>
    <w:tmpl w:val="501CD1CC"/>
    <w:lvl w:ilvl="0" w:tplc="B72827A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 w15:restartNumberingAfterBreak="0">
    <w:nsid w:val="34A010D1"/>
    <w:multiLevelType w:val="hybridMultilevel"/>
    <w:tmpl w:val="AF8E7EA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2" w15:restartNumberingAfterBreak="0">
    <w:nsid w:val="375875A4"/>
    <w:multiLevelType w:val="hybridMultilevel"/>
    <w:tmpl w:val="E75EBB9A"/>
    <w:lvl w:ilvl="0" w:tplc="106E99AC">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3" w15:restartNumberingAfterBreak="0">
    <w:nsid w:val="3D040376"/>
    <w:multiLevelType w:val="hybridMultilevel"/>
    <w:tmpl w:val="05748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3E0A3BE9"/>
    <w:multiLevelType w:val="hybridMultilevel"/>
    <w:tmpl w:val="2864CAB2"/>
    <w:lvl w:ilvl="0" w:tplc="6320302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5" w15:restartNumberingAfterBreak="0">
    <w:nsid w:val="3E3942F9"/>
    <w:multiLevelType w:val="hybridMultilevel"/>
    <w:tmpl w:val="DE5C24BE"/>
    <w:lvl w:ilvl="0" w:tplc="485C60B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6" w15:restartNumberingAfterBreak="0">
    <w:nsid w:val="3F8627CF"/>
    <w:multiLevelType w:val="hybridMultilevel"/>
    <w:tmpl w:val="2EC0E126"/>
    <w:lvl w:ilvl="0" w:tplc="F84C4374">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7" w15:restartNumberingAfterBreak="0">
    <w:nsid w:val="428646A8"/>
    <w:multiLevelType w:val="hybridMultilevel"/>
    <w:tmpl w:val="E6A2622E"/>
    <w:lvl w:ilvl="0" w:tplc="43F8D15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8" w15:restartNumberingAfterBreak="0">
    <w:nsid w:val="455D4AD3"/>
    <w:multiLevelType w:val="hybridMultilevel"/>
    <w:tmpl w:val="C6EC09DA"/>
    <w:lvl w:ilvl="0" w:tplc="A2ECB24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9" w15:restartNumberingAfterBreak="0">
    <w:nsid w:val="47037044"/>
    <w:multiLevelType w:val="hybridMultilevel"/>
    <w:tmpl w:val="41CEDC1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0" w15:restartNumberingAfterBreak="0">
    <w:nsid w:val="470D0C7D"/>
    <w:multiLevelType w:val="hybridMultilevel"/>
    <w:tmpl w:val="74E01C40"/>
    <w:lvl w:ilvl="0" w:tplc="F60E290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1" w15:restartNumberingAfterBreak="0">
    <w:nsid w:val="4C895F2E"/>
    <w:multiLevelType w:val="hybridMultilevel"/>
    <w:tmpl w:val="2BFEF520"/>
    <w:lvl w:ilvl="0" w:tplc="62B6440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CC20353"/>
    <w:multiLevelType w:val="hybridMultilevel"/>
    <w:tmpl w:val="DFAED092"/>
    <w:lvl w:ilvl="0" w:tplc="FFD64A1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3" w15:restartNumberingAfterBreak="0">
    <w:nsid w:val="4D271148"/>
    <w:multiLevelType w:val="hybridMultilevel"/>
    <w:tmpl w:val="7E76F736"/>
    <w:lvl w:ilvl="0" w:tplc="46C2DF0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4" w15:restartNumberingAfterBreak="0">
    <w:nsid w:val="4DF917B7"/>
    <w:multiLevelType w:val="hybridMultilevel"/>
    <w:tmpl w:val="7072506A"/>
    <w:lvl w:ilvl="0" w:tplc="45BE1B84">
      <w:start w:val="1"/>
      <w:numFmt w:val="upperLetter"/>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5" w15:restartNumberingAfterBreak="0">
    <w:nsid w:val="4FB50686"/>
    <w:multiLevelType w:val="hybridMultilevel"/>
    <w:tmpl w:val="87DEBA1E"/>
    <w:lvl w:ilvl="0" w:tplc="979A77BE">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32622DC"/>
    <w:multiLevelType w:val="hybridMultilevel"/>
    <w:tmpl w:val="B03A4C9C"/>
    <w:lvl w:ilvl="0" w:tplc="23D6110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7" w15:restartNumberingAfterBreak="0">
    <w:nsid w:val="56706158"/>
    <w:multiLevelType w:val="hybridMultilevel"/>
    <w:tmpl w:val="98B01B7C"/>
    <w:lvl w:ilvl="0" w:tplc="2604C30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8" w15:restartNumberingAfterBreak="0">
    <w:nsid w:val="59944815"/>
    <w:multiLevelType w:val="hybridMultilevel"/>
    <w:tmpl w:val="FCC806D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9" w15:restartNumberingAfterBreak="0">
    <w:nsid w:val="59AA059F"/>
    <w:multiLevelType w:val="hybridMultilevel"/>
    <w:tmpl w:val="F4643F64"/>
    <w:lvl w:ilvl="0" w:tplc="0400D07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0" w15:restartNumberingAfterBreak="0">
    <w:nsid w:val="5B396A86"/>
    <w:multiLevelType w:val="hybridMultilevel"/>
    <w:tmpl w:val="2C2AB8D8"/>
    <w:lvl w:ilvl="0" w:tplc="84A2A74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1" w15:restartNumberingAfterBreak="0">
    <w:nsid w:val="5B552041"/>
    <w:multiLevelType w:val="hybridMultilevel"/>
    <w:tmpl w:val="0792A98A"/>
    <w:lvl w:ilvl="0" w:tplc="0BC62BD6">
      <w:start w:val="1"/>
      <w:numFmt w:val="decimal"/>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2" w15:restartNumberingAfterBreak="0">
    <w:nsid w:val="5DF541A3"/>
    <w:multiLevelType w:val="hybridMultilevel"/>
    <w:tmpl w:val="E2100068"/>
    <w:lvl w:ilvl="0" w:tplc="B94E806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3" w15:restartNumberingAfterBreak="0">
    <w:nsid w:val="5E5F2055"/>
    <w:multiLevelType w:val="hybridMultilevel"/>
    <w:tmpl w:val="0CCAFED6"/>
    <w:lvl w:ilvl="0" w:tplc="CA2C711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4" w15:restartNumberingAfterBreak="0">
    <w:nsid w:val="61390677"/>
    <w:multiLevelType w:val="hybridMultilevel"/>
    <w:tmpl w:val="EC9EF3B6"/>
    <w:lvl w:ilvl="0" w:tplc="5FF0F52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5" w15:restartNumberingAfterBreak="0">
    <w:nsid w:val="6142598D"/>
    <w:multiLevelType w:val="hybridMultilevel"/>
    <w:tmpl w:val="3F786690"/>
    <w:lvl w:ilvl="0" w:tplc="3878D62E">
      <w:start w:val="1"/>
      <w:numFmt w:val="upperLetter"/>
      <w:lvlText w:val="%1."/>
      <w:lvlJc w:val="left"/>
      <w:pPr>
        <w:ind w:left="426" w:hanging="360"/>
      </w:pPr>
      <w:rPr>
        <w:rFonts w:hint="default"/>
        <w:b/>
        <w:bCs/>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66" w15:restartNumberingAfterBreak="0">
    <w:nsid w:val="61B64DE2"/>
    <w:multiLevelType w:val="hybridMultilevel"/>
    <w:tmpl w:val="EDD48FC8"/>
    <w:lvl w:ilvl="0" w:tplc="7F5C6C2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7" w15:restartNumberingAfterBreak="0">
    <w:nsid w:val="62B9162E"/>
    <w:multiLevelType w:val="hybridMultilevel"/>
    <w:tmpl w:val="3A40F1D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8" w15:restartNumberingAfterBreak="0">
    <w:nsid w:val="62D96FCF"/>
    <w:multiLevelType w:val="hybridMultilevel"/>
    <w:tmpl w:val="A3E4FCA0"/>
    <w:lvl w:ilvl="0" w:tplc="4B22C0CE">
      <w:start w:val="1"/>
      <w:numFmt w:val="upperLetter"/>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9" w15:restartNumberingAfterBreak="0">
    <w:nsid w:val="66AC2EB0"/>
    <w:multiLevelType w:val="hybridMultilevel"/>
    <w:tmpl w:val="F5F0AC64"/>
    <w:lvl w:ilvl="0" w:tplc="2E107AD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0" w15:restartNumberingAfterBreak="0">
    <w:nsid w:val="672B3BC5"/>
    <w:multiLevelType w:val="hybridMultilevel"/>
    <w:tmpl w:val="0B7E49A0"/>
    <w:lvl w:ilvl="0" w:tplc="20BAE64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1" w15:restartNumberingAfterBreak="0">
    <w:nsid w:val="67EA452F"/>
    <w:multiLevelType w:val="hybridMultilevel"/>
    <w:tmpl w:val="FB663DF8"/>
    <w:lvl w:ilvl="0" w:tplc="D2F20F7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2" w15:restartNumberingAfterBreak="0">
    <w:nsid w:val="692D2D9C"/>
    <w:multiLevelType w:val="hybridMultilevel"/>
    <w:tmpl w:val="73167716"/>
    <w:lvl w:ilvl="0" w:tplc="2CEE35C0">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9A64854"/>
    <w:multiLevelType w:val="hybridMultilevel"/>
    <w:tmpl w:val="BC22EBC0"/>
    <w:lvl w:ilvl="0" w:tplc="1A08038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4" w15:restartNumberingAfterBreak="0">
    <w:nsid w:val="6B0C0345"/>
    <w:multiLevelType w:val="hybridMultilevel"/>
    <w:tmpl w:val="E438FA52"/>
    <w:lvl w:ilvl="0" w:tplc="534CE8A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5" w15:restartNumberingAfterBreak="0">
    <w:nsid w:val="6B532BA4"/>
    <w:multiLevelType w:val="hybridMultilevel"/>
    <w:tmpl w:val="64BAB74E"/>
    <w:lvl w:ilvl="0" w:tplc="0E7E702A">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6" w15:restartNumberingAfterBreak="0">
    <w:nsid w:val="6CCE747F"/>
    <w:multiLevelType w:val="hybridMultilevel"/>
    <w:tmpl w:val="33FEE328"/>
    <w:lvl w:ilvl="0" w:tplc="3A645AD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7" w15:restartNumberingAfterBreak="0">
    <w:nsid w:val="6D287972"/>
    <w:multiLevelType w:val="hybridMultilevel"/>
    <w:tmpl w:val="617C4BCE"/>
    <w:lvl w:ilvl="0" w:tplc="D3C01D6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8" w15:restartNumberingAfterBreak="0">
    <w:nsid w:val="6DF21D27"/>
    <w:multiLevelType w:val="hybridMultilevel"/>
    <w:tmpl w:val="8F4E0980"/>
    <w:lvl w:ilvl="0" w:tplc="DA94015C">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9" w15:restartNumberingAfterBreak="0">
    <w:nsid w:val="6ED943FA"/>
    <w:multiLevelType w:val="hybridMultilevel"/>
    <w:tmpl w:val="17986F1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0" w15:restartNumberingAfterBreak="0">
    <w:nsid w:val="72992D6C"/>
    <w:multiLevelType w:val="hybridMultilevel"/>
    <w:tmpl w:val="52FE7312"/>
    <w:lvl w:ilvl="0" w:tplc="51823A4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1" w15:restartNumberingAfterBreak="0">
    <w:nsid w:val="73572896"/>
    <w:multiLevelType w:val="hybridMultilevel"/>
    <w:tmpl w:val="35B4C400"/>
    <w:lvl w:ilvl="0" w:tplc="C7EE88A0">
      <w:start w:val="1"/>
      <w:numFmt w:val="upperLetter"/>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2" w15:restartNumberingAfterBreak="0">
    <w:nsid w:val="74B34E1C"/>
    <w:multiLevelType w:val="hybridMultilevel"/>
    <w:tmpl w:val="ACB664BA"/>
    <w:lvl w:ilvl="0" w:tplc="EFD460E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3" w15:restartNumberingAfterBreak="0">
    <w:nsid w:val="750A55FF"/>
    <w:multiLevelType w:val="hybridMultilevel"/>
    <w:tmpl w:val="4D6A53E6"/>
    <w:lvl w:ilvl="0" w:tplc="C0924BB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4" w15:restartNumberingAfterBreak="0">
    <w:nsid w:val="75BC01C1"/>
    <w:multiLevelType w:val="hybridMultilevel"/>
    <w:tmpl w:val="4C78263A"/>
    <w:lvl w:ilvl="0" w:tplc="3210F22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5" w15:restartNumberingAfterBreak="0">
    <w:nsid w:val="770D00AB"/>
    <w:multiLevelType w:val="hybridMultilevel"/>
    <w:tmpl w:val="8C6442EC"/>
    <w:lvl w:ilvl="0" w:tplc="71543728">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6" w15:restartNumberingAfterBreak="0">
    <w:nsid w:val="77944998"/>
    <w:multiLevelType w:val="hybridMultilevel"/>
    <w:tmpl w:val="C8DC5C1E"/>
    <w:lvl w:ilvl="0" w:tplc="A28670C6">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7" w15:restartNumberingAfterBreak="0">
    <w:nsid w:val="78F35B4D"/>
    <w:multiLevelType w:val="hybridMultilevel"/>
    <w:tmpl w:val="19A2D966"/>
    <w:lvl w:ilvl="0" w:tplc="B366DBEE">
      <w:start w:val="1"/>
      <w:numFmt w:val="upperLetter"/>
      <w:lvlText w:val="%1."/>
      <w:lvlJc w:val="left"/>
      <w:pPr>
        <w:ind w:left="786" w:hanging="360"/>
      </w:pPr>
      <w:rPr>
        <w:rFonts w:hint="default"/>
        <w:b/>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8" w15:restartNumberingAfterBreak="0">
    <w:nsid w:val="790F14E3"/>
    <w:multiLevelType w:val="hybridMultilevel"/>
    <w:tmpl w:val="BE30B96E"/>
    <w:lvl w:ilvl="0" w:tplc="510CD20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BAB2345"/>
    <w:multiLevelType w:val="hybridMultilevel"/>
    <w:tmpl w:val="BC1E7E8C"/>
    <w:lvl w:ilvl="0" w:tplc="F61C350E">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0" w15:restartNumberingAfterBreak="0">
    <w:nsid w:val="7FBD46C5"/>
    <w:multiLevelType w:val="hybridMultilevel"/>
    <w:tmpl w:val="DB62EFD2"/>
    <w:lvl w:ilvl="0" w:tplc="61F460E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16cid:durableId="382407628">
    <w:abstractNumId w:val="22"/>
  </w:num>
  <w:num w:numId="2" w16cid:durableId="1300375316">
    <w:abstractNumId w:val="72"/>
  </w:num>
  <w:num w:numId="3" w16cid:durableId="204564998">
    <w:abstractNumId w:val="43"/>
  </w:num>
  <w:num w:numId="4" w16cid:durableId="371736355">
    <w:abstractNumId w:val="65"/>
  </w:num>
  <w:num w:numId="5" w16cid:durableId="1237085503">
    <w:abstractNumId w:val="36"/>
  </w:num>
  <w:num w:numId="6" w16cid:durableId="118231144">
    <w:abstractNumId w:val="13"/>
  </w:num>
  <w:num w:numId="7" w16cid:durableId="291591986">
    <w:abstractNumId w:val="58"/>
  </w:num>
  <w:num w:numId="8" w16cid:durableId="1017385597">
    <w:abstractNumId w:val="51"/>
  </w:num>
  <w:num w:numId="9" w16cid:durableId="201287439">
    <w:abstractNumId w:val="55"/>
  </w:num>
  <w:num w:numId="10" w16cid:durableId="1050767148">
    <w:abstractNumId w:val="37"/>
  </w:num>
  <w:num w:numId="11" w16cid:durableId="1441099788">
    <w:abstractNumId w:val="49"/>
  </w:num>
  <w:num w:numId="12" w16cid:durableId="567150610">
    <w:abstractNumId w:val="88"/>
  </w:num>
  <w:num w:numId="13" w16cid:durableId="95105704">
    <w:abstractNumId w:val="3"/>
  </w:num>
  <w:num w:numId="14" w16cid:durableId="1036584390">
    <w:abstractNumId w:val="54"/>
  </w:num>
  <w:num w:numId="15" w16cid:durableId="1732387617">
    <w:abstractNumId w:val="14"/>
  </w:num>
  <w:num w:numId="16" w16cid:durableId="1052265121">
    <w:abstractNumId w:val="81"/>
  </w:num>
  <w:num w:numId="17" w16cid:durableId="793913055">
    <w:abstractNumId w:val="68"/>
  </w:num>
  <w:num w:numId="18" w16cid:durableId="2129812199">
    <w:abstractNumId w:val="19"/>
  </w:num>
  <w:num w:numId="19" w16cid:durableId="2066566260">
    <w:abstractNumId w:val="87"/>
  </w:num>
  <w:num w:numId="20" w16cid:durableId="2104718840">
    <w:abstractNumId w:val="59"/>
  </w:num>
  <w:num w:numId="21" w16cid:durableId="1485395177">
    <w:abstractNumId w:val="10"/>
  </w:num>
  <w:num w:numId="22" w16cid:durableId="1136147924">
    <w:abstractNumId w:val="27"/>
  </w:num>
  <w:num w:numId="23" w16cid:durableId="263076486">
    <w:abstractNumId w:val="82"/>
  </w:num>
  <w:num w:numId="24" w16cid:durableId="1020934822">
    <w:abstractNumId w:val="33"/>
  </w:num>
  <w:num w:numId="25" w16cid:durableId="1246722355">
    <w:abstractNumId w:val="77"/>
  </w:num>
  <w:num w:numId="26" w16cid:durableId="1368989357">
    <w:abstractNumId w:val="50"/>
  </w:num>
  <w:num w:numId="27" w16cid:durableId="1871915600">
    <w:abstractNumId w:val="61"/>
  </w:num>
  <w:num w:numId="28" w16cid:durableId="511574980">
    <w:abstractNumId w:val="30"/>
  </w:num>
  <w:num w:numId="29" w16cid:durableId="1839929050">
    <w:abstractNumId w:val="78"/>
  </w:num>
  <w:num w:numId="30" w16cid:durableId="2072652379">
    <w:abstractNumId w:val="23"/>
  </w:num>
  <w:num w:numId="31" w16cid:durableId="1582371454">
    <w:abstractNumId w:val="69"/>
  </w:num>
  <w:num w:numId="32" w16cid:durableId="1878350503">
    <w:abstractNumId w:val="6"/>
  </w:num>
  <w:num w:numId="33" w16cid:durableId="1800756360">
    <w:abstractNumId w:val="38"/>
  </w:num>
  <w:num w:numId="34" w16cid:durableId="989676004">
    <w:abstractNumId w:val="73"/>
  </w:num>
  <w:num w:numId="35" w16cid:durableId="92559482">
    <w:abstractNumId w:val="89"/>
  </w:num>
  <w:num w:numId="36" w16cid:durableId="331836662">
    <w:abstractNumId w:val="20"/>
  </w:num>
  <w:num w:numId="37" w16cid:durableId="867529883">
    <w:abstractNumId w:val="47"/>
  </w:num>
  <w:num w:numId="38" w16cid:durableId="521824881">
    <w:abstractNumId w:val="41"/>
  </w:num>
  <w:num w:numId="39" w16cid:durableId="1582568734">
    <w:abstractNumId w:val="29"/>
  </w:num>
  <w:num w:numId="40" w16cid:durableId="1389919403">
    <w:abstractNumId w:val="70"/>
  </w:num>
  <w:num w:numId="41" w16cid:durableId="1119640367">
    <w:abstractNumId w:val="0"/>
  </w:num>
  <w:num w:numId="42" w16cid:durableId="921718729">
    <w:abstractNumId w:val="45"/>
  </w:num>
  <w:num w:numId="43" w16cid:durableId="697043846">
    <w:abstractNumId w:val="48"/>
  </w:num>
  <w:num w:numId="44" w16cid:durableId="1847675059">
    <w:abstractNumId w:val="12"/>
  </w:num>
  <w:num w:numId="45" w16cid:durableId="1762020903">
    <w:abstractNumId w:val="2"/>
  </w:num>
  <w:num w:numId="46" w16cid:durableId="1833717371">
    <w:abstractNumId w:val="56"/>
  </w:num>
  <w:num w:numId="47" w16cid:durableId="84158679">
    <w:abstractNumId w:val="46"/>
  </w:num>
  <w:num w:numId="48" w16cid:durableId="246813331">
    <w:abstractNumId w:val="66"/>
  </w:num>
  <w:num w:numId="49" w16cid:durableId="259876875">
    <w:abstractNumId w:val="44"/>
  </w:num>
  <w:num w:numId="50" w16cid:durableId="1813519187">
    <w:abstractNumId w:val="75"/>
  </w:num>
  <w:num w:numId="51" w16cid:durableId="315450578">
    <w:abstractNumId w:val="57"/>
  </w:num>
  <w:num w:numId="52" w16cid:durableId="1027637151">
    <w:abstractNumId w:val="17"/>
  </w:num>
  <w:num w:numId="53" w16cid:durableId="1382090633">
    <w:abstractNumId w:val="60"/>
  </w:num>
  <w:num w:numId="54" w16cid:durableId="617221537">
    <w:abstractNumId w:val="42"/>
  </w:num>
  <w:num w:numId="55" w16cid:durableId="766578105">
    <w:abstractNumId w:val="15"/>
  </w:num>
  <w:num w:numId="56" w16cid:durableId="875001664">
    <w:abstractNumId w:val="7"/>
  </w:num>
  <w:num w:numId="57" w16cid:durableId="242184547">
    <w:abstractNumId w:val="16"/>
  </w:num>
  <w:num w:numId="58" w16cid:durableId="742996311">
    <w:abstractNumId w:val="8"/>
  </w:num>
  <w:num w:numId="59" w16cid:durableId="2143383163">
    <w:abstractNumId w:val="28"/>
  </w:num>
  <w:num w:numId="60" w16cid:durableId="418648150">
    <w:abstractNumId w:val="62"/>
  </w:num>
  <w:num w:numId="61" w16cid:durableId="963000567">
    <w:abstractNumId w:val="76"/>
  </w:num>
  <w:num w:numId="62" w16cid:durableId="1232810635">
    <w:abstractNumId w:val="21"/>
  </w:num>
  <w:num w:numId="63" w16cid:durableId="96760253">
    <w:abstractNumId w:val="53"/>
  </w:num>
  <w:num w:numId="64" w16cid:durableId="2127235738">
    <w:abstractNumId w:val="40"/>
  </w:num>
  <w:num w:numId="65" w16cid:durableId="996566678">
    <w:abstractNumId w:val="26"/>
  </w:num>
  <w:num w:numId="66" w16cid:durableId="48505544">
    <w:abstractNumId w:val="25"/>
  </w:num>
  <w:num w:numId="67" w16cid:durableId="539325987">
    <w:abstractNumId w:val="52"/>
  </w:num>
  <w:num w:numId="68" w16cid:durableId="1297638662">
    <w:abstractNumId w:val="1"/>
  </w:num>
  <w:num w:numId="69" w16cid:durableId="531187777">
    <w:abstractNumId w:val="64"/>
  </w:num>
  <w:num w:numId="70" w16cid:durableId="1132989568">
    <w:abstractNumId w:val="39"/>
  </w:num>
  <w:num w:numId="71" w16cid:durableId="540752933">
    <w:abstractNumId w:val="84"/>
  </w:num>
  <w:num w:numId="72" w16cid:durableId="633098714">
    <w:abstractNumId w:val="63"/>
  </w:num>
  <w:num w:numId="73" w16cid:durableId="841700756">
    <w:abstractNumId w:val="18"/>
  </w:num>
  <w:num w:numId="74" w16cid:durableId="453795403">
    <w:abstractNumId w:val="34"/>
  </w:num>
  <w:num w:numId="75" w16cid:durableId="684093102">
    <w:abstractNumId w:val="24"/>
  </w:num>
  <w:num w:numId="76" w16cid:durableId="488253500">
    <w:abstractNumId w:val="35"/>
  </w:num>
  <w:num w:numId="77" w16cid:durableId="1620145964">
    <w:abstractNumId w:val="31"/>
  </w:num>
  <w:num w:numId="78" w16cid:durableId="1752072077">
    <w:abstractNumId w:val="11"/>
  </w:num>
  <w:num w:numId="79" w16cid:durableId="1292205025">
    <w:abstractNumId w:val="80"/>
  </w:num>
  <w:num w:numId="80" w16cid:durableId="989136706">
    <w:abstractNumId w:val="74"/>
  </w:num>
  <w:num w:numId="81" w16cid:durableId="1107459434">
    <w:abstractNumId w:val="4"/>
  </w:num>
  <w:num w:numId="82" w16cid:durableId="1763066262">
    <w:abstractNumId w:val="9"/>
  </w:num>
  <w:num w:numId="83" w16cid:durableId="1930691739">
    <w:abstractNumId w:val="86"/>
  </w:num>
  <w:num w:numId="84" w16cid:durableId="1224560773">
    <w:abstractNumId w:val="85"/>
  </w:num>
  <w:num w:numId="85" w16cid:durableId="680203787">
    <w:abstractNumId w:val="71"/>
  </w:num>
  <w:num w:numId="86" w16cid:durableId="1462577083">
    <w:abstractNumId w:val="83"/>
  </w:num>
  <w:num w:numId="87" w16cid:durableId="972060394">
    <w:abstractNumId w:val="90"/>
  </w:num>
  <w:num w:numId="88" w16cid:durableId="773013127">
    <w:abstractNumId w:val="79"/>
  </w:num>
  <w:num w:numId="89" w16cid:durableId="539248833">
    <w:abstractNumId w:val="5"/>
  </w:num>
  <w:num w:numId="90" w16cid:durableId="1085419045">
    <w:abstractNumId w:val="32"/>
  </w:num>
  <w:num w:numId="91" w16cid:durableId="971835264">
    <w:abstractNumId w:val="6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42"/>
    <w:rsid w:val="000455D7"/>
    <w:rsid w:val="0007515C"/>
    <w:rsid w:val="00093C0F"/>
    <w:rsid w:val="000A0972"/>
    <w:rsid w:val="000D0774"/>
    <w:rsid w:val="000D67CF"/>
    <w:rsid w:val="0012178F"/>
    <w:rsid w:val="0014736E"/>
    <w:rsid w:val="00196A60"/>
    <w:rsid w:val="001F21E0"/>
    <w:rsid w:val="00201EE4"/>
    <w:rsid w:val="00237107"/>
    <w:rsid w:val="00240942"/>
    <w:rsid w:val="0024471A"/>
    <w:rsid w:val="00257496"/>
    <w:rsid w:val="002628F4"/>
    <w:rsid w:val="002C5E8F"/>
    <w:rsid w:val="002D53BF"/>
    <w:rsid w:val="002E535C"/>
    <w:rsid w:val="002F02E7"/>
    <w:rsid w:val="00303E4D"/>
    <w:rsid w:val="003613CE"/>
    <w:rsid w:val="00361A0E"/>
    <w:rsid w:val="00370F12"/>
    <w:rsid w:val="00377102"/>
    <w:rsid w:val="003B7124"/>
    <w:rsid w:val="003D29CF"/>
    <w:rsid w:val="003E5F3A"/>
    <w:rsid w:val="003F32B1"/>
    <w:rsid w:val="004102C5"/>
    <w:rsid w:val="00430137"/>
    <w:rsid w:val="00433273"/>
    <w:rsid w:val="00451587"/>
    <w:rsid w:val="004740C1"/>
    <w:rsid w:val="004E28C0"/>
    <w:rsid w:val="004F044A"/>
    <w:rsid w:val="00530996"/>
    <w:rsid w:val="00535850"/>
    <w:rsid w:val="005A0E33"/>
    <w:rsid w:val="005B587A"/>
    <w:rsid w:val="005C2A62"/>
    <w:rsid w:val="005D3498"/>
    <w:rsid w:val="005F35B5"/>
    <w:rsid w:val="00641C25"/>
    <w:rsid w:val="006715D8"/>
    <w:rsid w:val="006723A9"/>
    <w:rsid w:val="00674F8B"/>
    <w:rsid w:val="00686B1D"/>
    <w:rsid w:val="00693849"/>
    <w:rsid w:val="0069656B"/>
    <w:rsid w:val="006A2CC5"/>
    <w:rsid w:val="006A3FBB"/>
    <w:rsid w:val="006C0428"/>
    <w:rsid w:val="00712767"/>
    <w:rsid w:val="0074530D"/>
    <w:rsid w:val="00746920"/>
    <w:rsid w:val="007A2494"/>
    <w:rsid w:val="007A2F99"/>
    <w:rsid w:val="007B0464"/>
    <w:rsid w:val="007C5CC0"/>
    <w:rsid w:val="007D7CDC"/>
    <w:rsid w:val="007E2D8D"/>
    <w:rsid w:val="00800B66"/>
    <w:rsid w:val="00824ED0"/>
    <w:rsid w:val="00893C14"/>
    <w:rsid w:val="008A3E96"/>
    <w:rsid w:val="008B0084"/>
    <w:rsid w:val="008C21AC"/>
    <w:rsid w:val="008F1890"/>
    <w:rsid w:val="0095323C"/>
    <w:rsid w:val="00961F4F"/>
    <w:rsid w:val="00965BD1"/>
    <w:rsid w:val="009767BC"/>
    <w:rsid w:val="009A62C7"/>
    <w:rsid w:val="009E6F30"/>
    <w:rsid w:val="00A03BFB"/>
    <w:rsid w:val="00A100B7"/>
    <w:rsid w:val="00A842B2"/>
    <w:rsid w:val="00A92C47"/>
    <w:rsid w:val="00AA71CC"/>
    <w:rsid w:val="00B11B27"/>
    <w:rsid w:val="00B212FA"/>
    <w:rsid w:val="00B23F96"/>
    <w:rsid w:val="00B52CF1"/>
    <w:rsid w:val="00B8261A"/>
    <w:rsid w:val="00BA4F3F"/>
    <w:rsid w:val="00BA5444"/>
    <w:rsid w:val="00BC6910"/>
    <w:rsid w:val="00BD55F4"/>
    <w:rsid w:val="00BF7470"/>
    <w:rsid w:val="00C061BC"/>
    <w:rsid w:val="00C21A4C"/>
    <w:rsid w:val="00C25B3E"/>
    <w:rsid w:val="00C336E6"/>
    <w:rsid w:val="00C3553C"/>
    <w:rsid w:val="00C77200"/>
    <w:rsid w:val="00C95F62"/>
    <w:rsid w:val="00C97922"/>
    <w:rsid w:val="00CA2EDB"/>
    <w:rsid w:val="00CB0572"/>
    <w:rsid w:val="00CC39FE"/>
    <w:rsid w:val="00CC55D0"/>
    <w:rsid w:val="00CD2ABD"/>
    <w:rsid w:val="00CD45F6"/>
    <w:rsid w:val="00D57743"/>
    <w:rsid w:val="00D60011"/>
    <w:rsid w:val="00D658F4"/>
    <w:rsid w:val="00DA27EC"/>
    <w:rsid w:val="00DB1FDC"/>
    <w:rsid w:val="00DC4CA7"/>
    <w:rsid w:val="00DE2C07"/>
    <w:rsid w:val="00E11B56"/>
    <w:rsid w:val="00E12C02"/>
    <w:rsid w:val="00E16906"/>
    <w:rsid w:val="00E5208B"/>
    <w:rsid w:val="00E85F11"/>
    <w:rsid w:val="00EB0471"/>
    <w:rsid w:val="00ED11B9"/>
    <w:rsid w:val="00EF2A72"/>
    <w:rsid w:val="00F2720F"/>
    <w:rsid w:val="00F2788D"/>
    <w:rsid w:val="00F33462"/>
    <w:rsid w:val="00F41DD6"/>
    <w:rsid w:val="00F626DB"/>
    <w:rsid w:val="00F9032F"/>
    <w:rsid w:val="00FA3804"/>
    <w:rsid w:val="00FD2136"/>
    <w:rsid w:val="00FF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372"/>
  <w15:chartTrackingRefBased/>
  <w15:docId w15:val="{F2CFABC7-7D3B-4F6A-A362-D3C11415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42"/>
    <w:pPr>
      <w:ind w:left="720"/>
      <w:contextualSpacing/>
    </w:pPr>
  </w:style>
  <w:style w:type="table" w:styleId="TableGrid">
    <w:name w:val="Table Grid"/>
    <w:basedOn w:val="TableNormal"/>
    <w:uiPriority w:val="39"/>
    <w:rsid w:val="00377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771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4102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4DF04-C1D1-4099-AE2F-9E668C66AF23}" type="doc">
      <dgm:prSet loTypeId="urn:microsoft.com/office/officeart/2005/8/layout/orgChart1" loCatId="hierarchy" qsTypeId="urn:microsoft.com/office/officeart/2005/8/quickstyle/simple5" qsCatId="simple" csTypeId="urn:microsoft.com/office/officeart/2005/8/colors/accent3_1" csCatId="accent3" phldr="1"/>
      <dgm:spPr/>
      <dgm:t>
        <a:bodyPr/>
        <a:lstStyle/>
        <a:p>
          <a:endParaRPr lang="en-IN"/>
        </a:p>
      </dgm:t>
    </dgm:pt>
    <dgm:pt modelId="{FDFE9197-EADE-4F64-ACB3-E79AC3871F34}">
      <dgm:prSet phldrT="[Text]" custT="1"/>
      <dgm:spPr/>
      <dgm:t>
        <a:bodyPr/>
        <a:lstStyle/>
        <a:p>
          <a:r>
            <a:rPr lang="en-IN" sz="1200">
              <a:latin typeface="Times New Roman" panose="02020603050405020304" pitchFamily="18" charset="0"/>
              <a:cs typeface="Times New Roman" panose="02020603050405020304" pitchFamily="18" charset="0"/>
            </a:rPr>
            <a:t>Data Types</a:t>
          </a:r>
        </a:p>
      </dgm:t>
    </dgm:pt>
    <dgm:pt modelId="{12C933AA-21F9-405A-AAA9-872C73828253}" type="parTrans" cxnId="{7621F570-5990-4EFC-998D-A97DB1D74BD9}">
      <dgm:prSet/>
      <dgm:spPr/>
      <dgm:t>
        <a:bodyPr/>
        <a:lstStyle/>
        <a:p>
          <a:endParaRPr lang="en-IN"/>
        </a:p>
      </dgm:t>
    </dgm:pt>
    <dgm:pt modelId="{206777F0-CE8E-4D74-9713-4FEC33178C08}" type="sibTrans" cxnId="{7621F570-5990-4EFC-998D-A97DB1D74BD9}">
      <dgm:prSet/>
      <dgm:spPr/>
      <dgm:t>
        <a:bodyPr/>
        <a:lstStyle/>
        <a:p>
          <a:endParaRPr lang="en-IN"/>
        </a:p>
      </dgm:t>
    </dgm:pt>
    <dgm:pt modelId="{6CD6F167-4F69-4BED-8882-CD93B884B174}">
      <dgm:prSet phldrT="[Text]" custT="1"/>
      <dgm:spPr/>
      <dgm:t>
        <a:bodyPr/>
        <a:lstStyle/>
        <a:p>
          <a:r>
            <a:rPr lang="en-IN" sz="1200">
              <a:latin typeface="Times New Roman" panose="02020603050405020304" pitchFamily="18" charset="0"/>
              <a:cs typeface="Times New Roman" panose="02020603050405020304" pitchFamily="18" charset="0"/>
            </a:rPr>
            <a:t>Numeric</a:t>
          </a:r>
        </a:p>
      </dgm:t>
    </dgm:pt>
    <dgm:pt modelId="{AF45F917-5AF3-474E-BB04-6538887765AC}" type="parTrans" cxnId="{8F3041DC-1155-4DDF-B432-914CDFA8A631}">
      <dgm:prSet/>
      <dgm:spPr/>
      <dgm:t>
        <a:bodyPr/>
        <a:lstStyle/>
        <a:p>
          <a:endParaRPr lang="en-IN"/>
        </a:p>
      </dgm:t>
    </dgm:pt>
    <dgm:pt modelId="{71BF5320-8BE3-4A7E-8981-67B980E89889}" type="sibTrans" cxnId="{8F3041DC-1155-4DDF-B432-914CDFA8A631}">
      <dgm:prSet/>
      <dgm:spPr/>
      <dgm:t>
        <a:bodyPr/>
        <a:lstStyle/>
        <a:p>
          <a:endParaRPr lang="en-IN"/>
        </a:p>
      </dgm:t>
    </dgm:pt>
    <dgm:pt modelId="{A78D7F56-2495-4F50-9341-2B0D1835786E}">
      <dgm:prSet phldrT="[Text]" custT="1"/>
      <dgm:spPr/>
      <dgm:t>
        <a:bodyPr/>
        <a:lstStyle/>
        <a:p>
          <a:r>
            <a:rPr lang="en-IN" sz="1200">
              <a:latin typeface="Times New Roman" panose="02020603050405020304" pitchFamily="18" charset="0"/>
              <a:cs typeface="Times New Roman" panose="02020603050405020304" pitchFamily="18" charset="0"/>
            </a:rPr>
            <a:t>Dictionary</a:t>
          </a:r>
        </a:p>
      </dgm:t>
    </dgm:pt>
    <dgm:pt modelId="{77562BD5-6091-4E4E-977A-5732D3581229}" type="parTrans" cxnId="{E993C483-931F-4E29-865E-41E679CF3089}">
      <dgm:prSet/>
      <dgm:spPr/>
      <dgm:t>
        <a:bodyPr/>
        <a:lstStyle/>
        <a:p>
          <a:endParaRPr lang="en-IN"/>
        </a:p>
      </dgm:t>
    </dgm:pt>
    <dgm:pt modelId="{CEB83A34-0947-4042-8007-CF41F807E179}" type="sibTrans" cxnId="{E993C483-931F-4E29-865E-41E679CF3089}">
      <dgm:prSet/>
      <dgm:spPr/>
      <dgm:t>
        <a:bodyPr/>
        <a:lstStyle/>
        <a:p>
          <a:endParaRPr lang="en-IN"/>
        </a:p>
      </dgm:t>
    </dgm:pt>
    <dgm:pt modelId="{96F75B90-5CCD-4EE5-8795-22992DE44950}">
      <dgm:prSet phldrT="[Text]" custT="1"/>
      <dgm:spPr/>
      <dgm:t>
        <a:bodyPr/>
        <a:lstStyle/>
        <a:p>
          <a:r>
            <a:rPr lang="en-IN" sz="1200">
              <a:latin typeface="Times New Roman" panose="02020603050405020304" pitchFamily="18" charset="0"/>
              <a:cs typeface="Times New Roman" panose="02020603050405020304" pitchFamily="18" charset="0"/>
            </a:rPr>
            <a:t>Boolean</a:t>
          </a:r>
        </a:p>
      </dgm:t>
    </dgm:pt>
    <dgm:pt modelId="{B9F0D003-C50D-4350-95A6-2F8BFD31F7C7}" type="parTrans" cxnId="{174BDCB9-8AB4-4FDF-8604-7AFC0F52C169}">
      <dgm:prSet/>
      <dgm:spPr/>
      <dgm:t>
        <a:bodyPr/>
        <a:lstStyle/>
        <a:p>
          <a:endParaRPr lang="en-IN"/>
        </a:p>
      </dgm:t>
    </dgm:pt>
    <dgm:pt modelId="{16D8043F-B1B9-4886-92B6-49FF59E04D35}" type="sibTrans" cxnId="{174BDCB9-8AB4-4FDF-8604-7AFC0F52C169}">
      <dgm:prSet/>
      <dgm:spPr/>
      <dgm:t>
        <a:bodyPr/>
        <a:lstStyle/>
        <a:p>
          <a:endParaRPr lang="en-IN"/>
        </a:p>
      </dgm:t>
    </dgm:pt>
    <dgm:pt modelId="{036842DD-BC0D-42E5-A64F-A78A92CB54A9}">
      <dgm:prSet custT="1"/>
      <dgm:spPr/>
      <dgm:t>
        <a:bodyPr/>
        <a:lstStyle/>
        <a:p>
          <a:r>
            <a:rPr lang="en-IN" sz="1200">
              <a:latin typeface="Times New Roman" panose="02020603050405020304" pitchFamily="18" charset="0"/>
              <a:cs typeface="Times New Roman" panose="02020603050405020304" pitchFamily="18" charset="0"/>
            </a:rPr>
            <a:t>Set</a:t>
          </a:r>
        </a:p>
      </dgm:t>
    </dgm:pt>
    <dgm:pt modelId="{E2DD3EB4-8F3F-41C3-BF5D-0CF3212F0338}" type="parTrans" cxnId="{8C0D9012-F443-4D85-8D3B-76C9AA523980}">
      <dgm:prSet/>
      <dgm:spPr/>
      <dgm:t>
        <a:bodyPr/>
        <a:lstStyle/>
        <a:p>
          <a:endParaRPr lang="en-IN"/>
        </a:p>
      </dgm:t>
    </dgm:pt>
    <dgm:pt modelId="{B48BB0F0-2DE6-46BA-8AEA-6BCFF999BEAF}" type="sibTrans" cxnId="{8C0D9012-F443-4D85-8D3B-76C9AA523980}">
      <dgm:prSet/>
      <dgm:spPr/>
      <dgm:t>
        <a:bodyPr/>
        <a:lstStyle/>
        <a:p>
          <a:endParaRPr lang="en-IN"/>
        </a:p>
      </dgm:t>
    </dgm:pt>
    <dgm:pt modelId="{46962AEF-BCD0-4A7B-8714-01FA93E63053}">
      <dgm:prSet custT="1"/>
      <dgm:spPr/>
      <dgm:t>
        <a:bodyPr/>
        <a:lstStyle/>
        <a:p>
          <a:r>
            <a:rPr lang="en-IN" sz="1200">
              <a:latin typeface="Times New Roman" panose="02020603050405020304" pitchFamily="18" charset="0"/>
              <a:cs typeface="Times New Roman" panose="02020603050405020304" pitchFamily="18" charset="0"/>
            </a:rPr>
            <a:t>Sequence</a:t>
          </a:r>
        </a:p>
      </dgm:t>
    </dgm:pt>
    <dgm:pt modelId="{A9A0D695-4B71-46FB-AFC2-244A3A53B7E3}" type="parTrans" cxnId="{8B675039-5F2E-4E8E-804D-E00AD1455275}">
      <dgm:prSet/>
      <dgm:spPr/>
      <dgm:t>
        <a:bodyPr/>
        <a:lstStyle/>
        <a:p>
          <a:endParaRPr lang="en-IN"/>
        </a:p>
      </dgm:t>
    </dgm:pt>
    <dgm:pt modelId="{B89FF4FF-B401-43EE-8AA3-DDC07C650E17}" type="sibTrans" cxnId="{8B675039-5F2E-4E8E-804D-E00AD1455275}">
      <dgm:prSet/>
      <dgm:spPr/>
      <dgm:t>
        <a:bodyPr/>
        <a:lstStyle/>
        <a:p>
          <a:endParaRPr lang="en-IN"/>
        </a:p>
      </dgm:t>
    </dgm:pt>
    <dgm:pt modelId="{D53B7C2D-09A5-433B-BE07-2B8522C3C857}">
      <dgm:prSet custT="1"/>
      <dgm:spPr/>
      <dgm:t>
        <a:bodyPr/>
        <a:lstStyle/>
        <a:p>
          <a:r>
            <a:rPr lang="en-IN" sz="1200">
              <a:latin typeface="Times New Roman" panose="02020603050405020304" pitchFamily="18" charset="0"/>
              <a:cs typeface="Times New Roman" panose="02020603050405020304" pitchFamily="18" charset="0"/>
            </a:rPr>
            <a:t>Frozen Set</a:t>
          </a:r>
        </a:p>
      </dgm:t>
    </dgm:pt>
    <dgm:pt modelId="{F42E7BA0-E34F-4036-9219-20BAE8B448AC}" type="parTrans" cxnId="{8B1CFDA5-3598-4A4A-ABA1-803A129802B3}">
      <dgm:prSet/>
      <dgm:spPr/>
      <dgm:t>
        <a:bodyPr/>
        <a:lstStyle/>
        <a:p>
          <a:endParaRPr lang="en-IN"/>
        </a:p>
      </dgm:t>
    </dgm:pt>
    <dgm:pt modelId="{EF580154-BE0B-4916-991F-2D8430A54082}" type="sibTrans" cxnId="{8B1CFDA5-3598-4A4A-ABA1-803A129802B3}">
      <dgm:prSet/>
      <dgm:spPr/>
      <dgm:t>
        <a:bodyPr/>
        <a:lstStyle/>
        <a:p>
          <a:endParaRPr lang="en-IN"/>
        </a:p>
      </dgm:t>
    </dgm:pt>
    <dgm:pt modelId="{75A3FBE1-2A4A-4BBA-9A9D-CE813F80B108}">
      <dgm:prSet custT="1"/>
      <dgm:spPr/>
      <dgm:t>
        <a:bodyPr/>
        <a:lstStyle/>
        <a:p>
          <a:r>
            <a:rPr lang="en-IN" sz="1200">
              <a:latin typeface="Times New Roman" panose="02020603050405020304" pitchFamily="18" charset="0"/>
              <a:cs typeface="Times New Roman" panose="02020603050405020304" pitchFamily="18" charset="0"/>
            </a:rPr>
            <a:t>Integer</a:t>
          </a:r>
        </a:p>
      </dgm:t>
    </dgm:pt>
    <dgm:pt modelId="{36478679-3315-4E79-9C33-B98A04AF203E}" type="parTrans" cxnId="{8F4E2B25-7B9A-44E4-A427-AC91D8FEBB5C}">
      <dgm:prSet/>
      <dgm:spPr/>
      <dgm:t>
        <a:bodyPr/>
        <a:lstStyle/>
        <a:p>
          <a:endParaRPr lang="en-IN"/>
        </a:p>
      </dgm:t>
    </dgm:pt>
    <dgm:pt modelId="{16985633-3EC4-44FE-BE27-33C5120D55C9}" type="sibTrans" cxnId="{8F4E2B25-7B9A-44E4-A427-AC91D8FEBB5C}">
      <dgm:prSet/>
      <dgm:spPr/>
      <dgm:t>
        <a:bodyPr/>
        <a:lstStyle/>
        <a:p>
          <a:endParaRPr lang="en-IN"/>
        </a:p>
      </dgm:t>
    </dgm:pt>
    <dgm:pt modelId="{F7BC2A76-6F68-4562-811A-1FD36B79A9FE}">
      <dgm:prSet custT="1"/>
      <dgm:spPr/>
      <dgm:t>
        <a:bodyPr/>
        <a:lstStyle/>
        <a:p>
          <a:r>
            <a:rPr lang="en-IN" sz="1200">
              <a:latin typeface="Times New Roman" panose="02020603050405020304" pitchFamily="18" charset="0"/>
              <a:cs typeface="Times New Roman" panose="02020603050405020304" pitchFamily="18" charset="0"/>
            </a:rPr>
            <a:t>Float</a:t>
          </a:r>
        </a:p>
      </dgm:t>
    </dgm:pt>
    <dgm:pt modelId="{BCE886FF-74E8-47F8-991C-124BC2E1C162}" type="parTrans" cxnId="{469CC789-57BE-4C33-B805-810B6FD17ECC}">
      <dgm:prSet/>
      <dgm:spPr/>
      <dgm:t>
        <a:bodyPr/>
        <a:lstStyle/>
        <a:p>
          <a:endParaRPr lang="en-IN"/>
        </a:p>
      </dgm:t>
    </dgm:pt>
    <dgm:pt modelId="{B47A808F-82C4-4320-A6D0-4DDED1CFEC5A}" type="sibTrans" cxnId="{469CC789-57BE-4C33-B805-810B6FD17ECC}">
      <dgm:prSet/>
      <dgm:spPr/>
      <dgm:t>
        <a:bodyPr/>
        <a:lstStyle/>
        <a:p>
          <a:endParaRPr lang="en-IN"/>
        </a:p>
      </dgm:t>
    </dgm:pt>
    <dgm:pt modelId="{BA6D1A39-CD99-4F4E-BA97-04E1CB8BB471}">
      <dgm:prSet custT="1"/>
      <dgm:spPr/>
      <dgm:t>
        <a:bodyPr/>
        <a:lstStyle/>
        <a:p>
          <a:r>
            <a:rPr lang="en-IN" sz="1200">
              <a:latin typeface="Times New Roman" panose="02020603050405020304" pitchFamily="18" charset="0"/>
              <a:cs typeface="Times New Roman" panose="02020603050405020304" pitchFamily="18" charset="0"/>
            </a:rPr>
            <a:t>Complex Number</a:t>
          </a:r>
        </a:p>
      </dgm:t>
    </dgm:pt>
    <dgm:pt modelId="{AB220E8F-8A46-42CD-9D95-41473C1F295F}" type="parTrans" cxnId="{3145AFAB-3BC6-4DFB-BB17-5C6DED3AE37E}">
      <dgm:prSet/>
      <dgm:spPr/>
      <dgm:t>
        <a:bodyPr/>
        <a:lstStyle/>
        <a:p>
          <a:endParaRPr lang="en-IN"/>
        </a:p>
      </dgm:t>
    </dgm:pt>
    <dgm:pt modelId="{0120EC5D-616E-456C-80B4-CD397FAAA9C9}" type="sibTrans" cxnId="{3145AFAB-3BC6-4DFB-BB17-5C6DED3AE37E}">
      <dgm:prSet/>
      <dgm:spPr/>
      <dgm:t>
        <a:bodyPr/>
        <a:lstStyle/>
        <a:p>
          <a:endParaRPr lang="en-IN"/>
        </a:p>
      </dgm:t>
    </dgm:pt>
    <dgm:pt modelId="{FE19BA13-043B-4CF0-A1D9-858070991F53}">
      <dgm:prSet custT="1"/>
      <dgm:spPr/>
      <dgm:t>
        <a:bodyPr/>
        <a:lstStyle/>
        <a:p>
          <a:r>
            <a:rPr lang="en-IN" sz="1200">
              <a:latin typeface="Times New Roman" panose="02020603050405020304" pitchFamily="18" charset="0"/>
              <a:cs typeface="Times New Roman" panose="02020603050405020304" pitchFamily="18" charset="0"/>
            </a:rPr>
            <a:t>Strings</a:t>
          </a:r>
        </a:p>
      </dgm:t>
    </dgm:pt>
    <dgm:pt modelId="{B9252D30-DBFF-4EC5-BE13-76521C06379A}" type="parTrans" cxnId="{6886D8E8-CB2E-4663-835D-4C89D128F9E8}">
      <dgm:prSet/>
      <dgm:spPr/>
      <dgm:t>
        <a:bodyPr/>
        <a:lstStyle/>
        <a:p>
          <a:endParaRPr lang="en-IN"/>
        </a:p>
      </dgm:t>
    </dgm:pt>
    <dgm:pt modelId="{82CED160-3693-419C-8835-3E006DBBA11D}" type="sibTrans" cxnId="{6886D8E8-CB2E-4663-835D-4C89D128F9E8}">
      <dgm:prSet/>
      <dgm:spPr/>
      <dgm:t>
        <a:bodyPr/>
        <a:lstStyle/>
        <a:p>
          <a:endParaRPr lang="en-IN"/>
        </a:p>
      </dgm:t>
    </dgm:pt>
    <dgm:pt modelId="{701118B9-8C1A-4963-9AE6-3B738DF1DE37}">
      <dgm:prSet custT="1"/>
      <dgm:spPr/>
      <dgm:t>
        <a:bodyPr/>
        <a:lstStyle/>
        <a:p>
          <a:r>
            <a:rPr lang="en-IN" sz="1200">
              <a:latin typeface="Times New Roman" panose="02020603050405020304" pitchFamily="18" charset="0"/>
              <a:cs typeface="Times New Roman" panose="02020603050405020304" pitchFamily="18" charset="0"/>
            </a:rPr>
            <a:t>List</a:t>
          </a:r>
        </a:p>
      </dgm:t>
    </dgm:pt>
    <dgm:pt modelId="{5B6933F7-73FC-4489-80C8-267BA4D8E145}" type="parTrans" cxnId="{1E7D0DB6-9B49-49CB-A3B8-5FB3705C1097}">
      <dgm:prSet/>
      <dgm:spPr/>
      <dgm:t>
        <a:bodyPr/>
        <a:lstStyle/>
        <a:p>
          <a:endParaRPr lang="en-IN"/>
        </a:p>
      </dgm:t>
    </dgm:pt>
    <dgm:pt modelId="{537EB1BA-1A12-44DE-BA58-9397A22A7FB2}" type="sibTrans" cxnId="{1E7D0DB6-9B49-49CB-A3B8-5FB3705C1097}">
      <dgm:prSet/>
      <dgm:spPr/>
      <dgm:t>
        <a:bodyPr/>
        <a:lstStyle/>
        <a:p>
          <a:endParaRPr lang="en-IN"/>
        </a:p>
      </dgm:t>
    </dgm:pt>
    <dgm:pt modelId="{2686DBE1-DB74-425A-BBA3-0418FCFB9BB2}">
      <dgm:prSet custT="1"/>
      <dgm:spPr/>
      <dgm:t>
        <a:bodyPr/>
        <a:lstStyle/>
        <a:p>
          <a:r>
            <a:rPr lang="en-IN" sz="1200">
              <a:latin typeface="Times New Roman" panose="02020603050405020304" pitchFamily="18" charset="0"/>
              <a:cs typeface="Times New Roman" panose="02020603050405020304" pitchFamily="18" charset="0"/>
            </a:rPr>
            <a:t>Tuple</a:t>
          </a:r>
        </a:p>
      </dgm:t>
    </dgm:pt>
    <dgm:pt modelId="{F81B850B-8336-4453-805F-74B7CDC5833F}" type="parTrans" cxnId="{64D144E9-3CC6-4A6C-A0CC-388AD3CA3A40}">
      <dgm:prSet/>
      <dgm:spPr/>
      <dgm:t>
        <a:bodyPr/>
        <a:lstStyle/>
        <a:p>
          <a:endParaRPr lang="en-IN"/>
        </a:p>
      </dgm:t>
    </dgm:pt>
    <dgm:pt modelId="{B3D6DEA7-3867-41C4-B11B-9A7C92EA236E}" type="sibTrans" cxnId="{64D144E9-3CC6-4A6C-A0CC-388AD3CA3A40}">
      <dgm:prSet/>
      <dgm:spPr/>
      <dgm:t>
        <a:bodyPr/>
        <a:lstStyle/>
        <a:p>
          <a:endParaRPr lang="en-IN"/>
        </a:p>
      </dgm:t>
    </dgm:pt>
    <dgm:pt modelId="{BAB30FB1-1C61-42D9-A01E-BCF187702D1B}" type="pres">
      <dgm:prSet presAssocID="{45F4DF04-C1D1-4099-AE2F-9E668C66AF23}" presName="hierChild1" presStyleCnt="0">
        <dgm:presLayoutVars>
          <dgm:orgChart val="1"/>
          <dgm:chPref val="1"/>
          <dgm:dir/>
          <dgm:animOne val="branch"/>
          <dgm:animLvl val="lvl"/>
          <dgm:resizeHandles/>
        </dgm:presLayoutVars>
      </dgm:prSet>
      <dgm:spPr/>
    </dgm:pt>
    <dgm:pt modelId="{F605C24F-C462-4722-B77E-19515BE1525E}" type="pres">
      <dgm:prSet presAssocID="{FDFE9197-EADE-4F64-ACB3-E79AC3871F34}" presName="hierRoot1" presStyleCnt="0">
        <dgm:presLayoutVars>
          <dgm:hierBranch val="init"/>
        </dgm:presLayoutVars>
      </dgm:prSet>
      <dgm:spPr/>
    </dgm:pt>
    <dgm:pt modelId="{14719F9C-0628-48E6-879D-79184721B295}" type="pres">
      <dgm:prSet presAssocID="{FDFE9197-EADE-4F64-ACB3-E79AC3871F34}" presName="rootComposite1" presStyleCnt="0"/>
      <dgm:spPr/>
    </dgm:pt>
    <dgm:pt modelId="{66FAFE25-ED25-4C5D-876B-2C9A94CF63CB}" type="pres">
      <dgm:prSet presAssocID="{FDFE9197-EADE-4F64-ACB3-E79AC3871F34}" presName="rootText1" presStyleLbl="node0" presStyleIdx="0" presStyleCnt="1">
        <dgm:presLayoutVars>
          <dgm:chPref val="3"/>
        </dgm:presLayoutVars>
      </dgm:prSet>
      <dgm:spPr/>
    </dgm:pt>
    <dgm:pt modelId="{21712C35-D8CA-4018-BC8C-4550CD5A19F4}" type="pres">
      <dgm:prSet presAssocID="{FDFE9197-EADE-4F64-ACB3-E79AC3871F34}" presName="rootConnector1" presStyleLbl="node1" presStyleIdx="0" presStyleCnt="0"/>
      <dgm:spPr/>
    </dgm:pt>
    <dgm:pt modelId="{F3A1E0BB-DFB6-465E-BE05-709C2EB0BCB5}" type="pres">
      <dgm:prSet presAssocID="{FDFE9197-EADE-4F64-ACB3-E79AC3871F34}" presName="hierChild2" presStyleCnt="0"/>
      <dgm:spPr/>
    </dgm:pt>
    <dgm:pt modelId="{C5711164-0FF1-4D49-956C-B22BBC51AEDF}" type="pres">
      <dgm:prSet presAssocID="{AF45F917-5AF3-474E-BB04-6538887765AC}" presName="Name37" presStyleLbl="parChTrans1D2" presStyleIdx="0" presStyleCnt="6"/>
      <dgm:spPr/>
    </dgm:pt>
    <dgm:pt modelId="{E02BC46C-F137-4562-AD31-D464511C56A6}" type="pres">
      <dgm:prSet presAssocID="{6CD6F167-4F69-4BED-8882-CD93B884B174}" presName="hierRoot2" presStyleCnt="0">
        <dgm:presLayoutVars>
          <dgm:hierBranch val="init"/>
        </dgm:presLayoutVars>
      </dgm:prSet>
      <dgm:spPr/>
    </dgm:pt>
    <dgm:pt modelId="{EBC4BF01-D947-43DE-A92B-B22B34B83E38}" type="pres">
      <dgm:prSet presAssocID="{6CD6F167-4F69-4BED-8882-CD93B884B174}" presName="rootComposite" presStyleCnt="0"/>
      <dgm:spPr/>
    </dgm:pt>
    <dgm:pt modelId="{8FE27B01-7DC0-4B69-9307-D21E6A60BAA5}" type="pres">
      <dgm:prSet presAssocID="{6CD6F167-4F69-4BED-8882-CD93B884B174}" presName="rootText" presStyleLbl="node2" presStyleIdx="0" presStyleCnt="6">
        <dgm:presLayoutVars>
          <dgm:chPref val="3"/>
        </dgm:presLayoutVars>
      </dgm:prSet>
      <dgm:spPr/>
    </dgm:pt>
    <dgm:pt modelId="{433856EC-FEEF-45AD-A3D7-D46E4C5E0A5D}" type="pres">
      <dgm:prSet presAssocID="{6CD6F167-4F69-4BED-8882-CD93B884B174}" presName="rootConnector" presStyleLbl="node2" presStyleIdx="0" presStyleCnt="6"/>
      <dgm:spPr/>
    </dgm:pt>
    <dgm:pt modelId="{FB24C59D-23CC-4DD2-A20A-2AED2F09F8D0}" type="pres">
      <dgm:prSet presAssocID="{6CD6F167-4F69-4BED-8882-CD93B884B174}" presName="hierChild4" presStyleCnt="0"/>
      <dgm:spPr/>
    </dgm:pt>
    <dgm:pt modelId="{A3CE16DA-13C8-47C8-8365-5CB30C6EB105}" type="pres">
      <dgm:prSet presAssocID="{36478679-3315-4E79-9C33-B98A04AF203E}" presName="Name37" presStyleLbl="parChTrans1D3" presStyleIdx="0" presStyleCnt="6"/>
      <dgm:spPr/>
    </dgm:pt>
    <dgm:pt modelId="{5D682269-1215-4160-A2A9-6B16BB11D60C}" type="pres">
      <dgm:prSet presAssocID="{75A3FBE1-2A4A-4BBA-9A9D-CE813F80B108}" presName="hierRoot2" presStyleCnt="0">
        <dgm:presLayoutVars>
          <dgm:hierBranch val="init"/>
        </dgm:presLayoutVars>
      </dgm:prSet>
      <dgm:spPr/>
    </dgm:pt>
    <dgm:pt modelId="{B2DB80D6-38D6-4F6D-B397-5E90984B2947}" type="pres">
      <dgm:prSet presAssocID="{75A3FBE1-2A4A-4BBA-9A9D-CE813F80B108}" presName="rootComposite" presStyleCnt="0"/>
      <dgm:spPr/>
    </dgm:pt>
    <dgm:pt modelId="{530A2DC6-36D2-4823-A0CA-E8795BE7B243}" type="pres">
      <dgm:prSet presAssocID="{75A3FBE1-2A4A-4BBA-9A9D-CE813F80B108}" presName="rootText" presStyleLbl="node3" presStyleIdx="0" presStyleCnt="6">
        <dgm:presLayoutVars>
          <dgm:chPref val="3"/>
        </dgm:presLayoutVars>
      </dgm:prSet>
      <dgm:spPr/>
    </dgm:pt>
    <dgm:pt modelId="{A15216F4-B39E-40F3-B422-59CC8EFCC7AB}" type="pres">
      <dgm:prSet presAssocID="{75A3FBE1-2A4A-4BBA-9A9D-CE813F80B108}" presName="rootConnector" presStyleLbl="node3" presStyleIdx="0" presStyleCnt="6"/>
      <dgm:spPr/>
    </dgm:pt>
    <dgm:pt modelId="{674E8F86-5185-40EF-91F3-3BA464B7F750}" type="pres">
      <dgm:prSet presAssocID="{75A3FBE1-2A4A-4BBA-9A9D-CE813F80B108}" presName="hierChild4" presStyleCnt="0"/>
      <dgm:spPr/>
    </dgm:pt>
    <dgm:pt modelId="{F20443A2-D7F8-4792-9013-0063F4914AD9}" type="pres">
      <dgm:prSet presAssocID="{75A3FBE1-2A4A-4BBA-9A9D-CE813F80B108}" presName="hierChild5" presStyleCnt="0"/>
      <dgm:spPr/>
    </dgm:pt>
    <dgm:pt modelId="{AACAFC69-46DF-4D62-A8C7-6B32ADB8870E}" type="pres">
      <dgm:prSet presAssocID="{BCE886FF-74E8-47F8-991C-124BC2E1C162}" presName="Name37" presStyleLbl="parChTrans1D3" presStyleIdx="1" presStyleCnt="6"/>
      <dgm:spPr/>
    </dgm:pt>
    <dgm:pt modelId="{E2C19960-2AD3-4781-92A9-6FC9BD09016D}" type="pres">
      <dgm:prSet presAssocID="{F7BC2A76-6F68-4562-811A-1FD36B79A9FE}" presName="hierRoot2" presStyleCnt="0">
        <dgm:presLayoutVars>
          <dgm:hierBranch val="init"/>
        </dgm:presLayoutVars>
      </dgm:prSet>
      <dgm:spPr/>
    </dgm:pt>
    <dgm:pt modelId="{90C88A51-A9D5-4C14-9027-011DD00B7FB6}" type="pres">
      <dgm:prSet presAssocID="{F7BC2A76-6F68-4562-811A-1FD36B79A9FE}" presName="rootComposite" presStyleCnt="0"/>
      <dgm:spPr/>
    </dgm:pt>
    <dgm:pt modelId="{6D9C5594-C6F2-4661-B871-3ABC9D673B0D}" type="pres">
      <dgm:prSet presAssocID="{F7BC2A76-6F68-4562-811A-1FD36B79A9FE}" presName="rootText" presStyleLbl="node3" presStyleIdx="1" presStyleCnt="6">
        <dgm:presLayoutVars>
          <dgm:chPref val="3"/>
        </dgm:presLayoutVars>
      </dgm:prSet>
      <dgm:spPr/>
    </dgm:pt>
    <dgm:pt modelId="{19971C65-31BB-4236-8266-B72166B1E565}" type="pres">
      <dgm:prSet presAssocID="{F7BC2A76-6F68-4562-811A-1FD36B79A9FE}" presName="rootConnector" presStyleLbl="node3" presStyleIdx="1" presStyleCnt="6"/>
      <dgm:spPr/>
    </dgm:pt>
    <dgm:pt modelId="{3ACD6CE5-F603-452A-87E6-7CBA1A796530}" type="pres">
      <dgm:prSet presAssocID="{F7BC2A76-6F68-4562-811A-1FD36B79A9FE}" presName="hierChild4" presStyleCnt="0"/>
      <dgm:spPr/>
    </dgm:pt>
    <dgm:pt modelId="{570057AA-C16B-43C0-A169-F4B3C02186BE}" type="pres">
      <dgm:prSet presAssocID="{F7BC2A76-6F68-4562-811A-1FD36B79A9FE}" presName="hierChild5" presStyleCnt="0"/>
      <dgm:spPr/>
    </dgm:pt>
    <dgm:pt modelId="{2BE0F9AC-6DC9-4E49-89A1-84071C4246E5}" type="pres">
      <dgm:prSet presAssocID="{AB220E8F-8A46-42CD-9D95-41473C1F295F}" presName="Name37" presStyleLbl="parChTrans1D3" presStyleIdx="2" presStyleCnt="6"/>
      <dgm:spPr/>
    </dgm:pt>
    <dgm:pt modelId="{A844B9C4-2DD2-42D6-972F-683E8F9E919E}" type="pres">
      <dgm:prSet presAssocID="{BA6D1A39-CD99-4F4E-BA97-04E1CB8BB471}" presName="hierRoot2" presStyleCnt="0">
        <dgm:presLayoutVars>
          <dgm:hierBranch val="init"/>
        </dgm:presLayoutVars>
      </dgm:prSet>
      <dgm:spPr/>
    </dgm:pt>
    <dgm:pt modelId="{01CEC1BD-D004-4EA7-A10D-DC30A7F3A533}" type="pres">
      <dgm:prSet presAssocID="{BA6D1A39-CD99-4F4E-BA97-04E1CB8BB471}" presName="rootComposite" presStyleCnt="0"/>
      <dgm:spPr/>
    </dgm:pt>
    <dgm:pt modelId="{565D9F7A-0EEF-4A50-A5CA-7A609CFB4203}" type="pres">
      <dgm:prSet presAssocID="{BA6D1A39-CD99-4F4E-BA97-04E1CB8BB471}" presName="rootText" presStyleLbl="node3" presStyleIdx="2" presStyleCnt="6">
        <dgm:presLayoutVars>
          <dgm:chPref val="3"/>
        </dgm:presLayoutVars>
      </dgm:prSet>
      <dgm:spPr/>
    </dgm:pt>
    <dgm:pt modelId="{D0BF5BA2-6969-4ACE-931A-66E2DF424524}" type="pres">
      <dgm:prSet presAssocID="{BA6D1A39-CD99-4F4E-BA97-04E1CB8BB471}" presName="rootConnector" presStyleLbl="node3" presStyleIdx="2" presStyleCnt="6"/>
      <dgm:spPr/>
    </dgm:pt>
    <dgm:pt modelId="{60796F9E-6781-4949-A4A2-DF6F489C9900}" type="pres">
      <dgm:prSet presAssocID="{BA6D1A39-CD99-4F4E-BA97-04E1CB8BB471}" presName="hierChild4" presStyleCnt="0"/>
      <dgm:spPr/>
    </dgm:pt>
    <dgm:pt modelId="{3799ED61-46CA-4D6A-926B-14C86BEDC197}" type="pres">
      <dgm:prSet presAssocID="{BA6D1A39-CD99-4F4E-BA97-04E1CB8BB471}" presName="hierChild5" presStyleCnt="0"/>
      <dgm:spPr/>
    </dgm:pt>
    <dgm:pt modelId="{EF3C8CB8-4EFA-4872-B222-2F9A744F0DFA}" type="pres">
      <dgm:prSet presAssocID="{6CD6F167-4F69-4BED-8882-CD93B884B174}" presName="hierChild5" presStyleCnt="0"/>
      <dgm:spPr/>
    </dgm:pt>
    <dgm:pt modelId="{E8FB0215-98E7-4865-A3F6-B84DD86DE223}" type="pres">
      <dgm:prSet presAssocID="{77562BD5-6091-4E4E-977A-5732D3581229}" presName="Name37" presStyleLbl="parChTrans1D2" presStyleIdx="1" presStyleCnt="6"/>
      <dgm:spPr/>
    </dgm:pt>
    <dgm:pt modelId="{2AFE4491-C86F-4E2C-BEBF-0D1CD1DEBFDA}" type="pres">
      <dgm:prSet presAssocID="{A78D7F56-2495-4F50-9341-2B0D1835786E}" presName="hierRoot2" presStyleCnt="0">
        <dgm:presLayoutVars>
          <dgm:hierBranch val="init"/>
        </dgm:presLayoutVars>
      </dgm:prSet>
      <dgm:spPr/>
    </dgm:pt>
    <dgm:pt modelId="{781C8EAB-888C-40E7-A589-B58C0D258FD6}" type="pres">
      <dgm:prSet presAssocID="{A78D7F56-2495-4F50-9341-2B0D1835786E}" presName="rootComposite" presStyleCnt="0"/>
      <dgm:spPr/>
    </dgm:pt>
    <dgm:pt modelId="{E1F262F5-FF46-4EF0-90F3-4BC73B779BE6}" type="pres">
      <dgm:prSet presAssocID="{A78D7F56-2495-4F50-9341-2B0D1835786E}" presName="rootText" presStyleLbl="node2" presStyleIdx="1" presStyleCnt="6">
        <dgm:presLayoutVars>
          <dgm:chPref val="3"/>
        </dgm:presLayoutVars>
      </dgm:prSet>
      <dgm:spPr/>
    </dgm:pt>
    <dgm:pt modelId="{B87694CA-D9FC-4E3B-AEC0-F77D5382CF6E}" type="pres">
      <dgm:prSet presAssocID="{A78D7F56-2495-4F50-9341-2B0D1835786E}" presName="rootConnector" presStyleLbl="node2" presStyleIdx="1" presStyleCnt="6"/>
      <dgm:spPr/>
    </dgm:pt>
    <dgm:pt modelId="{AACDD087-7D3F-435F-98A8-72D1C62A2185}" type="pres">
      <dgm:prSet presAssocID="{A78D7F56-2495-4F50-9341-2B0D1835786E}" presName="hierChild4" presStyleCnt="0"/>
      <dgm:spPr/>
    </dgm:pt>
    <dgm:pt modelId="{27738DC0-E287-42CF-BA87-AC2C07BA5D3C}" type="pres">
      <dgm:prSet presAssocID="{A78D7F56-2495-4F50-9341-2B0D1835786E}" presName="hierChild5" presStyleCnt="0"/>
      <dgm:spPr/>
    </dgm:pt>
    <dgm:pt modelId="{BC6BABD3-5161-4F4F-BA16-F3490D7D0876}" type="pres">
      <dgm:prSet presAssocID="{B9F0D003-C50D-4350-95A6-2F8BFD31F7C7}" presName="Name37" presStyleLbl="parChTrans1D2" presStyleIdx="2" presStyleCnt="6"/>
      <dgm:spPr/>
    </dgm:pt>
    <dgm:pt modelId="{2A86092B-8D44-4925-8471-A333230DC22F}" type="pres">
      <dgm:prSet presAssocID="{96F75B90-5CCD-4EE5-8795-22992DE44950}" presName="hierRoot2" presStyleCnt="0">
        <dgm:presLayoutVars>
          <dgm:hierBranch val="init"/>
        </dgm:presLayoutVars>
      </dgm:prSet>
      <dgm:spPr/>
    </dgm:pt>
    <dgm:pt modelId="{E34E0F07-E227-44F9-8B50-7ABF756285E9}" type="pres">
      <dgm:prSet presAssocID="{96F75B90-5CCD-4EE5-8795-22992DE44950}" presName="rootComposite" presStyleCnt="0"/>
      <dgm:spPr/>
    </dgm:pt>
    <dgm:pt modelId="{AAFA9ABE-EC38-4B88-A8B0-71E4CE9901EF}" type="pres">
      <dgm:prSet presAssocID="{96F75B90-5CCD-4EE5-8795-22992DE44950}" presName="rootText" presStyleLbl="node2" presStyleIdx="2" presStyleCnt="6">
        <dgm:presLayoutVars>
          <dgm:chPref val="3"/>
        </dgm:presLayoutVars>
      </dgm:prSet>
      <dgm:spPr/>
    </dgm:pt>
    <dgm:pt modelId="{F75BAB32-EF99-4B84-80CD-578DB9D7C35F}" type="pres">
      <dgm:prSet presAssocID="{96F75B90-5CCD-4EE5-8795-22992DE44950}" presName="rootConnector" presStyleLbl="node2" presStyleIdx="2" presStyleCnt="6"/>
      <dgm:spPr/>
    </dgm:pt>
    <dgm:pt modelId="{2E8C57E4-7248-4FDB-9B99-EFE4ACCB0DD0}" type="pres">
      <dgm:prSet presAssocID="{96F75B90-5CCD-4EE5-8795-22992DE44950}" presName="hierChild4" presStyleCnt="0"/>
      <dgm:spPr/>
    </dgm:pt>
    <dgm:pt modelId="{50F9E3D1-19CD-4408-AC9B-55262A16274E}" type="pres">
      <dgm:prSet presAssocID="{96F75B90-5CCD-4EE5-8795-22992DE44950}" presName="hierChild5" presStyleCnt="0"/>
      <dgm:spPr/>
    </dgm:pt>
    <dgm:pt modelId="{AB3D2851-A722-44E4-B69B-DDCAEA34929F}" type="pres">
      <dgm:prSet presAssocID="{E2DD3EB4-8F3F-41C3-BF5D-0CF3212F0338}" presName="Name37" presStyleLbl="parChTrans1D2" presStyleIdx="3" presStyleCnt="6"/>
      <dgm:spPr/>
    </dgm:pt>
    <dgm:pt modelId="{9FF1AADE-9FDA-4E90-95CB-6AFF554B0431}" type="pres">
      <dgm:prSet presAssocID="{036842DD-BC0D-42E5-A64F-A78A92CB54A9}" presName="hierRoot2" presStyleCnt="0">
        <dgm:presLayoutVars>
          <dgm:hierBranch val="init"/>
        </dgm:presLayoutVars>
      </dgm:prSet>
      <dgm:spPr/>
    </dgm:pt>
    <dgm:pt modelId="{4B7EEA8E-EC4B-4517-918C-FBB37B2ADC94}" type="pres">
      <dgm:prSet presAssocID="{036842DD-BC0D-42E5-A64F-A78A92CB54A9}" presName="rootComposite" presStyleCnt="0"/>
      <dgm:spPr/>
    </dgm:pt>
    <dgm:pt modelId="{F54B4A7A-4420-47A6-AB20-C053646AF7E7}" type="pres">
      <dgm:prSet presAssocID="{036842DD-BC0D-42E5-A64F-A78A92CB54A9}" presName="rootText" presStyleLbl="node2" presStyleIdx="3" presStyleCnt="6">
        <dgm:presLayoutVars>
          <dgm:chPref val="3"/>
        </dgm:presLayoutVars>
      </dgm:prSet>
      <dgm:spPr/>
    </dgm:pt>
    <dgm:pt modelId="{D22D98B4-C5E5-417D-A0A0-7BCE73429D7D}" type="pres">
      <dgm:prSet presAssocID="{036842DD-BC0D-42E5-A64F-A78A92CB54A9}" presName="rootConnector" presStyleLbl="node2" presStyleIdx="3" presStyleCnt="6"/>
      <dgm:spPr/>
    </dgm:pt>
    <dgm:pt modelId="{665EA56B-3E8B-4DFF-803A-1BC60EDDF531}" type="pres">
      <dgm:prSet presAssocID="{036842DD-BC0D-42E5-A64F-A78A92CB54A9}" presName="hierChild4" presStyleCnt="0"/>
      <dgm:spPr/>
    </dgm:pt>
    <dgm:pt modelId="{6F563E61-9219-4C96-A269-D4F7E1160677}" type="pres">
      <dgm:prSet presAssocID="{036842DD-BC0D-42E5-A64F-A78A92CB54A9}" presName="hierChild5" presStyleCnt="0"/>
      <dgm:spPr/>
    </dgm:pt>
    <dgm:pt modelId="{7B3A76BD-A8A2-485B-80E4-98C961D4F20D}" type="pres">
      <dgm:prSet presAssocID="{A9A0D695-4B71-46FB-AFC2-244A3A53B7E3}" presName="Name37" presStyleLbl="parChTrans1D2" presStyleIdx="4" presStyleCnt="6"/>
      <dgm:spPr/>
    </dgm:pt>
    <dgm:pt modelId="{B30FFA39-48D7-4D2A-9D16-36D1C99B0A97}" type="pres">
      <dgm:prSet presAssocID="{46962AEF-BCD0-4A7B-8714-01FA93E63053}" presName="hierRoot2" presStyleCnt="0">
        <dgm:presLayoutVars>
          <dgm:hierBranch val="init"/>
        </dgm:presLayoutVars>
      </dgm:prSet>
      <dgm:spPr/>
    </dgm:pt>
    <dgm:pt modelId="{9BCE4F58-2F69-4DE4-BB4F-71A18583BDBE}" type="pres">
      <dgm:prSet presAssocID="{46962AEF-BCD0-4A7B-8714-01FA93E63053}" presName="rootComposite" presStyleCnt="0"/>
      <dgm:spPr/>
    </dgm:pt>
    <dgm:pt modelId="{0785268A-3603-4F20-B399-155780675064}" type="pres">
      <dgm:prSet presAssocID="{46962AEF-BCD0-4A7B-8714-01FA93E63053}" presName="rootText" presStyleLbl="node2" presStyleIdx="4" presStyleCnt="6">
        <dgm:presLayoutVars>
          <dgm:chPref val="3"/>
        </dgm:presLayoutVars>
      </dgm:prSet>
      <dgm:spPr/>
    </dgm:pt>
    <dgm:pt modelId="{04F6BEAF-6178-46AC-AB45-98B54F35F198}" type="pres">
      <dgm:prSet presAssocID="{46962AEF-BCD0-4A7B-8714-01FA93E63053}" presName="rootConnector" presStyleLbl="node2" presStyleIdx="4" presStyleCnt="6"/>
      <dgm:spPr/>
    </dgm:pt>
    <dgm:pt modelId="{9E8AC292-212D-48F2-A6AC-E1BC2F1D482D}" type="pres">
      <dgm:prSet presAssocID="{46962AEF-BCD0-4A7B-8714-01FA93E63053}" presName="hierChild4" presStyleCnt="0"/>
      <dgm:spPr/>
    </dgm:pt>
    <dgm:pt modelId="{9DE1A95D-1C95-4FA8-A41D-30C414438677}" type="pres">
      <dgm:prSet presAssocID="{B9252D30-DBFF-4EC5-BE13-76521C06379A}" presName="Name37" presStyleLbl="parChTrans1D3" presStyleIdx="3" presStyleCnt="6"/>
      <dgm:spPr/>
    </dgm:pt>
    <dgm:pt modelId="{57D6B804-5E56-40E1-9D70-8E6539C0EAC5}" type="pres">
      <dgm:prSet presAssocID="{FE19BA13-043B-4CF0-A1D9-858070991F53}" presName="hierRoot2" presStyleCnt="0">
        <dgm:presLayoutVars>
          <dgm:hierBranch val="init"/>
        </dgm:presLayoutVars>
      </dgm:prSet>
      <dgm:spPr/>
    </dgm:pt>
    <dgm:pt modelId="{812094AA-8822-4CA1-AB7C-E105CA4038EF}" type="pres">
      <dgm:prSet presAssocID="{FE19BA13-043B-4CF0-A1D9-858070991F53}" presName="rootComposite" presStyleCnt="0"/>
      <dgm:spPr/>
    </dgm:pt>
    <dgm:pt modelId="{19BF51F7-4F6C-4ECC-800F-1DDFBF1DE02D}" type="pres">
      <dgm:prSet presAssocID="{FE19BA13-043B-4CF0-A1D9-858070991F53}" presName="rootText" presStyleLbl="node3" presStyleIdx="3" presStyleCnt="6">
        <dgm:presLayoutVars>
          <dgm:chPref val="3"/>
        </dgm:presLayoutVars>
      </dgm:prSet>
      <dgm:spPr/>
    </dgm:pt>
    <dgm:pt modelId="{B0BA1496-79FD-4A38-9DFA-7E65F9EA8874}" type="pres">
      <dgm:prSet presAssocID="{FE19BA13-043B-4CF0-A1D9-858070991F53}" presName="rootConnector" presStyleLbl="node3" presStyleIdx="3" presStyleCnt="6"/>
      <dgm:spPr/>
    </dgm:pt>
    <dgm:pt modelId="{3247AC5B-C412-4DAE-B5A4-C0D7716365D2}" type="pres">
      <dgm:prSet presAssocID="{FE19BA13-043B-4CF0-A1D9-858070991F53}" presName="hierChild4" presStyleCnt="0"/>
      <dgm:spPr/>
    </dgm:pt>
    <dgm:pt modelId="{44396D4B-D4A3-4E7B-A1A8-ADE04C992504}" type="pres">
      <dgm:prSet presAssocID="{FE19BA13-043B-4CF0-A1D9-858070991F53}" presName="hierChild5" presStyleCnt="0"/>
      <dgm:spPr/>
    </dgm:pt>
    <dgm:pt modelId="{BB94384F-83AB-4F12-AF10-7D15E1EEB495}" type="pres">
      <dgm:prSet presAssocID="{5B6933F7-73FC-4489-80C8-267BA4D8E145}" presName="Name37" presStyleLbl="parChTrans1D3" presStyleIdx="4" presStyleCnt="6"/>
      <dgm:spPr/>
    </dgm:pt>
    <dgm:pt modelId="{A38D6717-5FF8-40D0-902A-D2B031AEDF06}" type="pres">
      <dgm:prSet presAssocID="{701118B9-8C1A-4963-9AE6-3B738DF1DE37}" presName="hierRoot2" presStyleCnt="0">
        <dgm:presLayoutVars>
          <dgm:hierBranch val="init"/>
        </dgm:presLayoutVars>
      </dgm:prSet>
      <dgm:spPr/>
    </dgm:pt>
    <dgm:pt modelId="{343FC7B3-8710-4B39-B3C8-940568BB99ED}" type="pres">
      <dgm:prSet presAssocID="{701118B9-8C1A-4963-9AE6-3B738DF1DE37}" presName="rootComposite" presStyleCnt="0"/>
      <dgm:spPr/>
    </dgm:pt>
    <dgm:pt modelId="{D11223BF-730B-41F7-A5D6-B23C199090EA}" type="pres">
      <dgm:prSet presAssocID="{701118B9-8C1A-4963-9AE6-3B738DF1DE37}" presName="rootText" presStyleLbl="node3" presStyleIdx="4" presStyleCnt="6">
        <dgm:presLayoutVars>
          <dgm:chPref val="3"/>
        </dgm:presLayoutVars>
      </dgm:prSet>
      <dgm:spPr/>
    </dgm:pt>
    <dgm:pt modelId="{2861E407-2FAB-46BE-BFC5-23C88457912F}" type="pres">
      <dgm:prSet presAssocID="{701118B9-8C1A-4963-9AE6-3B738DF1DE37}" presName="rootConnector" presStyleLbl="node3" presStyleIdx="4" presStyleCnt="6"/>
      <dgm:spPr/>
    </dgm:pt>
    <dgm:pt modelId="{9D687D1C-E502-43C7-9DB5-D7D875361322}" type="pres">
      <dgm:prSet presAssocID="{701118B9-8C1A-4963-9AE6-3B738DF1DE37}" presName="hierChild4" presStyleCnt="0"/>
      <dgm:spPr/>
    </dgm:pt>
    <dgm:pt modelId="{FE2CDC91-4B5A-44DD-8BFE-330182CF2F1F}" type="pres">
      <dgm:prSet presAssocID="{701118B9-8C1A-4963-9AE6-3B738DF1DE37}" presName="hierChild5" presStyleCnt="0"/>
      <dgm:spPr/>
    </dgm:pt>
    <dgm:pt modelId="{C130D982-2FE0-4268-95E7-16DA37A937F2}" type="pres">
      <dgm:prSet presAssocID="{F81B850B-8336-4453-805F-74B7CDC5833F}" presName="Name37" presStyleLbl="parChTrans1D3" presStyleIdx="5" presStyleCnt="6"/>
      <dgm:spPr/>
    </dgm:pt>
    <dgm:pt modelId="{F3077DD9-9624-419D-B1CE-40B251BAA502}" type="pres">
      <dgm:prSet presAssocID="{2686DBE1-DB74-425A-BBA3-0418FCFB9BB2}" presName="hierRoot2" presStyleCnt="0">
        <dgm:presLayoutVars>
          <dgm:hierBranch val="init"/>
        </dgm:presLayoutVars>
      </dgm:prSet>
      <dgm:spPr/>
    </dgm:pt>
    <dgm:pt modelId="{8FC64993-860F-4B55-ADCF-6A679745B904}" type="pres">
      <dgm:prSet presAssocID="{2686DBE1-DB74-425A-BBA3-0418FCFB9BB2}" presName="rootComposite" presStyleCnt="0"/>
      <dgm:spPr/>
    </dgm:pt>
    <dgm:pt modelId="{A5599947-63F1-47C4-8DDD-4E1AFFE07C50}" type="pres">
      <dgm:prSet presAssocID="{2686DBE1-DB74-425A-BBA3-0418FCFB9BB2}" presName="rootText" presStyleLbl="node3" presStyleIdx="5" presStyleCnt="6">
        <dgm:presLayoutVars>
          <dgm:chPref val="3"/>
        </dgm:presLayoutVars>
      </dgm:prSet>
      <dgm:spPr/>
    </dgm:pt>
    <dgm:pt modelId="{AF726CEE-C385-4091-86DB-292598F62D48}" type="pres">
      <dgm:prSet presAssocID="{2686DBE1-DB74-425A-BBA3-0418FCFB9BB2}" presName="rootConnector" presStyleLbl="node3" presStyleIdx="5" presStyleCnt="6"/>
      <dgm:spPr/>
    </dgm:pt>
    <dgm:pt modelId="{B1252342-E490-4AC0-88BE-FBAEA0664718}" type="pres">
      <dgm:prSet presAssocID="{2686DBE1-DB74-425A-BBA3-0418FCFB9BB2}" presName="hierChild4" presStyleCnt="0"/>
      <dgm:spPr/>
    </dgm:pt>
    <dgm:pt modelId="{2E7DBA98-0EAD-478E-966C-F8CDD2F6A47E}" type="pres">
      <dgm:prSet presAssocID="{2686DBE1-DB74-425A-BBA3-0418FCFB9BB2}" presName="hierChild5" presStyleCnt="0"/>
      <dgm:spPr/>
    </dgm:pt>
    <dgm:pt modelId="{C0D5DDC2-0D0A-465A-9A4C-D833D82AF7FF}" type="pres">
      <dgm:prSet presAssocID="{46962AEF-BCD0-4A7B-8714-01FA93E63053}" presName="hierChild5" presStyleCnt="0"/>
      <dgm:spPr/>
    </dgm:pt>
    <dgm:pt modelId="{BEACB7F4-09E2-4228-B002-22A29C5912DD}" type="pres">
      <dgm:prSet presAssocID="{F42E7BA0-E34F-4036-9219-20BAE8B448AC}" presName="Name37" presStyleLbl="parChTrans1D2" presStyleIdx="5" presStyleCnt="6"/>
      <dgm:spPr/>
    </dgm:pt>
    <dgm:pt modelId="{4CCD44F5-E432-49A2-BBE1-21B635AF8D52}" type="pres">
      <dgm:prSet presAssocID="{D53B7C2D-09A5-433B-BE07-2B8522C3C857}" presName="hierRoot2" presStyleCnt="0">
        <dgm:presLayoutVars>
          <dgm:hierBranch val="init"/>
        </dgm:presLayoutVars>
      </dgm:prSet>
      <dgm:spPr/>
    </dgm:pt>
    <dgm:pt modelId="{C290BE59-ABEE-4FC7-8B2C-3A0162CD879E}" type="pres">
      <dgm:prSet presAssocID="{D53B7C2D-09A5-433B-BE07-2B8522C3C857}" presName="rootComposite" presStyleCnt="0"/>
      <dgm:spPr/>
    </dgm:pt>
    <dgm:pt modelId="{68DAD4F1-DEAD-4E11-876C-7E017E4BCDCA}" type="pres">
      <dgm:prSet presAssocID="{D53B7C2D-09A5-433B-BE07-2B8522C3C857}" presName="rootText" presStyleLbl="node2" presStyleIdx="5" presStyleCnt="6">
        <dgm:presLayoutVars>
          <dgm:chPref val="3"/>
        </dgm:presLayoutVars>
      </dgm:prSet>
      <dgm:spPr/>
    </dgm:pt>
    <dgm:pt modelId="{652D69A4-D3A7-43C5-B44F-F34F579582FE}" type="pres">
      <dgm:prSet presAssocID="{D53B7C2D-09A5-433B-BE07-2B8522C3C857}" presName="rootConnector" presStyleLbl="node2" presStyleIdx="5" presStyleCnt="6"/>
      <dgm:spPr/>
    </dgm:pt>
    <dgm:pt modelId="{BEF07C34-8F2E-425B-8FEA-CD66C9D99C6C}" type="pres">
      <dgm:prSet presAssocID="{D53B7C2D-09A5-433B-BE07-2B8522C3C857}" presName="hierChild4" presStyleCnt="0"/>
      <dgm:spPr/>
    </dgm:pt>
    <dgm:pt modelId="{A3263AF4-76C8-45C8-918C-BF57A22B4C81}" type="pres">
      <dgm:prSet presAssocID="{D53B7C2D-09A5-433B-BE07-2B8522C3C857}" presName="hierChild5" presStyleCnt="0"/>
      <dgm:spPr/>
    </dgm:pt>
    <dgm:pt modelId="{883F1506-9AC9-497A-976A-8072766DCF85}" type="pres">
      <dgm:prSet presAssocID="{FDFE9197-EADE-4F64-ACB3-E79AC3871F34}" presName="hierChild3" presStyleCnt="0"/>
      <dgm:spPr/>
    </dgm:pt>
  </dgm:ptLst>
  <dgm:cxnLst>
    <dgm:cxn modelId="{8C0D9012-F443-4D85-8D3B-76C9AA523980}" srcId="{FDFE9197-EADE-4F64-ACB3-E79AC3871F34}" destId="{036842DD-BC0D-42E5-A64F-A78A92CB54A9}" srcOrd="3" destOrd="0" parTransId="{E2DD3EB4-8F3F-41C3-BF5D-0CF3212F0338}" sibTransId="{B48BB0F0-2DE6-46BA-8AEA-6BCFF999BEAF}"/>
    <dgm:cxn modelId="{2C03CE16-E571-4FA9-9329-D3D1707FC0E2}" type="presOf" srcId="{B9252D30-DBFF-4EC5-BE13-76521C06379A}" destId="{9DE1A95D-1C95-4FA8-A41D-30C414438677}" srcOrd="0" destOrd="0" presId="urn:microsoft.com/office/officeart/2005/8/layout/orgChart1"/>
    <dgm:cxn modelId="{134D0C1B-988F-4630-85A1-44502064C190}" type="presOf" srcId="{BCE886FF-74E8-47F8-991C-124BC2E1C162}" destId="{AACAFC69-46DF-4D62-A8C7-6B32ADB8870E}" srcOrd="0" destOrd="0" presId="urn:microsoft.com/office/officeart/2005/8/layout/orgChart1"/>
    <dgm:cxn modelId="{C9AF261E-7F85-4738-BD54-CEF717331520}" type="presOf" srcId="{F81B850B-8336-4453-805F-74B7CDC5833F}" destId="{C130D982-2FE0-4268-95E7-16DA37A937F2}" srcOrd="0" destOrd="0" presId="urn:microsoft.com/office/officeart/2005/8/layout/orgChart1"/>
    <dgm:cxn modelId="{8F4E2B25-7B9A-44E4-A427-AC91D8FEBB5C}" srcId="{6CD6F167-4F69-4BED-8882-CD93B884B174}" destId="{75A3FBE1-2A4A-4BBA-9A9D-CE813F80B108}" srcOrd="0" destOrd="0" parTransId="{36478679-3315-4E79-9C33-B98A04AF203E}" sibTransId="{16985633-3EC4-44FE-BE27-33C5120D55C9}"/>
    <dgm:cxn modelId="{C913DD2B-C2FF-480F-AE5D-D20BA271CCBF}" type="presOf" srcId="{A78D7F56-2495-4F50-9341-2B0D1835786E}" destId="{E1F262F5-FF46-4EF0-90F3-4BC73B779BE6}" srcOrd="0" destOrd="0" presId="urn:microsoft.com/office/officeart/2005/8/layout/orgChart1"/>
    <dgm:cxn modelId="{0DA25E2C-1E14-4E45-A96F-90D1FF54E29A}" type="presOf" srcId="{036842DD-BC0D-42E5-A64F-A78A92CB54A9}" destId="{F54B4A7A-4420-47A6-AB20-C053646AF7E7}" srcOrd="0" destOrd="0" presId="urn:microsoft.com/office/officeart/2005/8/layout/orgChart1"/>
    <dgm:cxn modelId="{F135B12D-D2F0-4AC3-AA11-3E915C772BC9}" type="presOf" srcId="{FE19BA13-043B-4CF0-A1D9-858070991F53}" destId="{B0BA1496-79FD-4A38-9DFA-7E65F9EA8874}" srcOrd="1" destOrd="0" presId="urn:microsoft.com/office/officeart/2005/8/layout/orgChart1"/>
    <dgm:cxn modelId="{8B675039-5F2E-4E8E-804D-E00AD1455275}" srcId="{FDFE9197-EADE-4F64-ACB3-E79AC3871F34}" destId="{46962AEF-BCD0-4A7B-8714-01FA93E63053}" srcOrd="4" destOrd="0" parTransId="{A9A0D695-4B71-46FB-AFC2-244A3A53B7E3}" sibTransId="{B89FF4FF-B401-43EE-8AA3-DDC07C650E17}"/>
    <dgm:cxn modelId="{4A4CC93B-C78D-4067-92C0-043685EA86DD}" type="presOf" srcId="{75A3FBE1-2A4A-4BBA-9A9D-CE813F80B108}" destId="{A15216F4-B39E-40F3-B422-59CC8EFCC7AB}" srcOrd="1" destOrd="0" presId="urn:microsoft.com/office/officeart/2005/8/layout/orgChart1"/>
    <dgm:cxn modelId="{C3F2C63F-7E19-4F26-B02F-912AE4BBC0C6}" type="presOf" srcId="{D53B7C2D-09A5-433B-BE07-2B8522C3C857}" destId="{652D69A4-D3A7-43C5-B44F-F34F579582FE}" srcOrd="1" destOrd="0" presId="urn:microsoft.com/office/officeart/2005/8/layout/orgChart1"/>
    <dgm:cxn modelId="{BF46385D-F592-4954-8B1A-E50E260BB1B3}" type="presOf" srcId="{F7BC2A76-6F68-4562-811A-1FD36B79A9FE}" destId="{6D9C5594-C6F2-4661-B871-3ABC9D673B0D}" srcOrd="0" destOrd="0" presId="urn:microsoft.com/office/officeart/2005/8/layout/orgChart1"/>
    <dgm:cxn modelId="{FE0DA95F-D809-4B19-BBF4-07E44F8F898B}" type="presOf" srcId="{AB220E8F-8A46-42CD-9D95-41473C1F295F}" destId="{2BE0F9AC-6DC9-4E49-89A1-84071C4246E5}" srcOrd="0" destOrd="0" presId="urn:microsoft.com/office/officeart/2005/8/layout/orgChart1"/>
    <dgm:cxn modelId="{94DB9241-9F10-4648-BDF0-8287615A30BE}" type="presOf" srcId="{F42E7BA0-E34F-4036-9219-20BAE8B448AC}" destId="{BEACB7F4-09E2-4228-B002-22A29C5912DD}" srcOrd="0" destOrd="0" presId="urn:microsoft.com/office/officeart/2005/8/layout/orgChart1"/>
    <dgm:cxn modelId="{3B120765-5887-4049-A59D-6A0F2CE367FE}" type="presOf" srcId="{AF45F917-5AF3-474E-BB04-6538887765AC}" destId="{C5711164-0FF1-4D49-956C-B22BBC51AEDF}" srcOrd="0" destOrd="0" presId="urn:microsoft.com/office/officeart/2005/8/layout/orgChart1"/>
    <dgm:cxn modelId="{4D1B4149-8C8E-4A1E-8ABE-B9510CB1926F}" type="presOf" srcId="{FE19BA13-043B-4CF0-A1D9-858070991F53}" destId="{19BF51F7-4F6C-4ECC-800F-1DDFBF1DE02D}" srcOrd="0" destOrd="0" presId="urn:microsoft.com/office/officeart/2005/8/layout/orgChart1"/>
    <dgm:cxn modelId="{B5128B49-AFA9-4430-80AE-816936AAB428}" type="presOf" srcId="{A9A0D695-4B71-46FB-AFC2-244A3A53B7E3}" destId="{7B3A76BD-A8A2-485B-80E4-98C961D4F20D}" srcOrd="0" destOrd="0" presId="urn:microsoft.com/office/officeart/2005/8/layout/orgChart1"/>
    <dgm:cxn modelId="{FFEDF34B-C492-4C31-BAAA-71EBD04D0D84}" type="presOf" srcId="{FDFE9197-EADE-4F64-ACB3-E79AC3871F34}" destId="{21712C35-D8CA-4018-BC8C-4550CD5A19F4}" srcOrd="1" destOrd="0" presId="urn:microsoft.com/office/officeart/2005/8/layout/orgChart1"/>
    <dgm:cxn modelId="{E946996F-4991-486C-9870-C164ADF6FE78}" type="presOf" srcId="{B9F0D003-C50D-4350-95A6-2F8BFD31F7C7}" destId="{BC6BABD3-5161-4F4F-BA16-F3490D7D0876}" srcOrd="0" destOrd="0" presId="urn:microsoft.com/office/officeart/2005/8/layout/orgChart1"/>
    <dgm:cxn modelId="{7621F570-5990-4EFC-998D-A97DB1D74BD9}" srcId="{45F4DF04-C1D1-4099-AE2F-9E668C66AF23}" destId="{FDFE9197-EADE-4F64-ACB3-E79AC3871F34}" srcOrd="0" destOrd="0" parTransId="{12C933AA-21F9-405A-AAA9-872C73828253}" sibTransId="{206777F0-CE8E-4D74-9713-4FEC33178C08}"/>
    <dgm:cxn modelId="{B63E7954-5A3C-4D87-9E45-2860EB2AA9B1}" type="presOf" srcId="{A78D7F56-2495-4F50-9341-2B0D1835786E}" destId="{B87694CA-D9FC-4E3B-AEC0-F77D5382CF6E}" srcOrd="1" destOrd="0" presId="urn:microsoft.com/office/officeart/2005/8/layout/orgChart1"/>
    <dgm:cxn modelId="{C5D74D56-2BAB-4469-8FCD-B383A027F0DA}" type="presOf" srcId="{6CD6F167-4F69-4BED-8882-CD93B884B174}" destId="{433856EC-FEEF-45AD-A3D7-D46E4C5E0A5D}" srcOrd="1" destOrd="0" presId="urn:microsoft.com/office/officeart/2005/8/layout/orgChart1"/>
    <dgm:cxn modelId="{CC325779-8594-4695-8D79-1B6FA47812E2}" type="presOf" srcId="{96F75B90-5CCD-4EE5-8795-22992DE44950}" destId="{AAFA9ABE-EC38-4B88-A8B0-71E4CE9901EF}" srcOrd="0" destOrd="0" presId="urn:microsoft.com/office/officeart/2005/8/layout/orgChart1"/>
    <dgm:cxn modelId="{E993C483-931F-4E29-865E-41E679CF3089}" srcId="{FDFE9197-EADE-4F64-ACB3-E79AC3871F34}" destId="{A78D7F56-2495-4F50-9341-2B0D1835786E}" srcOrd="1" destOrd="0" parTransId="{77562BD5-6091-4E4E-977A-5732D3581229}" sibTransId="{CEB83A34-0947-4042-8007-CF41F807E179}"/>
    <dgm:cxn modelId="{44F97988-CABC-4205-9998-4AA16C76E72E}" type="presOf" srcId="{BA6D1A39-CD99-4F4E-BA97-04E1CB8BB471}" destId="{D0BF5BA2-6969-4ACE-931A-66E2DF424524}" srcOrd="1" destOrd="0" presId="urn:microsoft.com/office/officeart/2005/8/layout/orgChart1"/>
    <dgm:cxn modelId="{469CC789-57BE-4C33-B805-810B6FD17ECC}" srcId="{6CD6F167-4F69-4BED-8882-CD93B884B174}" destId="{F7BC2A76-6F68-4562-811A-1FD36B79A9FE}" srcOrd="1" destOrd="0" parTransId="{BCE886FF-74E8-47F8-991C-124BC2E1C162}" sibTransId="{B47A808F-82C4-4320-A6D0-4DDED1CFEC5A}"/>
    <dgm:cxn modelId="{36C8048B-A181-4DB2-804E-4A8F11E5AFA5}" type="presOf" srcId="{D53B7C2D-09A5-433B-BE07-2B8522C3C857}" destId="{68DAD4F1-DEAD-4E11-876C-7E017E4BCDCA}" srcOrd="0" destOrd="0" presId="urn:microsoft.com/office/officeart/2005/8/layout/orgChart1"/>
    <dgm:cxn modelId="{202DD49A-F9EF-436E-ABDF-539109ADA4F9}" type="presOf" srcId="{36478679-3315-4E79-9C33-B98A04AF203E}" destId="{A3CE16DA-13C8-47C8-8365-5CB30C6EB105}" srcOrd="0" destOrd="0" presId="urn:microsoft.com/office/officeart/2005/8/layout/orgChart1"/>
    <dgm:cxn modelId="{C179B69B-E6C0-48E1-96E5-E7E3E34FD9CF}" type="presOf" srcId="{701118B9-8C1A-4963-9AE6-3B738DF1DE37}" destId="{D11223BF-730B-41F7-A5D6-B23C199090EA}" srcOrd="0" destOrd="0" presId="urn:microsoft.com/office/officeart/2005/8/layout/orgChart1"/>
    <dgm:cxn modelId="{61A95F9F-FB63-43D3-BBF2-9675790D67F9}" type="presOf" srcId="{BA6D1A39-CD99-4F4E-BA97-04E1CB8BB471}" destId="{565D9F7A-0EEF-4A50-A5CA-7A609CFB4203}" srcOrd="0" destOrd="0" presId="urn:microsoft.com/office/officeart/2005/8/layout/orgChart1"/>
    <dgm:cxn modelId="{89340FA4-29EC-426D-9BD1-A601AA0C2945}" type="presOf" srcId="{E2DD3EB4-8F3F-41C3-BF5D-0CF3212F0338}" destId="{AB3D2851-A722-44E4-B69B-DDCAEA34929F}" srcOrd="0" destOrd="0" presId="urn:microsoft.com/office/officeart/2005/8/layout/orgChart1"/>
    <dgm:cxn modelId="{8B1CFDA5-3598-4A4A-ABA1-803A129802B3}" srcId="{FDFE9197-EADE-4F64-ACB3-E79AC3871F34}" destId="{D53B7C2D-09A5-433B-BE07-2B8522C3C857}" srcOrd="5" destOrd="0" parTransId="{F42E7BA0-E34F-4036-9219-20BAE8B448AC}" sibTransId="{EF580154-BE0B-4916-991F-2D8430A54082}"/>
    <dgm:cxn modelId="{3145AFAB-3BC6-4DFB-BB17-5C6DED3AE37E}" srcId="{6CD6F167-4F69-4BED-8882-CD93B884B174}" destId="{BA6D1A39-CD99-4F4E-BA97-04E1CB8BB471}" srcOrd="2" destOrd="0" parTransId="{AB220E8F-8A46-42CD-9D95-41473C1F295F}" sibTransId="{0120EC5D-616E-456C-80B4-CD397FAAA9C9}"/>
    <dgm:cxn modelId="{F9D5F9AB-FFCD-4EA2-9E43-3703D9C41707}" type="presOf" srcId="{46962AEF-BCD0-4A7B-8714-01FA93E63053}" destId="{0785268A-3603-4F20-B399-155780675064}" srcOrd="0" destOrd="0" presId="urn:microsoft.com/office/officeart/2005/8/layout/orgChart1"/>
    <dgm:cxn modelId="{25B70BB5-92C6-4C48-A07E-152E8394AA00}" type="presOf" srcId="{6CD6F167-4F69-4BED-8882-CD93B884B174}" destId="{8FE27B01-7DC0-4B69-9307-D21E6A60BAA5}" srcOrd="0" destOrd="0" presId="urn:microsoft.com/office/officeart/2005/8/layout/orgChart1"/>
    <dgm:cxn modelId="{1E7D0DB6-9B49-49CB-A3B8-5FB3705C1097}" srcId="{46962AEF-BCD0-4A7B-8714-01FA93E63053}" destId="{701118B9-8C1A-4963-9AE6-3B738DF1DE37}" srcOrd="1" destOrd="0" parTransId="{5B6933F7-73FC-4489-80C8-267BA4D8E145}" sibTransId="{537EB1BA-1A12-44DE-BA58-9397A22A7FB2}"/>
    <dgm:cxn modelId="{471540B8-EF23-4F04-89E9-621097982E34}" type="presOf" srcId="{2686DBE1-DB74-425A-BBA3-0418FCFB9BB2}" destId="{AF726CEE-C385-4091-86DB-292598F62D48}" srcOrd="1" destOrd="0" presId="urn:microsoft.com/office/officeart/2005/8/layout/orgChart1"/>
    <dgm:cxn modelId="{174BDCB9-8AB4-4FDF-8604-7AFC0F52C169}" srcId="{FDFE9197-EADE-4F64-ACB3-E79AC3871F34}" destId="{96F75B90-5CCD-4EE5-8795-22992DE44950}" srcOrd="2" destOrd="0" parTransId="{B9F0D003-C50D-4350-95A6-2F8BFD31F7C7}" sibTransId="{16D8043F-B1B9-4886-92B6-49FF59E04D35}"/>
    <dgm:cxn modelId="{E99DCCBB-C0E1-4F20-800E-B21CEB9EFBB2}" type="presOf" srcId="{F7BC2A76-6F68-4562-811A-1FD36B79A9FE}" destId="{19971C65-31BB-4236-8266-B72166B1E565}" srcOrd="1" destOrd="0" presId="urn:microsoft.com/office/officeart/2005/8/layout/orgChart1"/>
    <dgm:cxn modelId="{A897AFC0-A818-44AA-AC58-C913E777E389}" type="presOf" srcId="{036842DD-BC0D-42E5-A64F-A78A92CB54A9}" destId="{D22D98B4-C5E5-417D-A0A0-7BCE73429D7D}" srcOrd="1" destOrd="0" presId="urn:microsoft.com/office/officeart/2005/8/layout/orgChart1"/>
    <dgm:cxn modelId="{A260CFC6-6DAD-4872-BD4A-46F831F7E06C}" type="presOf" srcId="{46962AEF-BCD0-4A7B-8714-01FA93E63053}" destId="{04F6BEAF-6178-46AC-AB45-98B54F35F198}" srcOrd="1" destOrd="0" presId="urn:microsoft.com/office/officeart/2005/8/layout/orgChart1"/>
    <dgm:cxn modelId="{CC5170C9-EE76-4951-AA69-2200B38418CA}" type="presOf" srcId="{75A3FBE1-2A4A-4BBA-9A9D-CE813F80B108}" destId="{530A2DC6-36D2-4823-A0CA-E8795BE7B243}" srcOrd="0" destOrd="0" presId="urn:microsoft.com/office/officeart/2005/8/layout/orgChart1"/>
    <dgm:cxn modelId="{49A423CF-1836-47D7-A7E4-F50B58A007B3}" type="presOf" srcId="{96F75B90-5CCD-4EE5-8795-22992DE44950}" destId="{F75BAB32-EF99-4B84-80CD-578DB9D7C35F}" srcOrd="1" destOrd="0" presId="urn:microsoft.com/office/officeart/2005/8/layout/orgChart1"/>
    <dgm:cxn modelId="{8F3041DC-1155-4DDF-B432-914CDFA8A631}" srcId="{FDFE9197-EADE-4F64-ACB3-E79AC3871F34}" destId="{6CD6F167-4F69-4BED-8882-CD93B884B174}" srcOrd="0" destOrd="0" parTransId="{AF45F917-5AF3-474E-BB04-6538887765AC}" sibTransId="{71BF5320-8BE3-4A7E-8981-67B980E89889}"/>
    <dgm:cxn modelId="{1EB986DC-00F2-4EA3-B86F-D68D06EFA8C2}" type="presOf" srcId="{FDFE9197-EADE-4F64-ACB3-E79AC3871F34}" destId="{66FAFE25-ED25-4C5D-876B-2C9A94CF63CB}" srcOrd="0" destOrd="0" presId="urn:microsoft.com/office/officeart/2005/8/layout/orgChart1"/>
    <dgm:cxn modelId="{6886D8E8-CB2E-4663-835D-4C89D128F9E8}" srcId="{46962AEF-BCD0-4A7B-8714-01FA93E63053}" destId="{FE19BA13-043B-4CF0-A1D9-858070991F53}" srcOrd="0" destOrd="0" parTransId="{B9252D30-DBFF-4EC5-BE13-76521C06379A}" sibTransId="{82CED160-3693-419C-8835-3E006DBBA11D}"/>
    <dgm:cxn modelId="{64D144E9-3CC6-4A6C-A0CC-388AD3CA3A40}" srcId="{46962AEF-BCD0-4A7B-8714-01FA93E63053}" destId="{2686DBE1-DB74-425A-BBA3-0418FCFB9BB2}" srcOrd="2" destOrd="0" parTransId="{F81B850B-8336-4453-805F-74B7CDC5833F}" sibTransId="{B3D6DEA7-3867-41C4-B11B-9A7C92EA236E}"/>
    <dgm:cxn modelId="{DBF2FAEA-E92C-4761-9F4E-B392486F469F}" type="presOf" srcId="{5B6933F7-73FC-4489-80C8-267BA4D8E145}" destId="{BB94384F-83AB-4F12-AF10-7D15E1EEB495}" srcOrd="0" destOrd="0" presId="urn:microsoft.com/office/officeart/2005/8/layout/orgChart1"/>
    <dgm:cxn modelId="{867E2DEE-F720-4D0E-976B-17CAE22AC12D}" type="presOf" srcId="{45F4DF04-C1D1-4099-AE2F-9E668C66AF23}" destId="{BAB30FB1-1C61-42D9-A01E-BCF187702D1B}" srcOrd="0" destOrd="0" presId="urn:microsoft.com/office/officeart/2005/8/layout/orgChart1"/>
    <dgm:cxn modelId="{AAC949F7-06DB-4DAD-A257-64DB4F90F823}" type="presOf" srcId="{2686DBE1-DB74-425A-BBA3-0418FCFB9BB2}" destId="{A5599947-63F1-47C4-8DDD-4E1AFFE07C50}" srcOrd="0" destOrd="0" presId="urn:microsoft.com/office/officeart/2005/8/layout/orgChart1"/>
    <dgm:cxn modelId="{1FE963F9-AF05-46A7-A444-D071DA9D6B78}" type="presOf" srcId="{701118B9-8C1A-4963-9AE6-3B738DF1DE37}" destId="{2861E407-2FAB-46BE-BFC5-23C88457912F}" srcOrd="1" destOrd="0" presId="urn:microsoft.com/office/officeart/2005/8/layout/orgChart1"/>
    <dgm:cxn modelId="{4D3DFDFC-0338-4A09-9960-C7B03BA5B9CF}" type="presOf" srcId="{77562BD5-6091-4E4E-977A-5732D3581229}" destId="{E8FB0215-98E7-4865-A3F6-B84DD86DE223}" srcOrd="0" destOrd="0" presId="urn:microsoft.com/office/officeart/2005/8/layout/orgChart1"/>
    <dgm:cxn modelId="{80BC2CBC-5E61-494B-BBBE-DDFE955A782A}" type="presParOf" srcId="{BAB30FB1-1C61-42D9-A01E-BCF187702D1B}" destId="{F605C24F-C462-4722-B77E-19515BE1525E}" srcOrd="0" destOrd="0" presId="urn:microsoft.com/office/officeart/2005/8/layout/orgChart1"/>
    <dgm:cxn modelId="{A3CBF675-67FE-4246-A3D9-30C5344DF109}" type="presParOf" srcId="{F605C24F-C462-4722-B77E-19515BE1525E}" destId="{14719F9C-0628-48E6-879D-79184721B295}" srcOrd="0" destOrd="0" presId="urn:microsoft.com/office/officeart/2005/8/layout/orgChart1"/>
    <dgm:cxn modelId="{720902C1-FD29-4095-9220-7647AB088524}" type="presParOf" srcId="{14719F9C-0628-48E6-879D-79184721B295}" destId="{66FAFE25-ED25-4C5D-876B-2C9A94CF63CB}" srcOrd="0" destOrd="0" presId="urn:microsoft.com/office/officeart/2005/8/layout/orgChart1"/>
    <dgm:cxn modelId="{5E667C2C-563C-491E-9D90-4A5B1FF56520}" type="presParOf" srcId="{14719F9C-0628-48E6-879D-79184721B295}" destId="{21712C35-D8CA-4018-BC8C-4550CD5A19F4}" srcOrd="1" destOrd="0" presId="urn:microsoft.com/office/officeart/2005/8/layout/orgChart1"/>
    <dgm:cxn modelId="{D8BFC107-CBC6-4525-9ACF-F0035CCACCE8}" type="presParOf" srcId="{F605C24F-C462-4722-B77E-19515BE1525E}" destId="{F3A1E0BB-DFB6-465E-BE05-709C2EB0BCB5}" srcOrd="1" destOrd="0" presId="urn:microsoft.com/office/officeart/2005/8/layout/orgChart1"/>
    <dgm:cxn modelId="{8FD2F8F1-67A0-4045-B0AA-E8CFD6E90667}" type="presParOf" srcId="{F3A1E0BB-DFB6-465E-BE05-709C2EB0BCB5}" destId="{C5711164-0FF1-4D49-956C-B22BBC51AEDF}" srcOrd="0" destOrd="0" presId="urn:microsoft.com/office/officeart/2005/8/layout/orgChart1"/>
    <dgm:cxn modelId="{A40017D3-824C-4DB8-9BC0-31C732167DA4}" type="presParOf" srcId="{F3A1E0BB-DFB6-465E-BE05-709C2EB0BCB5}" destId="{E02BC46C-F137-4562-AD31-D464511C56A6}" srcOrd="1" destOrd="0" presId="urn:microsoft.com/office/officeart/2005/8/layout/orgChart1"/>
    <dgm:cxn modelId="{88EBC50E-41FE-45A7-98D6-2DAC762C6A3F}" type="presParOf" srcId="{E02BC46C-F137-4562-AD31-D464511C56A6}" destId="{EBC4BF01-D947-43DE-A92B-B22B34B83E38}" srcOrd="0" destOrd="0" presId="urn:microsoft.com/office/officeart/2005/8/layout/orgChart1"/>
    <dgm:cxn modelId="{8B129F2A-A957-45B4-90ED-7E3CCC5D4E42}" type="presParOf" srcId="{EBC4BF01-D947-43DE-A92B-B22B34B83E38}" destId="{8FE27B01-7DC0-4B69-9307-D21E6A60BAA5}" srcOrd="0" destOrd="0" presId="urn:microsoft.com/office/officeart/2005/8/layout/orgChart1"/>
    <dgm:cxn modelId="{C9CA7F5C-A0D6-4E54-A698-43F613591556}" type="presParOf" srcId="{EBC4BF01-D947-43DE-A92B-B22B34B83E38}" destId="{433856EC-FEEF-45AD-A3D7-D46E4C5E0A5D}" srcOrd="1" destOrd="0" presId="urn:microsoft.com/office/officeart/2005/8/layout/orgChart1"/>
    <dgm:cxn modelId="{7723DD27-B9FB-44B8-A8A1-26C1F08A5C82}" type="presParOf" srcId="{E02BC46C-F137-4562-AD31-D464511C56A6}" destId="{FB24C59D-23CC-4DD2-A20A-2AED2F09F8D0}" srcOrd="1" destOrd="0" presId="urn:microsoft.com/office/officeart/2005/8/layout/orgChart1"/>
    <dgm:cxn modelId="{CDEF6BA3-68AC-4E00-8941-5637EFD1793C}" type="presParOf" srcId="{FB24C59D-23CC-4DD2-A20A-2AED2F09F8D0}" destId="{A3CE16DA-13C8-47C8-8365-5CB30C6EB105}" srcOrd="0" destOrd="0" presId="urn:microsoft.com/office/officeart/2005/8/layout/orgChart1"/>
    <dgm:cxn modelId="{B0D4288E-8D98-4437-9190-38A67D9066AF}" type="presParOf" srcId="{FB24C59D-23CC-4DD2-A20A-2AED2F09F8D0}" destId="{5D682269-1215-4160-A2A9-6B16BB11D60C}" srcOrd="1" destOrd="0" presId="urn:microsoft.com/office/officeart/2005/8/layout/orgChart1"/>
    <dgm:cxn modelId="{AF4E67C3-24ED-4AD1-922F-4DDB1CD024B3}" type="presParOf" srcId="{5D682269-1215-4160-A2A9-6B16BB11D60C}" destId="{B2DB80D6-38D6-4F6D-B397-5E90984B2947}" srcOrd="0" destOrd="0" presId="urn:microsoft.com/office/officeart/2005/8/layout/orgChart1"/>
    <dgm:cxn modelId="{26B01C3B-A4A3-4480-B59D-803C228D9A49}" type="presParOf" srcId="{B2DB80D6-38D6-4F6D-B397-5E90984B2947}" destId="{530A2DC6-36D2-4823-A0CA-E8795BE7B243}" srcOrd="0" destOrd="0" presId="urn:microsoft.com/office/officeart/2005/8/layout/orgChart1"/>
    <dgm:cxn modelId="{B2F2F269-E5C3-4454-BACC-D9CDD2880EB0}" type="presParOf" srcId="{B2DB80D6-38D6-4F6D-B397-5E90984B2947}" destId="{A15216F4-B39E-40F3-B422-59CC8EFCC7AB}" srcOrd="1" destOrd="0" presId="urn:microsoft.com/office/officeart/2005/8/layout/orgChart1"/>
    <dgm:cxn modelId="{90D31644-636B-4BDB-91E8-62188EDBF40E}" type="presParOf" srcId="{5D682269-1215-4160-A2A9-6B16BB11D60C}" destId="{674E8F86-5185-40EF-91F3-3BA464B7F750}" srcOrd="1" destOrd="0" presId="urn:microsoft.com/office/officeart/2005/8/layout/orgChart1"/>
    <dgm:cxn modelId="{8A529052-07C0-438B-9C2A-B902E6345CAB}" type="presParOf" srcId="{5D682269-1215-4160-A2A9-6B16BB11D60C}" destId="{F20443A2-D7F8-4792-9013-0063F4914AD9}" srcOrd="2" destOrd="0" presId="urn:microsoft.com/office/officeart/2005/8/layout/orgChart1"/>
    <dgm:cxn modelId="{9F8F0714-D767-485A-BB46-6DDB4AFC0808}" type="presParOf" srcId="{FB24C59D-23CC-4DD2-A20A-2AED2F09F8D0}" destId="{AACAFC69-46DF-4D62-A8C7-6B32ADB8870E}" srcOrd="2" destOrd="0" presId="urn:microsoft.com/office/officeart/2005/8/layout/orgChart1"/>
    <dgm:cxn modelId="{17B69BCA-CD2C-436B-BBC3-AB402B6DE2A7}" type="presParOf" srcId="{FB24C59D-23CC-4DD2-A20A-2AED2F09F8D0}" destId="{E2C19960-2AD3-4781-92A9-6FC9BD09016D}" srcOrd="3" destOrd="0" presId="urn:microsoft.com/office/officeart/2005/8/layout/orgChart1"/>
    <dgm:cxn modelId="{457568D4-F512-414C-BD0B-E7012B5828C5}" type="presParOf" srcId="{E2C19960-2AD3-4781-92A9-6FC9BD09016D}" destId="{90C88A51-A9D5-4C14-9027-011DD00B7FB6}" srcOrd="0" destOrd="0" presId="urn:microsoft.com/office/officeart/2005/8/layout/orgChart1"/>
    <dgm:cxn modelId="{6A01C7C9-5CC5-45EC-8433-350268333E37}" type="presParOf" srcId="{90C88A51-A9D5-4C14-9027-011DD00B7FB6}" destId="{6D9C5594-C6F2-4661-B871-3ABC9D673B0D}" srcOrd="0" destOrd="0" presId="urn:microsoft.com/office/officeart/2005/8/layout/orgChart1"/>
    <dgm:cxn modelId="{3DEE599D-62EA-42B0-B848-D1EBAC5E7865}" type="presParOf" srcId="{90C88A51-A9D5-4C14-9027-011DD00B7FB6}" destId="{19971C65-31BB-4236-8266-B72166B1E565}" srcOrd="1" destOrd="0" presId="urn:microsoft.com/office/officeart/2005/8/layout/orgChart1"/>
    <dgm:cxn modelId="{AB7D4F4E-6019-4BCF-A609-7B382F3D291E}" type="presParOf" srcId="{E2C19960-2AD3-4781-92A9-6FC9BD09016D}" destId="{3ACD6CE5-F603-452A-87E6-7CBA1A796530}" srcOrd="1" destOrd="0" presId="urn:microsoft.com/office/officeart/2005/8/layout/orgChart1"/>
    <dgm:cxn modelId="{E570AF34-CEB6-4F9D-8666-B7CF216F30E6}" type="presParOf" srcId="{E2C19960-2AD3-4781-92A9-6FC9BD09016D}" destId="{570057AA-C16B-43C0-A169-F4B3C02186BE}" srcOrd="2" destOrd="0" presId="urn:microsoft.com/office/officeart/2005/8/layout/orgChart1"/>
    <dgm:cxn modelId="{18C81F60-34C0-491E-B27A-B673159469FE}" type="presParOf" srcId="{FB24C59D-23CC-4DD2-A20A-2AED2F09F8D0}" destId="{2BE0F9AC-6DC9-4E49-89A1-84071C4246E5}" srcOrd="4" destOrd="0" presId="urn:microsoft.com/office/officeart/2005/8/layout/orgChart1"/>
    <dgm:cxn modelId="{F972F036-8F0F-40BC-AE40-2871997D1789}" type="presParOf" srcId="{FB24C59D-23CC-4DD2-A20A-2AED2F09F8D0}" destId="{A844B9C4-2DD2-42D6-972F-683E8F9E919E}" srcOrd="5" destOrd="0" presId="urn:microsoft.com/office/officeart/2005/8/layout/orgChart1"/>
    <dgm:cxn modelId="{486E64E5-B60D-4536-9B98-49411955FDCC}" type="presParOf" srcId="{A844B9C4-2DD2-42D6-972F-683E8F9E919E}" destId="{01CEC1BD-D004-4EA7-A10D-DC30A7F3A533}" srcOrd="0" destOrd="0" presId="urn:microsoft.com/office/officeart/2005/8/layout/orgChart1"/>
    <dgm:cxn modelId="{817ED88C-98D5-4BD6-9CB9-63FDBB7C6445}" type="presParOf" srcId="{01CEC1BD-D004-4EA7-A10D-DC30A7F3A533}" destId="{565D9F7A-0EEF-4A50-A5CA-7A609CFB4203}" srcOrd="0" destOrd="0" presId="urn:microsoft.com/office/officeart/2005/8/layout/orgChart1"/>
    <dgm:cxn modelId="{1F24D348-6E94-48EF-BF53-B39F988B6838}" type="presParOf" srcId="{01CEC1BD-D004-4EA7-A10D-DC30A7F3A533}" destId="{D0BF5BA2-6969-4ACE-931A-66E2DF424524}" srcOrd="1" destOrd="0" presId="urn:microsoft.com/office/officeart/2005/8/layout/orgChart1"/>
    <dgm:cxn modelId="{37896DEA-6958-433A-9AA0-06B1CA5EFF96}" type="presParOf" srcId="{A844B9C4-2DD2-42D6-972F-683E8F9E919E}" destId="{60796F9E-6781-4949-A4A2-DF6F489C9900}" srcOrd="1" destOrd="0" presId="urn:microsoft.com/office/officeart/2005/8/layout/orgChart1"/>
    <dgm:cxn modelId="{E23EBF6C-E469-4FDC-B838-AC80972FDBB2}" type="presParOf" srcId="{A844B9C4-2DD2-42D6-972F-683E8F9E919E}" destId="{3799ED61-46CA-4D6A-926B-14C86BEDC197}" srcOrd="2" destOrd="0" presId="urn:microsoft.com/office/officeart/2005/8/layout/orgChart1"/>
    <dgm:cxn modelId="{4522A5C7-827F-4E53-B816-CD61622DF928}" type="presParOf" srcId="{E02BC46C-F137-4562-AD31-D464511C56A6}" destId="{EF3C8CB8-4EFA-4872-B222-2F9A744F0DFA}" srcOrd="2" destOrd="0" presId="urn:microsoft.com/office/officeart/2005/8/layout/orgChart1"/>
    <dgm:cxn modelId="{263EB26E-D868-4100-AC81-8138D16B2CB2}" type="presParOf" srcId="{F3A1E0BB-DFB6-465E-BE05-709C2EB0BCB5}" destId="{E8FB0215-98E7-4865-A3F6-B84DD86DE223}" srcOrd="2" destOrd="0" presId="urn:microsoft.com/office/officeart/2005/8/layout/orgChart1"/>
    <dgm:cxn modelId="{565755C2-6CC1-46BB-983C-A961DEDBB6E3}" type="presParOf" srcId="{F3A1E0BB-DFB6-465E-BE05-709C2EB0BCB5}" destId="{2AFE4491-C86F-4E2C-BEBF-0D1CD1DEBFDA}" srcOrd="3" destOrd="0" presId="urn:microsoft.com/office/officeart/2005/8/layout/orgChart1"/>
    <dgm:cxn modelId="{6FD31E84-F7D2-41D6-8AEB-9E33B5BB1B0B}" type="presParOf" srcId="{2AFE4491-C86F-4E2C-BEBF-0D1CD1DEBFDA}" destId="{781C8EAB-888C-40E7-A589-B58C0D258FD6}" srcOrd="0" destOrd="0" presId="urn:microsoft.com/office/officeart/2005/8/layout/orgChart1"/>
    <dgm:cxn modelId="{B1014F10-F26D-4B93-AF22-4884B176A93A}" type="presParOf" srcId="{781C8EAB-888C-40E7-A589-B58C0D258FD6}" destId="{E1F262F5-FF46-4EF0-90F3-4BC73B779BE6}" srcOrd="0" destOrd="0" presId="urn:microsoft.com/office/officeart/2005/8/layout/orgChart1"/>
    <dgm:cxn modelId="{6293D368-467B-464F-83D3-EDC4D3B218E7}" type="presParOf" srcId="{781C8EAB-888C-40E7-A589-B58C0D258FD6}" destId="{B87694CA-D9FC-4E3B-AEC0-F77D5382CF6E}" srcOrd="1" destOrd="0" presId="urn:microsoft.com/office/officeart/2005/8/layout/orgChart1"/>
    <dgm:cxn modelId="{471695D9-47A8-4DEC-9874-C836885CA64B}" type="presParOf" srcId="{2AFE4491-C86F-4E2C-BEBF-0D1CD1DEBFDA}" destId="{AACDD087-7D3F-435F-98A8-72D1C62A2185}" srcOrd="1" destOrd="0" presId="urn:microsoft.com/office/officeart/2005/8/layout/orgChart1"/>
    <dgm:cxn modelId="{82A035DC-E50D-4462-A720-8A22E57C7C67}" type="presParOf" srcId="{2AFE4491-C86F-4E2C-BEBF-0D1CD1DEBFDA}" destId="{27738DC0-E287-42CF-BA87-AC2C07BA5D3C}" srcOrd="2" destOrd="0" presId="urn:microsoft.com/office/officeart/2005/8/layout/orgChart1"/>
    <dgm:cxn modelId="{4F306CAD-D286-4716-B6EA-C88AD1DDAA23}" type="presParOf" srcId="{F3A1E0BB-DFB6-465E-BE05-709C2EB0BCB5}" destId="{BC6BABD3-5161-4F4F-BA16-F3490D7D0876}" srcOrd="4" destOrd="0" presId="urn:microsoft.com/office/officeart/2005/8/layout/orgChart1"/>
    <dgm:cxn modelId="{8C0BCF2A-24F3-418D-B9C4-0B74FE59BDD2}" type="presParOf" srcId="{F3A1E0BB-DFB6-465E-BE05-709C2EB0BCB5}" destId="{2A86092B-8D44-4925-8471-A333230DC22F}" srcOrd="5" destOrd="0" presId="urn:microsoft.com/office/officeart/2005/8/layout/orgChart1"/>
    <dgm:cxn modelId="{6C482A31-C235-49F2-BFB9-FC749CC70787}" type="presParOf" srcId="{2A86092B-8D44-4925-8471-A333230DC22F}" destId="{E34E0F07-E227-44F9-8B50-7ABF756285E9}" srcOrd="0" destOrd="0" presId="urn:microsoft.com/office/officeart/2005/8/layout/orgChart1"/>
    <dgm:cxn modelId="{B40BB6FF-0425-4967-96C2-475CCE3740F1}" type="presParOf" srcId="{E34E0F07-E227-44F9-8B50-7ABF756285E9}" destId="{AAFA9ABE-EC38-4B88-A8B0-71E4CE9901EF}" srcOrd="0" destOrd="0" presId="urn:microsoft.com/office/officeart/2005/8/layout/orgChart1"/>
    <dgm:cxn modelId="{45FFBB59-52CC-4497-B641-04625C7424C9}" type="presParOf" srcId="{E34E0F07-E227-44F9-8B50-7ABF756285E9}" destId="{F75BAB32-EF99-4B84-80CD-578DB9D7C35F}" srcOrd="1" destOrd="0" presId="urn:microsoft.com/office/officeart/2005/8/layout/orgChart1"/>
    <dgm:cxn modelId="{D2D2A3EF-560C-4C53-83A3-F3AA0DC2993B}" type="presParOf" srcId="{2A86092B-8D44-4925-8471-A333230DC22F}" destId="{2E8C57E4-7248-4FDB-9B99-EFE4ACCB0DD0}" srcOrd="1" destOrd="0" presId="urn:microsoft.com/office/officeart/2005/8/layout/orgChart1"/>
    <dgm:cxn modelId="{EA74D721-8AF5-4F05-A00E-99CB715B6A59}" type="presParOf" srcId="{2A86092B-8D44-4925-8471-A333230DC22F}" destId="{50F9E3D1-19CD-4408-AC9B-55262A16274E}" srcOrd="2" destOrd="0" presId="urn:microsoft.com/office/officeart/2005/8/layout/orgChart1"/>
    <dgm:cxn modelId="{3389BBE3-F5B3-4B35-AD2F-ABFECE610F42}" type="presParOf" srcId="{F3A1E0BB-DFB6-465E-BE05-709C2EB0BCB5}" destId="{AB3D2851-A722-44E4-B69B-DDCAEA34929F}" srcOrd="6" destOrd="0" presId="urn:microsoft.com/office/officeart/2005/8/layout/orgChart1"/>
    <dgm:cxn modelId="{2D88DC9B-5FDD-488A-9EDA-BB70DC705C48}" type="presParOf" srcId="{F3A1E0BB-DFB6-465E-BE05-709C2EB0BCB5}" destId="{9FF1AADE-9FDA-4E90-95CB-6AFF554B0431}" srcOrd="7" destOrd="0" presId="urn:microsoft.com/office/officeart/2005/8/layout/orgChart1"/>
    <dgm:cxn modelId="{A8FD6964-42B9-4C08-91C6-96CB154F7D78}" type="presParOf" srcId="{9FF1AADE-9FDA-4E90-95CB-6AFF554B0431}" destId="{4B7EEA8E-EC4B-4517-918C-FBB37B2ADC94}" srcOrd="0" destOrd="0" presId="urn:microsoft.com/office/officeart/2005/8/layout/orgChart1"/>
    <dgm:cxn modelId="{4373E7B4-1522-41F4-932E-15A972F61611}" type="presParOf" srcId="{4B7EEA8E-EC4B-4517-918C-FBB37B2ADC94}" destId="{F54B4A7A-4420-47A6-AB20-C053646AF7E7}" srcOrd="0" destOrd="0" presId="urn:microsoft.com/office/officeart/2005/8/layout/orgChart1"/>
    <dgm:cxn modelId="{F928CAE5-CA55-4C79-B9D3-96FF96842A69}" type="presParOf" srcId="{4B7EEA8E-EC4B-4517-918C-FBB37B2ADC94}" destId="{D22D98B4-C5E5-417D-A0A0-7BCE73429D7D}" srcOrd="1" destOrd="0" presId="urn:microsoft.com/office/officeart/2005/8/layout/orgChart1"/>
    <dgm:cxn modelId="{EC6332AC-A053-4F2B-8FDC-5F293089B3E1}" type="presParOf" srcId="{9FF1AADE-9FDA-4E90-95CB-6AFF554B0431}" destId="{665EA56B-3E8B-4DFF-803A-1BC60EDDF531}" srcOrd="1" destOrd="0" presId="urn:microsoft.com/office/officeart/2005/8/layout/orgChart1"/>
    <dgm:cxn modelId="{77AB39B2-BB0B-4BEA-8931-46DA90F5B66A}" type="presParOf" srcId="{9FF1AADE-9FDA-4E90-95CB-6AFF554B0431}" destId="{6F563E61-9219-4C96-A269-D4F7E1160677}" srcOrd="2" destOrd="0" presId="urn:microsoft.com/office/officeart/2005/8/layout/orgChart1"/>
    <dgm:cxn modelId="{3BD66279-30AB-435B-94CC-AB82C693F751}" type="presParOf" srcId="{F3A1E0BB-DFB6-465E-BE05-709C2EB0BCB5}" destId="{7B3A76BD-A8A2-485B-80E4-98C961D4F20D}" srcOrd="8" destOrd="0" presId="urn:microsoft.com/office/officeart/2005/8/layout/orgChart1"/>
    <dgm:cxn modelId="{C36A7C29-49F9-465D-80F8-63F77153D421}" type="presParOf" srcId="{F3A1E0BB-DFB6-465E-BE05-709C2EB0BCB5}" destId="{B30FFA39-48D7-4D2A-9D16-36D1C99B0A97}" srcOrd="9" destOrd="0" presId="urn:microsoft.com/office/officeart/2005/8/layout/orgChart1"/>
    <dgm:cxn modelId="{FF77F47B-D2AB-4888-8335-6C1D6D822847}" type="presParOf" srcId="{B30FFA39-48D7-4D2A-9D16-36D1C99B0A97}" destId="{9BCE4F58-2F69-4DE4-BB4F-71A18583BDBE}" srcOrd="0" destOrd="0" presId="urn:microsoft.com/office/officeart/2005/8/layout/orgChart1"/>
    <dgm:cxn modelId="{96122F41-DA30-47A9-99BC-B378FC97EAA8}" type="presParOf" srcId="{9BCE4F58-2F69-4DE4-BB4F-71A18583BDBE}" destId="{0785268A-3603-4F20-B399-155780675064}" srcOrd="0" destOrd="0" presId="urn:microsoft.com/office/officeart/2005/8/layout/orgChart1"/>
    <dgm:cxn modelId="{C677DE0A-0830-48B6-B599-D5AD43680B92}" type="presParOf" srcId="{9BCE4F58-2F69-4DE4-BB4F-71A18583BDBE}" destId="{04F6BEAF-6178-46AC-AB45-98B54F35F198}" srcOrd="1" destOrd="0" presId="urn:microsoft.com/office/officeart/2005/8/layout/orgChart1"/>
    <dgm:cxn modelId="{CE8AAE04-4391-4DFD-9EA8-5DA5E0EEBF1B}" type="presParOf" srcId="{B30FFA39-48D7-4D2A-9D16-36D1C99B0A97}" destId="{9E8AC292-212D-48F2-A6AC-E1BC2F1D482D}" srcOrd="1" destOrd="0" presId="urn:microsoft.com/office/officeart/2005/8/layout/orgChart1"/>
    <dgm:cxn modelId="{1BF96233-8C3B-410E-89F3-04B5E34F82B6}" type="presParOf" srcId="{9E8AC292-212D-48F2-A6AC-E1BC2F1D482D}" destId="{9DE1A95D-1C95-4FA8-A41D-30C414438677}" srcOrd="0" destOrd="0" presId="urn:microsoft.com/office/officeart/2005/8/layout/orgChart1"/>
    <dgm:cxn modelId="{798EC97E-B52D-4A54-AEDC-EA04A7FED88B}" type="presParOf" srcId="{9E8AC292-212D-48F2-A6AC-E1BC2F1D482D}" destId="{57D6B804-5E56-40E1-9D70-8E6539C0EAC5}" srcOrd="1" destOrd="0" presId="urn:microsoft.com/office/officeart/2005/8/layout/orgChart1"/>
    <dgm:cxn modelId="{B87C59B3-5F6D-4EC9-8A20-C9D8622C126F}" type="presParOf" srcId="{57D6B804-5E56-40E1-9D70-8E6539C0EAC5}" destId="{812094AA-8822-4CA1-AB7C-E105CA4038EF}" srcOrd="0" destOrd="0" presId="urn:microsoft.com/office/officeart/2005/8/layout/orgChart1"/>
    <dgm:cxn modelId="{280FB4BE-D206-4555-B81C-07FA36B85EB9}" type="presParOf" srcId="{812094AA-8822-4CA1-AB7C-E105CA4038EF}" destId="{19BF51F7-4F6C-4ECC-800F-1DDFBF1DE02D}" srcOrd="0" destOrd="0" presId="urn:microsoft.com/office/officeart/2005/8/layout/orgChart1"/>
    <dgm:cxn modelId="{3D0A4C28-C108-4948-A179-4D35868A8CF2}" type="presParOf" srcId="{812094AA-8822-4CA1-AB7C-E105CA4038EF}" destId="{B0BA1496-79FD-4A38-9DFA-7E65F9EA8874}" srcOrd="1" destOrd="0" presId="urn:microsoft.com/office/officeart/2005/8/layout/orgChart1"/>
    <dgm:cxn modelId="{1695F2EF-C2F7-4D91-B9DF-FC22D49626BD}" type="presParOf" srcId="{57D6B804-5E56-40E1-9D70-8E6539C0EAC5}" destId="{3247AC5B-C412-4DAE-B5A4-C0D7716365D2}" srcOrd="1" destOrd="0" presId="urn:microsoft.com/office/officeart/2005/8/layout/orgChart1"/>
    <dgm:cxn modelId="{132D2B93-CBCD-49C2-8F57-BF841B35AA5F}" type="presParOf" srcId="{57D6B804-5E56-40E1-9D70-8E6539C0EAC5}" destId="{44396D4B-D4A3-4E7B-A1A8-ADE04C992504}" srcOrd="2" destOrd="0" presId="urn:microsoft.com/office/officeart/2005/8/layout/orgChart1"/>
    <dgm:cxn modelId="{F0BA9A3C-E1D5-4769-8302-4AE3A8931C42}" type="presParOf" srcId="{9E8AC292-212D-48F2-A6AC-E1BC2F1D482D}" destId="{BB94384F-83AB-4F12-AF10-7D15E1EEB495}" srcOrd="2" destOrd="0" presId="urn:microsoft.com/office/officeart/2005/8/layout/orgChart1"/>
    <dgm:cxn modelId="{68037E53-A929-413A-AE3D-884754C2C307}" type="presParOf" srcId="{9E8AC292-212D-48F2-A6AC-E1BC2F1D482D}" destId="{A38D6717-5FF8-40D0-902A-D2B031AEDF06}" srcOrd="3" destOrd="0" presId="urn:microsoft.com/office/officeart/2005/8/layout/orgChart1"/>
    <dgm:cxn modelId="{7B7BA812-1DC2-4EB3-91F9-22DA3E44C9F1}" type="presParOf" srcId="{A38D6717-5FF8-40D0-902A-D2B031AEDF06}" destId="{343FC7B3-8710-4B39-B3C8-940568BB99ED}" srcOrd="0" destOrd="0" presId="urn:microsoft.com/office/officeart/2005/8/layout/orgChart1"/>
    <dgm:cxn modelId="{99E023AB-EB80-4D54-9359-8C136A7F0239}" type="presParOf" srcId="{343FC7B3-8710-4B39-B3C8-940568BB99ED}" destId="{D11223BF-730B-41F7-A5D6-B23C199090EA}" srcOrd="0" destOrd="0" presId="urn:microsoft.com/office/officeart/2005/8/layout/orgChart1"/>
    <dgm:cxn modelId="{27A04AFE-84F8-4286-BE5C-E488BB2A962A}" type="presParOf" srcId="{343FC7B3-8710-4B39-B3C8-940568BB99ED}" destId="{2861E407-2FAB-46BE-BFC5-23C88457912F}" srcOrd="1" destOrd="0" presId="urn:microsoft.com/office/officeart/2005/8/layout/orgChart1"/>
    <dgm:cxn modelId="{25542EF7-F557-4CB0-8024-DB5DE3564CB0}" type="presParOf" srcId="{A38D6717-5FF8-40D0-902A-D2B031AEDF06}" destId="{9D687D1C-E502-43C7-9DB5-D7D875361322}" srcOrd="1" destOrd="0" presId="urn:microsoft.com/office/officeart/2005/8/layout/orgChart1"/>
    <dgm:cxn modelId="{0F7E16DD-9E2D-41F4-8F74-498BA5BBA635}" type="presParOf" srcId="{A38D6717-5FF8-40D0-902A-D2B031AEDF06}" destId="{FE2CDC91-4B5A-44DD-8BFE-330182CF2F1F}" srcOrd="2" destOrd="0" presId="urn:microsoft.com/office/officeart/2005/8/layout/orgChart1"/>
    <dgm:cxn modelId="{2B913E9C-4162-4990-A818-7C45D39412B4}" type="presParOf" srcId="{9E8AC292-212D-48F2-A6AC-E1BC2F1D482D}" destId="{C130D982-2FE0-4268-95E7-16DA37A937F2}" srcOrd="4" destOrd="0" presId="urn:microsoft.com/office/officeart/2005/8/layout/orgChart1"/>
    <dgm:cxn modelId="{6602F446-9990-4394-948E-28E3E766135F}" type="presParOf" srcId="{9E8AC292-212D-48F2-A6AC-E1BC2F1D482D}" destId="{F3077DD9-9624-419D-B1CE-40B251BAA502}" srcOrd="5" destOrd="0" presId="urn:microsoft.com/office/officeart/2005/8/layout/orgChart1"/>
    <dgm:cxn modelId="{8B984E56-A9F5-48B2-962C-9D96507A1C39}" type="presParOf" srcId="{F3077DD9-9624-419D-B1CE-40B251BAA502}" destId="{8FC64993-860F-4B55-ADCF-6A679745B904}" srcOrd="0" destOrd="0" presId="urn:microsoft.com/office/officeart/2005/8/layout/orgChart1"/>
    <dgm:cxn modelId="{DF3BDF01-B096-420A-A5AA-088243A64706}" type="presParOf" srcId="{8FC64993-860F-4B55-ADCF-6A679745B904}" destId="{A5599947-63F1-47C4-8DDD-4E1AFFE07C50}" srcOrd="0" destOrd="0" presId="urn:microsoft.com/office/officeart/2005/8/layout/orgChart1"/>
    <dgm:cxn modelId="{E2EE5A67-1703-46BF-94E2-B75E4A5DA7E1}" type="presParOf" srcId="{8FC64993-860F-4B55-ADCF-6A679745B904}" destId="{AF726CEE-C385-4091-86DB-292598F62D48}" srcOrd="1" destOrd="0" presId="urn:microsoft.com/office/officeart/2005/8/layout/orgChart1"/>
    <dgm:cxn modelId="{902E87C1-9112-429E-8F23-64350AE4C676}" type="presParOf" srcId="{F3077DD9-9624-419D-B1CE-40B251BAA502}" destId="{B1252342-E490-4AC0-88BE-FBAEA0664718}" srcOrd="1" destOrd="0" presId="urn:microsoft.com/office/officeart/2005/8/layout/orgChart1"/>
    <dgm:cxn modelId="{BEBFED70-BFE9-40F8-BC53-0D0D12B62F95}" type="presParOf" srcId="{F3077DD9-9624-419D-B1CE-40B251BAA502}" destId="{2E7DBA98-0EAD-478E-966C-F8CDD2F6A47E}" srcOrd="2" destOrd="0" presId="urn:microsoft.com/office/officeart/2005/8/layout/orgChart1"/>
    <dgm:cxn modelId="{BF57926B-7E8A-451D-B231-F6926215479B}" type="presParOf" srcId="{B30FFA39-48D7-4D2A-9D16-36D1C99B0A97}" destId="{C0D5DDC2-0D0A-465A-9A4C-D833D82AF7FF}" srcOrd="2" destOrd="0" presId="urn:microsoft.com/office/officeart/2005/8/layout/orgChart1"/>
    <dgm:cxn modelId="{10C5E384-4932-4437-A76A-55534E0730A1}" type="presParOf" srcId="{F3A1E0BB-DFB6-465E-BE05-709C2EB0BCB5}" destId="{BEACB7F4-09E2-4228-B002-22A29C5912DD}" srcOrd="10" destOrd="0" presId="urn:microsoft.com/office/officeart/2005/8/layout/orgChart1"/>
    <dgm:cxn modelId="{A67569F8-C970-465C-B553-652BF4B5CF60}" type="presParOf" srcId="{F3A1E0BB-DFB6-465E-BE05-709C2EB0BCB5}" destId="{4CCD44F5-E432-49A2-BBE1-21B635AF8D52}" srcOrd="11" destOrd="0" presId="urn:microsoft.com/office/officeart/2005/8/layout/orgChart1"/>
    <dgm:cxn modelId="{3A15F5BF-653E-4BCC-9298-29534A054E6A}" type="presParOf" srcId="{4CCD44F5-E432-49A2-BBE1-21B635AF8D52}" destId="{C290BE59-ABEE-4FC7-8B2C-3A0162CD879E}" srcOrd="0" destOrd="0" presId="urn:microsoft.com/office/officeart/2005/8/layout/orgChart1"/>
    <dgm:cxn modelId="{CC0AA9A8-19D8-41BD-AD3D-2FEEB09DDD6B}" type="presParOf" srcId="{C290BE59-ABEE-4FC7-8B2C-3A0162CD879E}" destId="{68DAD4F1-DEAD-4E11-876C-7E017E4BCDCA}" srcOrd="0" destOrd="0" presId="urn:microsoft.com/office/officeart/2005/8/layout/orgChart1"/>
    <dgm:cxn modelId="{84AEC15F-90C8-4D13-9D11-8A59758D85C3}" type="presParOf" srcId="{C290BE59-ABEE-4FC7-8B2C-3A0162CD879E}" destId="{652D69A4-D3A7-43C5-B44F-F34F579582FE}" srcOrd="1" destOrd="0" presId="urn:microsoft.com/office/officeart/2005/8/layout/orgChart1"/>
    <dgm:cxn modelId="{192D72D1-B148-4967-8338-471F387F6F8C}" type="presParOf" srcId="{4CCD44F5-E432-49A2-BBE1-21B635AF8D52}" destId="{BEF07C34-8F2E-425B-8FEA-CD66C9D99C6C}" srcOrd="1" destOrd="0" presId="urn:microsoft.com/office/officeart/2005/8/layout/orgChart1"/>
    <dgm:cxn modelId="{E9C4C2D2-6DC0-4C5D-85E8-99A83A8E8240}" type="presParOf" srcId="{4CCD44F5-E432-49A2-BBE1-21B635AF8D52}" destId="{A3263AF4-76C8-45C8-918C-BF57A22B4C81}" srcOrd="2" destOrd="0" presId="urn:microsoft.com/office/officeart/2005/8/layout/orgChart1"/>
    <dgm:cxn modelId="{56FD434C-B3EF-4D1F-AA39-1E8817CD9CEE}" type="presParOf" srcId="{F605C24F-C462-4722-B77E-19515BE1525E}" destId="{883F1506-9AC9-497A-976A-8072766DCF85}"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CB7F4-09E2-4228-B002-22A29C5912DD}">
      <dsp:nvSpPr>
        <dsp:cNvPr id="0" name=""/>
        <dsp:cNvSpPr/>
      </dsp:nvSpPr>
      <dsp:spPr>
        <a:xfrm>
          <a:off x="2677795" y="407162"/>
          <a:ext cx="2296510" cy="159427"/>
        </a:xfrm>
        <a:custGeom>
          <a:avLst/>
          <a:gdLst/>
          <a:ahLst/>
          <a:cxnLst/>
          <a:rect l="0" t="0" r="0" b="0"/>
          <a:pathLst>
            <a:path>
              <a:moveTo>
                <a:pt x="0" y="0"/>
              </a:moveTo>
              <a:lnTo>
                <a:pt x="0" y="79713"/>
              </a:lnTo>
              <a:lnTo>
                <a:pt x="2296510" y="79713"/>
              </a:lnTo>
              <a:lnTo>
                <a:pt x="2296510"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0D982-2FE0-4268-95E7-16DA37A937F2}">
      <dsp:nvSpPr>
        <dsp:cNvPr id="0" name=""/>
        <dsp:cNvSpPr/>
      </dsp:nvSpPr>
      <dsp:spPr>
        <a:xfrm>
          <a:off x="3752030" y="946178"/>
          <a:ext cx="113876" cy="1427252"/>
        </a:xfrm>
        <a:custGeom>
          <a:avLst/>
          <a:gdLst/>
          <a:ahLst/>
          <a:cxnLst/>
          <a:rect l="0" t="0" r="0" b="0"/>
          <a:pathLst>
            <a:path>
              <a:moveTo>
                <a:pt x="0" y="0"/>
              </a:moveTo>
              <a:lnTo>
                <a:pt x="0" y="1427252"/>
              </a:lnTo>
              <a:lnTo>
                <a:pt x="113876" y="14272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4384F-83AB-4F12-AF10-7D15E1EEB495}">
      <dsp:nvSpPr>
        <dsp:cNvPr id="0" name=""/>
        <dsp:cNvSpPr/>
      </dsp:nvSpPr>
      <dsp:spPr>
        <a:xfrm>
          <a:off x="3752030" y="946178"/>
          <a:ext cx="113876" cy="888237"/>
        </a:xfrm>
        <a:custGeom>
          <a:avLst/>
          <a:gdLst/>
          <a:ahLst/>
          <a:cxnLst/>
          <a:rect l="0" t="0" r="0" b="0"/>
          <a:pathLst>
            <a:path>
              <a:moveTo>
                <a:pt x="0" y="0"/>
              </a:moveTo>
              <a:lnTo>
                <a:pt x="0" y="888237"/>
              </a:lnTo>
              <a:lnTo>
                <a:pt x="113876" y="88823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E1A95D-1C95-4FA8-A41D-30C414438677}">
      <dsp:nvSpPr>
        <dsp:cNvPr id="0" name=""/>
        <dsp:cNvSpPr/>
      </dsp:nvSpPr>
      <dsp:spPr>
        <a:xfrm>
          <a:off x="3752030" y="946178"/>
          <a:ext cx="113876" cy="349221"/>
        </a:xfrm>
        <a:custGeom>
          <a:avLst/>
          <a:gdLst/>
          <a:ahLst/>
          <a:cxnLst/>
          <a:rect l="0" t="0" r="0" b="0"/>
          <a:pathLst>
            <a:path>
              <a:moveTo>
                <a:pt x="0" y="0"/>
              </a:moveTo>
              <a:lnTo>
                <a:pt x="0" y="349221"/>
              </a:lnTo>
              <a:lnTo>
                <a:pt x="113876" y="3492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A76BD-A8A2-485B-80E4-98C961D4F20D}">
      <dsp:nvSpPr>
        <dsp:cNvPr id="0" name=""/>
        <dsp:cNvSpPr/>
      </dsp:nvSpPr>
      <dsp:spPr>
        <a:xfrm>
          <a:off x="2677795" y="407162"/>
          <a:ext cx="1377906" cy="159427"/>
        </a:xfrm>
        <a:custGeom>
          <a:avLst/>
          <a:gdLst/>
          <a:ahLst/>
          <a:cxnLst/>
          <a:rect l="0" t="0" r="0" b="0"/>
          <a:pathLst>
            <a:path>
              <a:moveTo>
                <a:pt x="0" y="0"/>
              </a:moveTo>
              <a:lnTo>
                <a:pt x="0" y="79713"/>
              </a:lnTo>
              <a:lnTo>
                <a:pt x="1377906" y="79713"/>
              </a:lnTo>
              <a:lnTo>
                <a:pt x="1377906"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3D2851-A722-44E4-B69B-DDCAEA34929F}">
      <dsp:nvSpPr>
        <dsp:cNvPr id="0" name=""/>
        <dsp:cNvSpPr/>
      </dsp:nvSpPr>
      <dsp:spPr>
        <a:xfrm>
          <a:off x="2677795" y="407162"/>
          <a:ext cx="459302" cy="159427"/>
        </a:xfrm>
        <a:custGeom>
          <a:avLst/>
          <a:gdLst/>
          <a:ahLst/>
          <a:cxnLst/>
          <a:rect l="0" t="0" r="0" b="0"/>
          <a:pathLst>
            <a:path>
              <a:moveTo>
                <a:pt x="0" y="0"/>
              </a:moveTo>
              <a:lnTo>
                <a:pt x="0" y="79713"/>
              </a:lnTo>
              <a:lnTo>
                <a:pt x="459302" y="79713"/>
              </a:lnTo>
              <a:lnTo>
                <a:pt x="459302"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BABD3-5161-4F4F-BA16-F3490D7D0876}">
      <dsp:nvSpPr>
        <dsp:cNvPr id="0" name=""/>
        <dsp:cNvSpPr/>
      </dsp:nvSpPr>
      <dsp:spPr>
        <a:xfrm>
          <a:off x="2218492" y="407162"/>
          <a:ext cx="459302" cy="159427"/>
        </a:xfrm>
        <a:custGeom>
          <a:avLst/>
          <a:gdLst/>
          <a:ahLst/>
          <a:cxnLst/>
          <a:rect l="0" t="0" r="0" b="0"/>
          <a:pathLst>
            <a:path>
              <a:moveTo>
                <a:pt x="459302" y="0"/>
              </a:moveTo>
              <a:lnTo>
                <a:pt x="459302" y="79713"/>
              </a:lnTo>
              <a:lnTo>
                <a:pt x="0" y="79713"/>
              </a:lnTo>
              <a:lnTo>
                <a:pt x="0"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B0215-98E7-4865-A3F6-B84DD86DE223}">
      <dsp:nvSpPr>
        <dsp:cNvPr id="0" name=""/>
        <dsp:cNvSpPr/>
      </dsp:nvSpPr>
      <dsp:spPr>
        <a:xfrm>
          <a:off x="1299888" y="407162"/>
          <a:ext cx="1377906" cy="159427"/>
        </a:xfrm>
        <a:custGeom>
          <a:avLst/>
          <a:gdLst/>
          <a:ahLst/>
          <a:cxnLst/>
          <a:rect l="0" t="0" r="0" b="0"/>
          <a:pathLst>
            <a:path>
              <a:moveTo>
                <a:pt x="1377906" y="0"/>
              </a:moveTo>
              <a:lnTo>
                <a:pt x="1377906" y="79713"/>
              </a:lnTo>
              <a:lnTo>
                <a:pt x="0" y="79713"/>
              </a:lnTo>
              <a:lnTo>
                <a:pt x="0"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0F9AC-6DC9-4E49-89A1-84071C4246E5}">
      <dsp:nvSpPr>
        <dsp:cNvPr id="0" name=""/>
        <dsp:cNvSpPr/>
      </dsp:nvSpPr>
      <dsp:spPr>
        <a:xfrm>
          <a:off x="77613" y="946178"/>
          <a:ext cx="113876" cy="1427252"/>
        </a:xfrm>
        <a:custGeom>
          <a:avLst/>
          <a:gdLst/>
          <a:ahLst/>
          <a:cxnLst/>
          <a:rect l="0" t="0" r="0" b="0"/>
          <a:pathLst>
            <a:path>
              <a:moveTo>
                <a:pt x="0" y="0"/>
              </a:moveTo>
              <a:lnTo>
                <a:pt x="0" y="1427252"/>
              </a:lnTo>
              <a:lnTo>
                <a:pt x="113876" y="142725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AFC69-46DF-4D62-A8C7-6B32ADB8870E}">
      <dsp:nvSpPr>
        <dsp:cNvPr id="0" name=""/>
        <dsp:cNvSpPr/>
      </dsp:nvSpPr>
      <dsp:spPr>
        <a:xfrm>
          <a:off x="77613" y="946178"/>
          <a:ext cx="113876" cy="888237"/>
        </a:xfrm>
        <a:custGeom>
          <a:avLst/>
          <a:gdLst/>
          <a:ahLst/>
          <a:cxnLst/>
          <a:rect l="0" t="0" r="0" b="0"/>
          <a:pathLst>
            <a:path>
              <a:moveTo>
                <a:pt x="0" y="0"/>
              </a:moveTo>
              <a:lnTo>
                <a:pt x="0" y="888237"/>
              </a:lnTo>
              <a:lnTo>
                <a:pt x="113876" y="888237"/>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E16DA-13C8-47C8-8365-5CB30C6EB105}">
      <dsp:nvSpPr>
        <dsp:cNvPr id="0" name=""/>
        <dsp:cNvSpPr/>
      </dsp:nvSpPr>
      <dsp:spPr>
        <a:xfrm>
          <a:off x="77613" y="946178"/>
          <a:ext cx="113876" cy="349221"/>
        </a:xfrm>
        <a:custGeom>
          <a:avLst/>
          <a:gdLst/>
          <a:ahLst/>
          <a:cxnLst/>
          <a:rect l="0" t="0" r="0" b="0"/>
          <a:pathLst>
            <a:path>
              <a:moveTo>
                <a:pt x="0" y="0"/>
              </a:moveTo>
              <a:lnTo>
                <a:pt x="0" y="349221"/>
              </a:lnTo>
              <a:lnTo>
                <a:pt x="113876" y="3492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11164-0FF1-4D49-956C-B22BBC51AEDF}">
      <dsp:nvSpPr>
        <dsp:cNvPr id="0" name=""/>
        <dsp:cNvSpPr/>
      </dsp:nvSpPr>
      <dsp:spPr>
        <a:xfrm>
          <a:off x="381284" y="407162"/>
          <a:ext cx="2296510" cy="159427"/>
        </a:xfrm>
        <a:custGeom>
          <a:avLst/>
          <a:gdLst/>
          <a:ahLst/>
          <a:cxnLst/>
          <a:rect l="0" t="0" r="0" b="0"/>
          <a:pathLst>
            <a:path>
              <a:moveTo>
                <a:pt x="2296510" y="0"/>
              </a:moveTo>
              <a:lnTo>
                <a:pt x="2296510" y="79713"/>
              </a:lnTo>
              <a:lnTo>
                <a:pt x="0" y="79713"/>
              </a:lnTo>
              <a:lnTo>
                <a:pt x="0" y="159427"/>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FAFE25-ED25-4C5D-876B-2C9A94CF63CB}">
      <dsp:nvSpPr>
        <dsp:cNvPr id="0" name=""/>
        <dsp:cNvSpPr/>
      </dsp:nvSpPr>
      <dsp:spPr>
        <a:xfrm>
          <a:off x="2298206" y="27574"/>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Data Types</a:t>
          </a:r>
        </a:p>
      </dsp:txBody>
      <dsp:txXfrm>
        <a:off x="2298206" y="27574"/>
        <a:ext cx="759177" cy="379588"/>
      </dsp:txXfrm>
    </dsp:sp>
    <dsp:sp modelId="{8FE27B01-7DC0-4B69-9307-D21E6A60BAA5}">
      <dsp:nvSpPr>
        <dsp:cNvPr id="0" name=""/>
        <dsp:cNvSpPr/>
      </dsp:nvSpPr>
      <dsp:spPr>
        <a:xfrm>
          <a:off x="1695"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Numeric</a:t>
          </a:r>
        </a:p>
      </dsp:txBody>
      <dsp:txXfrm>
        <a:off x="1695" y="566589"/>
        <a:ext cx="759177" cy="379588"/>
      </dsp:txXfrm>
    </dsp:sp>
    <dsp:sp modelId="{530A2DC6-36D2-4823-A0CA-E8795BE7B243}">
      <dsp:nvSpPr>
        <dsp:cNvPr id="0" name=""/>
        <dsp:cNvSpPr/>
      </dsp:nvSpPr>
      <dsp:spPr>
        <a:xfrm>
          <a:off x="191489" y="1105605"/>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Integer</a:t>
          </a:r>
        </a:p>
      </dsp:txBody>
      <dsp:txXfrm>
        <a:off x="191489" y="1105605"/>
        <a:ext cx="759177" cy="379588"/>
      </dsp:txXfrm>
    </dsp:sp>
    <dsp:sp modelId="{6D9C5594-C6F2-4661-B871-3ABC9D673B0D}">
      <dsp:nvSpPr>
        <dsp:cNvPr id="0" name=""/>
        <dsp:cNvSpPr/>
      </dsp:nvSpPr>
      <dsp:spPr>
        <a:xfrm>
          <a:off x="191489" y="1644621"/>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Float</a:t>
          </a:r>
        </a:p>
      </dsp:txBody>
      <dsp:txXfrm>
        <a:off x="191489" y="1644621"/>
        <a:ext cx="759177" cy="379588"/>
      </dsp:txXfrm>
    </dsp:sp>
    <dsp:sp modelId="{565D9F7A-0EEF-4A50-A5CA-7A609CFB4203}">
      <dsp:nvSpPr>
        <dsp:cNvPr id="0" name=""/>
        <dsp:cNvSpPr/>
      </dsp:nvSpPr>
      <dsp:spPr>
        <a:xfrm>
          <a:off x="191489" y="2183637"/>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Complex Number</a:t>
          </a:r>
        </a:p>
      </dsp:txBody>
      <dsp:txXfrm>
        <a:off x="191489" y="2183637"/>
        <a:ext cx="759177" cy="379588"/>
      </dsp:txXfrm>
    </dsp:sp>
    <dsp:sp modelId="{E1F262F5-FF46-4EF0-90F3-4BC73B779BE6}">
      <dsp:nvSpPr>
        <dsp:cNvPr id="0" name=""/>
        <dsp:cNvSpPr/>
      </dsp:nvSpPr>
      <dsp:spPr>
        <a:xfrm>
          <a:off x="920299"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Dictionary</a:t>
          </a:r>
        </a:p>
      </dsp:txBody>
      <dsp:txXfrm>
        <a:off x="920299" y="566589"/>
        <a:ext cx="759177" cy="379588"/>
      </dsp:txXfrm>
    </dsp:sp>
    <dsp:sp modelId="{AAFA9ABE-EC38-4B88-A8B0-71E4CE9901EF}">
      <dsp:nvSpPr>
        <dsp:cNvPr id="0" name=""/>
        <dsp:cNvSpPr/>
      </dsp:nvSpPr>
      <dsp:spPr>
        <a:xfrm>
          <a:off x="1838904"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Boolean</a:t>
          </a:r>
        </a:p>
      </dsp:txBody>
      <dsp:txXfrm>
        <a:off x="1838904" y="566589"/>
        <a:ext cx="759177" cy="379588"/>
      </dsp:txXfrm>
    </dsp:sp>
    <dsp:sp modelId="{F54B4A7A-4420-47A6-AB20-C053646AF7E7}">
      <dsp:nvSpPr>
        <dsp:cNvPr id="0" name=""/>
        <dsp:cNvSpPr/>
      </dsp:nvSpPr>
      <dsp:spPr>
        <a:xfrm>
          <a:off x="2757508"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Set</a:t>
          </a:r>
        </a:p>
      </dsp:txBody>
      <dsp:txXfrm>
        <a:off x="2757508" y="566589"/>
        <a:ext cx="759177" cy="379588"/>
      </dsp:txXfrm>
    </dsp:sp>
    <dsp:sp modelId="{0785268A-3603-4F20-B399-155780675064}">
      <dsp:nvSpPr>
        <dsp:cNvPr id="0" name=""/>
        <dsp:cNvSpPr/>
      </dsp:nvSpPr>
      <dsp:spPr>
        <a:xfrm>
          <a:off x="3676112"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Sequence</a:t>
          </a:r>
        </a:p>
      </dsp:txBody>
      <dsp:txXfrm>
        <a:off x="3676112" y="566589"/>
        <a:ext cx="759177" cy="379588"/>
      </dsp:txXfrm>
    </dsp:sp>
    <dsp:sp modelId="{19BF51F7-4F6C-4ECC-800F-1DDFBF1DE02D}">
      <dsp:nvSpPr>
        <dsp:cNvPr id="0" name=""/>
        <dsp:cNvSpPr/>
      </dsp:nvSpPr>
      <dsp:spPr>
        <a:xfrm>
          <a:off x="3865907" y="1105605"/>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Strings</a:t>
          </a:r>
        </a:p>
      </dsp:txBody>
      <dsp:txXfrm>
        <a:off x="3865907" y="1105605"/>
        <a:ext cx="759177" cy="379588"/>
      </dsp:txXfrm>
    </dsp:sp>
    <dsp:sp modelId="{D11223BF-730B-41F7-A5D6-B23C199090EA}">
      <dsp:nvSpPr>
        <dsp:cNvPr id="0" name=""/>
        <dsp:cNvSpPr/>
      </dsp:nvSpPr>
      <dsp:spPr>
        <a:xfrm>
          <a:off x="3865907" y="1644621"/>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List</a:t>
          </a:r>
        </a:p>
      </dsp:txBody>
      <dsp:txXfrm>
        <a:off x="3865907" y="1644621"/>
        <a:ext cx="759177" cy="379588"/>
      </dsp:txXfrm>
    </dsp:sp>
    <dsp:sp modelId="{A5599947-63F1-47C4-8DDD-4E1AFFE07C50}">
      <dsp:nvSpPr>
        <dsp:cNvPr id="0" name=""/>
        <dsp:cNvSpPr/>
      </dsp:nvSpPr>
      <dsp:spPr>
        <a:xfrm>
          <a:off x="3865907" y="2183637"/>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Tuple</a:t>
          </a:r>
        </a:p>
      </dsp:txBody>
      <dsp:txXfrm>
        <a:off x="3865907" y="2183637"/>
        <a:ext cx="759177" cy="379588"/>
      </dsp:txXfrm>
    </dsp:sp>
    <dsp:sp modelId="{68DAD4F1-DEAD-4E11-876C-7E017E4BCDCA}">
      <dsp:nvSpPr>
        <dsp:cNvPr id="0" name=""/>
        <dsp:cNvSpPr/>
      </dsp:nvSpPr>
      <dsp:spPr>
        <a:xfrm>
          <a:off x="4594717" y="566589"/>
          <a:ext cx="759177" cy="37958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latin typeface="Times New Roman" panose="02020603050405020304" pitchFamily="18" charset="0"/>
              <a:cs typeface="Times New Roman" panose="02020603050405020304" pitchFamily="18" charset="0"/>
            </a:rPr>
            <a:t>Frozen Set</a:t>
          </a:r>
        </a:p>
      </dsp:txBody>
      <dsp:txXfrm>
        <a:off x="4594717" y="566589"/>
        <a:ext cx="759177" cy="3795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17</Pages>
  <Words>3910</Words>
  <Characters>22291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Reddy</dc:creator>
  <cp:keywords/>
  <dc:description/>
  <cp:lastModifiedBy>Suresh Reddy</cp:lastModifiedBy>
  <cp:revision>58</cp:revision>
  <dcterms:created xsi:type="dcterms:W3CDTF">2023-01-31T10:27:00Z</dcterms:created>
  <dcterms:modified xsi:type="dcterms:W3CDTF">2023-02-09T11:55:00Z</dcterms:modified>
</cp:coreProperties>
</file>