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67F" w:rsidRDefault="003D167F">
      <w:r>
        <w:rPr>
          <w:noProof/>
        </w:rPr>
        <w:drawing>
          <wp:inline distT="0" distB="0" distL="0" distR="0" wp14:anchorId="51D2C083" wp14:editId="3BA1FD3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AAD40E" wp14:editId="36F41ED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4EE" w:rsidRDefault="006424EE"/>
    <w:p w:rsidR="003D167F" w:rsidRDefault="003D167F"/>
    <w:p w:rsidR="003D167F" w:rsidRDefault="003D167F">
      <w:r>
        <w:rPr>
          <w:noProof/>
        </w:rPr>
        <w:lastRenderedPageBreak/>
        <w:drawing>
          <wp:inline distT="0" distB="0" distL="0" distR="0" wp14:anchorId="1DBA4139" wp14:editId="1473B86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67F" w:rsidRDefault="003D167F"/>
    <w:p w:rsidR="003D167F" w:rsidRDefault="003D167F">
      <w:r>
        <w:rPr>
          <w:noProof/>
        </w:rPr>
        <w:drawing>
          <wp:inline distT="0" distB="0" distL="0" distR="0" wp14:anchorId="5DF8BBEA" wp14:editId="24A13BEB">
            <wp:extent cx="5943600" cy="4072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E7A" w:rsidRDefault="008A1E7A"/>
    <w:p w:rsidR="008A1E7A" w:rsidRDefault="008A1E7A">
      <w:r>
        <w:rPr>
          <w:noProof/>
        </w:rPr>
        <w:lastRenderedPageBreak/>
        <w:drawing>
          <wp:inline distT="0" distB="0" distL="0" distR="0" wp14:anchorId="10090C06" wp14:editId="461EEB17">
            <wp:extent cx="5943600" cy="1304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167F" w:rsidRDefault="003D167F"/>
    <w:sectPr w:rsidR="003D16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30F" w:rsidRDefault="002D130F" w:rsidP="003D167F">
      <w:pPr>
        <w:spacing w:after="0" w:line="240" w:lineRule="auto"/>
      </w:pPr>
      <w:r>
        <w:separator/>
      </w:r>
    </w:p>
  </w:endnote>
  <w:endnote w:type="continuationSeparator" w:id="0">
    <w:p w:rsidR="002D130F" w:rsidRDefault="002D130F" w:rsidP="003D1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67F" w:rsidRDefault="003D16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67F" w:rsidRDefault="003D167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5" name="MSIPCM423d4fac8f55e5b8d3c9d6f0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D167F" w:rsidRPr="003D167F" w:rsidRDefault="003D167F" w:rsidP="003D167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3D167F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23d4fac8f55e5b8d3c9d6f0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Od86B8ZAwAAOAYAAA4AAAAAAAAAAAAAAAAA&#10;LgIAAGRycy9lMm9Eb2MueG1sUEsBAi0AFAAGAAgAAAAhALtA7THcAAAACwEAAA8AAAAAAAAAAAAA&#10;AAAAcwUAAGRycy9kb3ducmV2LnhtbFBLBQYAAAAABAAEAPMAAAB8BgAAAAA=&#10;" o:allowincell="f" filled="f" stroked="f" strokeweight=".5pt">
              <v:fill o:detectmouseclick="t"/>
              <v:textbox inset="20pt,0,,0">
                <w:txbxContent>
                  <w:p w:rsidR="003D167F" w:rsidRPr="003D167F" w:rsidRDefault="003D167F" w:rsidP="003D167F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3D167F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67F" w:rsidRDefault="003D16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30F" w:rsidRDefault="002D130F" w:rsidP="003D167F">
      <w:pPr>
        <w:spacing w:after="0" w:line="240" w:lineRule="auto"/>
      </w:pPr>
      <w:r>
        <w:separator/>
      </w:r>
    </w:p>
  </w:footnote>
  <w:footnote w:type="continuationSeparator" w:id="0">
    <w:p w:rsidR="002D130F" w:rsidRDefault="002D130F" w:rsidP="003D1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67F" w:rsidRDefault="003D16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67F" w:rsidRDefault="003D16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67F" w:rsidRDefault="003D16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283"/>
    <w:rsid w:val="002D130F"/>
    <w:rsid w:val="003D167F"/>
    <w:rsid w:val="006424EE"/>
    <w:rsid w:val="008A1E7A"/>
    <w:rsid w:val="00AA19B9"/>
    <w:rsid w:val="00DB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C7EB3"/>
  <w15:chartTrackingRefBased/>
  <w15:docId w15:val="{F58C28E5-D561-4414-8741-ADC71E8B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67F"/>
  </w:style>
  <w:style w:type="paragraph" w:styleId="Footer">
    <w:name w:val="footer"/>
    <w:basedOn w:val="Normal"/>
    <w:link w:val="FooterChar"/>
    <w:uiPriority w:val="99"/>
    <w:unhideWhenUsed/>
    <w:rsid w:val="003D1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12</Characters>
  <Application>Microsoft Office Word</Application>
  <DocSecurity>0</DocSecurity>
  <Lines>1</Lines>
  <Paragraphs>1</Paragraphs>
  <ScaleCrop>false</ScaleCrop>
  <Company>Vodafone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Sarvankar, Sharat, Vodafone Group</dc:creator>
  <cp:keywords/>
  <dc:description/>
  <cp:lastModifiedBy>Sarvankar, Sharat, Vodafone Group</cp:lastModifiedBy>
  <cp:revision>4</cp:revision>
  <dcterms:created xsi:type="dcterms:W3CDTF">2019-03-13T17:35:00Z</dcterms:created>
  <dcterms:modified xsi:type="dcterms:W3CDTF">2019-03-13T17:42:00Z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sharat.sarvankar@vodafone.com</vt:lpwstr>
  </property>
  <property fmtid="{D5CDD505-2E9C-101B-9397-08002B2CF9AE}" pid="5" name="MSIP_Label_0359f705-2ba0-454b-9cfc-6ce5bcaac040_SetDate">
    <vt:lpwstr>2019-03-13T17:41:26.7938495Z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</Properties>
</file>