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A60" w:rsidRDefault="00421565">
      <w:r>
        <w:t>Test123</w:t>
      </w:r>
      <w:bookmarkStart w:id="0" w:name="_GoBack"/>
      <w:bookmarkEnd w:id="0"/>
    </w:p>
    <w:sectPr w:rsidR="00BE7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65"/>
    <w:rsid w:val="00421565"/>
    <w:rsid w:val="00790666"/>
    <w:rsid w:val="00BE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4BD3E"/>
  <w15:chartTrackingRefBased/>
  <w15:docId w15:val="{53766F81-2590-41FB-865A-62EE0252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bremer</dc:creator>
  <cp:keywords/>
  <dc:description/>
  <cp:lastModifiedBy>chen bremer</cp:lastModifiedBy>
  <cp:revision>1</cp:revision>
  <dcterms:created xsi:type="dcterms:W3CDTF">2019-01-15T09:33:00Z</dcterms:created>
  <dcterms:modified xsi:type="dcterms:W3CDTF">2019-01-15T09:33:00Z</dcterms:modified>
</cp:coreProperties>
</file>