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shd w:val="clear" w:color="auto" w:fill="01040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1"/>
        <w:gridCol w:w="1753"/>
        <w:gridCol w:w="2671"/>
        <w:gridCol w:w="2953"/>
        <w:gridCol w:w="2302"/>
      </w:tblGrid>
      <w:tr w:rsidR="00031433" w:rsidRPr="00031433" w14:paraId="6783EAC5" w14:textId="77777777" w:rsidTr="00031433">
        <w:trPr>
          <w:tblHeader/>
        </w:trPr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895BB" w14:textId="77777777" w:rsidR="00031433" w:rsidRPr="00031433" w:rsidRDefault="00031433" w:rsidP="00031433">
            <w:pPr>
              <w:rPr>
                <w:b/>
                <w:bCs/>
              </w:rPr>
            </w:pPr>
            <w:r w:rsidRPr="00031433">
              <w:rPr>
                <w:b/>
                <w:bCs/>
              </w:rPr>
              <w:t>Step (English)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A4EDBD" w14:textId="77777777" w:rsidR="00031433" w:rsidRPr="00031433" w:rsidRDefault="00031433" w:rsidP="00031433">
            <w:pPr>
              <w:rPr>
                <w:b/>
                <w:bCs/>
              </w:rPr>
            </w:pPr>
            <w:r w:rsidRPr="00031433">
              <w:rPr>
                <w:b/>
                <w:bCs/>
              </w:rPr>
              <w:t>SAS Code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15E74" w14:textId="77777777" w:rsidR="00031433" w:rsidRPr="00031433" w:rsidRDefault="00031433" w:rsidP="00031433">
            <w:pPr>
              <w:rPr>
                <w:b/>
                <w:bCs/>
              </w:rPr>
            </w:pPr>
            <w:r w:rsidRPr="00031433">
              <w:rPr>
                <w:b/>
                <w:bCs/>
              </w:rPr>
              <w:t>R Code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1461B" w14:textId="77777777" w:rsidR="00031433" w:rsidRPr="00031433" w:rsidRDefault="00031433" w:rsidP="00031433">
            <w:pPr>
              <w:rPr>
                <w:b/>
                <w:bCs/>
              </w:rPr>
            </w:pPr>
            <w:r w:rsidRPr="00031433">
              <w:rPr>
                <w:b/>
                <w:bCs/>
              </w:rPr>
              <w:t>Python Code (pandas)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B5BF8" w14:textId="77777777" w:rsidR="00031433" w:rsidRPr="00031433" w:rsidRDefault="00031433" w:rsidP="00031433">
            <w:pPr>
              <w:rPr>
                <w:b/>
                <w:bCs/>
              </w:rPr>
            </w:pPr>
            <w:r w:rsidRPr="00031433">
              <w:rPr>
                <w:b/>
                <w:bCs/>
              </w:rPr>
              <w:t>Explanation</w:t>
            </w:r>
          </w:p>
        </w:tc>
      </w:tr>
      <w:tr w:rsidR="00031433" w:rsidRPr="00031433" w14:paraId="2DD69EAB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D271D0" w14:textId="77777777" w:rsidR="00031433" w:rsidRPr="00031433" w:rsidRDefault="00031433" w:rsidP="00031433">
            <w:r w:rsidRPr="00031433">
              <w:t>1. Load the dataset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652822" w14:textId="77777777" w:rsidR="00031433" w:rsidRPr="00031433" w:rsidRDefault="00031433" w:rsidP="00031433">
            <w:r w:rsidRPr="00031433">
              <w:t xml:space="preserve">data </w:t>
            </w:r>
            <w:proofErr w:type="spellStart"/>
            <w:r w:rsidRPr="00031433">
              <w:t>mydata</w:t>
            </w:r>
            <w:proofErr w:type="spellEnd"/>
            <w:r w:rsidRPr="00031433">
              <w:t xml:space="preserve">; set </w:t>
            </w:r>
            <w:proofErr w:type="spellStart"/>
            <w:proofErr w:type="gramStart"/>
            <w:r w:rsidRPr="00031433">
              <w:t>mylib.dataset</w:t>
            </w:r>
            <w:proofErr w:type="spellEnd"/>
            <w:proofErr w:type="gram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C16595" w14:textId="77777777" w:rsidR="00031433" w:rsidRPr="00031433" w:rsidRDefault="00031433" w:rsidP="00031433">
            <w:proofErr w:type="spellStart"/>
            <w:r w:rsidRPr="00031433">
              <w:t>mydata</w:t>
            </w:r>
            <w:proofErr w:type="spellEnd"/>
            <w:r w:rsidRPr="00031433">
              <w:t xml:space="preserve"> &lt;- read.csv("dataset.csv")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2FF0A" w14:textId="77777777" w:rsidR="00031433" w:rsidRPr="00031433" w:rsidRDefault="00031433" w:rsidP="00031433">
            <w:r w:rsidRPr="00031433">
              <w:t>import pandas as pd&lt;</w:t>
            </w:r>
            <w:proofErr w:type="spellStart"/>
            <w:r w:rsidRPr="00031433">
              <w:t>br</w:t>
            </w:r>
            <w:proofErr w:type="spellEnd"/>
            <w:r w:rsidRPr="00031433">
              <w:t>&gt;</w:t>
            </w:r>
            <w:proofErr w:type="spellStart"/>
            <w:r w:rsidRPr="00031433">
              <w:t>mydata</w:t>
            </w:r>
            <w:proofErr w:type="spellEnd"/>
            <w:r w:rsidRPr="00031433">
              <w:t xml:space="preserve"> = </w:t>
            </w:r>
            <w:proofErr w:type="spellStart"/>
            <w:proofErr w:type="gramStart"/>
            <w:r w:rsidRPr="00031433">
              <w:t>pd.read</w:t>
            </w:r>
            <w:proofErr w:type="gramEnd"/>
            <w:r w:rsidRPr="00031433">
              <w:t>_csv</w:t>
            </w:r>
            <w:proofErr w:type="spellEnd"/>
            <w:r w:rsidRPr="00031433">
              <w:t>("dataset.csv")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EEA7E" w14:textId="77777777" w:rsidR="00031433" w:rsidRPr="00031433" w:rsidRDefault="00031433" w:rsidP="00031433">
            <w:r w:rsidRPr="00031433">
              <w:t>Loads the dataset into your workspace/memory for analysis.</w:t>
            </w:r>
          </w:p>
        </w:tc>
      </w:tr>
      <w:tr w:rsidR="00031433" w:rsidRPr="00031433" w14:paraId="1C3886D4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91D71F" w14:textId="77777777" w:rsidR="00031433" w:rsidRPr="00031433" w:rsidRDefault="00031433" w:rsidP="00031433">
            <w:r w:rsidRPr="00031433">
              <w:t>2. View first few rows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6814C" w14:textId="77777777" w:rsidR="00031433" w:rsidRPr="00031433" w:rsidRDefault="00031433" w:rsidP="00031433">
            <w:r w:rsidRPr="00031433">
              <w:t>proc print data=</w:t>
            </w:r>
            <w:proofErr w:type="spellStart"/>
            <w:proofErr w:type="gramStart"/>
            <w:r w:rsidRPr="00031433">
              <w:t>mydata</w:t>
            </w:r>
            <w:proofErr w:type="spellEnd"/>
            <w:proofErr w:type="gramEnd"/>
            <w:r w:rsidRPr="00031433">
              <w:t xml:space="preserve"> (</w:t>
            </w:r>
            <w:proofErr w:type="spellStart"/>
            <w:r w:rsidRPr="00031433">
              <w:t>obs</w:t>
            </w:r>
            <w:proofErr w:type="spellEnd"/>
            <w:r w:rsidRPr="00031433">
              <w:t>=5);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B33EC" w14:textId="77777777" w:rsidR="00031433" w:rsidRPr="00031433" w:rsidRDefault="00031433" w:rsidP="00031433">
            <w:r w:rsidRPr="00031433">
              <w:t>head(</w:t>
            </w:r>
            <w:proofErr w:type="spellStart"/>
            <w:r w:rsidRPr="00031433">
              <w:t>mydata</w:t>
            </w:r>
            <w:proofErr w:type="spellEnd"/>
            <w:r w:rsidRPr="00031433">
              <w:t>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3D38D" w14:textId="77777777" w:rsidR="00031433" w:rsidRPr="00031433" w:rsidRDefault="00031433" w:rsidP="00031433">
            <w:proofErr w:type="spellStart"/>
            <w:proofErr w:type="gramStart"/>
            <w:r w:rsidRPr="00031433">
              <w:t>mydata.head</w:t>
            </w:r>
            <w:proofErr w:type="spellEnd"/>
            <w:proofErr w:type="gramEnd"/>
            <w:r w:rsidRPr="00031433">
              <w:t>()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27BADC" w14:textId="77777777" w:rsidR="00031433" w:rsidRPr="00031433" w:rsidRDefault="00031433" w:rsidP="00031433">
            <w:r w:rsidRPr="00031433">
              <w:t>Shows the first few rows so you can see what the data looks like.</w:t>
            </w:r>
          </w:p>
        </w:tc>
      </w:tr>
      <w:tr w:rsidR="00031433" w:rsidRPr="00031433" w14:paraId="2F4E2B5F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510" w14:textId="77777777" w:rsidR="00031433" w:rsidRPr="00031433" w:rsidRDefault="00031433" w:rsidP="00031433">
            <w:r w:rsidRPr="00031433">
              <w:t>3. See variable names (column names)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FB4CAD" w14:textId="77777777" w:rsidR="00031433" w:rsidRPr="00031433" w:rsidRDefault="00031433" w:rsidP="00031433">
            <w:r w:rsidRPr="00031433">
              <w:t>proc contents data=</w:t>
            </w:r>
            <w:proofErr w:type="spellStart"/>
            <w:r w:rsidRPr="00031433">
              <w:t>mydata</w:t>
            </w:r>
            <w:proofErr w:type="spell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98F32" w14:textId="77777777" w:rsidR="00031433" w:rsidRPr="00031433" w:rsidRDefault="00031433" w:rsidP="00031433">
            <w:r w:rsidRPr="00031433">
              <w:t>names(</w:t>
            </w:r>
            <w:proofErr w:type="spellStart"/>
            <w:r w:rsidRPr="00031433">
              <w:t>mydata</w:t>
            </w:r>
            <w:proofErr w:type="spellEnd"/>
            <w:r w:rsidRPr="00031433">
              <w:t>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B73EDE" w14:textId="77777777" w:rsidR="00031433" w:rsidRPr="00031433" w:rsidRDefault="00031433" w:rsidP="00031433">
            <w:proofErr w:type="spellStart"/>
            <w:proofErr w:type="gramStart"/>
            <w:r w:rsidRPr="00031433">
              <w:t>mydata.columns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F38BFD" w14:textId="77777777" w:rsidR="00031433" w:rsidRPr="00031433" w:rsidRDefault="00031433" w:rsidP="00031433">
            <w:r w:rsidRPr="00031433">
              <w:t>Lists all column (variable) names in your dataset.</w:t>
            </w:r>
          </w:p>
        </w:tc>
      </w:tr>
      <w:tr w:rsidR="00031433" w:rsidRPr="00031433" w14:paraId="0D295CCF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2B9C5" w14:textId="77777777" w:rsidR="00031433" w:rsidRPr="00031433" w:rsidRDefault="00031433" w:rsidP="00031433">
            <w:r w:rsidRPr="00031433">
              <w:t>4. Get dataset dimensions (rows, columns)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FDA7BC" w14:textId="77777777" w:rsidR="00031433" w:rsidRPr="00031433" w:rsidRDefault="00031433" w:rsidP="00031433">
            <w:r w:rsidRPr="00031433">
              <w:t>proc contents data=</w:t>
            </w:r>
            <w:proofErr w:type="spellStart"/>
            <w:r w:rsidRPr="00031433">
              <w:t>mydata</w:t>
            </w:r>
            <w:proofErr w:type="spell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8CA16" w14:textId="77777777" w:rsidR="00031433" w:rsidRPr="00031433" w:rsidRDefault="00031433" w:rsidP="00031433">
            <w:r w:rsidRPr="00031433">
              <w:t>dim(</w:t>
            </w:r>
            <w:proofErr w:type="spellStart"/>
            <w:r w:rsidRPr="00031433">
              <w:t>mydata</w:t>
            </w:r>
            <w:proofErr w:type="spellEnd"/>
            <w:r w:rsidRPr="00031433">
              <w:t>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0D9252" w14:textId="77777777" w:rsidR="00031433" w:rsidRPr="00031433" w:rsidRDefault="00031433" w:rsidP="00031433">
            <w:proofErr w:type="spellStart"/>
            <w:proofErr w:type="gramStart"/>
            <w:r w:rsidRPr="00031433">
              <w:t>mydata.shape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B335F3" w14:textId="77777777" w:rsidR="00031433" w:rsidRPr="00031433" w:rsidRDefault="00031433" w:rsidP="00031433">
            <w:r w:rsidRPr="00031433">
              <w:t>Tells you how many rows (observations) and columns (variables) the dataset has.</w:t>
            </w:r>
          </w:p>
        </w:tc>
      </w:tr>
      <w:tr w:rsidR="00031433" w:rsidRPr="00031433" w14:paraId="749068DB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A2727" w14:textId="77777777" w:rsidR="00031433" w:rsidRPr="00031433" w:rsidRDefault="00031433" w:rsidP="00031433">
            <w:r w:rsidRPr="00031433">
              <w:t>5. Summary statistics for all variables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CAE40" w14:textId="77777777" w:rsidR="00031433" w:rsidRPr="00031433" w:rsidRDefault="00031433" w:rsidP="00031433">
            <w:r w:rsidRPr="00031433">
              <w:t>proc means data=</w:t>
            </w:r>
            <w:proofErr w:type="spellStart"/>
            <w:r w:rsidRPr="00031433">
              <w:t>mydata</w:t>
            </w:r>
            <w:proofErr w:type="spell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55B819" w14:textId="77777777" w:rsidR="00031433" w:rsidRPr="00031433" w:rsidRDefault="00031433" w:rsidP="00031433">
            <w:r w:rsidRPr="00031433">
              <w:t>summary(</w:t>
            </w:r>
            <w:proofErr w:type="spellStart"/>
            <w:r w:rsidRPr="00031433">
              <w:t>mydata</w:t>
            </w:r>
            <w:proofErr w:type="spellEnd"/>
            <w:r w:rsidRPr="00031433">
              <w:t>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471D2" w14:textId="77777777" w:rsidR="00031433" w:rsidRPr="00031433" w:rsidRDefault="00031433" w:rsidP="00031433">
            <w:proofErr w:type="spellStart"/>
            <w:proofErr w:type="gramStart"/>
            <w:r w:rsidRPr="00031433">
              <w:t>mydata.describe</w:t>
            </w:r>
            <w:proofErr w:type="spellEnd"/>
            <w:proofErr w:type="gramEnd"/>
            <w:r w:rsidRPr="00031433">
              <w:t>()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F5DDA" w14:textId="77777777" w:rsidR="00031433" w:rsidRPr="00031433" w:rsidRDefault="00031433" w:rsidP="00031433">
            <w:proofErr w:type="gramStart"/>
            <w:r w:rsidRPr="00031433">
              <w:t>Gives you</w:t>
            </w:r>
            <w:proofErr w:type="gramEnd"/>
            <w:r w:rsidRPr="00031433">
              <w:t xml:space="preserve"> quick stats: min, max, mean, etc. for each column (numeric).</w:t>
            </w:r>
          </w:p>
        </w:tc>
      </w:tr>
      <w:tr w:rsidR="00031433" w:rsidRPr="00031433" w14:paraId="73C404D7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392B7" w14:textId="77777777" w:rsidR="00031433" w:rsidRPr="00031433" w:rsidRDefault="00031433" w:rsidP="00031433">
            <w:r w:rsidRPr="00031433">
              <w:t>6. Check for missing values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06BBF" w14:textId="77777777" w:rsidR="00031433" w:rsidRPr="00031433" w:rsidRDefault="00031433" w:rsidP="00031433">
            <w:r w:rsidRPr="00031433">
              <w:t>proc means data=</w:t>
            </w:r>
            <w:proofErr w:type="spellStart"/>
            <w:r w:rsidRPr="00031433">
              <w:t>mydata</w:t>
            </w:r>
            <w:proofErr w:type="spellEnd"/>
            <w:r w:rsidRPr="00031433">
              <w:t xml:space="preserve"> </w:t>
            </w:r>
            <w:proofErr w:type="spellStart"/>
            <w:r w:rsidRPr="00031433">
              <w:t>nmiss</w:t>
            </w:r>
            <w:proofErr w:type="spell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23C21" w14:textId="77777777" w:rsidR="00031433" w:rsidRPr="00031433" w:rsidRDefault="00031433" w:rsidP="00031433">
            <w:proofErr w:type="spellStart"/>
            <w:r w:rsidRPr="00031433">
              <w:t>colSums</w:t>
            </w:r>
            <w:proofErr w:type="spellEnd"/>
            <w:r w:rsidRPr="00031433">
              <w:t>(is.na(</w:t>
            </w:r>
            <w:proofErr w:type="spellStart"/>
            <w:r w:rsidRPr="00031433">
              <w:t>mydata</w:t>
            </w:r>
            <w:proofErr w:type="spellEnd"/>
            <w:r w:rsidRPr="00031433">
              <w:t>))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98B3E" w14:textId="77777777" w:rsidR="00031433" w:rsidRPr="00031433" w:rsidRDefault="00031433" w:rsidP="00031433">
            <w:proofErr w:type="spellStart"/>
            <w:proofErr w:type="gramStart"/>
            <w:r w:rsidRPr="00031433">
              <w:t>mydata.isnull</w:t>
            </w:r>
            <w:proofErr w:type="spellEnd"/>
            <w:proofErr w:type="gramEnd"/>
            <w:r w:rsidRPr="00031433">
              <w:t>(</w:t>
            </w:r>
            <w:proofErr w:type="gramStart"/>
            <w:r w:rsidRPr="00031433">
              <w:t>).sum</w:t>
            </w:r>
            <w:proofErr w:type="gramEnd"/>
            <w:r w:rsidRPr="00031433">
              <w:t>()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4F92EA" w14:textId="77777777" w:rsidR="00031433" w:rsidRPr="00031433" w:rsidRDefault="00031433" w:rsidP="00031433">
            <w:r w:rsidRPr="00031433">
              <w:t>Counts missing values in each column.</w:t>
            </w:r>
          </w:p>
        </w:tc>
      </w:tr>
      <w:tr w:rsidR="00031433" w:rsidRPr="00031433" w14:paraId="28E6529B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FAAEEE" w14:textId="77777777" w:rsidR="00031433" w:rsidRPr="00031433" w:rsidRDefault="00031433" w:rsidP="00031433">
            <w:r w:rsidRPr="00031433">
              <w:t xml:space="preserve">7. Check data types (numeric, character, </w:t>
            </w:r>
            <w:r w:rsidRPr="00031433">
              <w:lastRenderedPageBreak/>
              <w:t>etc.)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5BFFF" w14:textId="77777777" w:rsidR="00031433" w:rsidRPr="00031433" w:rsidRDefault="00031433" w:rsidP="00031433">
            <w:r w:rsidRPr="00031433">
              <w:lastRenderedPageBreak/>
              <w:t>proc contents data=</w:t>
            </w:r>
            <w:proofErr w:type="spellStart"/>
            <w:r w:rsidRPr="00031433">
              <w:t>mydata</w:t>
            </w:r>
            <w:proofErr w:type="spellEnd"/>
            <w:r w:rsidRPr="00031433">
              <w:t>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363D0" w14:textId="77777777" w:rsidR="00031433" w:rsidRPr="00031433" w:rsidRDefault="00031433" w:rsidP="00031433">
            <w:r w:rsidRPr="00031433">
              <w:t>str(</w:t>
            </w:r>
            <w:proofErr w:type="spellStart"/>
            <w:r w:rsidRPr="00031433">
              <w:t>mydata</w:t>
            </w:r>
            <w:proofErr w:type="spellEnd"/>
            <w:r w:rsidRPr="00031433">
              <w:t>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91C05" w14:textId="77777777" w:rsidR="00031433" w:rsidRPr="00031433" w:rsidRDefault="00031433" w:rsidP="00031433">
            <w:proofErr w:type="spellStart"/>
            <w:proofErr w:type="gramStart"/>
            <w:r w:rsidRPr="00031433">
              <w:t>mydata.dtypes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0D1117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4D683" w14:textId="77777777" w:rsidR="00031433" w:rsidRPr="00031433" w:rsidRDefault="00031433" w:rsidP="00031433">
            <w:r w:rsidRPr="00031433">
              <w:t>Shows what type (number, string, etc.) each variable is.</w:t>
            </w:r>
          </w:p>
        </w:tc>
      </w:tr>
      <w:tr w:rsidR="00031433" w:rsidRPr="00031433" w14:paraId="425A37E3" w14:textId="77777777" w:rsidTr="00031433"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BD72E" w14:textId="77777777" w:rsidR="00031433" w:rsidRPr="00031433" w:rsidRDefault="00031433" w:rsidP="00031433">
            <w:r w:rsidRPr="00031433">
              <w:t>8. View unique values for a variable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7AD581" w14:textId="77777777" w:rsidR="00031433" w:rsidRPr="00031433" w:rsidRDefault="00031433" w:rsidP="00031433">
            <w:r w:rsidRPr="00031433">
              <w:t xml:space="preserve">proc </w:t>
            </w:r>
            <w:proofErr w:type="spellStart"/>
            <w:r w:rsidRPr="00031433">
              <w:t>freq</w:t>
            </w:r>
            <w:proofErr w:type="spellEnd"/>
            <w:r w:rsidRPr="00031433">
              <w:t xml:space="preserve"> data=</w:t>
            </w:r>
            <w:proofErr w:type="spellStart"/>
            <w:r w:rsidRPr="00031433">
              <w:t>mydata</w:t>
            </w:r>
            <w:proofErr w:type="spellEnd"/>
            <w:r w:rsidRPr="00031433">
              <w:t>; tables var1; run;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D8EE1" w14:textId="77777777" w:rsidR="00031433" w:rsidRPr="00031433" w:rsidRDefault="00031433" w:rsidP="00031433">
            <w:r w:rsidRPr="00031433">
              <w:t>unique(mydata$var1)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F1F7D" w14:textId="77777777" w:rsidR="00031433" w:rsidRPr="00031433" w:rsidRDefault="00031433" w:rsidP="00031433">
            <w:proofErr w:type="spellStart"/>
            <w:r w:rsidRPr="00031433">
              <w:t>mydata</w:t>
            </w:r>
            <w:proofErr w:type="spellEnd"/>
            <w:r w:rsidRPr="00031433">
              <w:t>['var1'</w:t>
            </w:r>
            <w:proofErr w:type="gramStart"/>
            <w:r w:rsidRPr="00031433">
              <w:t>].unique</w:t>
            </w:r>
            <w:proofErr w:type="gramEnd"/>
            <w:r w:rsidRPr="00031433">
              <w:t>()</w:t>
            </w:r>
          </w:p>
        </w:tc>
        <w:tc>
          <w:tcPr>
            <w:tcW w:w="0" w:type="auto"/>
            <w:tcBorders>
              <w:top w:val="single" w:sz="4" w:space="0" w:color="3D444D"/>
              <w:left w:val="single" w:sz="4" w:space="0" w:color="3D444D"/>
              <w:bottom w:val="single" w:sz="4" w:space="0" w:color="3D444D"/>
              <w:right w:val="single" w:sz="4" w:space="0" w:color="3D444D"/>
            </w:tcBorders>
            <w:shd w:val="clear" w:color="auto" w:fill="151B23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A7B868" w14:textId="77777777" w:rsidR="00031433" w:rsidRPr="00031433" w:rsidRDefault="00031433" w:rsidP="00031433">
            <w:r w:rsidRPr="00031433">
              <w:t>Lists all unique values in a column (useful for categorical data).</w:t>
            </w:r>
          </w:p>
        </w:tc>
      </w:tr>
    </w:tbl>
    <w:p w14:paraId="148A5FDC" w14:textId="77777777" w:rsidR="00CD533A" w:rsidRDefault="00CD533A"/>
    <w:sectPr w:rsidR="00CD533A" w:rsidSect="000314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1433"/>
    <w:rsid w:val="00031433"/>
    <w:rsid w:val="00060E26"/>
    <w:rsid w:val="00146A26"/>
    <w:rsid w:val="00A405E3"/>
    <w:rsid w:val="00A4359D"/>
    <w:rsid w:val="00AD0245"/>
    <w:rsid w:val="00CC4612"/>
    <w:rsid w:val="00CD533A"/>
    <w:rsid w:val="00D74346"/>
    <w:rsid w:val="00F53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8BCE1"/>
  <w15:chartTrackingRefBased/>
  <w15:docId w15:val="{1883529F-C5C8-45BB-BCB5-10F4121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4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4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4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4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4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4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4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4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4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4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4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4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4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4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4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4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4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4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4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4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4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4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4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4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4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4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4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4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4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sharma</dc:creator>
  <cp:keywords/>
  <dc:description/>
  <cp:lastModifiedBy>shweta sharma</cp:lastModifiedBy>
  <cp:revision>1</cp:revision>
  <dcterms:created xsi:type="dcterms:W3CDTF">2025-06-27T01:05:00Z</dcterms:created>
  <dcterms:modified xsi:type="dcterms:W3CDTF">2025-06-27T01:07:00Z</dcterms:modified>
</cp:coreProperties>
</file>