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FAF" w:rsidRDefault="008F7FAF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p w:rsidR="0057723C" w:rsidRDefault="0057723C"/>
    <w:sectPr w:rsidR="0057723C" w:rsidSect="008F7FA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CFD" w:rsidRDefault="00233CFD" w:rsidP="00880E74">
      <w:pPr>
        <w:spacing w:after="0" w:line="240" w:lineRule="auto"/>
      </w:pPr>
      <w:r>
        <w:separator/>
      </w:r>
    </w:p>
  </w:endnote>
  <w:endnote w:type="continuationSeparator" w:id="1">
    <w:p w:rsidR="00233CFD" w:rsidRDefault="00233CFD" w:rsidP="0088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23C" w:rsidRPr="0057723C" w:rsidRDefault="0057723C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18"/>
        <w:szCs w:val="18"/>
      </w:rPr>
    </w:pPr>
    <w:r w:rsidRPr="0057723C">
      <w:rPr>
        <w:rFonts w:ascii="Times New Roman" w:hAnsi="Times New Roman" w:cs="Times New Roman"/>
        <w:sz w:val="18"/>
        <w:szCs w:val="18"/>
      </w:rPr>
      <w:t>Dept. CSE,CEC                                                     2016-2017</w:t>
    </w:r>
    <w:r w:rsidRPr="0057723C">
      <w:rPr>
        <w:rFonts w:ascii="Times New Roman" w:hAnsi="Times New Roman" w:cs="Times New Roman"/>
        <w:sz w:val="18"/>
        <w:szCs w:val="18"/>
      </w:rPr>
      <w:ptab w:relativeTo="margin" w:alignment="right" w:leader="none"/>
    </w:r>
    <w:r w:rsidRPr="0057723C">
      <w:rPr>
        <w:rFonts w:ascii="Times New Roman" w:hAnsi="Times New Roman" w:cs="Times New Roman"/>
        <w:sz w:val="18"/>
        <w:szCs w:val="18"/>
      </w:rPr>
      <w:t xml:space="preserve">Page </w:t>
    </w:r>
    <w:r w:rsidRPr="0057723C">
      <w:rPr>
        <w:rFonts w:ascii="Times New Roman" w:hAnsi="Times New Roman" w:cs="Times New Roman"/>
        <w:sz w:val="18"/>
        <w:szCs w:val="18"/>
      </w:rPr>
      <w:fldChar w:fldCharType="begin"/>
    </w:r>
    <w:r w:rsidRPr="0057723C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57723C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2</w:t>
    </w:r>
    <w:r w:rsidRPr="0057723C">
      <w:rPr>
        <w:rFonts w:ascii="Times New Roman" w:hAnsi="Times New Roman" w:cs="Times New Roman"/>
        <w:sz w:val="18"/>
        <w:szCs w:val="18"/>
      </w:rPr>
      <w:fldChar w:fldCharType="end"/>
    </w:r>
  </w:p>
  <w:p w:rsidR="0057723C" w:rsidRPr="0057723C" w:rsidRDefault="0057723C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CFD" w:rsidRDefault="00233CFD" w:rsidP="00880E74">
      <w:pPr>
        <w:spacing w:after="0" w:line="240" w:lineRule="auto"/>
      </w:pPr>
      <w:r>
        <w:separator/>
      </w:r>
    </w:p>
  </w:footnote>
  <w:footnote w:type="continuationSeparator" w:id="1">
    <w:p w:rsidR="00233CFD" w:rsidRDefault="00233CFD" w:rsidP="0088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77738743"/>
      <w:placeholder>
        <w:docPart w:val="FE7433A3FB394ED295C60188232E33F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80E74" w:rsidRDefault="00880E74" w:rsidP="00880E74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880E74">
          <w:rPr>
            <w:rFonts w:asciiTheme="majorHAnsi" w:eastAsiaTheme="majorEastAsia" w:hAnsiTheme="majorHAnsi" w:cstheme="majorBidi"/>
            <w:sz w:val="20"/>
            <w:szCs w:val="20"/>
          </w:rPr>
          <w:t>Dynamic Sorting Algorithm</w:t>
        </w:r>
      </w:p>
    </w:sdtContent>
  </w:sdt>
  <w:p w:rsidR="00880E74" w:rsidRDefault="00880E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0E74"/>
    <w:rsid w:val="00233CFD"/>
    <w:rsid w:val="0057723C"/>
    <w:rsid w:val="00880E74"/>
    <w:rsid w:val="008F7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E74"/>
  </w:style>
  <w:style w:type="paragraph" w:styleId="Footer">
    <w:name w:val="footer"/>
    <w:basedOn w:val="Normal"/>
    <w:link w:val="FooterChar"/>
    <w:uiPriority w:val="99"/>
    <w:unhideWhenUsed/>
    <w:rsid w:val="0088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E74"/>
  </w:style>
  <w:style w:type="paragraph" w:styleId="BalloonText">
    <w:name w:val="Balloon Text"/>
    <w:basedOn w:val="Normal"/>
    <w:link w:val="BalloonTextChar"/>
    <w:uiPriority w:val="99"/>
    <w:semiHidden/>
    <w:unhideWhenUsed/>
    <w:rsid w:val="00880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7433A3FB394ED295C60188232E3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DF6DA-815E-4028-8C8E-201A98AC5CB1}"/>
      </w:docPartPr>
      <w:docPartBody>
        <w:p w:rsidR="00000000" w:rsidRDefault="0083602C" w:rsidP="0083602C">
          <w:pPr>
            <w:pStyle w:val="FE7433A3FB394ED295C60188232E33F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602C"/>
    <w:rsid w:val="0083602C"/>
    <w:rsid w:val="00C3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7433A3FB394ED295C60188232E33FD">
    <w:name w:val="FE7433A3FB394ED295C60188232E33FD"/>
    <w:rsid w:val="0083602C"/>
  </w:style>
  <w:style w:type="paragraph" w:customStyle="1" w:styleId="3F4EDFB8744841CCB7701284B43FD768">
    <w:name w:val="3F4EDFB8744841CCB7701284B43FD768"/>
    <w:rsid w:val="0083602C"/>
  </w:style>
  <w:style w:type="paragraph" w:customStyle="1" w:styleId="DE791DE843C04CAEB44B2A641776180C">
    <w:name w:val="DE791DE843C04CAEB44B2A641776180C"/>
    <w:rsid w:val="008360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Sorting Algorithm</dc:title>
  <dc:creator>SRINIVAS RAO</dc:creator>
  <cp:lastModifiedBy>SRINIVAS RAO</cp:lastModifiedBy>
  <cp:revision>2</cp:revision>
  <dcterms:created xsi:type="dcterms:W3CDTF">2017-05-04T08:43:00Z</dcterms:created>
  <dcterms:modified xsi:type="dcterms:W3CDTF">2017-05-04T08:48:00Z</dcterms:modified>
</cp:coreProperties>
</file>