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3288" w14:textId="77777777" w:rsidR="00434EAF" w:rsidRPr="00434EAF" w:rsidRDefault="00434EAF" w:rsidP="00434EAF">
      <w:r w:rsidRPr="00434EAF">
        <w:rPr>
          <w:b/>
          <w:bCs/>
        </w:rPr>
        <w:t>Apply Tags to Resource Groups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434EAF">
        <w:t>az</w:t>
      </w:r>
      <w:proofErr w:type="spellEnd"/>
      <w:r w:rsidRPr="00434EAF">
        <w:t xml:space="preserve"> group update \</w:t>
      </w:r>
    </w:p>
    <w:p w14:paraId="570E2D0C" w14:textId="77777777" w:rsidR="00434EAF" w:rsidRPr="00434EAF" w:rsidRDefault="00434EAF" w:rsidP="00434EAF">
      <w:r w:rsidRPr="00434EAF">
        <w:t xml:space="preserve">  --name </w:t>
      </w:r>
      <w:proofErr w:type="spellStart"/>
      <w:r w:rsidRPr="00434EAF">
        <w:t>rg</w:t>
      </w:r>
      <w:proofErr w:type="spellEnd"/>
      <w:r w:rsidRPr="00434EAF">
        <w:t>-core-we \</w:t>
      </w:r>
    </w:p>
    <w:p w14:paraId="55E3148E" w14:textId="77777777" w:rsidR="00434EAF" w:rsidRPr="00434EAF" w:rsidRDefault="00434EAF" w:rsidP="00434EAF">
      <w:r w:rsidRPr="00434EAF">
        <w:t xml:space="preserve">  --set </w:t>
      </w:r>
      <w:proofErr w:type="spellStart"/>
      <w:proofErr w:type="gramStart"/>
      <w:r w:rsidRPr="00434EAF">
        <w:t>tags.Owner</w:t>
      </w:r>
      <w:proofErr w:type="spellEnd"/>
      <w:proofErr w:type="gramEnd"/>
      <w:r w:rsidRPr="00434EAF">
        <w:t>=</w:t>
      </w:r>
      <w:proofErr w:type="spellStart"/>
      <w:r w:rsidRPr="00434EAF">
        <w:t>ShaunBarnett</w:t>
      </w:r>
      <w:proofErr w:type="spellEnd"/>
      <w:r w:rsidRPr="00434EAF">
        <w:t xml:space="preserve"> \</w:t>
      </w:r>
    </w:p>
    <w:p w14:paraId="03985FCF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tags.Environment</w:t>
      </w:r>
      <w:proofErr w:type="spellEnd"/>
      <w:proofErr w:type="gramEnd"/>
      <w:r w:rsidRPr="00434EAF">
        <w:t>=Training \</w:t>
      </w:r>
    </w:p>
    <w:p w14:paraId="07A041F9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tags.Project</w:t>
      </w:r>
      <w:proofErr w:type="spellEnd"/>
      <w:proofErr w:type="gramEnd"/>
      <w:r w:rsidRPr="00434EAF">
        <w:t>=AZ104</w:t>
      </w:r>
    </w:p>
    <w:p w14:paraId="2A0FA2A8" w14:textId="77777777" w:rsidR="00434EAF" w:rsidRPr="00434EAF" w:rsidRDefault="00434EAF" w:rsidP="00434EAF"/>
    <w:p w14:paraId="34DFDF86" w14:textId="77777777" w:rsidR="00434EAF" w:rsidRPr="00434EAF" w:rsidRDefault="00434EAF" w:rsidP="00434EAF">
      <w:proofErr w:type="spellStart"/>
      <w:r w:rsidRPr="00434EAF">
        <w:t>az</w:t>
      </w:r>
      <w:proofErr w:type="spellEnd"/>
      <w:r w:rsidRPr="00434EAF">
        <w:t xml:space="preserve"> group update \</w:t>
      </w:r>
    </w:p>
    <w:p w14:paraId="0B8EDF04" w14:textId="77777777" w:rsidR="00434EAF" w:rsidRPr="00434EAF" w:rsidRDefault="00434EAF" w:rsidP="00434EAF">
      <w:r w:rsidRPr="00434EAF">
        <w:t xml:space="preserve">  --name </w:t>
      </w:r>
      <w:proofErr w:type="spellStart"/>
      <w:r w:rsidRPr="00434EAF">
        <w:t>rg</w:t>
      </w:r>
      <w:proofErr w:type="spellEnd"/>
      <w:r w:rsidRPr="00434EAF">
        <w:t>-compute-we \</w:t>
      </w:r>
    </w:p>
    <w:p w14:paraId="030E4CF0" w14:textId="77777777" w:rsidR="00434EAF" w:rsidRPr="00434EAF" w:rsidRDefault="00434EAF" w:rsidP="00434EAF">
      <w:r w:rsidRPr="00434EAF">
        <w:t xml:space="preserve">  --set </w:t>
      </w:r>
      <w:proofErr w:type="spellStart"/>
      <w:proofErr w:type="gramStart"/>
      <w:r w:rsidRPr="00434EAF">
        <w:t>tags.Owner</w:t>
      </w:r>
      <w:proofErr w:type="spellEnd"/>
      <w:proofErr w:type="gramEnd"/>
      <w:r w:rsidRPr="00434EAF">
        <w:t>=</w:t>
      </w:r>
      <w:proofErr w:type="spellStart"/>
      <w:r w:rsidRPr="00434EAF">
        <w:t>ShaunBarnett</w:t>
      </w:r>
      <w:proofErr w:type="spellEnd"/>
      <w:r w:rsidRPr="00434EAF">
        <w:t xml:space="preserve"> \</w:t>
      </w:r>
    </w:p>
    <w:p w14:paraId="56AA344E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tags.Environment</w:t>
      </w:r>
      <w:proofErr w:type="spellEnd"/>
      <w:proofErr w:type="gramEnd"/>
      <w:r w:rsidRPr="00434EAF">
        <w:t>=Training \</w:t>
      </w:r>
    </w:p>
    <w:p w14:paraId="5AA5791E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tags.Project</w:t>
      </w:r>
      <w:proofErr w:type="spellEnd"/>
      <w:proofErr w:type="gramEnd"/>
      <w:r w:rsidRPr="00434EAF">
        <w:t>=AZ104</w:t>
      </w:r>
    </w:p>
    <w:p w14:paraId="19244A25" w14:textId="77777777" w:rsidR="00434EAF" w:rsidRPr="00434EAF" w:rsidRDefault="00434EAF" w:rsidP="00434EAF"/>
    <w:p w14:paraId="203D238B" w14:textId="77777777" w:rsidR="00434EAF" w:rsidRPr="00434EAF" w:rsidRDefault="00434EAF" w:rsidP="00434EAF">
      <w:proofErr w:type="spellStart"/>
      <w:r w:rsidRPr="00434EAF">
        <w:t>az</w:t>
      </w:r>
      <w:proofErr w:type="spellEnd"/>
      <w:r w:rsidRPr="00434EAF">
        <w:t xml:space="preserve"> group update \</w:t>
      </w:r>
    </w:p>
    <w:p w14:paraId="64894484" w14:textId="77777777" w:rsidR="00434EAF" w:rsidRPr="00434EAF" w:rsidRDefault="00434EAF" w:rsidP="00434EAF">
      <w:r w:rsidRPr="00434EAF">
        <w:t xml:space="preserve">  --name </w:t>
      </w:r>
      <w:proofErr w:type="spellStart"/>
      <w:r w:rsidRPr="00434EAF">
        <w:t>rg</w:t>
      </w:r>
      <w:proofErr w:type="spellEnd"/>
      <w:r w:rsidRPr="00434EAF">
        <w:t>-storage-we \</w:t>
      </w:r>
    </w:p>
    <w:p w14:paraId="01165E90" w14:textId="77777777" w:rsidR="00434EAF" w:rsidRPr="00434EAF" w:rsidRDefault="00434EAF" w:rsidP="00434EAF">
      <w:r w:rsidRPr="00434EAF">
        <w:t xml:space="preserve">  --set </w:t>
      </w:r>
      <w:proofErr w:type="spellStart"/>
      <w:proofErr w:type="gramStart"/>
      <w:r w:rsidRPr="00434EAF">
        <w:t>tags.Owner</w:t>
      </w:r>
      <w:proofErr w:type="spellEnd"/>
      <w:proofErr w:type="gramEnd"/>
      <w:r w:rsidRPr="00434EAF">
        <w:t>=</w:t>
      </w:r>
      <w:proofErr w:type="spellStart"/>
      <w:r w:rsidRPr="00434EAF">
        <w:t>ShaunBarnett</w:t>
      </w:r>
      <w:proofErr w:type="spellEnd"/>
      <w:r w:rsidRPr="00434EAF">
        <w:t xml:space="preserve"> \</w:t>
      </w:r>
    </w:p>
    <w:p w14:paraId="52366F49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tags.Environment</w:t>
      </w:r>
      <w:proofErr w:type="spellEnd"/>
      <w:proofErr w:type="gramEnd"/>
      <w:r w:rsidRPr="00434EAF">
        <w:t>=Training \</w:t>
      </w:r>
    </w:p>
    <w:p w14:paraId="0D582D79" w14:textId="77777777" w:rsidR="00434EAF" w:rsidRPr="00434EAF" w:rsidRDefault="00434EAF" w:rsidP="00434EAF">
      <w:r w:rsidRPr="00434EAF">
        <w:t xml:space="preserve">        </w:t>
      </w:r>
      <w:proofErr w:type="spellStart"/>
      <w:proofErr w:type="gramStart"/>
      <w:r w:rsidRPr="00434EAF">
        <w:t>tags.Project</w:t>
      </w:r>
      <w:proofErr w:type="spellEnd"/>
      <w:proofErr w:type="gramEnd"/>
      <w:r w:rsidRPr="00434EAF">
        <w:t>=AZ104</w:t>
      </w:r>
    </w:p>
    <w:p w14:paraId="608FFE1C" w14:textId="0DE2DD25" w:rsidR="00434EAF" w:rsidRPr="00F1640B" w:rsidRDefault="00434EAF" w:rsidP="00434EAF">
      <w:pPr>
        <w:rPr>
          <w:b/>
          <w:bCs/>
        </w:rPr>
      </w:pPr>
      <w:r>
        <w:rPr>
          <w:b/>
          <w:bCs/>
        </w:rPr>
        <w:lastRenderedPageBreak/>
        <w:br/>
      </w:r>
      <w:r w:rsidRPr="00434EAF">
        <w:rPr>
          <w:b/>
          <w:bCs/>
        </w:rPr>
        <w:drawing>
          <wp:inline distT="0" distB="0" distL="0" distR="0" wp14:anchorId="1E695EA4" wp14:editId="57402B77">
            <wp:extent cx="5731510" cy="4525645"/>
            <wp:effectExtent l="0" t="0" r="2540" b="8255"/>
            <wp:docPr id="108725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4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34EAF">
        <w:rPr>
          <w:b/>
          <w:bCs/>
        </w:rPr>
        <w:t>Add a Resource Lock</w:t>
      </w:r>
      <w:r w:rsidR="00F1640B">
        <w:rPr>
          <w:b/>
          <w:bCs/>
        </w:rPr>
        <w:t xml:space="preserve">. </w:t>
      </w:r>
      <w:r w:rsidRPr="00F1640B">
        <w:rPr>
          <w:b/>
          <w:bCs/>
        </w:rPr>
        <w:t>VM and Storage account</w:t>
      </w:r>
    </w:p>
    <w:p w14:paraId="733954D5" w14:textId="77777777" w:rsidR="00F1640B" w:rsidRPr="00F1640B" w:rsidRDefault="00434EAF" w:rsidP="00F1640B">
      <w:r w:rsidRPr="00F1640B">
        <w:rPr>
          <w:b/>
          <w:bCs/>
        </w:rPr>
        <w:t>VM by CLI</w:t>
      </w:r>
      <w:r>
        <w:br/>
      </w:r>
      <w:r>
        <w:br/>
      </w:r>
      <w:proofErr w:type="spellStart"/>
      <w:r w:rsidR="00F1640B" w:rsidRPr="00F1640B">
        <w:t>az</w:t>
      </w:r>
      <w:proofErr w:type="spellEnd"/>
      <w:r w:rsidR="00F1640B" w:rsidRPr="00F1640B">
        <w:t xml:space="preserve"> lock create \</w:t>
      </w:r>
    </w:p>
    <w:p w14:paraId="79785654" w14:textId="77777777" w:rsidR="00F1640B" w:rsidRPr="00F1640B" w:rsidRDefault="00F1640B" w:rsidP="00F1640B">
      <w:r w:rsidRPr="00F1640B">
        <w:t>  --name lock-delete \</w:t>
      </w:r>
    </w:p>
    <w:p w14:paraId="1894C489" w14:textId="77777777" w:rsidR="00F1640B" w:rsidRPr="00F1640B" w:rsidRDefault="00F1640B" w:rsidP="00F1640B">
      <w:r w:rsidRPr="00F1640B">
        <w:t xml:space="preserve">  --resource-group </w:t>
      </w:r>
      <w:proofErr w:type="spellStart"/>
      <w:r w:rsidRPr="00F1640B">
        <w:t>rg</w:t>
      </w:r>
      <w:proofErr w:type="spellEnd"/>
      <w:r w:rsidRPr="00F1640B">
        <w:t>-compute-we \</w:t>
      </w:r>
    </w:p>
    <w:p w14:paraId="1E448487" w14:textId="77777777" w:rsidR="00F1640B" w:rsidRPr="00F1640B" w:rsidRDefault="00F1640B" w:rsidP="00F1640B">
      <w:r w:rsidRPr="00F1640B">
        <w:t>  --resource-name vm-web01 \</w:t>
      </w:r>
    </w:p>
    <w:p w14:paraId="459CF0D4" w14:textId="77777777" w:rsidR="00F1640B" w:rsidRPr="00F1640B" w:rsidRDefault="00F1640B" w:rsidP="00F1640B">
      <w:r w:rsidRPr="00F1640B">
        <w:t xml:space="preserve">  --resource-type </w:t>
      </w:r>
      <w:proofErr w:type="spellStart"/>
      <w:r w:rsidRPr="00F1640B">
        <w:t>Microsoft.Compute</w:t>
      </w:r>
      <w:proofErr w:type="spellEnd"/>
      <w:r w:rsidRPr="00F1640B">
        <w:t>/</w:t>
      </w:r>
      <w:proofErr w:type="spellStart"/>
      <w:r w:rsidRPr="00F1640B">
        <w:t>virtualMachines</w:t>
      </w:r>
      <w:proofErr w:type="spellEnd"/>
      <w:r w:rsidRPr="00F1640B">
        <w:t xml:space="preserve"> \</w:t>
      </w:r>
    </w:p>
    <w:p w14:paraId="30CFE14A" w14:textId="225B3DC7" w:rsidR="00F1640B" w:rsidRPr="00F1640B" w:rsidRDefault="00F1640B" w:rsidP="00F1640B">
      <w:r w:rsidRPr="00F1640B">
        <w:t xml:space="preserve">  --lock-type </w:t>
      </w:r>
      <w:proofErr w:type="spellStart"/>
      <w:r w:rsidRPr="00F1640B">
        <w:t>CanNotDelete</w:t>
      </w:r>
      <w:proofErr w:type="spellEnd"/>
      <w:r>
        <w:br/>
      </w:r>
      <w:r>
        <w:br/>
      </w:r>
      <w:r>
        <w:br/>
      </w:r>
      <w:r>
        <w:br/>
      </w:r>
      <w:r w:rsidRPr="00F1640B">
        <w:rPr>
          <w:b/>
          <w:bCs/>
        </w:rPr>
        <w:t xml:space="preserve">Storage by </w:t>
      </w:r>
      <w:r w:rsidR="002A7A8C">
        <w:rPr>
          <w:b/>
          <w:bCs/>
        </w:rPr>
        <w:t>Portal</w:t>
      </w:r>
      <w:r>
        <w:rPr>
          <w:b/>
          <w:bCs/>
        </w:rPr>
        <w:br/>
      </w:r>
      <w:r w:rsidRPr="00F1640B">
        <w:rPr>
          <w:b/>
          <w:bCs/>
        </w:rPr>
        <w:lastRenderedPageBreak/>
        <w:drawing>
          <wp:inline distT="0" distB="0" distL="0" distR="0" wp14:anchorId="16968953" wp14:editId="15D0AB66">
            <wp:extent cx="5731510" cy="3068955"/>
            <wp:effectExtent l="0" t="0" r="2540" b="0"/>
            <wp:docPr id="13600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F1640B">
        <w:rPr>
          <w:b/>
          <w:bCs/>
        </w:rPr>
        <w:drawing>
          <wp:inline distT="0" distB="0" distL="0" distR="0" wp14:anchorId="4A86B8B6" wp14:editId="3B16DF5F">
            <wp:extent cx="5731510" cy="3981450"/>
            <wp:effectExtent l="0" t="0" r="2540" b="0"/>
            <wp:docPr id="9403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127FE82" w14:textId="77777777" w:rsidR="00F1640B" w:rsidRDefault="00F1640B" w:rsidP="00F1640B">
      <w:pPr>
        <w:rPr>
          <w:b/>
          <w:bCs/>
        </w:rPr>
      </w:pPr>
      <w:r w:rsidRPr="00F1640B">
        <w:rPr>
          <w:b/>
          <w:bCs/>
        </w:rPr>
        <w:br/>
      </w:r>
    </w:p>
    <w:p w14:paraId="6E56C53A" w14:textId="64FFB74D" w:rsidR="00F1640B" w:rsidRPr="00F1640B" w:rsidRDefault="00F1640B" w:rsidP="00F1640B">
      <w:pPr>
        <w:rPr>
          <w:b/>
          <w:bCs/>
        </w:rPr>
      </w:pPr>
      <w:r w:rsidRPr="00F1640B">
        <w:rPr>
          <w:b/>
          <w:bCs/>
        </w:rPr>
        <w:t>Azure Policy (Built</w:t>
      </w:r>
      <w:r w:rsidRPr="00F1640B">
        <w:rPr>
          <w:b/>
          <w:bCs/>
        </w:rPr>
        <w:noBreakHyphen/>
        <w:t>In)</w:t>
      </w:r>
    </w:p>
    <w:p w14:paraId="2CAB01BB" w14:textId="04095D6F" w:rsidR="00434EAF" w:rsidRPr="00434EAF" w:rsidRDefault="002A7A8C" w:rsidP="00434EAF">
      <w:r w:rsidRPr="002A7A8C">
        <w:lastRenderedPageBreak/>
        <w:drawing>
          <wp:inline distT="0" distB="0" distL="0" distR="0" wp14:anchorId="77015F15" wp14:editId="4116C22B">
            <wp:extent cx="5731510" cy="3482340"/>
            <wp:effectExtent l="0" t="0" r="2540" b="3810"/>
            <wp:docPr id="15525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B507080" w14:textId="383227B2" w:rsidR="00434EAF" w:rsidRPr="00434EAF" w:rsidRDefault="002A7A8C" w:rsidP="00434EAF">
      <w:pPr>
        <w:rPr>
          <w:b/>
          <w:bCs/>
        </w:rPr>
      </w:pPr>
      <w:r w:rsidRPr="002A7A8C">
        <w:drawing>
          <wp:inline distT="0" distB="0" distL="0" distR="0" wp14:anchorId="7729A12A" wp14:editId="0CE90BD4">
            <wp:extent cx="5731510" cy="2894965"/>
            <wp:effectExtent l="0" t="0" r="2540" b="635"/>
            <wp:docPr id="13260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E474" w14:textId="6FB3904D" w:rsidR="00924BE7" w:rsidRDefault="002A7A8C">
      <w:r>
        <w:br/>
      </w:r>
      <w:r>
        <w:br/>
      </w:r>
      <w:r w:rsidRPr="002A7A8C">
        <w:lastRenderedPageBreak/>
        <w:drawing>
          <wp:inline distT="0" distB="0" distL="0" distR="0" wp14:anchorId="277CBAC9" wp14:editId="4DB0AE4B">
            <wp:extent cx="5731510" cy="3990340"/>
            <wp:effectExtent l="0" t="0" r="2540" b="0"/>
            <wp:docPr id="5253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7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608">
        <w:br/>
      </w:r>
      <w:r w:rsidR="00BB7608">
        <w:br/>
      </w:r>
      <w:r w:rsidR="00BB7608">
        <w:rPr>
          <w:b/>
          <w:bCs/>
        </w:rPr>
        <w:br/>
      </w:r>
      <w:r w:rsidR="00BB7608" w:rsidRPr="00BB7608">
        <w:rPr>
          <w:b/>
          <w:bCs/>
        </w:rPr>
        <w:t>Policy in affect</w:t>
      </w:r>
      <w:r w:rsidR="00BB7608">
        <w:br/>
      </w:r>
      <w:r w:rsidR="00BB7608">
        <w:br/>
      </w:r>
      <w:r w:rsidR="00BB7608" w:rsidRPr="00BB7608">
        <w:drawing>
          <wp:inline distT="0" distB="0" distL="0" distR="0" wp14:anchorId="669D55FE" wp14:editId="05AE4452">
            <wp:extent cx="4380795" cy="3851275"/>
            <wp:effectExtent l="0" t="0" r="1270" b="0"/>
            <wp:docPr id="14292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705" cy="385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608">
        <w:rPr>
          <w:b/>
          <w:bCs/>
        </w:rPr>
        <w:br/>
      </w:r>
      <w:r w:rsidR="00BB7608">
        <w:rPr>
          <w:b/>
          <w:bCs/>
        </w:rPr>
        <w:lastRenderedPageBreak/>
        <w:br/>
      </w:r>
      <w:r w:rsidR="00BB7608">
        <w:rPr>
          <w:b/>
          <w:bCs/>
        </w:rPr>
        <w:br/>
      </w:r>
    </w:p>
    <w:sectPr w:rsidR="0092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96"/>
    <w:rsid w:val="002A7A8C"/>
    <w:rsid w:val="00434EAF"/>
    <w:rsid w:val="007E4ECC"/>
    <w:rsid w:val="00924BE7"/>
    <w:rsid w:val="00A45FEB"/>
    <w:rsid w:val="00BB7608"/>
    <w:rsid w:val="00E34296"/>
    <w:rsid w:val="00F1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A3F7"/>
  <w15:chartTrackingRefBased/>
  <w15:docId w15:val="{F75C7196-B230-4F13-A352-8329CC02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130</Words>
  <Characters>654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2</cp:revision>
  <dcterms:created xsi:type="dcterms:W3CDTF">2026-02-25T15:52:00Z</dcterms:created>
  <dcterms:modified xsi:type="dcterms:W3CDTF">2026-02-25T16:45:00Z</dcterms:modified>
</cp:coreProperties>
</file>