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AE3357" w14:textId="77777777" w:rsidR="007A43BC" w:rsidRPr="00FB627B" w:rsidRDefault="00FD0A1B" w:rsidP="007A43BC">
      <w:pPr>
        <w:jc w:val="center"/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t>Hands-on</w:t>
      </w:r>
      <w:r w:rsidR="009F3CFB">
        <w:rPr>
          <w:b/>
          <w:sz w:val="28"/>
        </w:rPr>
        <w:t xml:space="preserve"> Assignment 6</w:t>
      </w:r>
    </w:p>
    <w:p w14:paraId="5AF492E8" w14:textId="77777777" w:rsidR="007A43BC" w:rsidRPr="009B2A69" w:rsidRDefault="006B3C3B" w:rsidP="007A43BC">
      <w:pPr>
        <w:jc w:val="center"/>
        <w:rPr>
          <w:b/>
          <w:color w:val="0070C0"/>
          <w:sz w:val="24"/>
        </w:rPr>
      </w:pPr>
      <w:r w:rsidRPr="009B2A69">
        <w:rPr>
          <w:b/>
          <w:color w:val="0070C0"/>
          <w:sz w:val="24"/>
        </w:rPr>
        <w:t xml:space="preserve">Due Date: </w:t>
      </w:r>
      <w:r w:rsidR="00BE2DCC">
        <w:rPr>
          <w:b/>
          <w:color w:val="0070C0"/>
          <w:sz w:val="24"/>
        </w:rPr>
        <w:t>See web</w:t>
      </w:r>
    </w:p>
    <w:p w14:paraId="73B4A33F" w14:textId="77777777" w:rsidR="006941B7" w:rsidRPr="00FB627B" w:rsidRDefault="006941B7" w:rsidP="007A43BC">
      <w:pPr>
        <w:jc w:val="center"/>
        <w:rPr>
          <w:sz w:val="24"/>
        </w:rPr>
      </w:pPr>
    </w:p>
    <w:p w14:paraId="73E7A756" w14:textId="77777777" w:rsidR="00BF2D31" w:rsidRDefault="00BF2D31" w:rsidP="00FB627B">
      <w:pPr>
        <w:rPr>
          <w:rFonts w:cstheme="minorHAnsi"/>
          <w:sz w:val="24"/>
        </w:rPr>
      </w:pPr>
      <w:r>
        <w:rPr>
          <w:rFonts w:cstheme="minorHAnsi"/>
          <w:sz w:val="24"/>
        </w:rPr>
        <w:t>In the code for Tutorial 3 involves several pre-trained models.  For this assignment, do the following:</w:t>
      </w:r>
    </w:p>
    <w:p w14:paraId="190B8D66" w14:textId="77777777" w:rsidR="00BF2D31" w:rsidRDefault="00BF2D31" w:rsidP="00BF2D31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Choose one of the pre-trained models, and use it to classify the 10 test images included in this package.</w:t>
      </w:r>
    </w:p>
    <w:p w14:paraId="6B3C3EF8" w14:textId="77777777" w:rsidR="00BF2D31" w:rsidRPr="00BF2D31" w:rsidRDefault="00BF2D31" w:rsidP="00BF2D31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Create an adversarial example for each of the 10 test images</w:t>
      </w:r>
      <w:r w:rsidR="00DC3BE1">
        <w:rPr>
          <w:rFonts w:cstheme="minorHAnsi"/>
          <w:sz w:val="24"/>
        </w:rPr>
        <w:t xml:space="preserve"> with respect to the model used in Step 1</w:t>
      </w:r>
      <w:r>
        <w:rPr>
          <w:rFonts w:cstheme="minorHAnsi"/>
          <w:sz w:val="24"/>
        </w:rPr>
        <w:t>.</w:t>
      </w:r>
    </w:p>
    <w:p w14:paraId="0148A3CA" w14:textId="77777777" w:rsidR="00F45D9A" w:rsidRPr="00F45D9A" w:rsidRDefault="00F45D9A" w:rsidP="00F45D9A">
      <w:pPr>
        <w:pStyle w:val="ListParagraph"/>
        <w:ind w:left="0"/>
        <w:rPr>
          <w:rFonts w:cstheme="minorHAnsi"/>
          <w:sz w:val="24"/>
        </w:rPr>
      </w:pPr>
    </w:p>
    <w:p w14:paraId="5AC01AE1" w14:textId="71EBAE73" w:rsidR="00B5511C" w:rsidRDefault="00DB592D" w:rsidP="00886B3A">
      <w:pPr>
        <w:rPr>
          <w:sz w:val="24"/>
        </w:rPr>
      </w:pPr>
      <w:r>
        <w:rPr>
          <w:sz w:val="24"/>
        </w:rPr>
        <w:t xml:space="preserve">Write a simple report to summary the </w:t>
      </w:r>
      <w:r w:rsidR="00B05981">
        <w:rPr>
          <w:sz w:val="24"/>
        </w:rPr>
        <w:t>results and</w:t>
      </w:r>
      <w:r>
        <w:rPr>
          <w:sz w:val="24"/>
        </w:rPr>
        <w:t xml:space="preserve"> submit the report via Canvas.</w:t>
      </w:r>
      <w:r w:rsidR="00B05981">
        <w:rPr>
          <w:sz w:val="24"/>
        </w:rPr>
        <w:t xml:space="preserve"> The summary should contain the followings:</w:t>
      </w:r>
    </w:p>
    <w:p w14:paraId="77952484" w14:textId="042E7EC8" w:rsidR="00B05981" w:rsidRDefault="00B05981" w:rsidP="00B05981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Which pre-trained model was used in the experiment?</w:t>
      </w:r>
    </w:p>
    <w:p w14:paraId="641D684B" w14:textId="06C275CF" w:rsidR="00B05981" w:rsidRDefault="00B05981" w:rsidP="00B05981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The predictive score (probability) of the model given the 10 test images</w:t>
      </w:r>
    </w:p>
    <w:p w14:paraId="6D2E2DAF" w14:textId="32742C90" w:rsidR="00B05981" w:rsidRDefault="00B05981" w:rsidP="00B05981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Which adversarial attack is used?</w:t>
      </w:r>
    </w:p>
    <w:p w14:paraId="2DDE6941" w14:textId="729814CB" w:rsidR="00B05981" w:rsidRDefault="00B05981" w:rsidP="00B05981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Any hyperparameter used in the attack</w:t>
      </w:r>
    </w:p>
    <w:p w14:paraId="16D400CF" w14:textId="39250435" w:rsidR="0061071D" w:rsidRDefault="00B05981" w:rsidP="00B05981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The predictive score of the adversarial examples</w:t>
      </w:r>
    </w:p>
    <w:p w14:paraId="5C1F314E" w14:textId="2CB76971" w:rsidR="00B05981" w:rsidRDefault="00B05981" w:rsidP="00B05981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Any interesting findings/analysis</w:t>
      </w:r>
    </w:p>
    <w:p w14:paraId="2EBF2804" w14:textId="632A898C" w:rsidR="00B05981" w:rsidRPr="00B05981" w:rsidRDefault="00B05981" w:rsidP="00B05981">
      <w:pPr>
        <w:rPr>
          <w:sz w:val="24"/>
        </w:rPr>
      </w:pPr>
      <w:r>
        <w:rPr>
          <w:sz w:val="24"/>
        </w:rPr>
        <w:t>The report should be organized and neat, and the format should follow either docx or pdf.</w:t>
      </w:r>
    </w:p>
    <w:p w14:paraId="5E2FC6AF" w14:textId="77777777" w:rsidR="00520247" w:rsidRPr="00FB627B" w:rsidRDefault="00520247" w:rsidP="00FB627B">
      <w:pPr>
        <w:rPr>
          <w:sz w:val="24"/>
        </w:rPr>
      </w:pPr>
    </w:p>
    <w:sectPr w:rsidR="00520247" w:rsidRPr="00FB6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E3B03"/>
    <w:multiLevelType w:val="hybridMultilevel"/>
    <w:tmpl w:val="AC748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F17E7C"/>
    <w:multiLevelType w:val="hybridMultilevel"/>
    <w:tmpl w:val="9FB8E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0D496B"/>
    <w:multiLevelType w:val="hybridMultilevel"/>
    <w:tmpl w:val="A6BA9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27B"/>
    <w:rsid w:val="000202EF"/>
    <w:rsid w:val="001079BD"/>
    <w:rsid w:val="0024493E"/>
    <w:rsid w:val="00284DF4"/>
    <w:rsid w:val="004209DD"/>
    <w:rsid w:val="004B689F"/>
    <w:rsid w:val="004C13C7"/>
    <w:rsid w:val="00520247"/>
    <w:rsid w:val="0061071D"/>
    <w:rsid w:val="00664CBF"/>
    <w:rsid w:val="006941B7"/>
    <w:rsid w:val="006B3C3B"/>
    <w:rsid w:val="00721424"/>
    <w:rsid w:val="007A43BC"/>
    <w:rsid w:val="00886B3A"/>
    <w:rsid w:val="009B2A69"/>
    <w:rsid w:val="009F3CFB"/>
    <w:rsid w:val="00B05981"/>
    <w:rsid w:val="00B5511C"/>
    <w:rsid w:val="00BE2DCC"/>
    <w:rsid w:val="00BF2D31"/>
    <w:rsid w:val="00CC4418"/>
    <w:rsid w:val="00D146B9"/>
    <w:rsid w:val="00DB592D"/>
    <w:rsid w:val="00DC3BE1"/>
    <w:rsid w:val="00EA540E"/>
    <w:rsid w:val="00EB35DF"/>
    <w:rsid w:val="00F45D9A"/>
    <w:rsid w:val="00FB627B"/>
    <w:rsid w:val="00FD0A1B"/>
    <w:rsid w:val="00FE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69F43"/>
  <w15:chartTrackingRefBased/>
  <w15:docId w15:val="{76B6C0F0-9D63-4BB3-AC58-1B3475FBB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5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Nevin Zhang</dc:creator>
  <cp:keywords/>
  <dc:description/>
  <cp:lastModifiedBy>Nevin Zhang</cp:lastModifiedBy>
  <cp:revision>2</cp:revision>
  <dcterms:created xsi:type="dcterms:W3CDTF">2021-10-28T05:47:00Z</dcterms:created>
  <dcterms:modified xsi:type="dcterms:W3CDTF">2021-10-28T05:47:00Z</dcterms:modified>
</cp:coreProperties>
</file>