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361B" w14:textId="22820E55" w:rsidR="00E240ED" w:rsidRDefault="00CB21CC" w:rsidP="00CB21CC">
      <w:pPr>
        <w:pStyle w:val="Heading1"/>
      </w:pPr>
      <w:r>
        <w:t>Top 3</w:t>
      </w:r>
    </w:p>
    <w:p w14:paraId="2A7D3E16" w14:textId="65C53764" w:rsidR="00374B53" w:rsidRDefault="00993280" w:rsidP="00374B53">
      <w:pPr>
        <w:pStyle w:val="ListParagraph"/>
        <w:numPr>
          <w:ilvl w:val="0"/>
          <w:numId w:val="2"/>
        </w:numPr>
      </w:pPr>
      <w:r>
        <w:t>Real Estate</w:t>
      </w:r>
    </w:p>
    <w:p w14:paraId="59EADC8E" w14:textId="33DF9156" w:rsidR="00BC74E2" w:rsidRDefault="000B1F00" w:rsidP="00BC74E2">
      <w:pPr>
        <w:pStyle w:val="ListParagraph"/>
        <w:numPr>
          <w:ilvl w:val="1"/>
          <w:numId w:val="2"/>
        </w:numPr>
      </w:pPr>
      <w:r>
        <w:t>How can we automate</w:t>
      </w:r>
      <w:r w:rsidR="00EC3590">
        <w:t xml:space="preserve"> the identification of profitable investment properties</w:t>
      </w:r>
      <w:r w:rsidR="00385F80">
        <w:t xml:space="preserve"> for both flipping and renting</w:t>
      </w:r>
      <w:r w:rsidR="00315CCC">
        <w:t>?</w:t>
      </w:r>
    </w:p>
    <w:p w14:paraId="22D769EF" w14:textId="3F712230" w:rsidR="00315CCC" w:rsidRDefault="00F875BD" w:rsidP="00315CCC">
      <w:pPr>
        <w:pStyle w:val="ListParagraph"/>
        <w:numPr>
          <w:ilvl w:val="2"/>
          <w:numId w:val="2"/>
        </w:numPr>
      </w:pPr>
      <w:r>
        <w:t xml:space="preserve">Need </w:t>
      </w:r>
      <w:r w:rsidR="00967D11">
        <w:t>a way to scan pictures of listings t</w:t>
      </w:r>
      <w:r w:rsidR="00B25178">
        <w:t>o focus on “old” properties or ones in bad shape</w:t>
      </w:r>
      <w:r w:rsidR="00637960">
        <w:t xml:space="preserve">. This can be done through training the model with examples of these types of pictures. Then there needs to be filters for </w:t>
      </w:r>
      <w:r w:rsidR="00E777D3">
        <w:t>certain param</w:t>
      </w:r>
      <w:r w:rsidR="00DA5CF9">
        <w:t>e</w:t>
      </w:r>
      <w:r w:rsidR="00E777D3">
        <w:t>ters</w:t>
      </w:r>
      <w:r w:rsidR="00DA5CF9">
        <w:t xml:space="preserve"> such as min/max number of bedrooms and bathrooms. </w:t>
      </w:r>
      <w:r w:rsidR="00F40192">
        <w:t>We should also work in a geofence to only target certain areas. This would be for Chicagoland</w:t>
      </w:r>
      <w:r w:rsidR="00DA5CF9">
        <w:t xml:space="preserve"> </w:t>
      </w:r>
    </w:p>
    <w:p w14:paraId="2AEB7560" w14:textId="4371B1EB" w:rsidR="00374B53" w:rsidRDefault="00374B53" w:rsidP="00374B53">
      <w:pPr>
        <w:pStyle w:val="ListParagraph"/>
        <w:numPr>
          <w:ilvl w:val="0"/>
          <w:numId w:val="2"/>
        </w:numPr>
      </w:pPr>
      <w:r>
        <w:t>Weather/Climate Change</w:t>
      </w:r>
    </w:p>
    <w:p w14:paraId="33C45719" w14:textId="7239741D" w:rsidR="000B1F00" w:rsidRDefault="00ED7D6E" w:rsidP="000B1F00">
      <w:pPr>
        <w:pStyle w:val="ListParagraph"/>
        <w:numPr>
          <w:ilvl w:val="1"/>
          <w:numId w:val="2"/>
        </w:numPr>
      </w:pPr>
      <w:r>
        <w:t>What major American cities will be the most desirable to live in from a weather perspective by 2040?</w:t>
      </w:r>
    </w:p>
    <w:p w14:paraId="212863DD" w14:textId="35110A74" w:rsidR="00AC5F27" w:rsidRDefault="00AC5F27" w:rsidP="00AC5F27">
      <w:pPr>
        <w:pStyle w:val="ListParagraph"/>
        <w:numPr>
          <w:ilvl w:val="2"/>
          <w:numId w:val="2"/>
        </w:numPr>
      </w:pPr>
      <w:r>
        <w:t>Establish what conditions are considered most desirable</w:t>
      </w:r>
      <w:r w:rsidR="008301EF">
        <w:t xml:space="preserve">, such as temperature &amp; humidity, and see which cities are projected to have that </w:t>
      </w:r>
      <w:r w:rsidR="00C643C6">
        <w:t>by 2040, by current projections</w:t>
      </w:r>
    </w:p>
    <w:p w14:paraId="046009AC" w14:textId="42CC5421" w:rsidR="000B1F00" w:rsidRDefault="000B1F00" w:rsidP="000B1F00">
      <w:pPr>
        <w:pStyle w:val="ListParagraph"/>
        <w:numPr>
          <w:ilvl w:val="0"/>
          <w:numId w:val="2"/>
        </w:numPr>
      </w:pPr>
      <w:r>
        <w:t>Psychology/Sociology</w:t>
      </w:r>
    </w:p>
    <w:p w14:paraId="7BC36866" w14:textId="69CAC780" w:rsidR="00ED7D6E" w:rsidRDefault="000B1F00" w:rsidP="000B1F00">
      <w:pPr>
        <w:pStyle w:val="ListParagraph"/>
        <w:numPr>
          <w:ilvl w:val="1"/>
          <w:numId w:val="2"/>
        </w:numPr>
      </w:pPr>
      <w:r>
        <w:t xml:space="preserve">Are we becoming </w:t>
      </w:r>
      <w:proofErr w:type="gramStart"/>
      <w:r>
        <w:t>more or less happy</w:t>
      </w:r>
      <w:proofErr w:type="gramEnd"/>
      <w:r>
        <w:t>, and what factors are most closely linked to happiness?</w:t>
      </w:r>
    </w:p>
    <w:p w14:paraId="23545EA8" w14:textId="5E43A867" w:rsidR="00C643C6" w:rsidRDefault="00C643C6" w:rsidP="00C643C6">
      <w:pPr>
        <w:pStyle w:val="ListParagraph"/>
        <w:numPr>
          <w:ilvl w:val="2"/>
          <w:numId w:val="2"/>
        </w:numPr>
      </w:pPr>
      <w:r>
        <w:t xml:space="preserve">Study </w:t>
      </w:r>
      <w:r w:rsidR="00693146">
        <w:t>happiness trends and the factors linked to it</w:t>
      </w:r>
    </w:p>
    <w:p w14:paraId="64A06184" w14:textId="6BFA199C" w:rsidR="001927BE" w:rsidRDefault="001927BE" w:rsidP="001927BE"/>
    <w:p w14:paraId="74B578DE" w14:textId="77777777" w:rsidR="001927BE" w:rsidRDefault="001927BE" w:rsidP="001927BE"/>
    <w:p w14:paraId="6ABDBAE2" w14:textId="77777777" w:rsidR="00374B53" w:rsidRDefault="00374B53" w:rsidP="00993280"/>
    <w:p w14:paraId="177BD097" w14:textId="10919593" w:rsidR="00374B53" w:rsidRDefault="00374B53" w:rsidP="00374B53">
      <w:pPr>
        <w:pStyle w:val="Heading2"/>
      </w:pPr>
      <w:r>
        <w:t>Other Contenders / Runner-Ups</w:t>
      </w:r>
      <w:r w:rsidR="001A1274">
        <w:t xml:space="preserve"> (or couldn’t think of a specific problem/goal)</w:t>
      </w:r>
    </w:p>
    <w:p w14:paraId="18DCA464" w14:textId="0D515F0E" w:rsidR="00A25890" w:rsidRDefault="00A25890" w:rsidP="00A25890">
      <w:r>
        <w:t>Performance Cars</w:t>
      </w:r>
    </w:p>
    <w:p w14:paraId="1817341C" w14:textId="000D4A00" w:rsidR="00374B53" w:rsidRDefault="00374B53" w:rsidP="00374B53">
      <w:r>
        <w:t>Food/Restaurants</w:t>
      </w:r>
    </w:p>
    <w:p w14:paraId="082C9EBA" w14:textId="246E0B3A" w:rsidR="00993280" w:rsidRDefault="00993280" w:rsidP="00993280">
      <w:r>
        <w:t>Societal Demographics/Personal Preferences</w:t>
      </w:r>
    </w:p>
    <w:p w14:paraId="2CB16B31" w14:textId="27926210" w:rsidR="00010A59" w:rsidRDefault="00010A59" w:rsidP="00993280">
      <w:r>
        <w:t>Evolution of Behavior/Attitudes</w:t>
      </w:r>
    </w:p>
    <w:p w14:paraId="3D4EDE63" w14:textId="77777777" w:rsidR="00993280" w:rsidRDefault="00993280" w:rsidP="00993280">
      <w:r>
        <w:t>Consumer Habits/Preferences</w:t>
      </w:r>
    </w:p>
    <w:p w14:paraId="36C70672" w14:textId="1EB95F7E" w:rsidR="00374B53" w:rsidRDefault="00993280" w:rsidP="00322998">
      <w:r>
        <w:t>Psychology</w:t>
      </w:r>
    </w:p>
    <w:p w14:paraId="2012E393" w14:textId="59E8AAAB" w:rsidR="00F62E30" w:rsidRDefault="00374B53" w:rsidP="00374B53">
      <w:r>
        <w:t>Census</w:t>
      </w:r>
    </w:p>
    <w:p w14:paraId="39BC8B9E" w14:textId="77777777" w:rsidR="00F62E30" w:rsidRDefault="00F62E30" w:rsidP="00F62E30">
      <w:r>
        <w:t>Business Performance</w:t>
      </w:r>
    </w:p>
    <w:p w14:paraId="1EE02B47" w14:textId="4A03E8C8" w:rsidR="005F6B8D" w:rsidRDefault="005F6B8D" w:rsidP="005F6B8D">
      <w:r>
        <w:t>Nature (mountains, oceans, trees)</w:t>
      </w:r>
    </w:p>
    <w:p w14:paraId="18E8F8BE" w14:textId="77777777" w:rsidR="005F6B8D" w:rsidRDefault="005F6B8D" w:rsidP="005F6B8D">
      <w:r>
        <w:t>Buildings</w:t>
      </w:r>
    </w:p>
    <w:p w14:paraId="5602C8E2" w14:textId="5E66E2C6" w:rsidR="00235B41" w:rsidRDefault="00010A59" w:rsidP="00235B41">
      <w:r>
        <w:t xml:space="preserve">Changing </w:t>
      </w:r>
      <w:r w:rsidR="00C627AB">
        <w:t>H</w:t>
      </w:r>
      <w:r w:rsidR="00984DE1">
        <w:t>ealth</w:t>
      </w:r>
    </w:p>
    <w:p w14:paraId="6C5A73B6" w14:textId="43E17751" w:rsidR="00235B41" w:rsidRDefault="00235B41" w:rsidP="00235B41">
      <w:r>
        <w:t>Basketball, Archery</w:t>
      </w:r>
    </w:p>
    <w:p w14:paraId="3BAB49E0" w14:textId="283EE913" w:rsidR="00235B41" w:rsidRDefault="00235B41" w:rsidP="00235B41">
      <w:r>
        <w:t>Gyms/Fitness</w:t>
      </w:r>
    </w:p>
    <w:p w14:paraId="1CDAC3F8" w14:textId="6515F6FD" w:rsidR="0049238E" w:rsidRDefault="0049238E" w:rsidP="00993280"/>
    <w:sectPr w:rsidR="00492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0434"/>
    <w:multiLevelType w:val="multilevel"/>
    <w:tmpl w:val="0409001D"/>
    <w:styleLink w:val="Roman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FEA0F6D"/>
    <w:multiLevelType w:val="multilevel"/>
    <w:tmpl w:val="0409001D"/>
    <w:numStyleLink w:val="Roman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85"/>
    <w:rsid w:val="00010A59"/>
    <w:rsid w:val="000B1F00"/>
    <w:rsid w:val="000B362B"/>
    <w:rsid w:val="00104E30"/>
    <w:rsid w:val="001227DC"/>
    <w:rsid w:val="00141F7A"/>
    <w:rsid w:val="001927BE"/>
    <w:rsid w:val="001A1274"/>
    <w:rsid w:val="001A7120"/>
    <w:rsid w:val="00231B85"/>
    <w:rsid w:val="00235B41"/>
    <w:rsid w:val="00315CCC"/>
    <w:rsid w:val="00322998"/>
    <w:rsid w:val="00374B53"/>
    <w:rsid w:val="00385F80"/>
    <w:rsid w:val="0049238E"/>
    <w:rsid w:val="005F6B8D"/>
    <w:rsid w:val="00637960"/>
    <w:rsid w:val="00693146"/>
    <w:rsid w:val="007C0B25"/>
    <w:rsid w:val="008301EF"/>
    <w:rsid w:val="00967D11"/>
    <w:rsid w:val="00984DE1"/>
    <w:rsid w:val="00993280"/>
    <w:rsid w:val="00A25890"/>
    <w:rsid w:val="00AC5F27"/>
    <w:rsid w:val="00B25178"/>
    <w:rsid w:val="00B266AA"/>
    <w:rsid w:val="00BC74E2"/>
    <w:rsid w:val="00C03885"/>
    <w:rsid w:val="00C627AB"/>
    <w:rsid w:val="00C643C6"/>
    <w:rsid w:val="00CB21CC"/>
    <w:rsid w:val="00DA5CF9"/>
    <w:rsid w:val="00E240ED"/>
    <w:rsid w:val="00E777D3"/>
    <w:rsid w:val="00EC3590"/>
    <w:rsid w:val="00ED7D6E"/>
    <w:rsid w:val="00F40192"/>
    <w:rsid w:val="00F62E30"/>
    <w:rsid w:val="00F8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B4D75"/>
  <w15:chartTrackingRefBased/>
  <w15:docId w15:val="{E7FC23D5-A5BA-F146-9236-B7A2D631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1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B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Roman">
    <w:name w:val="Roman"/>
    <w:uiPriority w:val="99"/>
    <w:rsid w:val="00141F7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41F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4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222</Words>
  <Characters>1085</Characters>
  <Application>Microsoft Office Word</Application>
  <DocSecurity>0</DocSecurity>
  <Lines>29</Lines>
  <Paragraphs>18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Munir</dc:creator>
  <cp:keywords/>
  <dc:description/>
  <cp:lastModifiedBy>Shawn Munir</cp:lastModifiedBy>
  <cp:revision>38</cp:revision>
  <dcterms:created xsi:type="dcterms:W3CDTF">2021-11-01T03:28:00Z</dcterms:created>
  <dcterms:modified xsi:type="dcterms:W3CDTF">2021-11-01T04:11:00Z</dcterms:modified>
</cp:coreProperties>
</file>