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First your gu-ut aches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Then your hea-art breaks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Those are the easy parts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Then the so-ongs start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You make yourself re-live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All you take and all you give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You make yourself rewind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All the cruel and the unkind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And when you write it all down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It's like starting to drown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And when you think it all through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It just tears at you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And then your gu-ut aches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And your hea-art breaks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And those are the easy parts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You die again as the writing starts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Tears running down your face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Thinking of her place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Thinking of her touch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Her sweet kiss and such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And it all seems so long ago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Did you make it all up, yo?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Was it all a dream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Things aren't always as they seem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So your gu-ut aches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And your hea-art breaks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And those are the easy parts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You start to cry as the writing starts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You start to die as the writing starts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You start to die as the writing starts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You start to die as the writing starts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