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56DAA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E796CB7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6421738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1442949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CF98C5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255258E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DD377AE" w14:textId="19C94023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Lab</w:t>
      </w:r>
      <w:r w:rsidR="00451372">
        <w:rPr>
          <w:rFonts w:ascii="Times New Roman" w:hAnsi="Times New Roman" w:cs="Times New Roman"/>
          <w:sz w:val="40"/>
          <w:szCs w:val="40"/>
        </w:rPr>
        <w:t xml:space="preserve"> #4</w:t>
      </w:r>
      <w:bookmarkStart w:id="0" w:name="_GoBack"/>
      <w:bookmarkEnd w:id="0"/>
      <w:r w:rsidR="00E86A36">
        <w:rPr>
          <w:rFonts w:ascii="Times New Roman" w:hAnsi="Times New Roman" w:cs="Times New Roman"/>
          <w:sz w:val="40"/>
          <w:szCs w:val="40"/>
        </w:rPr>
        <w:t>: Phase-Plane Analysis and Design</w:t>
      </w:r>
    </w:p>
    <w:p w14:paraId="64A34652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EE 552: Robotic Control System</w:t>
      </w:r>
    </w:p>
    <w:p w14:paraId="66CD9838" w14:textId="77777777" w:rsidR="00A90CF4" w:rsidRDefault="00A90CF4" w:rsidP="00A90CF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by</w:t>
      </w:r>
    </w:p>
    <w:p w14:paraId="748E667E" w14:textId="0AC72081" w:rsidR="007715BA" w:rsidRDefault="007715BA" w:rsidP="007715B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Shawon Dey</w:t>
      </w:r>
    </w:p>
    <w:p w14:paraId="5D568CF9" w14:textId="474284DE" w:rsidR="0042725D" w:rsidRDefault="0042725D">
      <w:pPr>
        <w:rPr>
          <w:rFonts w:ascii="Times New Roman" w:hAnsi="Times New Roman" w:cs="Times New Roman"/>
          <w:sz w:val="24"/>
          <w:szCs w:val="24"/>
        </w:rPr>
      </w:pPr>
    </w:p>
    <w:p w14:paraId="5DF00766" w14:textId="5C58AA39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50872233" w14:textId="6B37E208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59E72F23" w14:textId="150830A7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763F2F76" w14:textId="710CB5EE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0FAC533D" w14:textId="610214AA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27DF9EDE" w14:textId="48DE6DB6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1823A866" w14:textId="2B001D42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3E6F3C67" w14:textId="4C6D0393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0D2EF52C" w14:textId="5D80597F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1FF6460A" w14:textId="45E9AC7F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308B6D30" w14:textId="6FE8973D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48FEDFF8" w14:textId="74E2FAA4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42B665B5" w14:textId="6A689B9B" w:rsidR="00A90CF4" w:rsidRDefault="00A90CF4">
      <w:pPr>
        <w:rPr>
          <w:rFonts w:ascii="Times New Roman" w:hAnsi="Times New Roman" w:cs="Times New Roman"/>
          <w:sz w:val="24"/>
          <w:szCs w:val="24"/>
        </w:rPr>
      </w:pPr>
    </w:p>
    <w:p w14:paraId="38F53E70" w14:textId="01CE631E" w:rsidR="00A90CF4" w:rsidRPr="00DC6062" w:rsidRDefault="007715BA" w:rsidP="00DC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C6062">
        <w:rPr>
          <w:rFonts w:ascii="Times New Roman" w:hAnsi="Times New Roman" w:cs="Times New Roman"/>
          <w:b/>
          <w:bCs/>
          <w:sz w:val="24"/>
          <w:szCs w:val="24"/>
        </w:rPr>
        <w:t xml:space="preserve">Code for </w:t>
      </w:r>
      <w:r w:rsidR="00852648" w:rsidRPr="00DC6062">
        <w:rPr>
          <w:rFonts w:ascii="Times New Roman" w:hAnsi="Times New Roman" w:cs="Times New Roman"/>
          <w:b/>
          <w:bCs/>
          <w:sz w:val="24"/>
          <w:szCs w:val="24"/>
        </w:rPr>
        <w:t>phase plot similar to one of the figure:</w:t>
      </w:r>
    </w:p>
    <w:p w14:paraId="36696862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4D64A8D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F6B99F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3BDDA8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AB34828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E3DD00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0AA9BC6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C26A723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1E6E0F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1529D6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196E7C79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EA9FCE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A592189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%system dynamic</w:t>
      </w:r>
    </w:p>
    <w:p w14:paraId="68684DE6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@(t,X) [ X(1) + (X(1).*X(2)); -X(2) + (X(2).*X(2)) + (X(1).*X(2)) + (X(1).*X(1).*X(1))];</w:t>
      </w:r>
    </w:p>
    <w:p w14:paraId="04815530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ADC3BD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%resolution</w:t>
      </w:r>
    </w:p>
    <w:p w14:paraId="553B176E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 50;</w:t>
      </w:r>
    </w:p>
    <w:p w14:paraId="56FEB4D8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6CB32A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linspace(-4,4,Ts);</w:t>
      </w:r>
    </w:p>
    <w:p w14:paraId="59220CED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linspace(-4,4,Ts);</w:t>
      </w:r>
    </w:p>
    <w:p w14:paraId="0A56C28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meshgrid(x1,x2);</w:t>
      </w:r>
    </w:p>
    <w:p w14:paraId="3D728EFD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zeros(size(x));</w:t>
      </w:r>
    </w:p>
    <w:p w14:paraId="6EE44BBC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zeros(size(x));</w:t>
      </w:r>
    </w:p>
    <w:p w14:paraId="473A649B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326B26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7745464D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37A6EC56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f(t, [x(i); y(i)]);</w:t>
      </w:r>
    </w:p>
    <w:p w14:paraId="19C57C88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dx(1);</w:t>
      </w:r>
    </w:p>
    <w:p w14:paraId="4847265A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dx(2);</w:t>
      </w:r>
    </w:p>
    <w:p w14:paraId="6C972655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A66A56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44A4EF7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61C43EF5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%normalization of all vectors</w:t>
      </w:r>
    </w:p>
    <w:p w14:paraId="40B02621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40B393C2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Vmod = sqrt(u(i).^2 + v(i).^2);</w:t>
      </w:r>
    </w:p>
    <w:p w14:paraId="4438562A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u(i) = u(i)/Vmod;</w:t>
      </w:r>
    </w:p>
    <w:p w14:paraId="404E572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v(i) = v(i)/Vmod;</w:t>
      </w:r>
    </w:p>
    <w:p w14:paraId="18737C52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1750BE4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55E2DA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quiver(x,y,u,v,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3EC8170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14:paraId="332E8107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([-4, 4 -4 4])</w:t>
      </w:r>
    </w:p>
    <w:p w14:paraId="1A18AD22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plot for Ts=50'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B69EAF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17FE5E2" w14:textId="77777777" w:rsidR="00DC6062" w:rsidRDefault="00DC6062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BC485D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1F6E4537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462249F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1303F04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72CBE38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A8A557E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67FE92DF" w14:textId="77777777" w:rsidR="00A000BC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</w:p>
    <w:p w14:paraId="32A2FC6C" w14:textId="62BE20BF" w:rsidR="00DC6062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Figure:</w:t>
      </w:r>
    </w:p>
    <w:p w14:paraId="001D5CAC" w14:textId="77777777" w:rsidR="00964B61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7701C026" wp14:editId="19355B3B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plot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754A" w14:textId="14F88D1B" w:rsidR="00DC6062" w:rsidRPr="00964B61" w:rsidRDefault="00A000BC" w:rsidP="00DC60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000000"/>
          <w:sz w:val="20"/>
          <w:szCs w:val="20"/>
        </w:rPr>
        <w:drawing>
          <wp:inline distT="0" distB="0" distL="0" distR="0" wp14:anchorId="6500E256" wp14:editId="6DF7F56D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lot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5D0E" w14:textId="0EF70BB1" w:rsidR="00A90CF4" w:rsidRPr="00DC6062" w:rsidRDefault="00964B61" w:rsidP="00DC60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 to show a subset of trajectories on the phase plane</w:t>
      </w:r>
    </w:p>
    <w:p w14:paraId="09B4A6E7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9DD934C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468B370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B88795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5364C4D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4F19F266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1751763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%system dynamic</w:t>
      </w:r>
    </w:p>
    <w:p w14:paraId="740EECC1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@(t,X) [ X(1) + (X(1).*X(2)); -X(2) + (X(2).*X(2)) + (X(1).*X(2)) + (X(1).*X(1).*X(1))];</w:t>
      </w:r>
    </w:p>
    <w:p w14:paraId="7B9DA65D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044088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%resolution</w:t>
      </w:r>
    </w:p>
    <w:p w14:paraId="402CA043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 50;</w:t>
      </w:r>
    </w:p>
    <w:p w14:paraId="0B0CF1AD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A02A54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linspace(-4,4,Ts);</w:t>
      </w:r>
    </w:p>
    <w:p w14:paraId="3D849FFF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linspace(-4,4,Ts);</w:t>
      </w:r>
    </w:p>
    <w:p w14:paraId="23FADE6B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meshgrid(x1,x2);</w:t>
      </w:r>
    </w:p>
    <w:p w14:paraId="6A336E1C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zeros(size(x));</w:t>
      </w:r>
    </w:p>
    <w:p w14:paraId="52140DB3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zeros(size(x));</w:t>
      </w:r>
    </w:p>
    <w:p w14:paraId="665E6A96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4F2BDF2C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611D7D4A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f(t,[x(i); y(i)]);</w:t>
      </w:r>
    </w:p>
    <w:p w14:paraId="435C65B6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dx(1);</w:t>
      </w:r>
    </w:p>
    <w:p w14:paraId="4AB6CB30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dx(2);</w:t>
      </w:r>
    </w:p>
    <w:p w14:paraId="619DC2A2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C40A4A7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6F998C5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%normalization of all vectors</w:t>
      </w:r>
    </w:p>
    <w:p w14:paraId="4066B261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ED613E5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35C61E2B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Vmod = sqrt(u(i).^2 + v(i).^2);</w:t>
      </w:r>
    </w:p>
    <w:p w14:paraId="0C8039A1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u(i) = u(i)/Vmod;</w:t>
      </w:r>
    </w:p>
    <w:p w14:paraId="2E2F9F72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v(i) = v(i)/Vmod;</w:t>
      </w:r>
    </w:p>
    <w:p w14:paraId="7404969A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F128901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1EDD55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quiver(x,y,u,v,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C1DC3FE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14:paraId="1CF4D75E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([-4, 4 -4 4])</w:t>
      </w:r>
    </w:p>
    <w:p w14:paraId="77F700CB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9E66F2B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843B589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%calling sequence: ode45(fname, tspan, xinit)</w:t>
      </w:r>
    </w:p>
    <w:p w14:paraId="58983EB5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i=-5:0.1:5</w:t>
      </w:r>
    </w:p>
    <w:p w14:paraId="63AA7BFF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ode45(f,[0 10],[i i]);</w:t>
      </w:r>
    </w:p>
    <w:p w14:paraId="1E63C21A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plot(x(:,1),x(:,2),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1A1877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8296FD6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ode45(f,[10 0],[i i]);</w:t>
      </w:r>
    </w:p>
    <w:p w14:paraId="58B44014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plot(x(:,1),x(:,2),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0B2938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726598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538F6AD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55C2091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5A2CB9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0728B13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042CC18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D9C54F1" w14:textId="0763B7A4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Figure:</w:t>
      </w:r>
    </w:p>
    <w:p w14:paraId="112D069F" w14:textId="0F1A5026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7F817BF2" w14:textId="18665037" w:rsidR="005151E5" w:rsidRP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281FFB8A" wp14:editId="4F99656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plot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97C" w14:textId="77777777" w:rsid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F9A058A" w14:textId="77777777" w:rsidR="005151E5" w:rsidRPr="005151E5" w:rsidRDefault="005151E5" w:rsidP="005151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F75E5D3" w14:textId="081EA47F" w:rsidR="006173F3" w:rsidRDefault="006173F3" w:rsidP="006173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(a) Code</w:t>
      </w:r>
      <w:r w:rsidR="00A1272B">
        <w:rPr>
          <w:rFonts w:ascii="Times New Roman" w:hAnsi="Times New Roman" w:cs="Times New Roman"/>
          <w:b/>
          <w:bCs/>
          <w:sz w:val="24"/>
          <w:szCs w:val="24"/>
        </w:rPr>
        <w:t xml:space="preserve">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validate the solution for a linear system</w:t>
      </w:r>
    </w:p>
    <w:p w14:paraId="1C9CC65D" w14:textId="77777777" w:rsidR="006173F3" w:rsidRDefault="006173F3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D14DF5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EA8686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DBAEED1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768C43C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493CF276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22E6957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%system dynamic</w:t>
      </w:r>
    </w:p>
    <w:p w14:paraId="098C0B9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@(t,X) [-0.313*X(1) + 56.7*X(2); -0.0139*X(1) - 0.426*X(2)];</w:t>
      </w:r>
    </w:p>
    <w:p w14:paraId="5CA589A7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59EB7CA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%resolution</w:t>
      </w:r>
    </w:p>
    <w:p w14:paraId="44FD9E5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 50;</w:t>
      </w:r>
    </w:p>
    <w:p w14:paraId="50B06744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76789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linspace(-4,4,Ts);</w:t>
      </w:r>
    </w:p>
    <w:p w14:paraId="4DFE01DD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linspace(-4,4,Ts);</w:t>
      </w:r>
    </w:p>
    <w:p w14:paraId="249A6B8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meshgrid(x1,x2);</w:t>
      </w:r>
    </w:p>
    <w:p w14:paraId="531BF7A1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zeros(size(x));</w:t>
      </w:r>
    </w:p>
    <w:p w14:paraId="72F7B04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zeros(size(x));</w:t>
      </w:r>
    </w:p>
    <w:p w14:paraId="233391DB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0C6F393B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21F34887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f(t,[x(i); y(i)]);</w:t>
      </w:r>
    </w:p>
    <w:p w14:paraId="0D323073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dx(1);</w:t>
      </w:r>
    </w:p>
    <w:p w14:paraId="5979513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dx(2);</w:t>
      </w:r>
    </w:p>
    <w:p w14:paraId="1E2E8A79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A82FA5A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DCB49F5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%normalization of all vectors</w:t>
      </w:r>
    </w:p>
    <w:p w14:paraId="4AE0E7D6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12AE08C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54F53299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Vmod = sqrt(u(i).^2 + v(i).^2);</w:t>
      </w:r>
    </w:p>
    <w:p w14:paraId="5DA30C52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u(i) = u(i)/Vmod;</w:t>
      </w:r>
    </w:p>
    <w:p w14:paraId="531C7F7A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v(i) = v(i)/Vmod;</w:t>
      </w:r>
    </w:p>
    <w:p w14:paraId="0753556C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300CB81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8BE156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quiver(x,y,u,v,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1509967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14:paraId="4C19D351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([-4, 4 -4 4])</w:t>
      </w:r>
    </w:p>
    <w:p w14:paraId="15CCAE8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85064A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F326548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%calling sequence: ode45(fname, tspan, xinit)</w:t>
      </w:r>
    </w:p>
    <w:p w14:paraId="7B647CB4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i=-5:0.1:5</w:t>
      </w:r>
    </w:p>
    <w:p w14:paraId="591107D7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ode45(f,[0 10],[i i]);</w:t>
      </w:r>
    </w:p>
    <w:p w14:paraId="7D66A615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plot(x(:,1),x(:,2),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FE71C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D60E78A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ode45(f,[10 0],[i i]);</w:t>
      </w:r>
    </w:p>
    <w:p w14:paraId="399F9511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plot(x(:,1),x(:,2),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A267170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FDA9B5E" w14:textId="77777777" w:rsidR="00384735" w:rsidRDefault="00384735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plane with trajectories'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0F571F" w14:textId="77777777" w:rsidR="00384735" w:rsidRDefault="00384735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8E2124" w14:textId="77777777" w:rsidR="00384735" w:rsidRDefault="00384735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E60DBE4" w14:textId="71C9E206" w:rsidR="006173F3" w:rsidRDefault="006173F3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Figure:</w:t>
      </w:r>
      <w:r w:rsidR="00384735" w:rsidRPr="00384735">
        <w:rPr>
          <w:rFonts w:ascii="Courier New" w:hAnsi="Courier New" w:cs="Courier New"/>
          <w:b/>
          <w:noProof/>
          <w:sz w:val="24"/>
          <w:szCs w:val="24"/>
        </w:rPr>
        <w:t xml:space="preserve"> </w:t>
      </w:r>
      <w:r w:rsidR="00384735"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13F9F226" wp14:editId="76CB56B2">
            <wp:extent cx="5334000" cy="400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3638" w14:textId="32FA45B6" w:rsidR="00A90CF4" w:rsidRDefault="006173F3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 </w:t>
      </w:r>
    </w:p>
    <w:p w14:paraId="08519B5C" w14:textId="44AEC7B3" w:rsidR="00384735" w:rsidRDefault="00384735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3DC1CA40" w14:textId="77777777" w:rsidR="00384735" w:rsidRDefault="00384735" w:rsidP="006173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7C976F2F" w14:textId="547E30B0" w:rsidR="006173F3" w:rsidRDefault="006173F3" w:rsidP="00617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173F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 xml:space="preserve">) Code </w:t>
      </w:r>
      <w:r w:rsidR="00A1272B"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 xml:space="preserve">validate the solution for a </w:t>
      </w:r>
      <w:r>
        <w:rPr>
          <w:rFonts w:ascii="Times New Roman" w:hAnsi="Times New Roman" w:cs="Times New Roman"/>
          <w:b/>
          <w:bCs/>
          <w:sz w:val="24"/>
          <w:szCs w:val="24"/>
        </w:rPr>
        <w:t>non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>linear system</w:t>
      </w:r>
    </w:p>
    <w:p w14:paraId="4026CF67" w14:textId="77777777" w:rsidR="006173F3" w:rsidRDefault="006173F3" w:rsidP="006173F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F68F72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7E9B718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C21F3C7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D9204E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15D2726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7A94BB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%system dynamic</w:t>
      </w:r>
    </w:p>
    <w:p w14:paraId="61E9F5F0" w14:textId="678CE38F" w:rsidR="00F75505" w:rsidRDefault="00A1272B" w:rsidP="00F755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@(t,X</w:t>
      </w:r>
      <w:r w:rsidR="00F75505">
        <w:rPr>
          <w:rFonts w:ascii="Courier New" w:hAnsi="Courier New" w:cs="Courier New"/>
          <w:color w:val="000000"/>
          <w:sz w:val="20"/>
          <w:szCs w:val="20"/>
        </w:rPr>
        <w:t xml:space="preserve"> [-sin(X(1))+cos(X(2)); -cos(X(1))];</w:t>
      </w:r>
    </w:p>
    <w:p w14:paraId="0AA8AB32" w14:textId="79DE582F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3BC47CD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B4482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%resolution</w:t>
      </w:r>
    </w:p>
    <w:p w14:paraId="5620228A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 50;</w:t>
      </w:r>
    </w:p>
    <w:p w14:paraId="29D9F6E1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E0DB0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linspace(-4,4,Ts);</w:t>
      </w:r>
    </w:p>
    <w:p w14:paraId="324035E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linspace(-4,4,Ts);</w:t>
      </w:r>
    </w:p>
    <w:p w14:paraId="645F960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meshgrid(x1,x2);</w:t>
      </w:r>
    </w:p>
    <w:p w14:paraId="420BB1E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zeros(size(x));</w:t>
      </w:r>
    </w:p>
    <w:p w14:paraId="55B5EF6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zeros(size(x));</w:t>
      </w:r>
    </w:p>
    <w:p w14:paraId="3FAED4A8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31210361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5A8B6B9D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f(t,[x(i); y(i)]);</w:t>
      </w:r>
    </w:p>
    <w:p w14:paraId="31AC5BE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dx(1);</w:t>
      </w:r>
    </w:p>
    <w:p w14:paraId="3C4E55A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dx(2);</w:t>
      </w:r>
    </w:p>
    <w:p w14:paraId="2439C6D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78EA6C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6A23894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%normalization of all vectors</w:t>
      </w:r>
    </w:p>
    <w:p w14:paraId="6861566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93BFEE2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0DAE2C0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Vmod = sqrt(u(i).^2 + v(i).^2);</w:t>
      </w:r>
    </w:p>
    <w:p w14:paraId="6DDBA8D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u(i) = u(i)/Vmod;</w:t>
      </w:r>
    </w:p>
    <w:p w14:paraId="1EE8FE9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v(i) = v(i)/Vmod;</w:t>
      </w:r>
    </w:p>
    <w:p w14:paraId="6B7BF9F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E305B8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034473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quiver(x,y,u,v,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9E29B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14:paraId="6EB3CFD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([-4, 4 -4 4])</w:t>
      </w:r>
    </w:p>
    <w:p w14:paraId="033A1E77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7AF724D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0C0E138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%calling sequence: ode45(fname, tspan, xinit)</w:t>
      </w:r>
    </w:p>
    <w:p w14:paraId="128D0BB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i=-5:0.1:5</w:t>
      </w:r>
    </w:p>
    <w:p w14:paraId="48084F2A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ode45(f,[0 10],[i i]);</w:t>
      </w:r>
    </w:p>
    <w:p w14:paraId="01D1E19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plot(x(:,1),x(:,2),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BC91854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CB7359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ode45(f,[10 0],[i i]);</w:t>
      </w:r>
    </w:p>
    <w:p w14:paraId="3B90DCEB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plot(x(:,1),x(:,2),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77FA2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C3F797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plane with trajectories'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2843A7" w14:textId="77777777" w:rsidR="00A1272B" w:rsidRDefault="00A1272B" w:rsidP="006173F3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4C60EBF5" w14:textId="77777777" w:rsidR="00A1272B" w:rsidRDefault="00A1272B" w:rsidP="006173F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16BCAEF" w14:textId="6D3E02A4" w:rsidR="00A1272B" w:rsidRDefault="00A1272B" w:rsidP="006173F3">
      <w:pPr>
        <w:pStyle w:val="ListParagrap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Figure:</w:t>
      </w:r>
    </w:p>
    <w:p w14:paraId="54DAC45B" w14:textId="77777777" w:rsidR="00384735" w:rsidRDefault="00384735" w:rsidP="006173F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5F09DCA6" w14:textId="53891D2F" w:rsidR="006173F3" w:rsidRDefault="00F75505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drawing>
          <wp:inline distT="0" distB="0" distL="0" distR="0" wp14:anchorId="4E3173C2" wp14:editId="0C21A0FD">
            <wp:extent cx="5334000" cy="400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B1A9" w14:textId="77777777" w:rsidR="00A1272B" w:rsidRDefault="00A1272B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36358912" w14:textId="77777777" w:rsidR="00A1272B" w:rsidRDefault="00A1272B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3ED847DD" w14:textId="52849846" w:rsidR="00A1272B" w:rsidRDefault="00A1272B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</w:rPr>
        <w:t xml:space="preserve">3.(c) 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 xml:space="preserve">Code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to 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 xml:space="preserve">validate the solution for a </w:t>
      </w:r>
      <w:r>
        <w:rPr>
          <w:rFonts w:ascii="Times New Roman" w:hAnsi="Times New Roman" w:cs="Times New Roman"/>
          <w:b/>
          <w:bCs/>
          <w:sz w:val="24"/>
          <w:szCs w:val="24"/>
        </w:rPr>
        <w:t>pendulum</w:t>
      </w:r>
      <w:r w:rsidRPr="006173F3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</w:p>
    <w:p w14:paraId="1A99621F" w14:textId="77777777" w:rsidR="00A1272B" w:rsidRDefault="00A1272B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0A5DBB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45EAFF6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355F3C7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3760AC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warning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14:paraId="1289882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139422B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%system dynamic</w:t>
      </w:r>
    </w:p>
    <w:p w14:paraId="4CAC4B14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 = @(t,X) [ X(2); -sin(X(1))];</w:t>
      </w:r>
    </w:p>
    <w:p w14:paraId="08C927D8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0A3A5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%resolution</w:t>
      </w:r>
    </w:p>
    <w:p w14:paraId="2B6C461D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Ts= 50;</w:t>
      </w:r>
    </w:p>
    <w:p w14:paraId="73CA96B5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04853B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linspace(-4,4,Ts);</w:t>
      </w:r>
    </w:p>
    <w:p w14:paraId="4E77FC6D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linspace(-4,4,Ts);</w:t>
      </w:r>
    </w:p>
    <w:p w14:paraId="6C1BD33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[x,y] = meshgrid(x1,x2);</w:t>
      </w:r>
    </w:p>
    <w:p w14:paraId="0281C05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 = zeros(size(x));</w:t>
      </w:r>
    </w:p>
    <w:p w14:paraId="46BD873A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 = zeros(size(x));</w:t>
      </w:r>
    </w:p>
    <w:p w14:paraId="656961B8" w14:textId="77777777" w:rsidR="00384735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t=0;</w:t>
      </w:r>
    </w:p>
    <w:p w14:paraId="54D39600" w14:textId="16D6C183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542E5D88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dx = f(t,[x(i); y(i)]);</w:t>
      </w:r>
    </w:p>
    <w:p w14:paraId="11C71AF4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u(i) = dx(1);</w:t>
      </w:r>
    </w:p>
    <w:p w14:paraId="1E61AF6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v(i) = dx(2);</w:t>
      </w:r>
    </w:p>
    <w:p w14:paraId="2491BA3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5A1764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4307F1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%normalization of all vectors</w:t>
      </w:r>
    </w:p>
    <w:p w14:paraId="573AE336" w14:textId="77777777" w:rsidR="00894C40" w:rsidRDefault="00894C40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C763D"/>
          <w:sz w:val="20"/>
          <w:szCs w:val="20"/>
        </w:rPr>
      </w:pPr>
    </w:p>
    <w:p w14:paraId="32001133" w14:textId="1A660783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 1:numel(x)</w:t>
      </w:r>
    </w:p>
    <w:p w14:paraId="47A0A34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Vmod = sqrt(u(i).^2 + v(i).^2);</w:t>
      </w:r>
    </w:p>
    <w:p w14:paraId="78A494C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u(i) = u(i)/Vmod;</w:t>
      </w:r>
    </w:p>
    <w:p w14:paraId="5CECD37C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v(i) = v(i)/Vmod;</w:t>
      </w:r>
    </w:p>
    <w:p w14:paraId="047A2E9E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E02A8F" w14:textId="77777777" w:rsidR="00894C40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5F9D305" w14:textId="2ECD709D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quiver(x,y,u,v,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2163F2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figure(gcf)</w:t>
      </w:r>
    </w:p>
    <w:p w14:paraId="680421CA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 ([-4, 4 -4 4])</w:t>
      </w:r>
    </w:p>
    <w:p w14:paraId="01912B49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9364E6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369EEA6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%calling sequence: ode45(fname, tspan, xinit)</w:t>
      </w:r>
    </w:p>
    <w:p w14:paraId="41F554EF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i=-5:0.1:5</w:t>
      </w:r>
    </w:p>
    <w:p w14:paraId="7BC82DC3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ode45(f,[0 10],[i i]);</w:t>
      </w:r>
    </w:p>
    <w:p w14:paraId="499082FB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plot(x(:,1),x(:,2),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FDBBD0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1AF23A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 = ode45(f,[10 0],[i i]);</w:t>
      </w:r>
    </w:p>
    <w:p w14:paraId="60CB88D7" w14:textId="77777777" w:rsidR="00A1272B" w:rsidRDefault="00A1272B" w:rsidP="00A12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plot(x(:,1),x(:,2),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E90C74" w14:textId="77777777" w:rsidR="00894C40" w:rsidRDefault="00A1272B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92B786B" w14:textId="408F6913" w:rsidR="00894C40" w:rsidRDefault="00A1272B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'Phase plane with trajectories'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BEDAD0" w14:textId="77777777" w:rsidR="00894C40" w:rsidRDefault="00894C40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p w14:paraId="52931938" w14:textId="63B766A1" w:rsidR="00A1272B" w:rsidRPr="00384735" w:rsidRDefault="00A1272B" w:rsidP="003847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84735">
        <w:rPr>
          <w:rFonts w:ascii="Courier New" w:hAnsi="Courier New" w:cs="Courier New"/>
          <w:b/>
          <w:noProof/>
          <w:sz w:val="24"/>
          <w:szCs w:val="24"/>
        </w:rPr>
        <w:t>Figure:</w:t>
      </w:r>
      <w:r>
        <w:rPr>
          <w:noProof/>
        </w:rPr>
        <w:drawing>
          <wp:inline distT="0" distB="0" distL="0" distR="0" wp14:anchorId="0FCE79F9" wp14:editId="7F2A0524">
            <wp:extent cx="5334000" cy="400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plot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1EB4" w14:textId="2FB16592" w:rsidR="00A1272B" w:rsidRPr="006173F3" w:rsidRDefault="00A1272B" w:rsidP="006173F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</w:p>
    <w:sectPr w:rsidR="00A1272B" w:rsidRPr="0061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04DCE"/>
    <w:multiLevelType w:val="hybridMultilevel"/>
    <w:tmpl w:val="42F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05DE5"/>
    <w:multiLevelType w:val="hybridMultilevel"/>
    <w:tmpl w:val="42F62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5ED1"/>
    <w:multiLevelType w:val="hybridMultilevel"/>
    <w:tmpl w:val="9BEAD65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F4"/>
    <w:rsid w:val="00384735"/>
    <w:rsid w:val="0042725D"/>
    <w:rsid w:val="00451372"/>
    <w:rsid w:val="005151E5"/>
    <w:rsid w:val="006173F3"/>
    <w:rsid w:val="007715BA"/>
    <w:rsid w:val="00852648"/>
    <w:rsid w:val="00894C40"/>
    <w:rsid w:val="00964B61"/>
    <w:rsid w:val="00A000BC"/>
    <w:rsid w:val="00A1272B"/>
    <w:rsid w:val="00A90CF4"/>
    <w:rsid w:val="00DC6062"/>
    <w:rsid w:val="00E86A36"/>
    <w:rsid w:val="00F7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88A5"/>
  <w15:chartTrackingRefBased/>
  <w15:docId w15:val="{878014C6-7470-4FB0-8D07-E2366967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CF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9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Md Ali - SDSMT Student</dc:creator>
  <cp:keywords/>
  <dc:description/>
  <cp:lastModifiedBy>Shawon Dey</cp:lastModifiedBy>
  <cp:revision>15</cp:revision>
  <dcterms:created xsi:type="dcterms:W3CDTF">2019-11-07T18:29:00Z</dcterms:created>
  <dcterms:modified xsi:type="dcterms:W3CDTF">2019-11-07T22:50:00Z</dcterms:modified>
</cp:coreProperties>
</file>