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0F95B" w14:textId="36011423" w:rsidR="00054756" w:rsidRDefault="00054756" w:rsidP="00054756">
      <w:pPr>
        <w:rPr>
          <w:rtl/>
        </w:rPr>
      </w:pPr>
      <w:r>
        <w:rPr>
          <w:rFonts w:ascii="Arial" w:hAnsi="Arial" w:cs="Arial" w:hint="cs"/>
          <w:rtl/>
        </w:rPr>
        <w:t>קטגוריות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ותתי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קטגוריות</w:t>
      </w:r>
      <w:r>
        <w:rPr>
          <w:rFonts w:cs="Arial"/>
          <w:rtl/>
        </w:rPr>
        <w:t>:</w:t>
      </w:r>
    </w:p>
    <w:p w14:paraId="2081ADE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הוצאות:</w:t>
      </w:r>
    </w:p>
    <w:p w14:paraId="29FA2CE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בילויים | -</w:t>
      </w:r>
    </w:p>
    <w:p w14:paraId="7D99383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בריאות | רפואה</w:t>
      </w:r>
    </w:p>
    <w:p w14:paraId="7A0D71F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בריאות | רפואה משלימה</w:t>
      </w:r>
    </w:p>
    <w:p w14:paraId="70D9D33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בריאות | שיניים</w:t>
      </w:r>
    </w:p>
    <w:p w14:paraId="6F87DD2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בריאות | ביטוחים</w:t>
      </w:r>
    </w:p>
    <w:p w14:paraId="4A3B559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תחבורה | קורקינט</w:t>
      </w:r>
    </w:p>
    <w:p w14:paraId="614E6B0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תחבורה | חנייה</w:t>
      </w:r>
    </w:p>
    <w:p w14:paraId="186CACB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תחבורה | ציבורית</w:t>
      </w:r>
    </w:p>
    <w:p w14:paraId="1C2B5CD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תחבורה | דלק</w:t>
      </w:r>
    </w:p>
    <w:p w14:paraId="4694CAC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דיור | ארנונה</w:t>
      </w:r>
    </w:p>
    <w:p w14:paraId="553493C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דיור | הוצאות הבית</w:t>
      </w:r>
    </w:p>
    <w:p w14:paraId="5D17194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ציוד ואביזרים | -</w:t>
      </w:r>
    </w:p>
    <w:p w14:paraId="5A32AC8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ביגוד | -</w:t>
      </w:r>
    </w:p>
    <w:p w14:paraId="6510FBF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למידה והתפתחות | ספרים</w:t>
      </w:r>
    </w:p>
    <w:p w14:paraId="57A060B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למידה והתפתחות | קורסים</w:t>
      </w:r>
    </w:p>
    <w:p w14:paraId="3EAC439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למידה והתפתחות | ייעוץ מקצועי</w:t>
      </w:r>
    </w:p>
    <w:p w14:paraId="71A91D1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- מינויים | </w:t>
      </w:r>
      <w:proofErr w:type="spellStart"/>
      <w:r>
        <w:rPr>
          <w:rFonts w:cs="Arial"/>
          <w:rtl/>
        </w:rPr>
        <w:t>דיגיטל</w:t>
      </w:r>
      <w:proofErr w:type="spellEnd"/>
    </w:p>
    <w:p w14:paraId="7FCEE30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מינויים | חדר כושר</w:t>
      </w:r>
    </w:p>
    <w:p w14:paraId="3EE7BF2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חופשה | -</w:t>
      </w:r>
    </w:p>
    <w:p w14:paraId="5B9C5B7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קנסות | -</w:t>
      </w:r>
    </w:p>
    <w:p w14:paraId="186E7F9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תספורת | -</w:t>
      </w:r>
    </w:p>
    <w:p w14:paraId="62225C29" w14:textId="6FF8996D" w:rsidR="00054756" w:rsidRDefault="00054756" w:rsidP="00054756">
      <w:pPr>
        <w:rPr>
          <w:rtl/>
        </w:rPr>
      </w:pPr>
      <w:r>
        <w:rPr>
          <w:rFonts w:cs="Arial"/>
          <w:rtl/>
        </w:rPr>
        <w:t>- החזר הלוואה | -</w:t>
      </w:r>
    </w:p>
    <w:p w14:paraId="65243F6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- מתנות | -</w:t>
      </w:r>
    </w:p>
    <w:p w14:paraId="007D5334" w14:textId="62EDA524" w:rsidR="00054756" w:rsidRDefault="00054756" w:rsidP="00054756">
      <w:pPr>
        <w:rPr>
          <w:rFonts w:cs="Arial"/>
          <w:rtl/>
        </w:rPr>
      </w:pPr>
    </w:p>
    <w:p w14:paraId="51E53935" w14:textId="50BD06FE" w:rsidR="00054756" w:rsidRDefault="00054756" w:rsidP="00054756">
      <w:pPr>
        <w:rPr>
          <w:rFonts w:cs="Arial"/>
          <w:rtl/>
        </w:rPr>
      </w:pPr>
      <w:r>
        <w:rPr>
          <w:rFonts w:cs="Arial" w:hint="cs"/>
          <w:rtl/>
        </w:rPr>
        <w:t>הכנסות:</w:t>
      </w:r>
    </w:p>
    <w:p w14:paraId="5B367E97" w14:textId="3AA25400" w:rsidR="00054756" w:rsidRDefault="00054756" w:rsidP="00054756">
      <w:pPr>
        <w:rPr>
          <w:rtl/>
        </w:rPr>
      </w:pPr>
      <w:r>
        <w:rPr>
          <w:rFonts w:cs="Arial"/>
          <w:rtl/>
        </w:rPr>
        <w:t>- שכר | -</w:t>
      </w:r>
    </w:p>
    <w:p w14:paraId="54A33DB2" w14:textId="79D5E46A" w:rsidR="00054756" w:rsidRDefault="00054756" w:rsidP="00054756">
      <w:pPr>
        <w:rPr>
          <w:rtl/>
        </w:rPr>
      </w:pPr>
      <w:r>
        <w:rPr>
          <w:rFonts w:cs="Arial"/>
          <w:rtl/>
        </w:rPr>
        <w:t>- עזרה / החזר | -</w:t>
      </w:r>
    </w:p>
    <w:p w14:paraId="1DA8C254" w14:textId="6E33C1E4" w:rsidR="00054756" w:rsidRDefault="00054756" w:rsidP="00054756">
      <w:pPr>
        <w:rPr>
          <w:rtl/>
        </w:rPr>
      </w:pPr>
    </w:p>
    <w:p w14:paraId="52A23C91" w14:textId="34FA6084" w:rsidR="00054756" w:rsidRDefault="00054756" w:rsidP="00054756">
      <w:pPr>
        <w:rPr>
          <w:rtl/>
        </w:rPr>
      </w:pPr>
    </w:p>
    <w:p w14:paraId="37443E2E" w14:textId="50123676" w:rsidR="00054756" w:rsidRDefault="00054756" w:rsidP="00054756">
      <w:pPr>
        <w:rPr>
          <w:rtl/>
        </w:rPr>
      </w:pPr>
    </w:p>
    <w:p w14:paraId="15CFACD0" w14:textId="7EBACE08" w:rsidR="001579F8" w:rsidRDefault="00054756" w:rsidP="00054756">
      <w:pPr>
        <w:rPr>
          <w:rtl/>
        </w:rPr>
      </w:pPr>
      <w:r>
        <w:rPr>
          <w:rFonts w:hint="cs"/>
          <w:rtl/>
        </w:rPr>
        <w:lastRenderedPageBreak/>
        <w:t xml:space="preserve">תיעוד </w:t>
      </w:r>
      <w:proofErr w:type="spellStart"/>
      <w:r>
        <w:rPr>
          <w:rFonts w:hint="cs"/>
          <w:rtl/>
        </w:rPr>
        <w:t>הטרנזקציות</w:t>
      </w:r>
      <w:proofErr w:type="spellEnd"/>
      <w:r>
        <w:rPr>
          <w:rFonts w:hint="cs"/>
          <w:rtl/>
        </w:rPr>
        <w:t>:</w:t>
      </w:r>
    </w:p>
    <w:p w14:paraId="5F7F00A4" w14:textId="107EC98B" w:rsidR="00054756" w:rsidRDefault="00054756" w:rsidP="00054756">
      <w:pPr>
        <w:rPr>
          <w:rtl/>
        </w:rPr>
      </w:pPr>
      <w:r>
        <w:rPr>
          <w:rFonts w:hint="cs"/>
          <w:rtl/>
        </w:rPr>
        <w:t>הוצאות:</w:t>
      </w:r>
    </w:p>
    <w:p w14:paraId="5B61717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דיור | ארנונה | 290 |</w:t>
      </w:r>
    </w:p>
    <w:p w14:paraId="444B7D7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בריאות | ביטוחים | 107.5 |</w:t>
      </w:r>
    </w:p>
    <w:p w14:paraId="1F18E26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דיור | הוצאות הבית | 4400 |</w:t>
      </w:r>
    </w:p>
    <w:p w14:paraId="18B318D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בריאות | רפואה | 135 |</w:t>
      </w:r>
    </w:p>
    <w:p w14:paraId="29CB934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תחבורה | ציבורית | 60 |</w:t>
      </w:r>
    </w:p>
    <w:p w14:paraId="01DE72C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תחבורה | קורקינט | 533 |</w:t>
      </w:r>
    </w:p>
    <w:p w14:paraId="4DE5D73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תחבורה | דלק | 100 |</w:t>
      </w:r>
    </w:p>
    <w:p w14:paraId="057D54A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ציוד ואביזרים | - | 37 |</w:t>
      </w:r>
    </w:p>
    <w:p w14:paraId="3425AA6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30.09.2024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72 |</w:t>
      </w:r>
    </w:p>
    <w:p w14:paraId="2407883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מינויים | חדר כושר | 150 |</w:t>
      </w:r>
    </w:p>
    <w:p w14:paraId="50025CE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בילויים | - | 1200 |</w:t>
      </w:r>
    </w:p>
    <w:p w14:paraId="05B40F5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תספורת | - | 70 |</w:t>
      </w:r>
    </w:p>
    <w:p w14:paraId="67BC961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תחבורה | חנייה | 198 |</w:t>
      </w:r>
    </w:p>
    <w:p w14:paraId="48D7511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ביגוד | - | 30 |</w:t>
      </w:r>
    </w:p>
    <w:p w14:paraId="074DC90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ציוד ואביזרים | - | 47 |</w:t>
      </w:r>
    </w:p>
    <w:p w14:paraId="4E26C35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מתנות | - | 510 |</w:t>
      </w:r>
    </w:p>
    <w:p w14:paraId="40202B8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החזר הלוואה | - | 1000 |</w:t>
      </w:r>
    </w:p>
    <w:p w14:paraId="2D33CFB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בריאות | ביטוחים | 107.5 |</w:t>
      </w:r>
    </w:p>
    <w:p w14:paraId="37B44CE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דיור | הוצאות הבית | 4220 |</w:t>
      </w:r>
    </w:p>
    <w:p w14:paraId="1AF67D2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בריאות | רפואה | 138 |</w:t>
      </w:r>
    </w:p>
    <w:p w14:paraId="7D2C0F1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תחבורה | ציבורית | 42 |</w:t>
      </w:r>
    </w:p>
    <w:p w14:paraId="1E4BE1F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תחבורה | קורקינט | 282 |</w:t>
      </w:r>
    </w:p>
    <w:p w14:paraId="602876E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למידה והתפתחות | ספרים | 191 |</w:t>
      </w:r>
    </w:p>
    <w:p w14:paraId="0B66624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31.10.2024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72 |</w:t>
      </w:r>
    </w:p>
    <w:p w14:paraId="71D4CF8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מינויים | חדר כושר | 150 |</w:t>
      </w:r>
    </w:p>
    <w:p w14:paraId="0C2B2FF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בילויים | - | 1610 |</w:t>
      </w:r>
    </w:p>
    <w:p w14:paraId="6FDACA4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תספורת | - | 140 |</w:t>
      </w:r>
    </w:p>
    <w:p w14:paraId="378DDEB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תחבורה | חנייה | 136 |</w:t>
      </w:r>
    </w:p>
    <w:p w14:paraId="58A5772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חופשה | - | 4280 |</w:t>
      </w:r>
    </w:p>
    <w:p w14:paraId="5ED821B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ביגוד | - | 552 |</w:t>
      </w:r>
    </w:p>
    <w:p w14:paraId="2492B64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31.10.2024 | מתנות | - | 180 |</w:t>
      </w:r>
    </w:p>
    <w:p w14:paraId="2B66EC1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החזר הלוואה | - | 1000 |</w:t>
      </w:r>
    </w:p>
    <w:p w14:paraId="267B768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דיור | ארנונה | 290 |</w:t>
      </w:r>
    </w:p>
    <w:p w14:paraId="697F333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בריאות | ביטוחים | 107.5 |</w:t>
      </w:r>
    </w:p>
    <w:p w14:paraId="4FDDCAA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דיור | הוצאות הבית | 5266 |</w:t>
      </w:r>
    </w:p>
    <w:p w14:paraId="0AB56A6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בריאות | רפואה | 240 |</w:t>
      </w:r>
    </w:p>
    <w:p w14:paraId="6CBFA83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תחבורה | ציבורית | 36 |</w:t>
      </w:r>
    </w:p>
    <w:p w14:paraId="0FA4312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תחבורה | קורקינט | 524 |</w:t>
      </w:r>
    </w:p>
    <w:p w14:paraId="28FF490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30.11.2024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72 |</w:t>
      </w:r>
    </w:p>
    <w:p w14:paraId="64A0E4B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בילויים | - | 1400 |</w:t>
      </w:r>
    </w:p>
    <w:p w14:paraId="0B73E8A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תספורת | - | 70 |</w:t>
      </w:r>
    </w:p>
    <w:p w14:paraId="78B1E94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תחבורה | חנייה | 29 |</w:t>
      </w:r>
    </w:p>
    <w:p w14:paraId="5C4FE82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מתנות | - | 300 |</w:t>
      </w:r>
    </w:p>
    <w:p w14:paraId="00899DB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החזר הלוואה | - | 1000 |</w:t>
      </w:r>
    </w:p>
    <w:p w14:paraId="3A738FB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בריאות | ביטוחים | 107.5 |</w:t>
      </w:r>
    </w:p>
    <w:p w14:paraId="7E5DB92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דיור | הוצאות הבית | 5851 |</w:t>
      </w:r>
    </w:p>
    <w:p w14:paraId="6C94BF4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בריאות | רפואה | 137 |</w:t>
      </w:r>
    </w:p>
    <w:p w14:paraId="217B8E0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בריאות | רפואה משלימה | 450 |</w:t>
      </w:r>
    </w:p>
    <w:p w14:paraId="1C040D5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תחבורה | ציבורית | 75 |</w:t>
      </w:r>
    </w:p>
    <w:p w14:paraId="62808CE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תחבורה | קורקינט | 624 |</w:t>
      </w:r>
    </w:p>
    <w:p w14:paraId="78AB8DD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למידה והתפתחות | ספרים | 139 |</w:t>
      </w:r>
    </w:p>
    <w:p w14:paraId="686DED0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31.12.2024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72 |</w:t>
      </w:r>
    </w:p>
    <w:p w14:paraId="5C2A800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בילויים | - | 2193 |</w:t>
      </w:r>
    </w:p>
    <w:p w14:paraId="657D802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תספורת | - | 110 |</w:t>
      </w:r>
    </w:p>
    <w:p w14:paraId="1AA93CB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תחבורה | חנייה | 40 |</w:t>
      </w:r>
    </w:p>
    <w:p w14:paraId="698A2FC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חופשה | - | 5172 |</w:t>
      </w:r>
    </w:p>
    <w:p w14:paraId="75590C6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מתנות | - | 250 |</w:t>
      </w:r>
    </w:p>
    <w:p w14:paraId="743E0DC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החזר הלוואה | - | 1000 |</w:t>
      </w:r>
    </w:p>
    <w:p w14:paraId="0BA3926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דיור | ארנונה | 290 |</w:t>
      </w:r>
    </w:p>
    <w:p w14:paraId="1D33CCF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בריאות | ביטוחים | 107.5 |</w:t>
      </w:r>
    </w:p>
    <w:p w14:paraId="674BC46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דיור | הוצאות הבית | 3808 |</w:t>
      </w:r>
    </w:p>
    <w:p w14:paraId="60BA69A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בריאות | רפואה | 361 |</w:t>
      </w:r>
    </w:p>
    <w:p w14:paraId="6A73008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31.01.2025 | בריאות | רפואה משלימה | 1350 |</w:t>
      </w:r>
    </w:p>
    <w:p w14:paraId="58E8405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תחבורה | ציבורית | 75 |</w:t>
      </w:r>
    </w:p>
    <w:p w14:paraId="60F928C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תחבורה | קורקינט | 524 |</w:t>
      </w:r>
    </w:p>
    <w:p w14:paraId="519DB4E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31.01.2025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147 |</w:t>
      </w:r>
    </w:p>
    <w:p w14:paraId="2A31E99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בילויים | - | 1930 |</w:t>
      </w:r>
    </w:p>
    <w:p w14:paraId="57DC3B3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תספורת | - | 70 |</w:t>
      </w:r>
    </w:p>
    <w:p w14:paraId="36D8D7F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תחבורה | חנייה | 3 |</w:t>
      </w:r>
    </w:p>
    <w:p w14:paraId="37E20BE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חופשה | - | 256 |</w:t>
      </w:r>
    </w:p>
    <w:p w14:paraId="75EF695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ביגוד | - | 340 |</w:t>
      </w:r>
    </w:p>
    <w:p w14:paraId="7CA9394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ציוד ואביזרים | - | 48 |</w:t>
      </w:r>
    </w:p>
    <w:p w14:paraId="0307FAD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מתנות | - | 60 |</w:t>
      </w:r>
    </w:p>
    <w:p w14:paraId="642EE90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החזר הלוואה | - | 1000 |</w:t>
      </w:r>
    </w:p>
    <w:p w14:paraId="76AF03C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בריאות | ביטוחים | 107.5 |</w:t>
      </w:r>
    </w:p>
    <w:p w14:paraId="3331677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דיור | הוצאות הבית | 3226 |</w:t>
      </w:r>
    </w:p>
    <w:p w14:paraId="095A856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בריאות | שיניים | 4375 |</w:t>
      </w:r>
    </w:p>
    <w:p w14:paraId="70BCF6C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בריאות | רפואה משלימה | 1350 |</w:t>
      </w:r>
    </w:p>
    <w:p w14:paraId="1C54A7E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תחבורה | ציבורית | 57.5 |</w:t>
      </w:r>
    </w:p>
    <w:p w14:paraId="76BB3BB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תחבורה | קורקינט | 282 |</w:t>
      </w:r>
    </w:p>
    <w:p w14:paraId="07EF992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תחבורה | דלק | 130 |</w:t>
      </w:r>
    </w:p>
    <w:p w14:paraId="0DD4332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28.02.2025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147 |</w:t>
      </w:r>
    </w:p>
    <w:p w14:paraId="20BC51C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בילויים | - | 1555 |</w:t>
      </w:r>
    </w:p>
    <w:p w14:paraId="73998ED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תחבורה | חנייה | 64 |</w:t>
      </w:r>
    </w:p>
    <w:p w14:paraId="6508ADC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חופשה | - | 294 |</w:t>
      </w:r>
    </w:p>
    <w:p w14:paraId="18FED06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ביגוד | - | 40 |</w:t>
      </w:r>
    </w:p>
    <w:p w14:paraId="028DF2F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מתנות | - | 470 |</w:t>
      </w:r>
    </w:p>
    <w:p w14:paraId="1AAE7E4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החזר הלוואה | - | 1000 |</w:t>
      </w:r>
    </w:p>
    <w:p w14:paraId="332FBC3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דיור | ארנונה | 290 |</w:t>
      </w:r>
    </w:p>
    <w:p w14:paraId="4953967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בריאות | ביטוחים | 107.5 |</w:t>
      </w:r>
    </w:p>
    <w:p w14:paraId="26BF437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דיור | הוצאות הבית | 3175 |</w:t>
      </w:r>
    </w:p>
    <w:p w14:paraId="128B307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בריאות | רפואה | 45 |</w:t>
      </w:r>
    </w:p>
    <w:p w14:paraId="00CE82E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בריאות | רפואה משלימה | 600 |</w:t>
      </w:r>
    </w:p>
    <w:p w14:paraId="0D8154B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תחבורה | ציבורית | 88 |</w:t>
      </w:r>
    </w:p>
    <w:p w14:paraId="359C37D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31.03.2025 | תחבורה | קורקינט | 83 |</w:t>
      </w:r>
    </w:p>
    <w:p w14:paraId="45180BE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ציוד ואביזרים | - | 253 |</w:t>
      </w:r>
    </w:p>
    <w:p w14:paraId="468CE98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31.03.2025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147 |</w:t>
      </w:r>
    </w:p>
    <w:p w14:paraId="26E755E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בילויים | - | 1642 |</w:t>
      </w:r>
    </w:p>
    <w:p w14:paraId="13D8514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חופשה | - | 10000 |</w:t>
      </w:r>
    </w:p>
    <w:p w14:paraId="6CB38F2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החזר הלוואה | - | 1000 |</w:t>
      </w:r>
    </w:p>
    <w:p w14:paraId="3F887E8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בריאות | ביטוחים | 107.5 |</w:t>
      </w:r>
    </w:p>
    <w:p w14:paraId="726AB81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דיור | הוצאות הבית | 2457 |</w:t>
      </w:r>
    </w:p>
    <w:p w14:paraId="03261DC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בריאות | רפואה | 45 |</w:t>
      </w:r>
    </w:p>
    <w:p w14:paraId="6851553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תחבורה | ציבורית | 22 |</w:t>
      </w:r>
    </w:p>
    <w:p w14:paraId="133E73A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תחבורה | קורקינט | 286 |</w:t>
      </w:r>
    </w:p>
    <w:p w14:paraId="5DE87EC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30.04.2025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147 |</w:t>
      </w:r>
    </w:p>
    <w:p w14:paraId="3B54645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בילויים | - | 346 |</w:t>
      </w:r>
    </w:p>
    <w:p w14:paraId="2F9A6BD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תספורת | - | 70 |</w:t>
      </w:r>
    </w:p>
    <w:p w14:paraId="522727B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החזר הלוואה | - | 1000 |</w:t>
      </w:r>
    </w:p>
    <w:p w14:paraId="432A60F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דיור | ארנונה | 331 |</w:t>
      </w:r>
    </w:p>
    <w:p w14:paraId="4BD65E8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בריאות | ביטוחים | 107.5 |</w:t>
      </w:r>
    </w:p>
    <w:p w14:paraId="79F67FB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דיור | הוצאות הבית | 3328 |</w:t>
      </w:r>
    </w:p>
    <w:p w14:paraId="008DB12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בריאות | רפואה | 84 |</w:t>
      </w:r>
    </w:p>
    <w:p w14:paraId="56D1BE6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תחבורה | ציבורית | 16 |</w:t>
      </w:r>
    </w:p>
    <w:p w14:paraId="4782F0E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תחבורה | קורקינט | 286 |</w:t>
      </w:r>
    </w:p>
    <w:p w14:paraId="055FBD2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ציוד ואביזרים | - | 25 |</w:t>
      </w:r>
    </w:p>
    <w:p w14:paraId="44E8841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31.05.2025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72 |</w:t>
      </w:r>
    </w:p>
    <w:p w14:paraId="271F668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בילויים | - | 2000 |</w:t>
      </w:r>
    </w:p>
    <w:p w14:paraId="7AAD278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תספורת | - | 140 |</w:t>
      </w:r>
    </w:p>
    <w:p w14:paraId="5FD241C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תחבורה | חנייה | 82 |</w:t>
      </w:r>
    </w:p>
    <w:p w14:paraId="20316F8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ביגוד | - | 170 |</w:t>
      </w:r>
    </w:p>
    <w:p w14:paraId="2390E69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מתנות | - | 120 |</w:t>
      </w:r>
    </w:p>
    <w:p w14:paraId="08EAE01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החזר הלוואה | - | 1000 |</w:t>
      </w:r>
    </w:p>
    <w:p w14:paraId="35A36C6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בריאות | ביטוחים | 107.5 |</w:t>
      </w:r>
    </w:p>
    <w:p w14:paraId="598399E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דיור | הוצאות הבית | 6571 |</w:t>
      </w:r>
    </w:p>
    <w:p w14:paraId="28B3A92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בריאות | רפואה | 372 |</w:t>
      </w:r>
    </w:p>
    <w:p w14:paraId="0F6E0C0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30.06.2025 | תחבורה | ציבורית | 16 |</w:t>
      </w:r>
    </w:p>
    <w:p w14:paraId="0BD0128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תחבורה | קורקינט | 308 |</w:t>
      </w:r>
    </w:p>
    <w:p w14:paraId="4862ADE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ציוד ואביזרים | - | 86 |</w:t>
      </w:r>
    </w:p>
    <w:p w14:paraId="0CB6B5B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30.06.2025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72 |</w:t>
      </w:r>
    </w:p>
    <w:p w14:paraId="5864E5F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בילויים | - | 759 |</w:t>
      </w:r>
    </w:p>
    <w:p w14:paraId="31D659E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תספורת | - | 140 |</w:t>
      </w:r>
    </w:p>
    <w:p w14:paraId="0744608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תחבורה | חנייה | 27 |</w:t>
      </w:r>
    </w:p>
    <w:p w14:paraId="6537811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מתנות | - | 40 |</w:t>
      </w:r>
    </w:p>
    <w:p w14:paraId="1D613B9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החזר הלוואה | - | 1000 |</w:t>
      </w:r>
    </w:p>
    <w:p w14:paraId="36379B3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דיור | ארנונה | 380 |</w:t>
      </w:r>
    </w:p>
    <w:p w14:paraId="0E4B8AB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בריאות | ביטוחים | 107.5 |</w:t>
      </w:r>
    </w:p>
    <w:p w14:paraId="0316601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דיור | הוצאות הבית | 3808 |</w:t>
      </w:r>
    </w:p>
    <w:p w14:paraId="0C71D7C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בריאות | רפואה | 51 |</w:t>
      </w:r>
    </w:p>
    <w:p w14:paraId="066FE3B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תחבורה | ציבורית | 66 |</w:t>
      </w:r>
    </w:p>
    <w:p w14:paraId="0D7E7AB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תחבורה | קורקינט | 286 |</w:t>
      </w:r>
    </w:p>
    <w:p w14:paraId="4837B53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תחבורה | דלק | 50 |</w:t>
      </w:r>
    </w:p>
    <w:p w14:paraId="1C303BB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31.07.2025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0170174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מינויים | חדר כושר | 298 |</w:t>
      </w:r>
    </w:p>
    <w:p w14:paraId="4438D36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בילויים | - | 1753 |</w:t>
      </w:r>
    </w:p>
    <w:p w14:paraId="5314135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תספורת | - | 140 |</w:t>
      </w:r>
    </w:p>
    <w:p w14:paraId="44375AA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תחבורה | חנייה | 96 |</w:t>
      </w:r>
    </w:p>
    <w:p w14:paraId="1A9EB02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החזר הלוואה | - | 1000 |</w:t>
      </w:r>
    </w:p>
    <w:p w14:paraId="54D7E9E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בריאות | ביטוחים | 107.5 |</w:t>
      </w:r>
    </w:p>
    <w:p w14:paraId="7A35562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דיור | הוצאות הבית | 3517 |</w:t>
      </w:r>
    </w:p>
    <w:p w14:paraId="6B36ED1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בריאות | רפואה | 118 |</w:t>
      </w:r>
    </w:p>
    <w:p w14:paraId="3532337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תחבורה | ציבורית | 111 |</w:t>
      </w:r>
    </w:p>
    <w:p w14:paraId="61EC56C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תחבורה | קורקינט | 286 |</w:t>
      </w:r>
    </w:p>
    <w:p w14:paraId="42CA239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ציוד ואביזרים | - | 250 |</w:t>
      </w:r>
    </w:p>
    <w:p w14:paraId="5FC4A8D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31.08.2025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168DBDB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מינויים | חדר כושר | 298 |</w:t>
      </w:r>
    </w:p>
    <w:p w14:paraId="56B3A9C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בילויים | - | 1624 |</w:t>
      </w:r>
    </w:p>
    <w:p w14:paraId="4585667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תחבורה | חנייה | 97 |</w:t>
      </w:r>
    </w:p>
    <w:p w14:paraId="29B923B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31.08.2025 | ביגוד | - | 540 |</w:t>
      </w:r>
    </w:p>
    <w:p w14:paraId="3E9C3C0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החזר הלוואה | - | 1000 |</w:t>
      </w:r>
    </w:p>
    <w:p w14:paraId="0AB7F83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דיור | ארנונה | 373 |</w:t>
      </w:r>
    </w:p>
    <w:p w14:paraId="4EBA32B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בריאות | ביטוחים | 107.5 |</w:t>
      </w:r>
    </w:p>
    <w:p w14:paraId="583977E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דיור | הוצאות הבית | 3588 |</w:t>
      </w:r>
    </w:p>
    <w:p w14:paraId="2FBA447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בריאות | רפואה | 85 |</w:t>
      </w:r>
    </w:p>
    <w:p w14:paraId="17E2729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תחבורה | ציבורית | 24 |</w:t>
      </w:r>
    </w:p>
    <w:p w14:paraId="6553A68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תחבורה | קורקינט | 532 |</w:t>
      </w:r>
    </w:p>
    <w:p w14:paraId="5528A3C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תחבורה | דלק | 50 |</w:t>
      </w:r>
    </w:p>
    <w:p w14:paraId="131F99C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30.09.2025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3E5B3FA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מינויים | חדר כושר | 298 |</w:t>
      </w:r>
    </w:p>
    <w:p w14:paraId="4DA5099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בילויים | - | 1180 |</w:t>
      </w:r>
    </w:p>
    <w:p w14:paraId="4F6E84C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תספורת | - | 70 |</w:t>
      </w:r>
    </w:p>
    <w:p w14:paraId="5DE7CD3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תחבורה | חנייה | 24 |</w:t>
      </w:r>
    </w:p>
    <w:p w14:paraId="20B8561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מתנות | - | 805 |</w:t>
      </w:r>
    </w:p>
    <w:p w14:paraId="5ACAFF5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החזר הלוואה | - | 1000 |</w:t>
      </w:r>
    </w:p>
    <w:p w14:paraId="38B3017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בריאות | ביטוחים | 107.5 |</w:t>
      </w:r>
    </w:p>
    <w:p w14:paraId="464C80B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דיור | הוצאות הבית | 3726 |</w:t>
      </w:r>
    </w:p>
    <w:p w14:paraId="7FF376D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בריאות | רפואה | 142 |</w:t>
      </w:r>
    </w:p>
    <w:p w14:paraId="3A2358C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תחבורה | ציבורית | 78 |</w:t>
      </w:r>
    </w:p>
    <w:p w14:paraId="791153C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תחבורה | קורקינט | 316 |</w:t>
      </w:r>
    </w:p>
    <w:p w14:paraId="28C908A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תחבורה | דלק | 150 |</w:t>
      </w:r>
    </w:p>
    <w:p w14:paraId="435E1AE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31.10.2025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0C3BE6A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מינויים | חדר כושר | 298 |</w:t>
      </w:r>
    </w:p>
    <w:p w14:paraId="710BF4A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בילויים | - | 880 |</w:t>
      </w:r>
    </w:p>
    <w:p w14:paraId="72B6552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תספורת | - | 140 |</w:t>
      </w:r>
    </w:p>
    <w:p w14:paraId="57EEB8B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תחבורה | חנייה | 32 |</w:t>
      </w:r>
    </w:p>
    <w:p w14:paraId="7C318A8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חופשה | - | 100 |</w:t>
      </w:r>
    </w:p>
    <w:p w14:paraId="139BC6B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מתנות | - | 385 |</w:t>
      </w:r>
    </w:p>
    <w:p w14:paraId="5A232F8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החזר הלוואה | - | 1000 |</w:t>
      </w:r>
    </w:p>
    <w:p w14:paraId="12E307B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דיור | ארנונה | 377 |</w:t>
      </w:r>
    </w:p>
    <w:p w14:paraId="2AACB24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בריאות | ביטוחים | 107.5 |</w:t>
      </w:r>
    </w:p>
    <w:p w14:paraId="3E3F443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30.11.2025 | דיור | הוצאות הבית | 4070 |</w:t>
      </w:r>
    </w:p>
    <w:p w14:paraId="1C292C0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בריאות | רפואה | 137 |</w:t>
      </w:r>
    </w:p>
    <w:p w14:paraId="728AE2E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תחבורה | ציבורית | 24 |</w:t>
      </w:r>
    </w:p>
    <w:p w14:paraId="552FBA5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תחבורה | קורקינט | 303 |</w:t>
      </w:r>
    </w:p>
    <w:p w14:paraId="230D8B2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תחבורה | דלק | 50 |</w:t>
      </w:r>
    </w:p>
    <w:p w14:paraId="599F48C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30.11.2025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4EB8DC2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מינויים | חדר כושר | 298 |</w:t>
      </w:r>
    </w:p>
    <w:p w14:paraId="24E3A64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בילויים | - | 1646 |</w:t>
      </w:r>
    </w:p>
    <w:p w14:paraId="4C6EDC4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תספורת | - | 70 |</w:t>
      </w:r>
    </w:p>
    <w:p w14:paraId="5404FAD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תחבורה | חנייה | 102 |</w:t>
      </w:r>
    </w:p>
    <w:p w14:paraId="5E16DCC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חופשה | - | 2697 |</w:t>
      </w:r>
    </w:p>
    <w:p w14:paraId="2E2152C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החזר הלוואה | - | 1000 |</w:t>
      </w:r>
    </w:p>
    <w:p w14:paraId="4F717FD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דיור | ארנונה | 385 |</w:t>
      </w:r>
    </w:p>
    <w:p w14:paraId="5043773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בריאות | ביטוחים | 107.5 |</w:t>
      </w:r>
    </w:p>
    <w:p w14:paraId="47412D5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דיור | הוצאות הבית | 4918 |</w:t>
      </w:r>
    </w:p>
    <w:p w14:paraId="2A75D4A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בריאות | רפואה | 88 |</w:t>
      </w:r>
    </w:p>
    <w:p w14:paraId="056ACC6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תחבורה | ציבורית | 72 |</w:t>
      </w:r>
    </w:p>
    <w:p w14:paraId="6D31445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תחבורה | קורקינט | 212 |</w:t>
      </w:r>
    </w:p>
    <w:p w14:paraId="1616C5A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למידה והתפתחות | ספרים | 200 |</w:t>
      </w:r>
    </w:p>
    <w:p w14:paraId="02A92C4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31.12.2025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2F14516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מינויים | חדר כושר | 298 |</w:t>
      </w:r>
    </w:p>
    <w:p w14:paraId="398372F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בילויים | - | 1783 |</w:t>
      </w:r>
    </w:p>
    <w:p w14:paraId="02DE9EC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תספורת | - | 140 |</w:t>
      </w:r>
    </w:p>
    <w:p w14:paraId="317E672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תחבורה | חנייה | 42 |</w:t>
      </w:r>
    </w:p>
    <w:p w14:paraId="5949013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ביגוד | - | 130 |</w:t>
      </w:r>
    </w:p>
    <w:p w14:paraId="60C1747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מתנות | - | 370 |</w:t>
      </w:r>
    </w:p>
    <w:p w14:paraId="789E34B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החזר הלוואה | - | 1000 |</w:t>
      </w:r>
    </w:p>
    <w:p w14:paraId="6858A2B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דיור | ארנונה | 392 |</w:t>
      </w:r>
    </w:p>
    <w:p w14:paraId="2B66879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בריאות | ביטוחים | 107.5 |</w:t>
      </w:r>
    </w:p>
    <w:p w14:paraId="176D830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דיור | הוצאות הבית | 3764 |</w:t>
      </w:r>
    </w:p>
    <w:p w14:paraId="5F487A1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בריאות | רפואה | 51 |</w:t>
      </w:r>
    </w:p>
    <w:p w14:paraId="7A806FF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תחבורה | ציבורית | 80 |</w:t>
      </w:r>
    </w:p>
    <w:p w14:paraId="2C5425A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31.01.2026 | תחבורה | קורקינט | 286 |</w:t>
      </w:r>
    </w:p>
    <w:p w14:paraId="333475A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למידה והתפתחות | ספרים | 350 |</w:t>
      </w:r>
    </w:p>
    <w:p w14:paraId="7E92F55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למידה והתפתחות | ייעוץ מקצועי | 900 |</w:t>
      </w:r>
    </w:p>
    <w:p w14:paraId="66DAEAB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31.01.2026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776C304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מינויים | חדר כושר | 298 |</w:t>
      </w:r>
    </w:p>
    <w:p w14:paraId="0C85B31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בילויים | - | 1220 |</w:t>
      </w:r>
    </w:p>
    <w:p w14:paraId="00337CE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תספורת | - | 70 |</w:t>
      </w:r>
    </w:p>
    <w:p w14:paraId="524B68B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תחבורה | חנייה | 24 |</w:t>
      </w:r>
    </w:p>
    <w:p w14:paraId="31FCC9D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מתנות | - | 50 |</w:t>
      </w:r>
    </w:p>
    <w:p w14:paraId="49D7F60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החזר הלוואה | - | 1000 |</w:t>
      </w:r>
    </w:p>
    <w:p w14:paraId="7D072C5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בריאות | ביטוחים | 107.5 |</w:t>
      </w:r>
    </w:p>
    <w:p w14:paraId="173DA4E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דיור | הוצאות הבית | 4622 |</w:t>
      </w:r>
    </w:p>
    <w:p w14:paraId="32EB357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בריאות | רפואה | 306 |</w:t>
      </w:r>
    </w:p>
    <w:p w14:paraId="046ED50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בריאות | רפואה משלימה | 200 |</w:t>
      </w:r>
    </w:p>
    <w:p w14:paraId="2AEF02E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תחבורה | קורקינט | 40 |</w:t>
      </w:r>
    </w:p>
    <w:p w14:paraId="2E4F027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28.02.2026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281EE2C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מינויים | חדר כושר | 298 |</w:t>
      </w:r>
    </w:p>
    <w:p w14:paraId="43EDD73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בילויים | - | 1669 |</w:t>
      </w:r>
    </w:p>
    <w:p w14:paraId="1665147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תספורת | - | 80 |</w:t>
      </w:r>
    </w:p>
    <w:p w14:paraId="3ECE223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תחבורה | חנייה | 43 |</w:t>
      </w:r>
    </w:p>
    <w:p w14:paraId="050493A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מתנות | - | 25 |</w:t>
      </w:r>
    </w:p>
    <w:p w14:paraId="1BA0E2B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החזר הלוואה | - | 1000 |</w:t>
      </w:r>
    </w:p>
    <w:p w14:paraId="0626E5D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דיור | ארנונה | 404 |</w:t>
      </w:r>
    </w:p>
    <w:p w14:paraId="1D4C550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בריאות | ביטוחים | 107.5 |</w:t>
      </w:r>
    </w:p>
    <w:p w14:paraId="1465D06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דיור | הוצאות הבית | 5114 |</w:t>
      </w:r>
    </w:p>
    <w:p w14:paraId="20F9768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בריאות | רפואה | 294 |</w:t>
      </w:r>
    </w:p>
    <w:p w14:paraId="1D451B3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תחבורה | ציבורית | 48 |</w:t>
      </w:r>
    </w:p>
    <w:p w14:paraId="7F31143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תחבורה | קורקינט | 213 |</w:t>
      </w:r>
    </w:p>
    <w:p w14:paraId="18E0A38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למידה והתפתחות | ספרים | 164 |</w:t>
      </w:r>
    </w:p>
    <w:p w14:paraId="7CED172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31.03.2026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2E9F039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מינויים | חדר כושר | 298 |</w:t>
      </w:r>
    </w:p>
    <w:p w14:paraId="2559CDF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בילויים | - | 1214 |</w:t>
      </w:r>
    </w:p>
    <w:p w14:paraId="013E435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31.03.2026 | תספורת | - | 160 |</w:t>
      </w:r>
    </w:p>
    <w:p w14:paraId="4CAAEBB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תחבורה | חנייה | 92 |</w:t>
      </w:r>
    </w:p>
    <w:p w14:paraId="5422071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מתנות | - | 75 |</w:t>
      </w:r>
    </w:p>
    <w:p w14:paraId="6B06A4DF" w14:textId="54247BC9" w:rsidR="00054756" w:rsidRDefault="00054756" w:rsidP="00054756">
      <w:pPr>
        <w:rPr>
          <w:rtl/>
        </w:rPr>
      </w:pPr>
      <w:r>
        <w:rPr>
          <w:rFonts w:cs="Arial"/>
          <w:rtl/>
        </w:rPr>
        <w:t>31.03.2026 | החזר הלוואה | - | 1000 |</w:t>
      </w:r>
    </w:p>
    <w:p w14:paraId="16ADA816" w14:textId="1F161435" w:rsidR="00054756" w:rsidRDefault="00054756" w:rsidP="00054756">
      <w:pPr>
        <w:rPr>
          <w:rtl/>
        </w:rPr>
      </w:pPr>
    </w:p>
    <w:p w14:paraId="2D120248" w14:textId="52B36D21" w:rsidR="00054756" w:rsidRDefault="00054756" w:rsidP="00054756">
      <w:pPr>
        <w:rPr>
          <w:rtl/>
        </w:rPr>
      </w:pPr>
      <w:r>
        <w:rPr>
          <w:rFonts w:hint="cs"/>
          <w:rtl/>
        </w:rPr>
        <w:t>הכנסות:</w:t>
      </w:r>
    </w:p>
    <w:p w14:paraId="072052D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שכר | - | 17349 |</w:t>
      </w:r>
    </w:p>
    <w:p w14:paraId="7E17952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עזרה / החזר | - | 550 |</w:t>
      </w:r>
    </w:p>
    <w:p w14:paraId="69C264E4" w14:textId="77777777" w:rsidR="00054756" w:rsidRDefault="00054756" w:rsidP="00054756">
      <w:pPr>
        <w:rPr>
          <w:rtl/>
        </w:rPr>
      </w:pPr>
    </w:p>
    <w:p w14:paraId="61A569C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שכר | - | 17351 |</w:t>
      </w:r>
    </w:p>
    <w:p w14:paraId="21D6CC4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עזרה / החזר | - | 550 |</w:t>
      </w:r>
    </w:p>
    <w:p w14:paraId="4868B935" w14:textId="77777777" w:rsidR="00054756" w:rsidRDefault="00054756" w:rsidP="00054756">
      <w:pPr>
        <w:rPr>
          <w:rtl/>
        </w:rPr>
      </w:pPr>
    </w:p>
    <w:p w14:paraId="7495FD2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שכר | - | 17349 |</w:t>
      </w:r>
    </w:p>
    <w:p w14:paraId="391E4F6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עזרה / החזר | - | 550 |</w:t>
      </w:r>
    </w:p>
    <w:p w14:paraId="5ADA360E" w14:textId="77777777" w:rsidR="00054756" w:rsidRDefault="00054756" w:rsidP="00054756">
      <w:pPr>
        <w:rPr>
          <w:rtl/>
        </w:rPr>
      </w:pPr>
    </w:p>
    <w:p w14:paraId="0058A40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שכר | - | 17350 |</w:t>
      </w:r>
    </w:p>
    <w:p w14:paraId="6399A4C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עזרה / החזר | - | 550 |</w:t>
      </w:r>
    </w:p>
    <w:p w14:paraId="1853CA14" w14:textId="77777777" w:rsidR="00054756" w:rsidRDefault="00054756" w:rsidP="00054756">
      <w:pPr>
        <w:rPr>
          <w:rtl/>
        </w:rPr>
      </w:pPr>
    </w:p>
    <w:p w14:paraId="617C2A5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שכר | - | 12175 |</w:t>
      </w:r>
    </w:p>
    <w:p w14:paraId="73706972" w14:textId="77777777" w:rsidR="00054756" w:rsidRDefault="00054756" w:rsidP="00054756">
      <w:pPr>
        <w:rPr>
          <w:rtl/>
        </w:rPr>
      </w:pPr>
    </w:p>
    <w:p w14:paraId="3A8A3C9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שכר | - | 14155 |</w:t>
      </w:r>
    </w:p>
    <w:p w14:paraId="64424DC8" w14:textId="77777777" w:rsidR="00054756" w:rsidRDefault="00054756" w:rsidP="00054756">
      <w:pPr>
        <w:rPr>
          <w:rtl/>
        </w:rPr>
      </w:pPr>
    </w:p>
    <w:p w14:paraId="5EAED9F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שכר | - | 12681 |</w:t>
      </w:r>
    </w:p>
    <w:p w14:paraId="74EC5FD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עזרה / החזר | - | 1000 |</w:t>
      </w:r>
    </w:p>
    <w:p w14:paraId="2B25EB7D" w14:textId="77777777" w:rsidR="00054756" w:rsidRDefault="00054756" w:rsidP="00054756">
      <w:pPr>
        <w:rPr>
          <w:rtl/>
        </w:rPr>
      </w:pPr>
    </w:p>
    <w:p w14:paraId="68C7E45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שכר | - | 12633 |</w:t>
      </w:r>
    </w:p>
    <w:p w14:paraId="5790A85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עזרה / החזר | - | 9019 |</w:t>
      </w:r>
    </w:p>
    <w:p w14:paraId="6396E24D" w14:textId="77777777" w:rsidR="00054756" w:rsidRDefault="00054756" w:rsidP="00054756">
      <w:pPr>
        <w:rPr>
          <w:rtl/>
        </w:rPr>
      </w:pPr>
    </w:p>
    <w:p w14:paraId="2E7495D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שכר | - | 12669 |</w:t>
      </w:r>
    </w:p>
    <w:p w14:paraId="49A61CB8" w14:textId="77777777" w:rsidR="00054756" w:rsidRDefault="00054756" w:rsidP="00054756">
      <w:pPr>
        <w:rPr>
          <w:rtl/>
        </w:rPr>
      </w:pPr>
    </w:p>
    <w:p w14:paraId="04A8AC1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שכר | - | 12669 |</w:t>
      </w:r>
    </w:p>
    <w:p w14:paraId="55DEC1C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עזרה / החזר | - | 4997 |</w:t>
      </w:r>
    </w:p>
    <w:p w14:paraId="5DBBC2F5" w14:textId="77777777" w:rsidR="00054756" w:rsidRDefault="00054756" w:rsidP="00054756">
      <w:pPr>
        <w:rPr>
          <w:rtl/>
        </w:rPr>
      </w:pPr>
    </w:p>
    <w:p w14:paraId="0733138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שכר | - | 11703 |</w:t>
      </w:r>
    </w:p>
    <w:p w14:paraId="4D81432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עזרה / החזר | - | 1200 |</w:t>
      </w:r>
    </w:p>
    <w:p w14:paraId="72F983C8" w14:textId="77777777" w:rsidR="00054756" w:rsidRDefault="00054756" w:rsidP="00054756">
      <w:pPr>
        <w:rPr>
          <w:rtl/>
        </w:rPr>
      </w:pPr>
    </w:p>
    <w:p w14:paraId="6941895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שכר | - | 13635 |</w:t>
      </w:r>
    </w:p>
    <w:p w14:paraId="123EA7D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עזרה / החזר | - | 1750 |</w:t>
      </w:r>
    </w:p>
    <w:p w14:paraId="08B9F020" w14:textId="77777777" w:rsidR="00054756" w:rsidRDefault="00054756" w:rsidP="00054756">
      <w:pPr>
        <w:rPr>
          <w:rtl/>
        </w:rPr>
      </w:pPr>
    </w:p>
    <w:p w14:paraId="603DA94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שכר | - | 12669 |</w:t>
      </w:r>
    </w:p>
    <w:p w14:paraId="3893143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עזרה / החזר | - | 2350 |</w:t>
      </w:r>
    </w:p>
    <w:p w14:paraId="7D7AF6D0" w14:textId="77777777" w:rsidR="00054756" w:rsidRDefault="00054756" w:rsidP="00054756">
      <w:pPr>
        <w:rPr>
          <w:rtl/>
        </w:rPr>
      </w:pPr>
    </w:p>
    <w:p w14:paraId="715B874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שכר | - | 15071 |</w:t>
      </w:r>
    </w:p>
    <w:p w14:paraId="5F621A4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עזרה / החזר | - | 500 |</w:t>
      </w:r>
    </w:p>
    <w:p w14:paraId="51978530" w14:textId="77777777" w:rsidR="00054756" w:rsidRDefault="00054756" w:rsidP="00054756">
      <w:pPr>
        <w:rPr>
          <w:rtl/>
        </w:rPr>
      </w:pPr>
    </w:p>
    <w:p w14:paraId="3CDD696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שכר | - | 12669 |</w:t>
      </w:r>
    </w:p>
    <w:p w14:paraId="1520EAD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עזרה / החזר | - | 500 |</w:t>
      </w:r>
    </w:p>
    <w:p w14:paraId="2ADDCE7D" w14:textId="77777777" w:rsidR="00054756" w:rsidRDefault="00054756" w:rsidP="00054756">
      <w:pPr>
        <w:rPr>
          <w:rtl/>
        </w:rPr>
      </w:pPr>
    </w:p>
    <w:p w14:paraId="1A47547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שכר | - | 12669 |</w:t>
      </w:r>
    </w:p>
    <w:p w14:paraId="3D806F3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עזרה / החזר | - | 500 |</w:t>
      </w:r>
    </w:p>
    <w:p w14:paraId="0338435E" w14:textId="77777777" w:rsidR="00054756" w:rsidRDefault="00054756" w:rsidP="00054756">
      <w:pPr>
        <w:rPr>
          <w:rtl/>
        </w:rPr>
      </w:pPr>
    </w:p>
    <w:p w14:paraId="207D163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שכר | - | 13855 |</w:t>
      </w:r>
    </w:p>
    <w:p w14:paraId="79C9DDC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עזרה / החזר | - | 1500 |</w:t>
      </w:r>
    </w:p>
    <w:p w14:paraId="504DE2B3" w14:textId="77777777" w:rsidR="00054756" w:rsidRDefault="00054756" w:rsidP="00054756">
      <w:pPr>
        <w:rPr>
          <w:rtl/>
        </w:rPr>
      </w:pPr>
    </w:p>
    <w:p w14:paraId="56FECAE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שכר | - | 13504 |</w:t>
      </w:r>
    </w:p>
    <w:p w14:paraId="07BB3D5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עזרה / החזר | - | 500 |</w:t>
      </w:r>
    </w:p>
    <w:p w14:paraId="352CED46" w14:textId="77777777" w:rsidR="00054756" w:rsidRDefault="00054756" w:rsidP="00054756">
      <w:pPr>
        <w:rPr>
          <w:rtl/>
        </w:rPr>
      </w:pPr>
    </w:p>
    <w:p w14:paraId="179778E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שכר | - | 13504 |</w:t>
      </w:r>
    </w:p>
    <w:p w14:paraId="290569D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עזרה / החזר | - | 500 |</w:t>
      </w:r>
    </w:p>
    <w:p w14:paraId="4FBB357A" w14:textId="77777777" w:rsidR="00054756" w:rsidRDefault="00054756" w:rsidP="00054756">
      <w:pPr>
        <w:rPr>
          <w:rtl/>
        </w:rPr>
      </w:pPr>
    </w:p>
    <w:p w14:paraId="486E6E0B" w14:textId="4E013C76" w:rsidR="00054756" w:rsidRDefault="00054756" w:rsidP="00054756">
      <w:pPr>
        <w:rPr>
          <w:rtl/>
        </w:rPr>
      </w:pPr>
      <w:r>
        <w:rPr>
          <w:rFonts w:cs="Arial"/>
          <w:rtl/>
        </w:rPr>
        <w:t>30.04.2026 | עזרה / החזר | - | 1630 |</w:t>
      </w:r>
    </w:p>
    <w:p w14:paraId="20794952" w14:textId="67FE8915" w:rsidR="00006C8E" w:rsidRDefault="00006C8E" w:rsidP="00054756">
      <w:pPr>
        <w:rPr>
          <w:rtl/>
        </w:rPr>
      </w:pPr>
    </w:p>
    <w:p w14:paraId="2ADDD09C" w14:textId="77777777" w:rsidR="00006C8E" w:rsidRDefault="00006C8E" w:rsidP="00054756"/>
    <w:sectPr w:rsidR="00006C8E" w:rsidSect="00B5494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54"/>
    <w:rsid w:val="00006C8E"/>
    <w:rsid w:val="00054756"/>
    <w:rsid w:val="001579F8"/>
    <w:rsid w:val="007D4E54"/>
    <w:rsid w:val="00B5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64B25"/>
  <w15:chartTrackingRefBased/>
  <w15:docId w15:val="{6AB537EB-C691-4A97-944F-75303081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1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1868</Words>
  <Characters>9344</Characters>
  <Application>Microsoft Office Word</Application>
  <DocSecurity>0</DocSecurity>
  <Lines>77</Lines>
  <Paragraphs>22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Abitbol</dc:creator>
  <cp:keywords/>
  <dc:description/>
  <cp:lastModifiedBy>Shay Abitbol</cp:lastModifiedBy>
  <cp:revision>2</cp:revision>
  <dcterms:created xsi:type="dcterms:W3CDTF">2026-04-21T17:07:00Z</dcterms:created>
  <dcterms:modified xsi:type="dcterms:W3CDTF">2026-04-21T17:34:00Z</dcterms:modified>
</cp:coreProperties>
</file>