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94F5D" w14:textId="3270408E" w:rsidR="00423590" w:rsidRDefault="00327F20">
      <w:pPr>
        <w:rPr>
          <w:rFonts w:ascii="Times New Roman" w:hAnsi="Times New Roman" w:cs="Times New Roman"/>
        </w:rPr>
      </w:pPr>
      <w:r w:rsidRPr="00327F20">
        <w:rPr>
          <w:rFonts w:ascii="Times New Roman" w:hAnsi="Times New Roman" w:cs="Times New Roman"/>
        </w:rPr>
        <w:t xml:space="preserve">TITLE: </w:t>
      </w:r>
      <w:r w:rsidRPr="00327F20">
        <w:rPr>
          <w:rFonts w:ascii="Times New Roman" w:hAnsi="Times New Roman" w:cs="Times New Roman"/>
        </w:rPr>
        <w:t>5. Program on applying event handling on HTML web page using Java script.</w:t>
      </w:r>
    </w:p>
    <w:p w14:paraId="41A2FA92" w14:textId="4381354B" w:rsidR="00327F20" w:rsidRDefault="00327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</w:p>
    <w:p w14:paraId="74B74235" w14:textId="03658B69" w:rsidR="00327F20" w:rsidRDefault="00327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Index.html</w:t>
      </w:r>
    </w:p>
    <w:p w14:paraId="6B47E80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&lt;!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DOCTYPE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html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09D94F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html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lang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en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868663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826962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meta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charset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"UTF-8"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B5A9940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meta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name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"viewport"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content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"width=device-width, initial-scale=1.0"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3DB6129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title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&gt;Event Handling Example&lt;/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title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0CF47C6F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link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rel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"stylesheet"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href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"styles.css"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1A5663AD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F3AA3E8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body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07AF071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0B021D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600E6A0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h1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&gt;Event Handling Example&lt;/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h1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406683C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4D9898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487E080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main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607351C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div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class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"button-container"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D8D45F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id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alertButton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&gt;Show Alert&lt;/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FC209E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id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changeTextButton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&gt;Change Text&lt;/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203598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id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toggleStyleButton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&gt;Toggle Style&lt;/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158DA19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div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57D4E75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337E39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div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id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textDisplay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&gt;This is some sample </w:t>
      </w:r>
      <w:proofErr w:type="gramStart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text.&lt;</w:t>
      </w:r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div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2226F0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main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2E09ECE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4DD15A7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footer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3886231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p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&amp;copy;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2024 Event Handling Example. All rights </w:t>
      </w:r>
      <w:proofErr w:type="gramStart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reserved.&lt;</w:t>
      </w:r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p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522BDF45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footer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8214270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2EFEC3D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&lt;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script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src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"script.js"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script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7EACD4D1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body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76D4678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&lt;/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html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&gt;</w:t>
      </w:r>
    </w:p>
    <w:p w14:paraId="46353CD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043DBC16" w14:textId="77777777" w:rsidR="00327F20" w:rsidRDefault="00327F20">
      <w:pPr>
        <w:rPr>
          <w:rFonts w:ascii="Times New Roman" w:hAnsi="Times New Roman" w:cs="Times New Roman"/>
          <w:lang w:val="en-US"/>
        </w:rPr>
      </w:pPr>
    </w:p>
    <w:p w14:paraId="5B0C0BA6" w14:textId="1D8C4C18" w:rsidR="00327F20" w:rsidRDefault="00327F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Styles.css</w:t>
      </w:r>
    </w:p>
    <w:p w14:paraId="2DE8E89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*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5B2FF02D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box-sizing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border-box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91DC9D5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66D4E84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10DF442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body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604688FF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font-family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'Arial'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sans-serif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D02900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65B496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71B185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background-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#f4f4f4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58145A8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display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B59EA2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flex-direction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column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379269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min-height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vh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9C99CA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068BCF4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3C9B55A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E32658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background-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#007BFF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E6DAECD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white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0D7E89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66035EF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text-align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center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A602A90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box-shadow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rgba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0.2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464DAC8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2CE1A00D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6C5CBB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main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D261AA1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9D86DD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EFA219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text-align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center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CE7E4A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573B3D4C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16AB5EA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.button</w:t>
      </w:r>
      <w:proofErr w:type="gramEnd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-container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75B28E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display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F3CDF8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justify-content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center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D587EC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flex-wrap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wrap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703B93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margin-bottom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4E5133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031E696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40BED1D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7384DFC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B89A86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12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B0DC8BC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16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ADACE4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white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7286EE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background-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#28a745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533907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border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none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639614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border-radius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5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255779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cursor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pointer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3D8FE4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transition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: background-</w:t>
      </w:r>
      <w:proofErr w:type="spellStart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transform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0.2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69F7BED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3F62224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32CA6001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spellStart"/>
      <w:proofErr w:type="gramStart"/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:hover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18D1C82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background-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#218838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42F8461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transform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translateY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-2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49A532CC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619AAB8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05B337B5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#textDisplay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76CD02D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margin-top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47B3BB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20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76AFC95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transition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font-weight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0.3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s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0CC800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5058499C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660CC0EF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footer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125273CF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text-align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center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0317DA8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5AE450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background-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#007BFF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99A59A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white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16E7AE1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066CCC2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16E12ED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/* Responsive Styles */</w:t>
      </w:r>
    </w:p>
    <w:p w14:paraId="57CF48B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@media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(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max-width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600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 {</w:t>
      </w:r>
    </w:p>
    <w:p w14:paraId="4626744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header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h1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4C48054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1.8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rem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1FFA986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481731A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3CD8A17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8DDB8C"/>
          <w:kern w:val="0"/>
          <w:sz w:val="19"/>
          <w:szCs w:val="19"/>
          <w:lang w:eastAsia="en-IN"/>
          <w14:ligatures w14:val="none"/>
        </w:rPr>
        <w:t>button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5DB671B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14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3B35A1D8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padding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10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15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38EBAE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65A5FFA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2C4E40B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#textDisplay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5114FD5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font-size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: 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18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px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2D4835DF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46476D20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</w:t>
      </w:r>
    </w:p>
    <w:p w14:paraId="3D32388C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583504B2" w14:textId="77777777" w:rsidR="00327F20" w:rsidRDefault="00327F20">
      <w:pPr>
        <w:rPr>
          <w:rFonts w:ascii="Times New Roman" w:hAnsi="Times New Roman" w:cs="Times New Roman"/>
          <w:lang w:val="en-US"/>
        </w:rPr>
      </w:pPr>
    </w:p>
    <w:p w14:paraId="6073C5F2" w14:textId="515CD146" w:rsidR="00327F20" w:rsidRDefault="00327F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Script.js</w:t>
      </w:r>
    </w:p>
    <w:p w14:paraId="0094931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// Get references to the buttons and text display</w:t>
      </w:r>
    </w:p>
    <w:p w14:paraId="5EDADE7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spellStart"/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const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alertButton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document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DCBDFB"/>
          <w:kern w:val="0"/>
          <w:sz w:val="19"/>
          <w:szCs w:val="19"/>
          <w:lang w:eastAsia="en-IN"/>
          <w14:ligatures w14:val="none"/>
        </w:rPr>
        <w:t>getElementById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alertButton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0D95A5FF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spellStart"/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const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changeTextButton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document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DCBDFB"/>
          <w:kern w:val="0"/>
          <w:sz w:val="19"/>
          <w:szCs w:val="19"/>
          <w:lang w:eastAsia="en-IN"/>
          <w14:ligatures w14:val="none"/>
        </w:rPr>
        <w:t>getElementById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changeTextButton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410DE501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spellStart"/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const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toggleStyleButton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document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DCBDFB"/>
          <w:kern w:val="0"/>
          <w:sz w:val="19"/>
          <w:szCs w:val="19"/>
          <w:lang w:eastAsia="en-IN"/>
          <w14:ligatures w14:val="none"/>
        </w:rPr>
        <w:t>getElementById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toggleStyleButton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4D172823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spellStart"/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const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textDisplay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document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DCBDFB"/>
          <w:kern w:val="0"/>
          <w:sz w:val="19"/>
          <w:szCs w:val="19"/>
          <w:lang w:eastAsia="en-IN"/>
          <w14:ligatures w14:val="none"/>
        </w:rPr>
        <w:t>getElementById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</w:t>
      </w:r>
      <w:proofErr w:type="spellStart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textDisplay</w:t>
      </w:r>
      <w:proofErr w:type="spell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0C6B993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16E185EF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// Event listener for the alert button</w:t>
      </w:r>
    </w:p>
    <w:p w14:paraId="64DBE91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alertButton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DCBDFB"/>
          <w:kern w:val="0"/>
          <w:sz w:val="19"/>
          <w:szCs w:val="19"/>
          <w:lang w:eastAsia="en-IN"/>
          <w14:ligatures w14:val="none"/>
        </w:rPr>
        <w:t>addEventListener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'click'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()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=&gt;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63899A80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alert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'Hello! This is an alert message.'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);</w:t>
      </w:r>
    </w:p>
    <w:p w14:paraId="30F91278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});</w:t>
      </w:r>
    </w:p>
    <w:p w14:paraId="5E4643A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489D86F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// Event listener for the change text button</w:t>
      </w:r>
    </w:p>
    <w:p w14:paraId="5E4FF89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changeTextButton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DCBDFB"/>
          <w:kern w:val="0"/>
          <w:sz w:val="19"/>
          <w:szCs w:val="19"/>
          <w:lang w:eastAsia="en-IN"/>
          <w14:ligatures w14:val="none"/>
        </w:rPr>
        <w:t>addEventListener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'click'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()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=&gt;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3D00958B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textDisplay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textContent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'The text has been changed!'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5A75C36C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});</w:t>
      </w:r>
    </w:p>
    <w:p w14:paraId="72D6DC7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37D510C8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768390"/>
          <w:kern w:val="0"/>
          <w:sz w:val="19"/>
          <w:szCs w:val="19"/>
          <w:lang w:eastAsia="en-IN"/>
          <w14:ligatures w14:val="none"/>
        </w:rPr>
        <w:t>// Event listener for the toggle style button</w:t>
      </w:r>
    </w:p>
    <w:p w14:paraId="03F1A832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proofErr w:type="spell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toggleStyleButton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DCBDFB"/>
          <w:kern w:val="0"/>
          <w:sz w:val="19"/>
          <w:szCs w:val="19"/>
          <w:lang w:eastAsia="en-IN"/>
          <w14:ligatures w14:val="none"/>
        </w:rPr>
        <w:t>addEventListener</w:t>
      </w:r>
      <w:proofErr w:type="spell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(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'click'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, ()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=&gt;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68CE29FA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if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textDisplay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style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===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'red'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) {</w:t>
      </w:r>
    </w:p>
    <w:p w14:paraId="482D5547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textDisplay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style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'black'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E2D6F7F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textDisplay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style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fontWeight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'normal'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01B016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}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else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27128578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textDisplay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style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color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'red'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0C97226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textDisplay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style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.</w:t>
      </w:r>
      <w:r w:rsidRPr="00327F20">
        <w:rPr>
          <w:rFonts w:ascii="Consolas" w:eastAsia="Times New Roman" w:hAnsi="Consolas" w:cs="Times New Roman"/>
          <w:color w:val="6CB6FF"/>
          <w:kern w:val="0"/>
          <w:sz w:val="19"/>
          <w:szCs w:val="19"/>
          <w:lang w:eastAsia="en-IN"/>
          <w14:ligatures w14:val="none"/>
        </w:rPr>
        <w:t>fontWeight</w:t>
      </w:r>
      <w:proofErr w:type="spellEnd"/>
      <w:proofErr w:type="gramEnd"/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F47067"/>
          <w:kern w:val="0"/>
          <w:sz w:val="19"/>
          <w:szCs w:val="19"/>
          <w:lang w:eastAsia="en-IN"/>
          <w14:ligatures w14:val="none"/>
        </w:rPr>
        <w:t>=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 xml:space="preserve"> </w:t>
      </w:r>
      <w:r w:rsidRPr="00327F20">
        <w:rPr>
          <w:rFonts w:ascii="Consolas" w:eastAsia="Times New Roman" w:hAnsi="Consolas" w:cs="Times New Roman"/>
          <w:color w:val="96D0FF"/>
          <w:kern w:val="0"/>
          <w:sz w:val="19"/>
          <w:szCs w:val="19"/>
          <w:lang w:eastAsia="en-IN"/>
          <w14:ligatures w14:val="none"/>
        </w:rPr>
        <w:t>'bold'</w:t>
      </w: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;</w:t>
      </w:r>
    </w:p>
    <w:p w14:paraId="1D0F175E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    }</w:t>
      </w:r>
    </w:p>
    <w:p w14:paraId="67003E19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  <w:r w:rsidRPr="00327F20"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  <w:t>});</w:t>
      </w:r>
    </w:p>
    <w:p w14:paraId="0F5B33D4" w14:textId="77777777" w:rsidR="00327F20" w:rsidRPr="00327F20" w:rsidRDefault="00327F20" w:rsidP="00327F20">
      <w:pPr>
        <w:shd w:val="clear" w:color="auto" w:fill="22272E"/>
        <w:spacing w:after="0" w:line="255" w:lineRule="atLeast"/>
        <w:rPr>
          <w:rFonts w:ascii="Consolas" w:eastAsia="Times New Roman" w:hAnsi="Consolas" w:cs="Times New Roman"/>
          <w:color w:val="ADBAC7"/>
          <w:kern w:val="0"/>
          <w:sz w:val="19"/>
          <w:szCs w:val="19"/>
          <w:lang w:eastAsia="en-IN"/>
          <w14:ligatures w14:val="none"/>
        </w:rPr>
      </w:pPr>
    </w:p>
    <w:p w14:paraId="403E8186" w14:textId="77777777" w:rsidR="00327F20" w:rsidRDefault="00327F20">
      <w:pPr>
        <w:rPr>
          <w:rFonts w:ascii="Times New Roman" w:hAnsi="Times New Roman" w:cs="Times New Roman"/>
          <w:lang w:val="en-US"/>
        </w:rPr>
      </w:pPr>
    </w:p>
    <w:p w14:paraId="070577AB" w14:textId="77777777" w:rsidR="00327F20" w:rsidRDefault="00327F20">
      <w:pPr>
        <w:rPr>
          <w:rFonts w:ascii="Times New Roman" w:hAnsi="Times New Roman" w:cs="Times New Roman"/>
          <w:lang w:val="en-US"/>
        </w:rPr>
      </w:pPr>
    </w:p>
    <w:p w14:paraId="7FF43951" w14:textId="77777777" w:rsidR="00327F20" w:rsidRDefault="00327F20">
      <w:pPr>
        <w:rPr>
          <w:rFonts w:ascii="Times New Roman" w:hAnsi="Times New Roman" w:cs="Times New Roman"/>
          <w:lang w:val="en-US"/>
        </w:rPr>
      </w:pPr>
    </w:p>
    <w:p w14:paraId="7917F833" w14:textId="77777777" w:rsidR="00327F20" w:rsidRDefault="00327F20">
      <w:pPr>
        <w:rPr>
          <w:rFonts w:ascii="Times New Roman" w:hAnsi="Times New Roman" w:cs="Times New Roman"/>
          <w:lang w:val="en-US"/>
        </w:rPr>
      </w:pPr>
    </w:p>
    <w:p w14:paraId="4E99D2E3" w14:textId="77777777" w:rsidR="00327F20" w:rsidRDefault="00327F20">
      <w:pPr>
        <w:rPr>
          <w:rFonts w:ascii="Times New Roman" w:hAnsi="Times New Roman" w:cs="Times New Roman"/>
          <w:lang w:val="en-US"/>
        </w:rPr>
      </w:pPr>
    </w:p>
    <w:p w14:paraId="06962642" w14:textId="77777777" w:rsidR="00327F20" w:rsidRDefault="00327F20">
      <w:pPr>
        <w:rPr>
          <w:rFonts w:ascii="Times New Roman" w:hAnsi="Times New Roman" w:cs="Times New Roman"/>
          <w:lang w:val="en-US"/>
        </w:rPr>
      </w:pPr>
    </w:p>
    <w:p w14:paraId="2D331EDD" w14:textId="1AEFBD15" w:rsidR="00327F20" w:rsidRDefault="00327F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70EA01B2" w14:textId="77BC65B3" w:rsidR="00327F20" w:rsidRPr="00327F20" w:rsidRDefault="00327F20">
      <w:pPr>
        <w:rPr>
          <w:rFonts w:ascii="Times New Roman" w:hAnsi="Times New Roman" w:cs="Times New Roman"/>
          <w:lang w:val="en-US"/>
        </w:rPr>
      </w:pPr>
      <w:r w:rsidRPr="00327F20">
        <w:rPr>
          <w:rFonts w:ascii="Times New Roman" w:hAnsi="Times New Roman" w:cs="Times New Roman"/>
          <w:lang w:val="en-US"/>
        </w:rPr>
        <w:drawing>
          <wp:inline distT="0" distB="0" distL="0" distR="0" wp14:anchorId="11968A60" wp14:editId="414BF953">
            <wp:extent cx="5731510" cy="2845435"/>
            <wp:effectExtent l="0" t="0" r="2540" b="0"/>
            <wp:docPr id="84557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72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F20" w:rsidRPr="0032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20"/>
    <w:rsid w:val="00327F20"/>
    <w:rsid w:val="00423590"/>
    <w:rsid w:val="00EE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7760"/>
  <w15:chartTrackingRefBased/>
  <w15:docId w15:val="{F97333BA-9BC0-4A6C-B35A-0BA0BEC3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2024-10-24T10:52:00Z</dcterms:created>
  <dcterms:modified xsi:type="dcterms:W3CDTF">2024-10-24T10:57:00Z</dcterms:modified>
</cp:coreProperties>
</file>