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2772C0">
      <w:pPr>
        <w:pBdr>
          <w:bottom w:val="single" w:sz="8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925"/>
      </w:tblGrid>
      <w:tr w:rsidR="0062492D" w14:paraId="0309B82E" w14:textId="77777777" w:rsidTr="00FD66CD">
        <w:tc>
          <w:tcPr>
            <w:tcW w:w="2335" w:type="dxa"/>
          </w:tcPr>
          <w:p w14:paraId="2B61B98A" w14:textId="6961C960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5B3D5F">
              <w:t>Dec. 2024</w:t>
            </w:r>
          </w:p>
        </w:tc>
        <w:tc>
          <w:tcPr>
            <w:tcW w:w="7925" w:type="dxa"/>
          </w:tcPr>
          <w:p w14:paraId="2BA1100F" w14:textId="4CF277E8" w:rsidR="0062492D" w:rsidRPr="005326AA" w:rsidRDefault="00306AEB" w:rsidP="00D90CA0">
            <w:pPr>
              <w:pStyle w:val="a"/>
              <w:snapToGrid w:val="0"/>
              <w:spacing w:line="240" w:lineRule="auto"/>
              <w:jc w:val="both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Default="001C6832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257BEB8A" w14:textId="5A0096D1" w:rsidR="0080666E" w:rsidRPr="00D46243" w:rsidRDefault="0080666E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Dissertation</w:t>
            </w:r>
            <w:r w:rsidRPr="009926B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“</w:t>
            </w:r>
            <w:r w:rsidRPr="0080666E">
              <w:rPr>
                <w:sz w:val="22"/>
                <w:szCs w:val="22"/>
              </w:rPr>
              <w:t>Reactive and Predictive Whole-body Control for Agile, Robust, Versatile, and Deployable Humanoids</w:t>
            </w:r>
            <w:r>
              <w:rPr>
                <w:sz w:val="22"/>
                <w:szCs w:val="22"/>
              </w:rPr>
              <w:t>”</w:t>
            </w:r>
          </w:p>
          <w:p w14:paraId="5F179CE7" w14:textId="419E4E0E" w:rsidR="00A613BD" w:rsidRPr="009926BF" w:rsidRDefault="009926BF" w:rsidP="00D90CA0">
            <w:pPr>
              <w:snapToGrid w:val="0"/>
              <w:jc w:val="both"/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FD66CD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7925" w:type="dxa"/>
          </w:tcPr>
          <w:p w14:paraId="0188F890" w14:textId="77777777" w:rsidR="00FE131C" w:rsidRPr="005326AA" w:rsidRDefault="00FE131C" w:rsidP="00D90CA0">
            <w:pPr>
              <w:pStyle w:val="a"/>
              <w:snapToGrid w:val="0"/>
              <w:spacing w:line="240" w:lineRule="auto"/>
              <w:jc w:val="both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D90CA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6F02A7B9" w:rsidR="009926BF" w:rsidRDefault="009926BF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 xml:space="preserve">Thesis: </w:t>
            </w:r>
            <w:r w:rsidR="0080666E">
              <w:rPr>
                <w:sz w:val="22"/>
                <w:szCs w:val="22"/>
              </w:rPr>
              <w:t>“</w:t>
            </w:r>
            <w:r w:rsidR="003275AF" w:rsidRPr="009926BF">
              <w:rPr>
                <w:sz w:val="22"/>
                <w:szCs w:val="22"/>
              </w:rPr>
              <w:t>Operational Space Control of Compliant Isoelastic Robots and</w:t>
            </w:r>
            <w:r w:rsidR="0080666E">
              <w:rPr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Their</w:t>
            </w:r>
            <w:r w:rsidR="0080666E">
              <w:rPr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Interaction with an DIARC Cognitive Architecture</w:t>
            </w:r>
            <w:r w:rsidR="0080666E">
              <w:rPr>
                <w:sz w:val="22"/>
                <w:szCs w:val="22"/>
              </w:rPr>
              <w:t>”</w:t>
            </w:r>
          </w:p>
          <w:p w14:paraId="275E2AE1" w14:textId="07BB87D1" w:rsidR="00711F8B" w:rsidRPr="009926BF" w:rsidRDefault="009926BF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FD66CD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7925" w:type="dxa"/>
          </w:tcPr>
          <w:p w14:paraId="1BDF9F72" w14:textId="4F836C3C" w:rsidR="00A613BD" w:rsidRPr="00D46243" w:rsidRDefault="00FE131C" w:rsidP="00D90CA0">
            <w:pPr>
              <w:pStyle w:val="a"/>
              <w:snapToGrid w:val="0"/>
              <w:spacing w:line="240" w:lineRule="auto"/>
              <w:jc w:val="both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25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920"/>
      </w:tblGrid>
      <w:tr w:rsidR="008822E6" w:rsidRPr="005326AA" w14:paraId="0AA0811B" w14:textId="77777777" w:rsidTr="009F4558">
        <w:tc>
          <w:tcPr>
            <w:tcW w:w="2335" w:type="dxa"/>
          </w:tcPr>
          <w:p w14:paraId="4170949D" w14:textId="33C62E9D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 w:rsidR="005B3D5F">
              <w:t>Dec. 2024</w:t>
            </w:r>
          </w:p>
        </w:tc>
        <w:tc>
          <w:tcPr>
            <w:tcW w:w="7920" w:type="dxa"/>
          </w:tcPr>
          <w:p w14:paraId="17021E49" w14:textId="77777777" w:rsidR="008822E6" w:rsidRPr="009926BF" w:rsidRDefault="008822E6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D90CA0">
            <w:pPr>
              <w:jc w:val="both"/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573D0168" w:rsidR="008822E6" w:rsidRPr="009926BF" w:rsidRDefault="008822E6" w:rsidP="00D90CA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optimization</w:t>
            </w:r>
            <w:r w:rsidR="008C4889">
              <w:rPr>
                <w:color w:val="000000" w:themeColor="text1"/>
                <w:sz w:val="22"/>
                <w:szCs w:val="22"/>
              </w:rPr>
              <w:t>, and machine learning</w:t>
            </w:r>
            <w:r w:rsidRPr="009926BF">
              <w:rPr>
                <w:color w:val="000000" w:themeColor="text1"/>
                <w:sz w:val="22"/>
                <w:szCs w:val="22"/>
              </w:rPr>
              <w:t xml:space="preserve"> algorithms for humanoid robots</w:t>
            </w:r>
          </w:p>
          <w:p w14:paraId="386B6222" w14:textId="77777777" w:rsidR="008822E6" w:rsidRPr="009926BF" w:rsidRDefault="008822E6" w:rsidP="00D90CA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9F4558">
        <w:tc>
          <w:tcPr>
            <w:tcW w:w="2335" w:type="dxa"/>
          </w:tcPr>
          <w:p w14:paraId="4A85989D" w14:textId="73CC2EA8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Aug. 2023</w:t>
            </w:r>
          </w:p>
        </w:tc>
        <w:tc>
          <w:tcPr>
            <w:tcW w:w="7920" w:type="dxa"/>
          </w:tcPr>
          <w:p w14:paraId="023C9488" w14:textId="77777777" w:rsidR="008822E6" w:rsidRPr="009926BF" w:rsidRDefault="008822E6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D90CA0">
            <w:pPr>
              <w:jc w:val="both"/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D90CA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D90CA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3AD6D63A" w14:textId="56A03F57" w:rsidR="00AB67DB" w:rsidRDefault="00AB67DB" w:rsidP="00C85BC4">
      <w:pPr>
        <w:rPr>
          <w:b/>
          <w:bCs/>
        </w:rPr>
      </w:pPr>
    </w:p>
    <w:p w14:paraId="22320B0F" w14:textId="2A484082" w:rsidR="00C85BC4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CE7074" w14:paraId="19F1E96F" w14:textId="77777777" w:rsidTr="00C60E3A">
        <w:trPr>
          <w:trHeight w:val="1515"/>
        </w:trPr>
        <w:tc>
          <w:tcPr>
            <w:tcW w:w="0" w:type="auto"/>
          </w:tcPr>
          <w:p w14:paraId="2BBC21DE" w14:textId="0859065A" w:rsidR="006D457E" w:rsidRPr="00E23BB5" w:rsidRDefault="00E23BB5" w:rsidP="00E23BB5">
            <w:pPr>
              <w:pStyle w:val="ListParagraph"/>
              <w:numPr>
                <w:ilvl w:val="0"/>
                <w:numId w:val="29"/>
              </w:numPr>
              <w:snapToGrid w:val="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="006D457E" w:rsidRPr="00E23BB5">
              <w:rPr>
                <w:b/>
                <w:bCs/>
                <w:color w:val="000000" w:themeColor="text1"/>
              </w:rPr>
              <w:t>Journal Publications</w:t>
            </w:r>
          </w:p>
          <w:p w14:paraId="229E188B" w14:textId="77777777" w:rsidR="00862E3C" w:rsidRDefault="006D457E" w:rsidP="00E23BB5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[J1] </w:t>
            </w:r>
            <w:r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6D457E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6D457E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6D457E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6D457E">
              <w:rPr>
                <w:color w:val="000000" w:themeColor="text1"/>
                <w:sz w:val="22"/>
                <w:szCs w:val="22"/>
              </w:rPr>
              <w:t>, 2023</w:t>
            </w:r>
          </w:p>
          <w:p w14:paraId="6A9998CF" w14:textId="77777777" w:rsidR="00862E3C" w:rsidRDefault="006D457E" w:rsidP="00E23BB5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[J2] J. Lee, J. Ahn, D. Kim, </w:t>
            </w:r>
            <w:r w:rsidRPr="006D457E">
              <w:rPr>
                <w:b/>
                <w:color w:val="000000" w:themeColor="text1"/>
                <w:sz w:val="22"/>
                <w:szCs w:val="22"/>
              </w:rPr>
              <w:t>SH. Bang</w:t>
            </w:r>
            <w:r w:rsidRPr="006D457E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6D457E">
              <w:rPr>
                <w:color w:val="000000" w:themeColor="text1"/>
                <w:sz w:val="22"/>
                <w:szCs w:val="22"/>
              </w:rPr>
              <w:t xml:space="preserve">, “Online gain adaptation of whole-body control for legged robots with unknown disturbances,” </w:t>
            </w:r>
            <w:r w:rsidRPr="006D457E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6D457E">
              <w:rPr>
                <w:color w:val="000000" w:themeColor="text1"/>
                <w:sz w:val="22"/>
                <w:szCs w:val="22"/>
              </w:rPr>
              <w:t>, vol. 8, 2022.</w:t>
            </w:r>
          </w:p>
          <w:p w14:paraId="4DA379E9" w14:textId="77777777" w:rsidR="00862E3C" w:rsidRDefault="006D457E" w:rsidP="00E23BB5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bCs/>
                <w:color w:val="000000" w:themeColor="text1"/>
                <w:sz w:val="22"/>
                <w:szCs w:val="22"/>
              </w:rPr>
              <w:t xml:space="preserve">[J3] </w:t>
            </w:r>
            <w:r w:rsidRPr="006D457E">
              <w:rPr>
                <w:color w:val="000000" w:themeColor="text1"/>
                <w:sz w:val="22"/>
                <w:szCs w:val="22"/>
              </w:rPr>
              <w:t xml:space="preserve">J. Ahn, S. J. Jorgensen, </w:t>
            </w:r>
            <w:r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6D457E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6D457E">
              <w:rPr>
                <w:color w:val="000000" w:themeColor="text1"/>
                <w:sz w:val="22"/>
                <w:szCs w:val="22"/>
              </w:rPr>
              <w:t xml:space="preserve">, “Versatile locomotion planning and control for humanoid robots,” </w:t>
            </w:r>
            <w:r w:rsidRPr="006D457E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6D457E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58300B2A" w14:textId="5A556CEE" w:rsidR="00862E3C" w:rsidRPr="00E23BB5" w:rsidRDefault="00E23BB5" w:rsidP="00E23BB5">
            <w:pPr>
              <w:pStyle w:val="ListParagraph"/>
              <w:numPr>
                <w:ilvl w:val="0"/>
                <w:numId w:val="28"/>
              </w:numPr>
              <w:snapToGrid w:val="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="006D457E" w:rsidRPr="00E23BB5">
              <w:rPr>
                <w:b/>
                <w:bCs/>
                <w:color w:val="000000" w:themeColor="text1"/>
              </w:rPr>
              <w:t>Conference Publications</w:t>
            </w:r>
          </w:p>
          <w:p w14:paraId="53F18F81" w14:textId="5FB18092" w:rsidR="00862E3C" w:rsidRDefault="006D457E" w:rsidP="00C92CD4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bCs/>
                <w:color w:val="000000" w:themeColor="text1"/>
                <w:sz w:val="22"/>
                <w:szCs w:val="22"/>
              </w:rPr>
              <w:t xml:space="preserve">[C1] </w:t>
            </w:r>
            <w:r w:rsidR="00BE4DC3" w:rsidRPr="006D457E">
              <w:rPr>
                <w:b/>
                <w:bCs/>
                <w:color w:val="282828"/>
                <w:sz w:val="22"/>
                <w:szCs w:val="22"/>
              </w:rPr>
              <w:t xml:space="preserve">SH. Bang, </w:t>
            </w:r>
            <w:r w:rsidR="00BE4DC3" w:rsidRPr="006D457E">
              <w:rPr>
                <w:color w:val="282828"/>
                <w:sz w:val="22"/>
                <w:szCs w:val="22"/>
              </w:rPr>
              <w:t xml:space="preserve">C. Gonzalez, G. Moore, DH. Kang, M. Seo, and L. </w:t>
            </w:r>
            <w:proofErr w:type="spellStart"/>
            <w:r w:rsidR="00BE4DC3" w:rsidRPr="006D457E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BE4DC3" w:rsidRPr="006D457E">
              <w:rPr>
                <w:color w:val="282828"/>
                <w:sz w:val="22"/>
                <w:szCs w:val="22"/>
              </w:rPr>
              <w:t>, “RPC: A Modular Framework for Robot Planning, Control, and Deployment,”</w:t>
            </w:r>
            <w:r w:rsidR="00BE4DC3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IEEE International Symposium on System Integration (SII)</w:t>
            </w:r>
            <w:r w:rsidR="00BE4DC3" w:rsidRPr="006D457E">
              <w:rPr>
                <w:color w:val="000000" w:themeColor="text1"/>
                <w:sz w:val="22"/>
                <w:szCs w:val="22"/>
              </w:rPr>
              <w:t xml:space="preserve">, 2025 </w:t>
            </w:r>
          </w:p>
          <w:p w14:paraId="65935D64" w14:textId="379E4405" w:rsidR="00862E3C" w:rsidRDefault="006D457E" w:rsidP="00C92CD4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282828"/>
                <w:sz w:val="22"/>
                <w:szCs w:val="22"/>
              </w:rPr>
              <w:t>[C2]</w:t>
            </w:r>
            <w:r w:rsidRPr="006D457E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="004162C4" w:rsidRPr="006D457E">
              <w:rPr>
                <w:b/>
                <w:bCs/>
                <w:color w:val="282828"/>
                <w:sz w:val="22"/>
                <w:szCs w:val="22"/>
              </w:rPr>
              <w:t>SH. Bang</w:t>
            </w:r>
            <w:r w:rsidR="004162C4" w:rsidRPr="006D457E">
              <w:rPr>
                <w:color w:val="282828"/>
                <w:sz w:val="22"/>
                <w:szCs w:val="22"/>
              </w:rPr>
              <w:t xml:space="preserve">, C. </w:t>
            </w:r>
            <w:proofErr w:type="spellStart"/>
            <w:r w:rsidR="004162C4" w:rsidRPr="006D457E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4162C4" w:rsidRPr="006D457E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4162C4" w:rsidRPr="006D457E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4162C4" w:rsidRPr="006D457E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  <w:r w:rsidR="004162C4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IEEE-RAS International Conference on Humanoid Robots (Humanoids)</w:t>
            </w:r>
            <w:r w:rsidR="004162C4" w:rsidRPr="006D457E">
              <w:rPr>
                <w:color w:val="000000" w:themeColor="text1"/>
                <w:sz w:val="22"/>
                <w:szCs w:val="22"/>
              </w:rPr>
              <w:t>, 2024</w:t>
            </w:r>
          </w:p>
          <w:p w14:paraId="0FA1B262" w14:textId="32F65B32" w:rsidR="00356ABB" w:rsidRPr="006D457E" w:rsidRDefault="006D457E" w:rsidP="00C92CD4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bCs/>
                <w:color w:val="000000" w:themeColor="text1"/>
                <w:sz w:val="22"/>
                <w:szCs w:val="22"/>
              </w:rPr>
              <w:t>[C3]</w:t>
            </w:r>
            <w:r w:rsidRPr="006D457E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356ABB"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="00356ABB" w:rsidRPr="006D457E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="00356ABB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356ABB" w:rsidRPr="006D457E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="00356ABB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IEEE Conference on Decision and Control (CDC)</w:t>
            </w:r>
            <w:r w:rsidR="00356ABB" w:rsidRPr="006D457E">
              <w:rPr>
                <w:color w:val="000000" w:themeColor="text1"/>
                <w:sz w:val="22"/>
                <w:szCs w:val="22"/>
              </w:rPr>
              <w:t>, 2024</w:t>
            </w:r>
          </w:p>
          <w:p w14:paraId="39B23A27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[C4] 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>L. Rossini, E. Hoffman, </w:t>
            </w:r>
            <w:r w:rsidR="003850EB"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="003850EB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="003850EB" w:rsidRPr="006D457E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="003850EB" w:rsidRPr="006D457E">
              <w:rPr>
                <w:color w:val="000000" w:themeColor="text1"/>
                <w:sz w:val="22"/>
                <w:szCs w:val="22"/>
              </w:rPr>
              <w:t>, “</w:t>
            </w:r>
            <w:r w:rsidR="003850EB" w:rsidRPr="006D45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,” </w:t>
            </w:r>
            <w:r w:rsidR="003850EB" w:rsidRPr="006D457E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73F79AF9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lastRenderedPageBreak/>
              <w:t xml:space="preserve">[C5] 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>M. Seo, S. Han, K. Sim, </w:t>
            </w:r>
            <w:r w:rsidR="003850EB"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="003850EB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3850EB" w:rsidRPr="006D457E">
              <w:rPr>
                <w:color w:val="000000" w:themeColor="text1"/>
                <w:sz w:val="22"/>
                <w:szCs w:val="22"/>
              </w:rPr>
              <w:t>, and Y. Zhu, “</w:t>
            </w:r>
            <w:r w:rsidR="003850EB" w:rsidRPr="006D45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,” </w:t>
            </w:r>
            <w:r w:rsidR="003850EB" w:rsidRPr="006D457E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>, 2023</w:t>
            </w:r>
            <w:r w:rsidR="00B267CE" w:rsidRPr="006D457E">
              <w:rPr>
                <w:color w:val="000000" w:themeColor="text1"/>
                <w:sz w:val="22"/>
                <w:szCs w:val="22"/>
              </w:rPr>
              <w:t xml:space="preserve"> (</w:t>
            </w:r>
            <w:r w:rsidR="00B267CE" w:rsidRPr="006D457E">
              <w:rPr>
                <w:b/>
                <w:bCs/>
                <w:color w:val="000000" w:themeColor="text1"/>
                <w:sz w:val="22"/>
                <w:szCs w:val="22"/>
              </w:rPr>
              <w:t>Best Whole-body Control Paper Finalist</w:t>
            </w:r>
            <w:r w:rsidR="00B267CE" w:rsidRPr="006D457E">
              <w:rPr>
                <w:color w:val="000000" w:themeColor="text1"/>
                <w:sz w:val="22"/>
                <w:szCs w:val="22"/>
              </w:rPr>
              <w:t>)</w:t>
            </w:r>
          </w:p>
          <w:p w14:paraId="5F40F440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[C6] 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>C. Gonzale</w:t>
            </w:r>
            <w:r w:rsidR="00F46A97" w:rsidRPr="006D457E">
              <w:rPr>
                <w:color w:val="000000" w:themeColor="text1"/>
                <w:sz w:val="22"/>
                <w:szCs w:val="22"/>
              </w:rPr>
              <w:t>z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>, </w:t>
            </w:r>
            <w:r w:rsidR="00A1342E" w:rsidRPr="006D457E">
              <w:rPr>
                <w:b/>
                <w:color w:val="000000" w:themeColor="text1"/>
                <w:sz w:val="22"/>
                <w:szCs w:val="22"/>
              </w:rPr>
              <w:t>SH. Bang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 xml:space="preserve">, P. Li, S. </w:t>
            </w:r>
            <w:proofErr w:type="spellStart"/>
            <w:r w:rsidR="00A1342E" w:rsidRPr="006D457E">
              <w:rPr>
                <w:color w:val="000000" w:themeColor="text1"/>
                <w:sz w:val="22"/>
                <w:szCs w:val="22"/>
              </w:rPr>
              <w:t>Chinchali</w:t>
            </w:r>
            <w:proofErr w:type="spellEnd"/>
            <w:r w:rsidR="00A1342E" w:rsidRPr="006D457E">
              <w:rPr>
                <w:color w:val="000000" w:themeColor="text1"/>
                <w:sz w:val="22"/>
                <w:szCs w:val="22"/>
              </w:rPr>
              <w:t xml:space="preserve">, and L. </w:t>
            </w:r>
            <w:proofErr w:type="spellStart"/>
            <w:r w:rsidR="00A1342E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A1342E" w:rsidRPr="006D457E">
              <w:rPr>
                <w:color w:val="000000" w:themeColor="text1"/>
                <w:sz w:val="22"/>
                <w:szCs w:val="22"/>
              </w:rPr>
              <w:t>, “</w:t>
            </w:r>
            <w:r w:rsidR="00A1342E" w:rsidRPr="006D457E">
              <w:rPr>
                <w:rStyle w:val="Strong"/>
                <w:b w:val="0"/>
                <w:color w:val="000000" w:themeColor="text1"/>
                <w:sz w:val="22"/>
                <w:szCs w:val="22"/>
              </w:rPr>
              <w:t>Learning Adaptive Horizon Maps Based on Error Forecast for Model Predictive Control</w:t>
            </w:r>
            <w:r w:rsidR="00356ABB" w:rsidRPr="006D457E">
              <w:rPr>
                <w:rStyle w:val="Strong"/>
                <w:b w:val="0"/>
                <w:color w:val="000000" w:themeColor="text1"/>
                <w:sz w:val="22"/>
                <w:szCs w:val="22"/>
              </w:rPr>
              <w:t>,</w:t>
            </w:r>
            <w:r w:rsidR="00A1342E" w:rsidRPr="006D457E">
              <w:rPr>
                <w:rStyle w:val="Strong"/>
                <w:b w:val="0"/>
                <w:color w:val="000000" w:themeColor="text1"/>
                <w:sz w:val="22"/>
                <w:szCs w:val="22"/>
              </w:rPr>
              <w:t>”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 xml:space="preserve"> </w:t>
            </w:r>
            <w:r w:rsidR="00A1342E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IEEE </w:t>
            </w:r>
            <w:r w:rsidR="00356ABB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Conference </w:t>
            </w:r>
            <w:r w:rsidR="00A1342E" w:rsidRPr="006D457E">
              <w:rPr>
                <w:i/>
                <w:iCs/>
                <w:color w:val="000000" w:themeColor="text1"/>
                <w:sz w:val="22"/>
                <w:szCs w:val="22"/>
              </w:rPr>
              <w:t>on Decision and Control</w:t>
            </w:r>
            <w:r w:rsidR="00356ABB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(CDC)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>, 2023</w:t>
            </w:r>
          </w:p>
          <w:p w14:paraId="072BE395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[C7] </w:t>
            </w:r>
            <w:r w:rsidR="00A7328D" w:rsidRPr="006D457E">
              <w:rPr>
                <w:color w:val="000000" w:themeColor="text1"/>
                <w:sz w:val="22"/>
                <w:szCs w:val="22"/>
              </w:rPr>
              <w:t xml:space="preserve">J. Ahn, </w:t>
            </w:r>
            <w:r w:rsidR="00A7328D" w:rsidRPr="006D457E">
              <w:rPr>
                <w:b/>
                <w:color w:val="000000" w:themeColor="text1"/>
                <w:sz w:val="22"/>
                <w:szCs w:val="22"/>
              </w:rPr>
              <w:t>SH. Bang</w:t>
            </w:r>
            <w:r w:rsidR="00A7328D" w:rsidRPr="006D457E">
              <w:rPr>
                <w:color w:val="000000" w:themeColor="text1"/>
                <w:sz w:val="22"/>
                <w:szCs w:val="22"/>
              </w:rPr>
              <w:t xml:space="preserve">, C. Gonzalez, Y. Yuan, and L. </w:t>
            </w:r>
            <w:proofErr w:type="spellStart"/>
            <w:r w:rsidR="00A7328D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A7328D" w:rsidRPr="006D457E">
              <w:rPr>
                <w:color w:val="000000" w:themeColor="text1"/>
                <w:sz w:val="22"/>
                <w:szCs w:val="22"/>
              </w:rPr>
              <w:t>, “Data-driven safety verification for legged robots,”</w:t>
            </w:r>
            <w:r w:rsidR="00A7328D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IEEE-RAS International Conference on Humanoid Robots (Humanoids)</w:t>
            </w:r>
            <w:r w:rsidR="00A7328D" w:rsidRPr="006D457E">
              <w:rPr>
                <w:color w:val="000000" w:themeColor="text1"/>
                <w:sz w:val="22"/>
                <w:szCs w:val="22"/>
              </w:rPr>
              <w:t>, 2022</w:t>
            </w:r>
          </w:p>
          <w:p w14:paraId="56C21CA4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[</w:t>
            </w:r>
            <w:r w:rsidRPr="006D457E">
              <w:rPr>
                <w:rStyle w:val="Strong"/>
                <w:b w:val="0"/>
                <w:bCs w:val="0"/>
                <w:sz w:val="22"/>
                <w:szCs w:val="22"/>
              </w:rPr>
              <w:t>C8]</w:t>
            </w:r>
            <w:r w:rsidRPr="006D457E">
              <w:rPr>
                <w:rStyle w:val="Strong"/>
                <w:sz w:val="22"/>
                <w:szCs w:val="22"/>
              </w:rPr>
              <w:t xml:space="preserve"> </w:t>
            </w:r>
            <w:r w:rsidR="003A2434" w:rsidRPr="006D45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J. Lee</w:t>
            </w:r>
            <w:r w:rsidR="003A2434" w:rsidRPr="006D457E">
              <w:rPr>
                <w:color w:val="000000" w:themeColor="text1"/>
                <w:sz w:val="22"/>
                <w:szCs w:val="22"/>
              </w:rPr>
              <w:t xml:space="preserve">, </w:t>
            </w:r>
            <w:r w:rsidR="003A2434"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="003A2434" w:rsidRPr="006D457E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="003A2434" w:rsidRPr="006D457E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="003A2434" w:rsidRPr="006D457E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="003A2434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3A2434" w:rsidRPr="006D457E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 w:rsidRPr="006D457E">
              <w:rPr>
                <w:color w:val="000000" w:themeColor="text1"/>
                <w:sz w:val="22"/>
                <w:szCs w:val="22"/>
              </w:rPr>
              <w:t>,</w:t>
            </w:r>
            <w:r w:rsidR="003A2434" w:rsidRPr="006D457E">
              <w:rPr>
                <w:color w:val="000000" w:themeColor="text1"/>
                <w:sz w:val="22"/>
                <w:szCs w:val="22"/>
              </w:rPr>
              <w:t xml:space="preserve">” </w:t>
            </w:r>
            <w:r w:rsidR="003A2434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IEEE Conference on Decision and Control (CDC) </w:t>
            </w:r>
            <w:r w:rsidR="003A2434" w:rsidRPr="006D457E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60B1FF7C" w:rsidR="00B32B74" w:rsidRPr="006D457E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[C9] 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="006375FA" w:rsidRPr="006D457E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6D457E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="006375FA" w:rsidRPr="006D457E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="006977F5">
              <w:rPr>
                <w:color w:val="000000" w:themeColor="text1"/>
                <w:sz w:val="22"/>
                <w:szCs w:val="22"/>
              </w:rPr>
              <w:t>H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igh </w:t>
            </w:r>
            <w:r w:rsidR="006977F5">
              <w:rPr>
                <w:color w:val="000000" w:themeColor="text1"/>
                <w:sz w:val="22"/>
                <w:szCs w:val="22"/>
              </w:rPr>
              <w:t>P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>erformance</w:t>
            </w:r>
            <w:proofErr w:type="gramEnd"/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 </w:t>
            </w:r>
            <w:r w:rsidR="006977F5">
              <w:rPr>
                <w:color w:val="000000" w:themeColor="text1"/>
                <w:sz w:val="22"/>
                <w:szCs w:val="22"/>
              </w:rPr>
              <w:t>B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ipedal </w:t>
            </w:r>
            <w:r w:rsidR="006977F5">
              <w:rPr>
                <w:color w:val="000000" w:themeColor="text1"/>
                <w:sz w:val="22"/>
                <w:szCs w:val="22"/>
              </w:rPr>
              <w:t>R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obot </w:t>
            </w:r>
            <w:r w:rsidR="006977F5">
              <w:rPr>
                <w:color w:val="000000" w:themeColor="text1"/>
                <w:sz w:val="22"/>
                <w:szCs w:val="22"/>
              </w:rPr>
              <w:t>U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sing </w:t>
            </w:r>
            <w:r w:rsidR="006977F5">
              <w:rPr>
                <w:color w:val="000000" w:themeColor="text1"/>
                <w:sz w:val="22"/>
                <w:szCs w:val="22"/>
              </w:rPr>
              <w:t>V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iscoelastic </w:t>
            </w:r>
            <w:r w:rsidR="006977F5">
              <w:rPr>
                <w:color w:val="000000" w:themeColor="text1"/>
                <w:sz w:val="22"/>
                <w:szCs w:val="22"/>
              </w:rPr>
              <w:t>L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iquid </w:t>
            </w:r>
            <w:r w:rsidR="006977F5">
              <w:rPr>
                <w:color w:val="000000" w:themeColor="text1"/>
                <w:sz w:val="22"/>
                <w:szCs w:val="22"/>
              </w:rPr>
              <w:t>C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ooled </w:t>
            </w:r>
            <w:r w:rsidR="006977F5">
              <w:rPr>
                <w:color w:val="000000" w:themeColor="text1"/>
                <w:sz w:val="22"/>
                <w:szCs w:val="22"/>
              </w:rPr>
              <w:t>A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ctuators,” </w:t>
            </w:r>
            <w:r w:rsidR="006375FA" w:rsidRPr="006D457E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835"/>
      </w:tblGrid>
      <w:tr w:rsidR="004A0101" w:rsidRPr="00003CC8" w14:paraId="4F6655A4" w14:textId="77777777" w:rsidTr="00FD66CD">
        <w:trPr>
          <w:trHeight w:val="913"/>
        </w:trPr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2E8EBB01" w14:textId="27704A28" w:rsidR="004A0101" w:rsidRPr="003275AF" w:rsidRDefault="004A0101" w:rsidP="004A0101"/>
        </w:tc>
        <w:tc>
          <w:tcPr>
            <w:tcW w:w="7835" w:type="dxa"/>
          </w:tcPr>
          <w:p w14:paraId="09D627E5" w14:textId="77777777" w:rsidR="004A0101" w:rsidRDefault="004A0101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0C838D9A" w:rsidR="004A0101" w:rsidRDefault="004A0101" w:rsidP="00D90CA0">
            <w:pPr>
              <w:jc w:val="both"/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D90CA0">
            <w:pPr>
              <w:jc w:val="both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FD66CD">
        <w:tc>
          <w:tcPr>
            <w:tcW w:w="2335" w:type="dxa"/>
          </w:tcPr>
          <w:p w14:paraId="3735B839" w14:textId="20E2773C" w:rsidR="004A0101" w:rsidRPr="003275AF" w:rsidRDefault="004A0101" w:rsidP="0080666E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7835" w:type="dxa"/>
          </w:tcPr>
          <w:p w14:paraId="0E852033" w14:textId="77777777" w:rsidR="004A0101" w:rsidRDefault="004A0101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68E916A4" w14:textId="77777777" w:rsidR="0092100C" w:rsidRDefault="004A0101" w:rsidP="00D90CA0">
            <w:pPr>
              <w:jc w:val="both"/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22B6CDFC" w:rsidR="004A0101" w:rsidRPr="0092100C" w:rsidRDefault="0092100C" w:rsidP="00D90CA0">
            <w:pPr>
              <w:jc w:val="both"/>
              <w:rPr>
                <w:rFonts w:eastAsiaTheme="minorEastAsia"/>
                <w:i/>
                <w:iCs/>
                <w:sz w:val="22"/>
                <w:szCs w:val="22"/>
              </w:rPr>
            </w:pPr>
            <w:r w:rsidRPr="0092100C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• </w:t>
            </w:r>
            <w:r w:rsidR="004A0101" w:rsidRPr="0092100C">
              <w:rPr>
                <w:rFonts w:eastAsiaTheme="minorEastAsia"/>
                <w:color w:val="000000" w:themeColor="text1"/>
                <w:sz w:val="22"/>
                <w:szCs w:val="22"/>
              </w:rPr>
              <w:t>Flight Dynamics (ASE367K)</w:t>
            </w:r>
          </w:p>
        </w:tc>
      </w:tr>
      <w:tr w:rsidR="004A0101" w:rsidRPr="00003CC8" w14:paraId="59C80DF1" w14:textId="77777777" w:rsidTr="00FD66CD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7835" w:type="dxa"/>
          </w:tcPr>
          <w:p w14:paraId="2D3DCBD6" w14:textId="2378DF7E" w:rsidR="004A0101" w:rsidRDefault="004A0101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D90CA0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D90CA0">
            <w:pPr>
              <w:jc w:val="both"/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835"/>
      </w:tblGrid>
      <w:tr w:rsidR="003E2B0B" w:rsidRPr="00003CC8" w14:paraId="7D79E6A7" w14:textId="77777777" w:rsidTr="00FD66CD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7835" w:type="dxa"/>
          </w:tcPr>
          <w:p w14:paraId="0019EBDB" w14:textId="4688B0B8" w:rsidR="0040088D" w:rsidRPr="00CE7074" w:rsidRDefault="005476DE" w:rsidP="00D90CA0">
            <w:pPr>
              <w:pStyle w:val="a"/>
              <w:jc w:val="both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FD66CD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7835" w:type="dxa"/>
          </w:tcPr>
          <w:p w14:paraId="3B3AC4D3" w14:textId="30384430" w:rsidR="00A313C2" w:rsidRPr="00CE7074" w:rsidRDefault="00A313C2" w:rsidP="00D90CA0">
            <w:pPr>
              <w:pStyle w:val="a"/>
              <w:jc w:val="both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FD66CD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7835" w:type="dxa"/>
          </w:tcPr>
          <w:p w14:paraId="2FFC8DFC" w14:textId="386C6F89" w:rsidR="00A313C2" w:rsidRPr="00AB67DB" w:rsidRDefault="00A313C2" w:rsidP="00D90CA0">
            <w:pPr>
              <w:pStyle w:val="a"/>
              <w:jc w:val="both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</w:t>
            </w:r>
            <w:r w:rsidR="008C4889">
              <w:t>J</w:t>
            </w:r>
            <w:r>
              <w:t>o</w:t>
            </w:r>
            <w:r w:rsidR="008C4889">
              <w:t>C</w:t>
            </w:r>
            <w:r>
              <w:t>o</w:t>
            </w:r>
            <w:proofErr w:type="spellEnd"/>
          </w:p>
        </w:tc>
      </w:tr>
      <w:tr w:rsidR="00EC0F7B" w:rsidRPr="00003CC8" w14:paraId="28FC3496" w14:textId="77777777" w:rsidTr="00FD66CD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7835" w:type="dxa"/>
          </w:tcPr>
          <w:p w14:paraId="292C711D" w14:textId="0A593011" w:rsidR="00EC0F7B" w:rsidRPr="00AB67DB" w:rsidRDefault="00EC0F7B" w:rsidP="00D90CA0">
            <w:pPr>
              <w:pStyle w:val="a"/>
              <w:jc w:val="both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Default="00D901B3" w:rsidP="00AB67DB">
      <w:pPr>
        <w:rPr>
          <w:b/>
          <w:bCs/>
        </w:rPr>
      </w:pPr>
    </w:p>
    <w:p w14:paraId="74827FEF" w14:textId="06D1B639" w:rsidR="00365D97" w:rsidRPr="00780E8E" w:rsidRDefault="00365D97" w:rsidP="00365D97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835"/>
      </w:tblGrid>
      <w:tr w:rsidR="00365D97" w:rsidRPr="00003CC8" w14:paraId="59077965" w14:textId="77777777" w:rsidTr="00FD66CD">
        <w:tc>
          <w:tcPr>
            <w:tcW w:w="2335" w:type="dxa"/>
          </w:tcPr>
          <w:p w14:paraId="4D72F12E" w14:textId="15546A56" w:rsidR="00365D97" w:rsidRPr="00003CC8" w:rsidRDefault="00365D97" w:rsidP="00EA5B68">
            <w:pPr>
              <w:pStyle w:val="a"/>
            </w:pPr>
            <w:r>
              <w:t>RPC</w:t>
            </w:r>
          </w:p>
        </w:tc>
        <w:tc>
          <w:tcPr>
            <w:tcW w:w="7835" w:type="dxa"/>
          </w:tcPr>
          <w:p w14:paraId="4D9B4734" w14:textId="189E3EEA" w:rsidR="00365D97" w:rsidRPr="00CE7074" w:rsidRDefault="00365D97" w:rsidP="00D90CA0">
            <w:pPr>
              <w:pStyle w:val="a"/>
              <w:jc w:val="both"/>
            </w:pPr>
            <w:r>
              <w:t>C++ library designed to integrate multiple physics-based simulators, planning and control modules, visualization tools, plotting and logging utilities, and operator interfaces for robotic systems. (</w:t>
            </w:r>
            <w:hyperlink r:id="rId10" w:history="1">
              <w:r w:rsidR="007C3DBD" w:rsidRPr="008E6868">
                <w:rPr>
                  <w:rStyle w:val="Hyperlink"/>
                </w:rPr>
                <w:t>https://github.com/shbang91/rpc</w:t>
              </w:r>
            </w:hyperlink>
            <w:r>
              <w:t>)</w:t>
            </w:r>
          </w:p>
        </w:tc>
      </w:tr>
    </w:tbl>
    <w:p w14:paraId="05965D35" w14:textId="77777777" w:rsidR="00365D97" w:rsidRDefault="00365D97" w:rsidP="00AB67DB">
      <w:pPr>
        <w:rPr>
          <w:b/>
          <w:bCs/>
        </w:rPr>
      </w:pPr>
    </w:p>
    <w:p w14:paraId="65ABEF19" w14:textId="46657D1C" w:rsidR="007C3DBD" w:rsidRPr="00780E8E" w:rsidRDefault="007C3DBD" w:rsidP="007C3DBD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OPEN SOURCE CONTRIBUTIONS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835"/>
      </w:tblGrid>
      <w:tr w:rsidR="007C3DBD" w:rsidRPr="00003CC8" w14:paraId="5242F14B" w14:textId="77777777" w:rsidTr="00FD66CD">
        <w:tc>
          <w:tcPr>
            <w:tcW w:w="2335" w:type="dxa"/>
          </w:tcPr>
          <w:p w14:paraId="1000889F" w14:textId="1E4023D6" w:rsidR="007C3DBD" w:rsidRPr="00003CC8" w:rsidRDefault="007C3DBD" w:rsidP="007C3DBD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7835" w:type="dxa"/>
          </w:tcPr>
          <w:p w14:paraId="7F85FCDF" w14:textId="7B6AFB1A" w:rsidR="007C3DBD" w:rsidRPr="00CE7074" w:rsidRDefault="007C3DBD" w:rsidP="00D90CA0">
            <w:pPr>
              <w:pStyle w:val="a"/>
              <w:jc w:val="both"/>
            </w:pPr>
            <w:r w:rsidRPr="007C3DBD">
              <w:t>C++ library designed for generating trajectories for a robot system and stabilizing the system over the trajectories. (</w:t>
            </w:r>
            <w:hyperlink r:id="rId11" w:history="1">
              <w:r w:rsidRPr="007C3DBD">
                <w:rPr>
                  <w:rStyle w:val="Hyperlink"/>
                </w:rPr>
                <w:t>https://github.com/junhyeokahn/PnC</w:t>
              </w:r>
            </w:hyperlink>
            <w:r w:rsidRPr="007C3DBD">
              <w:t>)</w:t>
            </w:r>
          </w:p>
        </w:tc>
      </w:tr>
      <w:tr w:rsidR="007C3DBD" w:rsidRPr="00003CC8" w14:paraId="69354F17" w14:textId="77777777" w:rsidTr="00FD66CD">
        <w:tc>
          <w:tcPr>
            <w:tcW w:w="2335" w:type="dxa"/>
          </w:tcPr>
          <w:p w14:paraId="7F5AD7B6" w14:textId="3BD483AE" w:rsidR="007C3DBD" w:rsidRDefault="007C3DBD" w:rsidP="007C3DBD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7835" w:type="dxa"/>
          </w:tcPr>
          <w:p w14:paraId="5B125435" w14:textId="394FE39C" w:rsidR="007C3DBD" w:rsidRDefault="007C3DBD" w:rsidP="00D90CA0">
            <w:pPr>
              <w:pStyle w:val="a"/>
              <w:jc w:val="both"/>
            </w:pPr>
            <w:r w:rsidRPr="007C3DBD">
              <w:t xml:space="preserve">Python implementation of </w:t>
            </w:r>
            <w:proofErr w:type="spellStart"/>
            <w:r w:rsidRPr="007C3DBD">
              <w:t>PnC</w:t>
            </w:r>
            <w:proofErr w:type="spellEnd"/>
            <w:r w:rsidRPr="007C3DBD">
              <w:t>. (</w:t>
            </w:r>
            <w:hyperlink r:id="rId12" w:history="1">
              <w:r w:rsidRPr="007C3DBD">
                <w:rPr>
                  <w:rStyle w:val="Hyperlink"/>
                </w:rPr>
                <w:t>https://github.com/junhyeokahn/PyPnC</w:t>
              </w:r>
            </w:hyperlink>
            <w:r w:rsidRPr="007C3DBD">
              <w:t>)</w:t>
            </w:r>
          </w:p>
        </w:tc>
      </w:tr>
      <w:tr w:rsidR="007C3DBD" w:rsidRPr="00003CC8" w14:paraId="441BCE39" w14:textId="77777777" w:rsidTr="00FD66CD">
        <w:tc>
          <w:tcPr>
            <w:tcW w:w="2335" w:type="dxa"/>
          </w:tcPr>
          <w:p w14:paraId="5ACA8711" w14:textId="40AE088D" w:rsidR="007C3DBD" w:rsidRDefault="007C3DBD" w:rsidP="007C3DBD">
            <w:pPr>
              <w:pStyle w:val="a"/>
            </w:pPr>
            <w:r>
              <w:t>pink</w:t>
            </w:r>
          </w:p>
        </w:tc>
        <w:tc>
          <w:tcPr>
            <w:tcW w:w="7835" w:type="dxa"/>
          </w:tcPr>
          <w:p w14:paraId="26AC894B" w14:textId="7CB2C33F" w:rsidR="007C3DBD" w:rsidRDefault="007C3DBD" w:rsidP="00D90CA0">
            <w:pPr>
              <w:pStyle w:val="a"/>
              <w:jc w:val="both"/>
            </w:pPr>
            <w:r w:rsidRPr="007C3DBD">
              <w:rPr>
                <w:b/>
                <w:bCs w:val="0"/>
              </w:rPr>
              <w:t>P</w:t>
            </w:r>
            <w:r>
              <w:t xml:space="preserve">ython </w:t>
            </w:r>
            <w:r w:rsidRPr="007C3DBD">
              <w:rPr>
                <w:b/>
                <w:bCs w:val="0"/>
              </w:rPr>
              <w:t>in</w:t>
            </w:r>
            <w:r>
              <w:t xml:space="preserve">verse </w:t>
            </w:r>
            <w:r w:rsidRPr="007C3DBD">
              <w:rPr>
                <w:b/>
                <w:bCs w:val="0"/>
              </w:rPr>
              <w:t>k</w:t>
            </w:r>
            <w:r>
              <w:t>inematics for articulated robot models based on Pinocchio (</w:t>
            </w:r>
            <w:hyperlink r:id="rId13" w:history="1">
              <w:r w:rsidRPr="007C3DBD">
                <w:rPr>
                  <w:rStyle w:val="Hyperlink"/>
                </w:rPr>
                <w:t>https://github.com/stephane-caron/pink</w:t>
              </w:r>
            </w:hyperlink>
            <w:r>
              <w:t>)</w:t>
            </w:r>
          </w:p>
        </w:tc>
      </w:tr>
    </w:tbl>
    <w:p w14:paraId="569BAED6" w14:textId="77777777" w:rsidR="007C3DBD" w:rsidRPr="007B7324" w:rsidRDefault="007C3DBD" w:rsidP="0042711C">
      <w:pPr>
        <w:rPr>
          <w:b/>
          <w:bCs/>
        </w:rPr>
      </w:pPr>
    </w:p>
    <w:sectPr w:rsidR="007C3DBD" w:rsidRPr="007B7324" w:rsidSect="007957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42ADF" w14:textId="77777777" w:rsidR="00B4076D" w:rsidRDefault="00B4076D" w:rsidP="00333D99">
      <w:r>
        <w:separator/>
      </w:r>
    </w:p>
  </w:endnote>
  <w:endnote w:type="continuationSeparator" w:id="0">
    <w:p w14:paraId="3AFC2E07" w14:textId="77777777" w:rsidR="00B4076D" w:rsidRDefault="00B4076D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Pr="00DD72AB" w:rsidRDefault="00523C4F" w:rsidP="00D47F0C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DD72AB">
          <w:rPr>
            <w:rStyle w:val="PageNumber"/>
            <w:sz w:val="20"/>
            <w:szCs w:val="20"/>
          </w:rPr>
          <w:fldChar w:fldCharType="begin"/>
        </w:r>
        <w:r w:rsidRPr="00DD72AB">
          <w:rPr>
            <w:rStyle w:val="PageNumber"/>
            <w:sz w:val="20"/>
            <w:szCs w:val="20"/>
          </w:rPr>
          <w:instrText xml:space="preserve"> PAGE </w:instrText>
        </w:r>
        <w:r w:rsidRPr="00DD72AB">
          <w:rPr>
            <w:rStyle w:val="PageNumber"/>
            <w:sz w:val="20"/>
            <w:szCs w:val="20"/>
          </w:rPr>
          <w:fldChar w:fldCharType="separate"/>
        </w:r>
        <w:r w:rsidRPr="00DD72AB">
          <w:rPr>
            <w:rStyle w:val="PageNumber"/>
            <w:noProof/>
            <w:sz w:val="20"/>
            <w:szCs w:val="20"/>
          </w:rPr>
          <w:t>4</w:t>
        </w:r>
        <w:r w:rsidRPr="00DD72AB">
          <w:rPr>
            <w:rStyle w:val="PageNumber"/>
            <w:sz w:val="20"/>
            <w:szCs w:val="20"/>
          </w:rPr>
          <w:fldChar w:fldCharType="end"/>
        </w:r>
        <w:r w:rsidRPr="00DD72AB">
          <w:rPr>
            <w:rStyle w:val="PageNumber"/>
            <w:sz w:val="20"/>
            <w:szCs w:val="20"/>
          </w:rPr>
          <w:t>/</w:t>
        </w:r>
        <w:r w:rsidR="00505B1F" w:rsidRPr="00DD72AB">
          <w:rPr>
            <w:rStyle w:val="PageNumber"/>
            <w:sz w:val="20"/>
            <w:szCs w:val="20"/>
          </w:rPr>
          <w:t>2</w:t>
        </w:r>
      </w:p>
    </w:sdtContent>
  </w:sdt>
  <w:p w14:paraId="5480C816" w14:textId="544F8E03" w:rsidR="00523C4F" w:rsidRPr="00DD72AB" w:rsidRDefault="007957E1" w:rsidP="003275AF">
    <w:pPr>
      <w:pStyle w:val="Footer"/>
      <w:ind w:right="360"/>
      <w:rPr>
        <w:sz w:val="20"/>
        <w:szCs w:val="20"/>
      </w:rPr>
    </w:pPr>
    <w:r w:rsidRPr="00DD72AB">
      <w:rPr>
        <w:sz w:val="20"/>
        <w:szCs w:val="20"/>
      </w:rPr>
      <w:t xml:space="preserve">Seung Hyeon Bang: </w:t>
    </w:r>
    <w:r w:rsidR="003275AF" w:rsidRPr="00DD72AB">
      <w:rPr>
        <w:sz w:val="20"/>
        <w:szCs w:val="20"/>
      </w:rPr>
      <w:t xml:space="preserve">Rev </w:t>
    </w:r>
    <w:r w:rsidR="00C02FC8" w:rsidRPr="00DD72AB">
      <w:rPr>
        <w:sz w:val="20"/>
        <w:szCs w:val="20"/>
      </w:rPr>
      <w:t>1</w:t>
    </w:r>
    <w:r w:rsidR="00E727EA" w:rsidRPr="00DD72AB">
      <w:rPr>
        <w:sz w:val="20"/>
        <w:szCs w:val="20"/>
      </w:rPr>
      <w:t>2</w:t>
    </w:r>
    <w:r w:rsidR="003275AF" w:rsidRPr="00DD72AB">
      <w:rPr>
        <w:sz w:val="20"/>
        <w:szCs w:val="20"/>
      </w:rPr>
      <w:t>/</w:t>
    </w:r>
    <w:r w:rsidR="00E727EA" w:rsidRPr="00DD72AB">
      <w:rPr>
        <w:sz w:val="20"/>
        <w:szCs w:val="20"/>
      </w:rPr>
      <w:t>5</w:t>
    </w:r>
    <w:r w:rsidR="003275AF" w:rsidRPr="00DD72AB">
      <w:rPr>
        <w:sz w:val="20"/>
        <w:szCs w:val="20"/>
      </w:rPr>
      <w:t>/202</w:t>
    </w:r>
    <w:r w:rsidR="00AB6ACC" w:rsidRPr="00DD72AB">
      <w:rPr>
        <w:sz w:val="20"/>
        <w:szCs w:val="20"/>
      </w:rPr>
      <w:t>4</w:t>
    </w:r>
    <w:r w:rsidR="003275AF" w:rsidRPr="00DD72AB">
      <w:rPr>
        <w:sz w:val="20"/>
        <w:szCs w:val="20"/>
      </w:rPr>
      <w:ptab w:relativeTo="margin" w:alignment="center" w:leader="none"/>
    </w:r>
    <w:r w:rsidR="003275AF" w:rsidRPr="00DD72AB">
      <w:rPr>
        <w:sz w:val="20"/>
        <w:szCs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5B520" w14:textId="77777777" w:rsidR="00B4076D" w:rsidRDefault="00B4076D" w:rsidP="00333D99">
      <w:r>
        <w:separator/>
      </w:r>
    </w:p>
  </w:footnote>
  <w:footnote w:type="continuationSeparator" w:id="0">
    <w:p w14:paraId="472DA21C" w14:textId="77777777" w:rsidR="00B4076D" w:rsidRDefault="00B4076D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348AE" w14:textId="77777777" w:rsidR="00DD72AB" w:rsidRDefault="00DD7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F70C6" w14:textId="77777777" w:rsidR="00DD72AB" w:rsidRDefault="00DD72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3D13"/>
    <w:multiLevelType w:val="hybridMultilevel"/>
    <w:tmpl w:val="95F09114"/>
    <w:lvl w:ilvl="0" w:tplc="CD26A0A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77987"/>
    <w:multiLevelType w:val="hybridMultilevel"/>
    <w:tmpl w:val="0BBEE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F4CED"/>
    <w:multiLevelType w:val="hybridMultilevel"/>
    <w:tmpl w:val="CAB6341A"/>
    <w:lvl w:ilvl="0" w:tplc="EFE4B4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25E62"/>
    <w:multiLevelType w:val="hybridMultilevel"/>
    <w:tmpl w:val="294A6C92"/>
    <w:lvl w:ilvl="0" w:tplc="5F4441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D93161"/>
    <w:multiLevelType w:val="hybridMultilevel"/>
    <w:tmpl w:val="2DEA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471366"/>
    <w:multiLevelType w:val="hybridMultilevel"/>
    <w:tmpl w:val="ED465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D3607"/>
    <w:multiLevelType w:val="hybridMultilevel"/>
    <w:tmpl w:val="D3561E94"/>
    <w:lvl w:ilvl="0" w:tplc="CD26A0A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C342B2"/>
    <w:multiLevelType w:val="hybridMultilevel"/>
    <w:tmpl w:val="3AAA1936"/>
    <w:lvl w:ilvl="0" w:tplc="86946D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92764">
    <w:abstractNumId w:val="6"/>
  </w:num>
  <w:num w:numId="2" w16cid:durableId="1351106777">
    <w:abstractNumId w:val="19"/>
  </w:num>
  <w:num w:numId="3" w16cid:durableId="1001272012">
    <w:abstractNumId w:val="3"/>
  </w:num>
  <w:num w:numId="4" w16cid:durableId="1269044359">
    <w:abstractNumId w:val="27"/>
  </w:num>
  <w:num w:numId="5" w16cid:durableId="1356535303">
    <w:abstractNumId w:val="12"/>
  </w:num>
  <w:num w:numId="6" w16cid:durableId="1256093849">
    <w:abstractNumId w:val="17"/>
  </w:num>
  <w:num w:numId="7" w16cid:durableId="1484391014">
    <w:abstractNumId w:val="14"/>
  </w:num>
  <w:num w:numId="8" w16cid:durableId="1556241291">
    <w:abstractNumId w:val="5"/>
  </w:num>
  <w:num w:numId="9" w16cid:durableId="415832586">
    <w:abstractNumId w:val="15"/>
  </w:num>
  <w:num w:numId="10" w16cid:durableId="589773976">
    <w:abstractNumId w:val="26"/>
  </w:num>
  <w:num w:numId="11" w16cid:durableId="1932160042">
    <w:abstractNumId w:val="16"/>
  </w:num>
  <w:num w:numId="12" w16cid:durableId="1578977042">
    <w:abstractNumId w:val="2"/>
  </w:num>
  <w:num w:numId="13" w16cid:durableId="1325091389">
    <w:abstractNumId w:val="7"/>
  </w:num>
  <w:num w:numId="14" w16cid:durableId="1770927014">
    <w:abstractNumId w:val="13"/>
  </w:num>
  <w:num w:numId="15" w16cid:durableId="1578982251">
    <w:abstractNumId w:val="22"/>
  </w:num>
  <w:num w:numId="16" w16cid:durableId="771123936">
    <w:abstractNumId w:val="21"/>
  </w:num>
  <w:num w:numId="17" w16cid:durableId="1438911138">
    <w:abstractNumId w:val="9"/>
  </w:num>
  <w:num w:numId="18" w16cid:durableId="2079786808">
    <w:abstractNumId w:val="23"/>
  </w:num>
  <w:num w:numId="19" w16cid:durableId="1365398519">
    <w:abstractNumId w:val="1"/>
  </w:num>
  <w:num w:numId="20" w16cid:durableId="727726379">
    <w:abstractNumId w:val="4"/>
  </w:num>
  <w:num w:numId="21" w16cid:durableId="671419072">
    <w:abstractNumId w:val="8"/>
  </w:num>
  <w:num w:numId="22" w16cid:durableId="1930580959">
    <w:abstractNumId w:val="20"/>
  </w:num>
  <w:num w:numId="23" w16cid:durableId="1547445631">
    <w:abstractNumId w:val="10"/>
  </w:num>
  <w:num w:numId="24" w16cid:durableId="1496258349">
    <w:abstractNumId w:val="28"/>
  </w:num>
  <w:num w:numId="25" w16cid:durableId="1297567972">
    <w:abstractNumId w:val="11"/>
  </w:num>
  <w:num w:numId="26" w16cid:durableId="110318440">
    <w:abstractNumId w:val="24"/>
  </w:num>
  <w:num w:numId="27" w16cid:durableId="1113935994">
    <w:abstractNumId w:val="18"/>
  </w:num>
  <w:num w:numId="28" w16cid:durableId="925384150">
    <w:abstractNumId w:val="0"/>
  </w:num>
  <w:num w:numId="29" w16cid:durableId="13567353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080D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75D6B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5344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4A4"/>
    <w:rsid w:val="001F15A5"/>
    <w:rsid w:val="00236404"/>
    <w:rsid w:val="00250ABB"/>
    <w:rsid w:val="00263024"/>
    <w:rsid w:val="00273410"/>
    <w:rsid w:val="002772C0"/>
    <w:rsid w:val="00293656"/>
    <w:rsid w:val="002B013C"/>
    <w:rsid w:val="002B0654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65D97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2C4"/>
    <w:rsid w:val="0041693A"/>
    <w:rsid w:val="0042711C"/>
    <w:rsid w:val="00430198"/>
    <w:rsid w:val="00430398"/>
    <w:rsid w:val="004416E5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6081"/>
    <w:rsid w:val="005376F7"/>
    <w:rsid w:val="005476DE"/>
    <w:rsid w:val="00556578"/>
    <w:rsid w:val="00561018"/>
    <w:rsid w:val="005665D6"/>
    <w:rsid w:val="0059237F"/>
    <w:rsid w:val="005A197A"/>
    <w:rsid w:val="005B3D5F"/>
    <w:rsid w:val="005B5479"/>
    <w:rsid w:val="005D7A31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977F5"/>
    <w:rsid w:val="006A0951"/>
    <w:rsid w:val="006B528F"/>
    <w:rsid w:val="006C5A87"/>
    <w:rsid w:val="006D457E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C3DBD"/>
    <w:rsid w:val="007D5857"/>
    <w:rsid w:val="007F0896"/>
    <w:rsid w:val="00805BF1"/>
    <w:rsid w:val="0080666E"/>
    <w:rsid w:val="00806BEF"/>
    <w:rsid w:val="00810D28"/>
    <w:rsid w:val="00811EFB"/>
    <w:rsid w:val="00827A62"/>
    <w:rsid w:val="0083149F"/>
    <w:rsid w:val="008449B1"/>
    <w:rsid w:val="008462BB"/>
    <w:rsid w:val="00862E3C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4889"/>
    <w:rsid w:val="008C7746"/>
    <w:rsid w:val="008D0EEB"/>
    <w:rsid w:val="008D1C2F"/>
    <w:rsid w:val="008E7698"/>
    <w:rsid w:val="008F0867"/>
    <w:rsid w:val="008F3014"/>
    <w:rsid w:val="009003A9"/>
    <w:rsid w:val="00902137"/>
    <w:rsid w:val="00904534"/>
    <w:rsid w:val="00907BE1"/>
    <w:rsid w:val="0092100C"/>
    <w:rsid w:val="009308B8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64EED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9F4558"/>
    <w:rsid w:val="00A029F1"/>
    <w:rsid w:val="00A0451B"/>
    <w:rsid w:val="00A048C7"/>
    <w:rsid w:val="00A04B7D"/>
    <w:rsid w:val="00A1342E"/>
    <w:rsid w:val="00A1443B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1025"/>
    <w:rsid w:val="00A7328D"/>
    <w:rsid w:val="00A74D5C"/>
    <w:rsid w:val="00A87338"/>
    <w:rsid w:val="00AA0F1E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267CE"/>
    <w:rsid w:val="00B32317"/>
    <w:rsid w:val="00B32B74"/>
    <w:rsid w:val="00B3481A"/>
    <w:rsid w:val="00B3619A"/>
    <w:rsid w:val="00B4076D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4DC3"/>
    <w:rsid w:val="00BE6099"/>
    <w:rsid w:val="00BF17D9"/>
    <w:rsid w:val="00BF61CC"/>
    <w:rsid w:val="00BF6FB0"/>
    <w:rsid w:val="00C0197D"/>
    <w:rsid w:val="00C02FC8"/>
    <w:rsid w:val="00C05209"/>
    <w:rsid w:val="00C107D2"/>
    <w:rsid w:val="00C23538"/>
    <w:rsid w:val="00C371B8"/>
    <w:rsid w:val="00C4033A"/>
    <w:rsid w:val="00C52421"/>
    <w:rsid w:val="00C60E3A"/>
    <w:rsid w:val="00C647AD"/>
    <w:rsid w:val="00C75F2D"/>
    <w:rsid w:val="00C843F7"/>
    <w:rsid w:val="00C85BC4"/>
    <w:rsid w:val="00C870E3"/>
    <w:rsid w:val="00C92AE5"/>
    <w:rsid w:val="00C92CD4"/>
    <w:rsid w:val="00C96FBB"/>
    <w:rsid w:val="00CA3482"/>
    <w:rsid w:val="00CA5346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0CA0"/>
    <w:rsid w:val="00D97E70"/>
    <w:rsid w:val="00DA13B7"/>
    <w:rsid w:val="00DC1C9D"/>
    <w:rsid w:val="00DC62DC"/>
    <w:rsid w:val="00DD38ED"/>
    <w:rsid w:val="00DD4403"/>
    <w:rsid w:val="00DD6188"/>
    <w:rsid w:val="00DD72AB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1F78"/>
    <w:rsid w:val="00E2392C"/>
    <w:rsid w:val="00E23BB5"/>
    <w:rsid w:val="00E23BE2"/>
    <w:rsid w:val="00E40979"/>
    <w:rsid w:val="00E421D3"/>
    <w:rsid w:val="00E425C1"/>
    <w:rsid w:val="00E56684"/>
    <w:rsid w:val="00E64F6E"/>
    <w:rsid w:val="00E67960"/>
    <w:rsid w:val="00E67B77"/>
    <w:rsid w:val="00E727EA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32C8"/>
    <w:rsid w:val="00FD545A"/>
    <w:rsid w:val="00FD66CD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hyperlink" Target="https://github.com/stephane-caron/pink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unhyeokahn/PyPnC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nhyeokahn/Pn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shbang91/rpc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84</cp:revision>
  <cp:lastPrinted>2024-07-21T06:55:00Z</cp:lastPrinted>
  <dcterms:created xsi:type="dcterms:W3CDTF">2024-07-21T06:55:00Z</dcterms:created>
  <dcterms:modified xsi:type="dcterms:W3CDTF">2024-12-05T15:29:00Z</dcterms:modified>
</cp:coreProperties>
</file>