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ASP.NET Core MVC Day 01 – Lab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Create a Product Model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model will have the following properties: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Unique identifier of the product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 – Name of the product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– Short description of the product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Price of the product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– Available quantity</w:t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Create a Product Controller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144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Create a ProductController with the following actions: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Index – Display a table of all products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Details – Display detailed information for a single product based on its Id.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8QXh+rxHbEujTrQt5Necec22Q==">CgMxLjA4AHIhMUlYSC1NR194Sk1JdGVERkc1ZDRFbC15MkNnbzlwVGhQ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