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DC4A" w14:textId="77777777" w:rsidR="0043211A" w:rsidRPr="0043211A" w:rsidRDefault="0043211A" w:rsidP="0043211A">
      <w:pPr>
        <w:rPr>
          <w:sz w:val="36"/>
          <w:szCs w:val="36"/>
        </w:rPr>
      </w:pPr>
      <w:r w:rsidRPr="0043211A">
        <w:rPr>
          <w:sz w:val="36"/>
          <w:szCs w:val="36"/>
        </w:rPr>
        <w:t>Analysis</w:t>
      </w:r>
    </w:p>
    <w:p w14:paraId="1C3CFD78" w14:textId="6DA4980B" w:rsidR="0043211A" w:rsidRPr="0043211A" w:rsidRDefault="0043211A" w:rsidP="0043211A">
      <w:r w:rsidRPr="0043211A">
        <w:t>Time Complexity</w:t>
      </w:r>
    </w:p>
    <w:p w14:paraId="6AD49E5C" w14:textId="77777777" w:rsidR="0043211A" w:rsidRPr="0043211A" w:rsidRDefault="0043211A" w:rsidP="0043211A">
      <w:pPr>
        <w:numPr>
          <w:ilvl w:val="0"/>
          <w:numId w:val="1"/>
        </w:numPr>
      </w:pPr>
      <w:r w:rsidRPr="0043211A">
        <w:t>T(n) = T(n - 1) + O(1)</w:t>
      </w:r>
    </w:p>
    <w:p w14:paraId="79CC3158" w14:textId="77777777" w:rsidR="0043211A" w:rsidRPr="0043211A" w:rsidRDefault="0043211A" w:rsidP="0043211A">
      <w:pPr>
        <w:numPr>
          <w:ilvl w:val="0"/>
          <w:numId w:val="1"/>
        </w:numPr>
      </w:pPr>
      <w:r w:rsidRPr="0043211A">
        <w:t>Total function calls = n</w:t>
      </w:r>
    </w:p>
    <w:p w14:paraId="298DFBF9" w14:textId="77777777" w:rsidR="0043211A" w:rsidRDefault="0043211A" w:rsidP="0043211A">
      <w:pPr>
        <w:numPr>
          <w:ilvl w:val="0"/>
          <w:numId w:val="1"/>
        </w:numPr>
      </w:pPr>
      <w:r w:rsidRPr="0043211A">
        <w:t>Therefore, Time Complexity: O(n)</w:t>
      </w:r>
    </w:p>
    <w:p w14:paraId="68957A81" w14:textId="752434DE" w:rsidR="0043211A" w:rsidRDefault="0043211A" w:rsidP="0043211A">
      <w:r>
        <w:t>Where n is number of years considered.</w:t>
      </w:r>
    </w:p>
    <w:p w14:paraId="2F706871" w14:textId="77777777" w:rsidR="0043211A" w:rsidRPr="0043211A" w:rsidRDefault="0043211A" w:rsidP="0043211A">
      <w:pPr>
        <w:numPr>
          <w:ilvl w:val="0"/>
          <w:numId w:val="2"/>
        </w:numPr>
      </w:pPr>
      <w:r w:rsidRPr="0043211A">
        <w:t>Each recursive call adds a stack frame.</w:t>
      </w:r>
    </w:p>
    <w:p w14:paraId="06637505" w14:textId="77777777" w:rsidR="0043211A" w:rsidRPr="0043211A" w:rsidRDefault="0043211A" w:rsidP="0043211A">
      <w:pPr>
        <w:numPr>
          <w:ilvl w:val="0"/>
          <w:numId w:val="2"/>
        </w:numPr>
      </w:pPr>
      <w:r w:rsidRPr="0043211A">
        <w:t>Maximum depth of recursion = n (years)</w:t>
      </w:r>
    </w:p>
    <w:p w14:paraId="308CFC9C" w14:textId="19F9DE8A" w:rsidR="0043211A" w:rsidRPr="0043211A" w:rsidRDefault="0043211A" w:rsidP="0043211A">
      <w:r w:rsidRPr="0043211A">
        <w:t>Space Complexity: O(n)</w:t>
      </w:r>
    </w:p>
    <w:p w14:paraId="2BC3C490" w14:textId="77777777" w:rsidR="0043211A" w:rsidRPr="0043211A" w:rsidRDefault="0043211A" w:rsidP="0043211A">
      <w:r w:rsidRPr="0043211A">
        <w:t>This is due to the call stack space used by the recursion.</w:t>
      </w:r>
    </w:p>
    <w:p w14:paraId="1058A4A1" w14:textId="77777777" w:rsidR="0043211A" w:rsidRDefault="0043211A" w:rsidP="0043211A">
      <w:r w:rsidRPr="0043211A">
        <w:t xml:space="preserve">For large values of years (e.g., 10,000+), this could cause a </w:t>
      </w:r>
      <w:proofErr w:type="spellStart"/>
      <w:r w:rsidRPr="0043211A">
        <w:t>StackOverflowError</w:t>
      </w:r>
      <w:proofErr w:type="spellEnd"/>
      <w:r w:rsidRPr="0043211A">
        <w:t>.</w:t>
      </w:r>
    </w:p>
    <w:p w14:paraId="6E6E92EC" w14:textId="77777777" w:rsidR="0043211A" w:rsidRDefault="0043211A" w:rsidP="0043211A"/>
    <w:p w14:paraId="6CC1043A" w14:textId="6A1320C6" w:rsidR="0043211A" w:rsidRDefault="0043211A" w:rsidP="0043211A">
      <w:r>
        <w:t>For optimizing the recursive solution, we can do either of the following:</w:t>
      </w:r>
    </w:p>
    <w:p w14:paraId="14EFBAD9" w14:textId="10DFBA90" w:rsidR="0043211A" w:rsidRDefault="0043211A" w:rsidP="0043211A">
      <w:pPr>
        <w:pStyle w:val="ListParagraph"/>
        <w:numPr>
          <w:ilvl w:val="0"/>
          <w:numId w:val="3"/>
        </w:numPr>
      </w:pPr>
      <w:r>
        <w:t>Use iterative method (Space complexity will be O(1))</w:t>
      </w:r>
    </w:p>
    <w:p w14:paraId="6CDDB7C4" w14:textId="65B93BA4" w:rsidR="0043211A" w:rsidRDefault="0043211A" w:rsidP="0043211A">
      <w:pPr>
        <w:pStyle w:val="ListParagraph"/>
        <w:numPr>
          <w:ilvl w:val="0"/>
          <w:numId w:val="3"/>
        </w:numPr>
      </w:pPr>
      <w:r>
        <w:t>Use Tail Recursion</w:t>
      </w:r>
    </w:p>
    <w:p w14:paraId="50D3418A" w14:textId="77777777" w:rsidR="0043211A" w:rsidRDefault="0043211A" w:rsidP="0043211A">
      <w:pPr>
        <w:ind w:left="360"/>
      </w:pPr>
      <w:r>
        <w:t xml:space="preserve">public double </w:t>
      </w:r>
      <w:proofErr w:type="spellStart"/>
      <w:r>
        <w:t>calculateFV</w:t>
      </w:r>
      <w:proofErr w:type="spellEnd"/>
      <w:r>
        <w:t xml:space="preserve">(double </w:t>
      </w:r>
      <w:proofErr w:type="spellStart"/>
      <w:r>
        <w:t>pv</w:t>
      </w:r>
      <w:proofErr w:type="spellEnd"/>
      <w:r>
        <w:t>, double rate, int years) {</w:t>
      </w:r>
    </w:p>
    <w:p w14:paraId="538622F3" w14:textId="77777777" w:rsidR="0043211A" w:rsidRDefault="0043211A" w:rsidP="0043211A">
      <w:pPr>
        <w:ind w:left="360"/>
      </w:pPr>
      <w:r>
        <w:t xml:space="preserve">    return </w:t>
      </w:r>
      <w:proofErr w:type="spellStart"/>
      <w:r>
        <w:t>tailRecursiveHelper</w:t>
      </w:r>
      <w:proofErr w:type="spellEnd"/>
      <w:r>
        <w:t>(</w:t>
      </w:r>
      <w:proofErr w:type="spellStart"/>
      <w:r>
        <w:t>pv</w:t>
      </w:r>
      <w:proofErr w:type="spellEnd"/>
      <w:r>
        <w:t xml:space="preserve">, rate, years, </w:t>
      </w:r>
      <w:proofErr w:type="spellStart"/>
      <w:r>
        <w:t>pv</w:t>
      </w:r>
      <w:proofErr w:type="spellEnd"/>
      <w:r>
        <w:t>);</w:t>
      </w:r>
    </w:p>
    <w:p w14:paraId="5BF7999F" w14:textId="77777777" w:rsidR="0043211A" w:rsidRDefault="0043211A" w:rsidP="0043211A">
      <w:pPr>
        <w:ind w:left="360"/>
      </w:pPr>
      <w:r>
        <w:t>}</w:t>
      </w:r>
    </w:p>
    <w:p w14:paraId="44CD3E54" w14:textId="77777777" w:rsidR="0043211A" w:rsidRDefault="0043211A" w:rsidP="0043211A">
      <w:pPr>
        <w:ind w:left="360"/>
      </w:pPr>
    </w:p>
    <w:p w14:paraId="10DD06FE" w14:textId="77777777" w:rsidR="0043211A" w:rsidRDefault="0043211A" w:rsidP="0043211A">
      <w:pPr>
        <w:ind w:left="360"/>
      </w:pPr>
      <w:r>
        <w:t xml:space="preserve">private double </w:t>
      </w:r>
      <w:proofErr w:type="spellStart"/>
      <w:r>
        <w:t>tailRecursiveHelper</w:t>
      </w:r>
      <w:proofErr w:type="spellEnd"/>
      <w:r>
        <w:t xml:space="preserve">(double </w:t>
      </w:r>
      <w:proofErr w:type="spellStart"/>
      <w:r>
        <w:t>pv</w:t>
      </w:r>
      <w:proofErr w:type="spellEnd"/>
      <w:r>
        <w:t xml:space="preserve">, double rate, int years, double </w:t>
      </w:r>
      <w:proofErr w:type="spellStart"/>
      <w:r>
        <w:t>acc</w:t>
      </w:r>
      <w:proofErr w:type="spellEnd"/>
      <w:r>
        <w:t>) {</w:t>
      </w:r>
    </w:p>
    <w:p w14:paraId="0A61F606" w14:textId="77777777" w:rsidR="0043211A" w:rsidRDefault="0043211A" w:rsidP="0043211A">
      <w:pPr>
        <w:ind w:left="360"/>
      </w:pPr>
      <w:r>
        <w:t xml:space="preserve">    if (years == 0) return </w:t>
      </w:r>
      <w:proofErr w:type="spellStart"/>
      <w:r>
        <w:t>acc</w:t>
      </w:r>
      <w:proofErr w:type="spellEnd"/>
      <w:r>
        <w:t>;</w:t>
      </w:r>
    </w:p>
    <w:p w14:paraId="6B27FD0C" w14:textId="77777777" w:rsidR="0043211A" w:rsidRDefault="0043211A" w:rsidP="0043211A">
      <w:pPr>
        <w:ind w:left="360"/>
      </w:pPr>
      <w:r>
        <w:t xml:space="preserve">    return </w:t>
      </w:r>
      <w:proofErr w:type="spellStart"/>
      <w:r>
        <w:t>tailRecursiveHelper</w:t>
      </w:r>
      <w:proofErr w:type="spellEnd"/>
      <w:r>
        <w:t>(</w:t>
      </w:r>
      <w:proofErr w:type="spellStart"/>
      <w:r>
        <w:t>pv</w:t>
      </w:r>
      <w:proofErr w:type="spellEnd"/>
      <w:r>
        <w:t xml:space="preserve">, rate, years - 1, </w:t>
      </w:r>
      <w:proofErr w:type="spellStart"/>
      <w:r>
        <w:t>acc</w:t>
      </w:r>
      <w:proofErr w:type="spellEnd"/>
      <w:r>
        <w:t xml:space="preserve"> * (1 + rate));</w:t>
      </w:r>
    </w:p>
    <w:p w14:paraId="2F458878" w14:textId="7823B063" w:rsidR="0043211A" w:rsidRPr="0043211A" w:rsidRDefault="0043211A" w:rsidP="0043211A">
      <w:pPr>
        <w:ind w:left="360"/>
      </w:pPr>
      <w:r>
        <w:t>}</w:t>
      </w:r>
    </w:p>
    <w:p w14:paraId="57E25095" w14:textId="77777777" w:rsidR="0043211A" w:rsidRPr="0043211A" w:rsidRDefault="0043211A" w:rsidP="0043211A"/>
    <w:p w14:paraId="1D02AD59" w14:textId="77777777" w:rsidR="0043211A" w:rsidRDefault="0043211A" w:rsidP="0043211A"/>
    <w:p w14:paraId="26CC79B9" w14:textId="77777777" w:rsidR="0043211A" w:rsidRPr="0043211A" w:rsidRDefault="0043211A" w:rsidP="0043211A"/>
    <w:p w14:paraId="582CEFEB" w14:textId="77777777" w:rsidR="009E1AF0" w:rsidRDefault="009E1AF0"/>
    <w:p w14:paraId="0D667ED5" w14:textId="77777777" w:rsidR="0043211A" w:rsidRDefault="0043211A"/>
    <w:sectPr w:rsidR="0043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42D3A"/>
    <w:multiLevelType w:val="multilevel"/>
    <w:tmpl w:val="7D9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114E4"/>
    <w:multiLevelType w:val="hybridMultilevel"/>
    <w:tmpl w:val="932EA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4A72"/>
    <w:multiLevelType w:val="multilevel"/>
    <w:tmpl w:val="5CE4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968897">
    <w:abstractNumId w:val="0"/>
  </w:num>
  <w:num w:numId="2" w16cid:durableId="282809908">
    <w:abstractNumId w:val="2"/>
  </w:num>
  <w:num w:numId="3" w16cid:durableId="2830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D6"/>
    <w:rsid w:val="0043211A"/>
    <w:rsid w:val="00634D3D"/>
    <w:rsid w:val="0079359B"/>
    <w:rsid w:val="009E1AF0"/>
    <w:rsid w:val="00FC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8D6C"/>
  <w15:chartTrackingRefBased/>
  <w15:docId w15:val="{D338B1A1-DE9E-45DE-AF1D-5D49AB6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Shehnaz</dc:creator>
  <cp:keywords/>
  <dc:description/>
  <cp:lastModifiedBy>Salsabil Shehnaz</cp:lastModifiedBy>
  <cp:revision>2</cp:revision>
  <dcterms:created xsi:type="dcterms:W3CDTF">2025-06-21T11:36:00Z</dcterms:created>
  <dcterms:modified xsi:type="dcterms:W3CDTF">2025-06-21T11:42:00Z</dcterms:modified>
</cp:coreProperties>
</file>