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98BBE" w14:textId="77777777" w:rsidR="00DD690B" w:rsidRPr="007D676D" w:rsidRDefault="00DD690B" w:rsidP="00BD4E14">
      <w:pPr>
        <w:pStyle w:val="FrmInstTitle"/>
        <w:ind w:left="630"/>
        <w:rPr>
          <w:rFonts w:ascii="Times New Roman" w:hAnsi="Times New Roman"/>
          <w:i/>
          <w:sz w:val="32"/>
          <w:lang w:val="es-ES_tradnl"/>
        </w:rPr>
      </w:pPr>
      <w:proofErr w:type="spellStart"/>
      <w:r w:rsidRPr="007D676D">
        <w:rPr>
          <w:rFonts w:ascii="Times New Roman" w:hAnsi="Times New Roman"/>
          <w:i/>
          <w:sz w:val="32"/>
          <w:lang w:val="es-ES_tradnl"/>
        </w:rPr>
        <w:t>Functional</w:t>
      </w:r>
      <w:proofErr w:type="spellEnd"/>
      <w:r w:rsidRPr="007D676D">
        <w:rPr>
          <w:rFonts w:ascii="Times New Roman" w:hAnsi="Times New Roman"/>
          <w:i/>
          <w:sz w:val="32"/>
          <w:lang w:val="es-ES_tradnl"/>
        </w:rPr>
        <w:t xml:space="preserve"> </w:t>
      </w:r>
      <w:proofErr w:type="spellStart"/>
      <w:r w:rsidRPr="007D676D">
        <w:rPr>
          <w:rFonts w:ascii="Times New Roman" w:hAnsi="Times New Roman"/>
          <w:i/>
          <w:sz w:val="32"/>
          <w:lang w:val="es-ES_tradnl"/>
        </w:rPr>
        <w:t>Specification</w:t>
      </w:r>
      <w:proofErr w:type="spellEnd"/>
      <w:r w:rsidRPr="007D676D">
        <w:rPr>
          <w:rFonts w:ascii="Times New Roman" w:hAnsi="Times New Roman"/>
          <w:i/>
          <w:sz w:val="32"/>
          <w:lang w:val="es-ES_tradnl"/>
        </w:rPr>
        <w:t xml:space="preserve"> </w:t>
      </w:r>
      <w:proofErr w:type="spellStart"/>
      <w:r w:rsidRPr="007D676D">
        <w:rPr>
          <w:rFonts w:ascii="Times New Roman" w:hAnsi="Times New Roman"/>
          <w:i/>
          <w:sz w:val="32"/>
          <w:lang w:val="es-ES_tradnl"/>
        </w:rPr>
        <w:t>Template</w:t>
      </w:r>
      <w:proofErr w:type="spellEnd"/>
      <w:r w:rsidRPr="007D676D">
        <w:rPr>
          <w:rFonts w:ascii="Times New Roman" w:hAnsi="Times New Roman"/>
          <w:i/>
          <w:sz w:val="32"/>
          <w:lang w:val="es-ES_tradnl"/>
        </w:rPr>
        <w:t xml:space="preserve"> </w:t>
      </w:r>
    </w:p>
    <w:tbl>
      <w:tblPr>
        <w:tblpPr w:leftFromText="180" w:rightFromText="180" w:vertAnchor="text" w:tblpY="1"/>
        <w:tblOverlap w:val="never"/>
        <w:tblW w:w="8919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236"/>
        <w:gridCol w:w="694"/>
        <w:gridCol w:w="600"/>
        <w:gridCol w:w="3159"/>
        <w:gridCol w:w="2619"/>
        <w:gridCol w:w="1134"/>
        <w:gridCol w:w="426"/>
        <w:gridCol w:w="42"/>
        <w:gridCol w:w="9"/>
      </w:tblGrid>
      <w:tr w:rsidR="00B32E98" w:rsidRPr="007D676D" w14:paraId="26B4EDFD" w14:textId="77777777" w:rsidTr="008D342C">
        <w:trPr>
          <w:gridAfter w:val="2"/>
          <w:wAfter w:w="51" w:type="dxa"/>
          <w:cantSplit/>
        </w:trPr>
        <w:tc>
          <w:tcPr>
            <w:tcW w:w="930" w:type="dxa"/>
            <w:gridSpan w:val="2"/>
          </w:tcPr>
          <w:p w14:paraId="77B2E38B" w14:textId="77777777" w:rsidR="00B32E98" w:rsidRPr="007D676D" w:rsidRDefault="00B32E98" w:rsidP="007128F8">
            <w:pPr>
              <w:rPr>
                <w:b/>
                <w:sz w:val="20"/>
                <w:lang w:val="es-ES_tradnl"/>
              </w:rPr>
            </w:pPr>
            <w:proofErr w:type="spellStart"/>
            <w:r w:rsidRPr="007D676D">
              <w:rPr>
                <w:b/>
                <w:sz w:val="20"/>
                <w:lang w:val="es-ES_tradnl"/>
              </w:rPr>
              <w:t>Student</w:t>
            </w:r>
            <w:proofErr w:type="spellEnd"/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14:paraId="24D03E70" w14:textId="2727ABFB" w:rsidR="00B32E98" w:rsidRPr="007D676D" w:rsidRDefault="00961E86" w:rsidP="007128F8">
            <w:pPr>
              <w:rPr>
                <w:sz w:val="20"/>
                <w:lang w:val="es-ES_tradnl"/>
              </w:rPr>
            </w:pPr>
            <w:r w:rsidRPr="007D676D">
              <w:rPr>
                <w:sz w:val="20"/>
                <w:lang w:val="es-ES_tradnl"/>
              </w:rPr>
              <w:t xml:space="preserve">Alejandro </w:t>
            </w:r>
            <w:r w:rsidR="00950618" w:rsidRPr="007D676D">
              <w:rPr>
                <w:sz w:val="20"/>
                <w:lang w:val="es-ES_tradnl"/>
              </w:rPr>
              <w:t>Sánchez</w:t>
            </w:r>
          </w:p>
        </w:tc>
        <w:tc>
          <w:tcPr>
            <w:tcW w:w="1134" w:type="dxa"/>
          </w:tcPr>
          <w:p w14:paraId="63F81ABD" w14:textId="77777777" w:rsidR="00B32E98" w:rsidRPr="007D676D" w:rsidRDefault="00B32E98" w:rsidP="007128F8">
            <w:pPr>
              <w:rPr>
                <w:b/>
                <w:sz w:val="20"/>
                <w:lang w:val="es-ES_tradnl"/>
              </w:rPr>
            </w:pPr>
            <w:proofErr w:type="spellStart"/>
            <w:r w:rsidRPr="007D676D">
              <w:rPr>
                <w:b/>
                <w:sz w:val="20"/>
                <w:lang w:val="es-ES_tradnl"/>
              </w:rPr>
              <w:t>Program</w:t>
            </w:r>
            <w:proofErr w:type="spellEnd"/>
            <w:r w:rsidRPr="007D676D">
              <w:rPr>
                <w:b/>
                <w:sz w:val="20"/>
                <w:lang w:val="es-ES_tradnl"/>
              </w:rPr>
              <w:t xml:space="preserve">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4026AC83" w14:textId="51398795" w:rsidR="00B32E98" w:rsidRPr="007D676D" w:rsidRDefault="007128F8" w:rsidP="007128F8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</w:tc>
      </w:tr>
      <w:tr w:rsidR="00DD690B" w:rsidRPr="007D676D" w14:paraId="4F00EA04" w14:textId="77777777" w:rsidTr="008D342C">
        <w:trPr>
          <w:gridAfter w:val="1"/>
          <w:wAfter w:w="9" w:type="dxa"/>
          <w:cantSplit/>
        </w:trPr>
        <w:tc>
          <w:tcPr>
            <w:tcW w:w="8910" w:type="dxa"/>
            <w:gridSpan w:val="8"/>
            <w:tcBorders>
              <w:bottom w:val="single" w:sz="6" w:space="0" w:color="auto"/>
            </w:tcBorders>
          </w:tcPr>
          <w:p w14:paraId="061AD8EF" w14:textId="77777777" w:rsidR="00DD690B" w:rsidRPr="007D676D" w:rsidRDefault="00DD690B" w:rsidP="007128F8">
            <w:pPr>
              <w:rPr>
                <w:b/>
                <w:sz w:val="16"/>
                <w:szCs w:val="16"/>
                <w:lang w:val="es-ES_tradnl"/>
              </w:rPr>
            </w:pPr>
          </w:p>
        </w:tc>
      </w:tr>
      <w:tr w:rsidR="00DD690B" w:rsidRPr="007D676D" w14:paraId="1108DFB5" w14:textId="77777777" w:rsidTr="008D342C">
        <w:trPr>
          <w:gridAfter w:val="1"/>
          <w:wAfter w:w="9" w:type="dxa"/>
          <w:cantSplit/>
        </w:trPr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11E8733" w14:textId="77777777" w:rsidR="00DD690B" w:rsidRPr="007D676D" w:rsidRDefault="00DD690B" w:rsidP="007128F8">
            <w:pPr>
              <w:rPr>
                <w:b/>
                <w:sz w:val="20"/>
                <w:lang w:val="es-ES_tradnl"/>
              </w:rPr>
            </w:pPr>
            <w:proofErr w:type="spellStart"/>
            <w:r w:rsidRPr="007D676D">
              <w:rPr>
                <w:b/>
                <w:sz w:val="20"/>
                <w:lang w:val="es-ES_tradnl"/>
              </w:rPr>
              <w:t>Class</w:t>
            </w:r>
            <w:proofErr w:type="spellEnd"/>
            <w:r w:rsidRPr="007D676D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7D676D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59102" w14:textId="77777777" w:rsidR="00DD690B" w:rsidRPr="007D676D" w:rsidRDefault="00961E86" w:rsidP="007128F8">
            <w:pPr>
              <w:rPr>
                <w:sz w:val="20"/>
                <w:lang w:val="es-ES_tradnl"/>
              </w:rPr>
            </w:pPr>
            <w:proofErr w:type="spellStart"/>
            <w:r w:rsidRPr="007D676D">
              <w:rPr>
                <w:sz w:val="20"/>
                <w:lang w:val="es-ES_tradnl"/>
              </w:rPr>
              <w:t>Main</w:t>
            </w:r>
            <w:proofErr w:type="spellEnd"/>
          </w:p>
        </w:tc>
      </w:tr>
      <w:tr w:rsidR="00DD690B" w:rsidRPr="007D676D" w14:paraId="53706648" w14:textId="77777777" w:rsidTr="008D342C">
        <w:trPr>
          <w:gridAfter w:val="1"/>
          <w:wAfter w:w="9" w:type="dxa"/>
          <w:cantSplit/>
        </w:trPr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C7ADE66" w14:textId="77777777" w:rsidR="00DD690B" w:rsidRPr="007D676D" w:rsidRDefault="00DD690B" w:rsidP="007128F8">
            <w:pPr>
              <w:rPr>
                <w:b/>
                <w:sz w:val="20"/>
                <w:lang w:val="es-ES_tradnl"/>
              </w:rPr>
            </w:pPr>
            <w:proofErr w:type="spellStart"/>
            <w:r w:rsidRPr="007D676D">
              <w:rPr>
                <w:b/>
                <w:sz w:val="20"/>
                <w:lang w:val="es-ES_tradnl"/>
              </w:rPr>
              <w:t>Parent</w:t>
            </w:r>
            <w:proofErr w:type="spellEnd"/>
            <w:r w:rsidRPr="007D676D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7D676D">
              <w:rPr>
                <w:b/>
                <w:sz w:val="20"/>
                <w:lang w:val="es-ES_tradnl"/>
              </w:rPr>
              <w:t>Class</w:t>
            </w:r>
            <w:proofErr w:type="spellEnd"/>
            <w:r w:rsidRPr="007D676D">
              <w:rPr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2B903" w14:textId="77777777" w:rsidR="00DD690B" w:rsidRPr="007D676D" w:rsidRDefault="00961E86" w:rsidP="007128F8">
            <w:pPr>
              <w:rPr>
                <w:sz w:val="20"/>
                <w:lang w:val="es-ES_tradnl"/>
              </w:rPr>
            </w:pPr>
            <w:r w:rsidRPr="007D676D">
              <w:rPr>
                <w:sz w:val="20"/>
                <w:lang w:val="es-ES_tradnl"/>
              </w:rPr>
              <w:t>-</w:t>
            </w:r>
          </w:p>
        </w:tc>
      </w:tr>
      <w:tr w:rsidR="00DD690B" w:rsidRPr="007D676D" w14:paraId="5B0C1A6D" w14:textId="77777777" w:rsidTr="008D342C">
        <w:trPr>
          <w:gridAfter w:val="1"/>
          <w:wAfter w:w="9" w:type="dxa"/>
          <w:cantSplit/>
        </w:trPr>
        <w:tc>
          <w:tcPr>
            <w:tcW w:w="153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A10A8DB" w14:textId="77777777" w:rsidR="00DD690B" w:rsidRPr="007D676D" w:rsidRDefault="00DD690B" w:rsidP="007128F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AA517" w14:textId="77777777" w:rsidR="00DD690B" w:rsidRPr="007D676D" w:rsidRDefault="00DD690B" w:rsidP="007128F8">
            <w:pPr>
              <w:rPr>
                <w:sz w:val="20"/>
                <w:lang w:val="es-ES_tradnl"/>
              </w:rPr>
            </w:pPr>
          </w:p>
        </w:tc>
      </w:tr>
      <w:tr w:rsidR="00DD690B" w:rsidRPr="007D676D" w14:paraId="7B1E1F91" w14:textId="77777777" w:rsidTr="008D342C">
        <w:trPr>
          <w:gridAfter w:val="1"/>
          <w:wAfter w:w="9" w:type="dxa"/>
          <w:cantSplit/>
        </w:trPr>
        <w:tc>
          <w:tcPr>
            <w:tcW w:w="153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A5EB4D7" w14:textId="77777777" w:rsidR="00DD690B" w:rsidRPr="007D676D" w:rsidRDefault="00DD690B" w:rsidP="007128F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C95DE" w14:textId="77777777" w:rsidR="00DD690B" w:rsidRPr="007D676D" w:rsidRDefault="00DD690B" w:rsidP="007128F8">
            <w:pPr>
              <w:rPr>
                <w:sz w:val="20"/>
                <w:lang w:val="es-ES_tradnl"/>
              </w:rPr>
            </w:pPr>
          </w:p>
        </w:tc>
      </w:tr>
      <w:tr w:rsidR="00DD690B" w:rsidRPr="007D676D" w14:paraId="1267AAAB" w14:textId="77777777" w:rsidTr="008D342C">
        <w:trPr>
          <w:gridAfter w:val="1"/>
          <w:wAfter w:w="9" w:type="dxa"/>
          <w:cantSplit/>
        </w:trPr>
        <w:tc>
          <w:tcPr>
            <w:tcW w:w="153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DE72D" w14:textId="77777777" w:rsidR="00DD690B" w:rsidRPr="007D676D" w:rsidRDefault="00DD690B" w:rsidP="007128F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A7999" w14:textId="77777777" w:rsidR="00DD690B" w:rsidRPr="007D676D" w:rsidRDefault="00DD690B" w:rsidP="007128F8">
            <w:pPr>
              <w:rPr>
                <w:sz w:val="20"/>
                <w:lang w:val="es-ES_tradnl"/>
              </w:rPr>
            </w:pPr>
          </w:p>
        </w:tc>
      </w:tr>
      <w:tr w:rsidR="00DD690B" w:rsidRPr="007D676D" w14:paraId="78C73195" w14:textId="77777777" w:rsidTr="008D342C">
        <w:trPr>
          <w:gridAfter w:val="1"/>
          <w:wAfter w:w="9" w:type="dxa"/>
          <w:cantSplit/>
        </w:trPr>
        <w:tc>
          <w:tcPr>
            <w:tcW w:w="891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E0B0B8F" w14:textId="77777777" w:rsidR="00DD690B" w:rsidRPr="007D676D" w:rsidRDefault="00DD690B" w:rsidP="007128F8">
            <w:pPr>
              <w:rPr>
                <w:b/>
                <w:sz w:val="16"/>
                <w:szCs w:val="16"/>
                <w:lang w:val="es-ES_tradnl"/>
              </w:rPr>
            </w:pPr>
          </w:p>
        </w:tc>
      </w:tr>
      <w:tr w:rsidR="00DD690B" w:rsidRPr="007D676D" w14:paraId="246D347F" w14:textId="77777777" w:rsidTr="008D342C">
        <w:trPr>
          <w:gridAfter w:val="1"/>
          <w:wAfter w:w="9" w:type="dxa"/>
          <w:cantSplit/>
        </w:trPr>
        <w:tc>
          <w:tcPr>
            <w:tcW w:w="89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C609A8" w14:textId="77777777" w:rsidR="00DD690B" w:rsidRPr="007D676D" w:rsidRDefault="00DD690B" w:rsidP="007128F8">
            <w:pPr>
              <w:rPr>
                <w:b/>
                <w:sz w:val="20"/>
                <w:lang w:val="es-ES_tradnl"/>
              </w:rPr>
            </w:pPr>
            <w:proofErr w:type="spellStart"/>
            <w:r w:rsidRPr="007D676D">
              <w:rPr>
                <w:b/>
                <w:sz w:val="20"/>
                <w:lang w:val="es-ES_tradnl"/>
              </w:rPr>
              <w:t>Attributes</w:t>
            </w:r>
            <w:proofErr w:type="spellEnd"/>
          </w:p>
        </w:tc>
      </w:tr>
      <w:tr w:rsidR="007128F8" w:rsidRPr="007D676D" w14:paraId="166F7DA2" w14:textId="77777777" w:rsidTr="008D342C">
        <w:trPr>
          <w:cantSplit/>
        </w:trPr>
        <w:tc>
          <w:tcPr>
            <w:tcW w:w="236" w:type="dxa"/>
          </w:tcPr>
          <w:p w14:paraId="0C83A409" w14:textId="77777777" w:rsidR="007128F8" w:rsidRPr="007D676D" w:rsidRDefault="007128F8" w:rsidP="007128F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138B414" w14:textId="6C9556FE" w:rsidR="007128F8" w:rsidRPr="007D676D" w:rsidRDefault="007128F8" w:rsidP="007128F8">
            <w:pPr>
              <w:rPr>
                <w:b/>
                <w:sz w:val="20"/>
                <w:lang w:val="es-ES_tradnl"/>
              </w:rPr>
            </w:pPr>
            <w:proofErr w:type="spellStart"/>
            <w:r w:rsidRPr="007D676D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612FB1" w14:textId="37D3E93B" w:rsidR="007128F8" w:rsidRPr="007D676D" w:rsidRDefault="007128F8" w:rsidP="007128F8">
            <w:pPr>
              <w:rPr>
                <w:b/>
                <w:sz w:val="20"/>
                <w:lang w:val="es-ES_tradnl"/>
              </w:rPr>
            </w:pPr>
            <w:proofErr w:type="spellStart"/>
            <w:r w:rsidRPr="007D676D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7128F8" w:rsidRPr="007D676D" w14:paraId="3F1A92C0" w14:textId="77777777" w:rsidTr="008D342C">
        <w:trPr>
          <w:cantSplit/>
        </w:trPr>
        <w:tc>
          <w:tcPr>
            <w:tcW w:w="236" w:type="dxa"/>
          </w:tcPr>
          <w:p w14:paraId="4E336BA5" w14:textId="77777777" w:rsidR="007128F8" w:rsidRPr="007D676D" w:rsidRDefault="007128F8" w:rsidP="007128F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570D6" w14:textId="5612DB8B" w:rsidR="007128F8" w:rsidRPr="007D676D" w:rsidRDefault="007128F8" w:rsidP="007128F8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677B1" w14:textId="2C7D53D1" w:rsidR="007128F8" w:rsidRPr="007D676D" w:rsidRDefault="007128F8" w:rsidP="007128F8">
            <w:pPr>
              <w:rPr>
                <w:sz w:val="20"/>
                <w:lang w:val="es-ES_tradnl"/>
              </w:rPr>
            </w:pPr>
            <w:bookmarkStart w:id="0" w:name="_GoBack"/>
            <w:bookmarkEnd w:id="0"/>
          </w:p>
        </w:tc>
      </w:tr>
      <w:tr w:rsidR="007128F8" w:rsidRPr="007D676D" w14:paraId="499D19A2" w14:textId="77777777" w:rsidTr="008D342C">
        <w:trPr>
          <w:cantSplit/>
        </w:trPr>
        <w:tc>
          <w:tcPr>
            <w:tcW w:w="236" w:type="dxa"/>
          </w:tcPr>
          <w:p w14:paraId="797C943B" w14:textId="77777777" w:rsidR="007128F8" w:rsidRPr="007D676D" w:rsidRDefault="007128F8" w:rsidP="007128F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F9C63" w14:textId="30B5738F" w:rsidR="007128F8" w:rsidRPr="007D676D" w:rsidRDefault="007128F8" w:rsidP="007128F8">
            <w:pPr>
              <w:rPr>
                <w:sz w:val="20"/>
                <w:lang w:val="es-ES_tradnl"/>
              </w:rPr>
            </w:pPr>
            <w:proofErr w:type="spellStart"/>
            <w:r w:rsidRPr="007D676D">
              <w:rPr>
                <w:sz w:val="20"/>
                <w:lang w:val="es-ES_tradnl"/>
              </w:rPr>
              <w:t>Dof:Double</w:t>
            </w:r>
            <w:proofErr w:type="spellEnd"/>
          </w:p>
        </w:tc>
        <w:tc>
          <w:tcPr>
            <w:tcW w:w="42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F4CAA" w14:textId="0B53F1EB" w:rsidR="007128F8" w:rsidRPr="007D676D" w:rsidRDefault="007128F8" w:rsidP="007128F8">
            <w:pPr>
              <w:rPr>
                <w:sz w:val="20"/>
                <w:lang w:val="es-ES_tradnl"/>
              </w:rPr>
            </w:pPr>
            <w:r w:rsidRPr="007D676D">
              <w:rPr>
                <w:sz w:val="20"/>
                <w:lang w:val="es-ES_tradnl"/>
              </w:rPr>
              <w:t xml:space="preserve">Grados de libertad </w:t>
            </w:r>
          </w:p>
        </w:tc>
      </w:tr>
      <w:tr w:rsidR="007128F8" w:rsidRPr="007D676D" w14:paraId="7BF26F9C" w14:textId="77777777" w:rsidTr="008D342C">
        <w:trPr>
          <w:cantSplit/>
        </w:trPr>
        <w:tc>
          <w:tcPr>
            <w:tcW w:w="236" w:type="dxa"/>
          </w:tcPr>
          <w:p w14:paraId="2AED29B4" w14:textId="77777777" w:rsidR="007128F8" w:rsidRPr="007D676D" w:rsidRDefault="007128F8" w:rsidP="007128F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5ADAA" w14:textId="42DF0BC2" w:rsidR="007128F8" w:rsidRPr="007D676D" w:rsidRDefault="007128F8" w:rsidP="007128F8">
            <w:pPr>
              <w:rPr>
                <w:sz w:val="20"/>
                <w:lang w:val="es-ES_tradnl"/>
              </w:rPr>
            </w:pPr>
            <w:proofErr w:type="spellStart"/>
            <w:r w:rsidRPr="007D676D">
              <w:rPr>
                <w:sz w:val="20"/>
                <w:lang w:val="es-ES_tradnl"/>
              </w:rPr>
              <w:t>Num_Seg:Double</w:t>
            </w:r>
            <w:proofErr w:type="spellEnd"/>
          </w:p>
        </w:tc>
        <w:tc>
          <w:tcPr>
            <w:tcW w:w="42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43357" w14:textId="126C81AE" w:rsidR="007128F8" w:rsidRPr="007D676D" w:rsidRDefault="007128F8" w:rsidP="007128F8">
            <w:pPr>
              <w:rPr>
                <w:sz w:val="20"/>
                <w:lang w:val="es-ES_tradnl"/>
              </w:rPr>
            </w:pPr>
            <w:r w:rsidRPr="007D676D">
              <w:rPr>
                <w:sz w:val="20"/>
                <w:lang w:val="es-ES_tradnl"/>
              </w:rPr>
              <w:t>Cuanto quieres segmentar X</w:t>
            </w:r>
          </w:p>
        </w:tc>
      </w:tr>
      <w:tr w:rsidR="007128F8" w:rsidRPr="007D676D" w14:paraId="48F18A45" w14:textId="77777777" w:rsidTr="008D342C">
        <w:trPr>
          <w:cantSplit/>
        </w:trPr>
        <w:tc>
          <w:tcPr>
            <w:tcW w:w="236" w:type="dxa"/>
          </w:tcPr>
          <w:p w14:paraId="1EB0C02A" w14:textId="77777777" w:rsidR="007128F8" w:rsidRPr="007D676D" w:rsidRDefault="007128F8" w:rsidP="007128F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8D4E9" w14:textId="0C994DE6" w:rsidR="007128F8" w:rsidRPr="007D676D" w:rsidRDefault="007128F8" w:rsidP="007128F8">
            <w:pPr>
              <w:rPr>
                <w:sz w:val="20"/>
                <w:lang w:val="es-ES_tradnl"/>
              </w:rPr>
            </w:pPr>
            <w:proofErr w:type="spellStart"/>
            <w:r w:rsidRPr="007D676D">
              <w:rPr>
                <w:sz w:val="20"/>
                <w:lang w:val="es-ES_tradnl"/>
              </w:rPr>
              <w:t>W:Double</w:t>
            </w:r>
            <w:proofErr w:type="spellEnd"/>
          </w:p>
        </w:tc>
        <w:tc>
          <w:tcPr>
            <w:tcW w:w="42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CDDB1" w14:textId="00FCD641" w:rsidR="007128F8" w:rsidRPr="007D676D" w:rsidRDefault="007128F8" w:rsidP="007128F8">
            <w:pPr>
              <w:rPr>
                <w:sz w:val="20"/>
                <w:lang w:val="es-ES_tradnl"/>
              </w:rPr>
            </w:pPr>
            <w:r w:rsidRPr="007D676D">
              <w:rPr>
                <w:sz w:val="20"/>
                <w:lang w:val="es-ES_tradnl"/>
              </w:rPr>
              <w:t>La anchura de los segmentos</w:t>
            </w:r>
          </w:p>
        </w:tc>
      </w:tr>
      <w:tr w:rsidR="007128F8" w:rsidRPr="007D676D" w14:paraId="54552502" w14:textId="77777777" w:rsidTr="008D342C">
        <w:trPr>
          <w:cantSplit/>
        </w:trPr>
        <w:tc>
          <w:tcPr>
            <w:tcW w:w="236" w:type="dxa"/>
          </w:tcPr>
          <w:p w14:paraId="75525107" w14:textId="77777777" w:rsidR="007128F8" w:rsidRPr="007D676D" w:rsidRDefault="007128F8" w:rsidP="007128F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B832F" w14:textId="61CFD368" w:rsidR="007128F8" w:rsidRPr="007D676D" w:rsidRDefault="007128F8" w:rsidP="007128F8">
            <w:pPr>
              <w:rPr>
                <w:sz w:val="20"/>
                <w:lang w:val="es-ES_tradnl"/>
              </w:rPr>
            </w:pPr>
            <w:proofErr w:type="spellStart"/>
            <w:r w:rsidRPr="007D676D">
              <w:rPr>
                <w:sz w:val="20"/>
                <w:lang w:val="es-ES_tradnl"/>
              </w:rPr>
              <w:t>E:Double</w:t>
            </w:r>
            <w:proofErr w:type="spellEnd"/>
            <w:r w:rsidRPr="007D676D"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42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95D6" w14:textId="568490CF" w:rsidR="007128F8" w:rsidRPr="007D676D" w:rsidRDefault="007128F8" w:rsidP="007128F8">
            <w:pPr>
              <w:rPr>
                <w:sz w:val="20"/>
                <w:lang w:val="es-ES_tradnl"/>
              </w:rPr>
            </w:pPr>
            <w:r w:rsidRPr="007D676D">
              <w:rPr>
                <w:sz w:val="20"/>
                <w:lang w:val="es-ES_tradnl"/>
              </w:rPr>
              <w:t>Error aceptable</w:t>
            </w:r>
          </w:p>
        </w:tc>
      </w:tr>
      <w:tr w:rsidR="007128F8" w:rsidRPr="007D676D" w14:paraId="77C5C9A2" w14:textId="77777777" w:rsidTr="008D342C">
        <w:trPr>
          <w:cantSplit/>
        </w:trPr>
        <w:tc>
          <w:tcPr>
            <w:tcW w:w="236" w:type="dxa"/>
          </w:tcPr>
          <w:p w14:paraId="617997A4" w14:textId="77777777" w:rsidR="007128F8" w:rsidRPr="007D676D" w:rsidRDefault="007128F8" w:rsidP="007128F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B4739" w14:textId="3C7FC1A5" w:rsidR="007128F8" w:rsidRPr="007D676D" w:rsidRDefault="007128F8" w:rsidP="007128F8">
            <w:pPr>
              <w:tabs>
                <w:tab w:val="right" w:pos="4237"/>
              </w:tabs>
              <w:rPr>
                <w:sz w:val="20"/>
                <w:lang w:val="es-ES_tradnl"/>
              </w:rPr>
            </w:pPr>
            <w:proofErr w:type="spellStart"/>
            <w:r w:rsidRPr="007D676D">
              <w:rPr>
                <w:sz w:val="20"/>
                <w:lang w:val="es-ES_tradnl"/>
              </w:rPr>
              <w:t>P:Double</w:t>
            </w:r>
            <w:proofErr w:type="spellEnd"/>
            <w:r>
              <w:rPr>
                <w:sz w:val="20"/>
                <w:lang w:val="es-ES_tradnl"/>
              </w:rPr>
              <w:tab/>
            </w:r>
          </w:p>
        </w:tc>
        <w:tc>
          <w:tcPr>
            <w:tcW w:w="42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049C" w14:textId="5D93ED23" w:rsidR="007128F8" w:rsidRPr="007D676D" w:rsidRDefault="007128F8" w:rsidP="007128F8">
            <w:pPr>
              <w:rPr>
                <w:sz w:val="20"/>
                <w:lang w:val="es-ES_tradnl"/>
              </w:rPr>
            </w:pPr>
            <w:r w:rsidRPr="007D676D">
              <w:rPr>
                <w:sz w:val="20"/>
                <w:lang w:val="es-ES_tradnl"/>
              </w:rPr>
              <w:t xml:space="preserve">Valor para el cual se quiere encontrar su X </w:t>
            </w:r>
          </w:p>
        </w:tc>
      </w:tr>
      <w:tr w:rsidR="007128F8" w:rsidRPr="007D676D" w14:paraId="2B91428E" w14:textId="77777777" w:rsidTr="008D342C">
        <w:trPr>
          <w:cantSplit/>
        </w:trPr>
        <w:tc>
          <w:tcPr>
            <w:tcW w:w="236" w:type="dxa"/>
          </w:tcPr>
          <w:p w14:paraId="61032151" w14:textId="77777777" w:rsidR="007128F8" w:rsidRPr="007D676D" w:rsidRDefault="007128F8" w:rsidP="007128F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20667" w14:textId="77777777" w:rsidR="007128F8" w:rsidRPr="007D676D" w:rsidRDefault="007128F8" w:rsidP="007128F8">
            <w:pPr>
              <w:tabs>
                <w:tab w:val="right" w:pos="4237"/>
              </w:tabs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C7F6D" w14:textId="77777777" w:rsidR="007128F8" w:rsidRPr="007D676D" w:rsidRDefault="007128F8" w:rsidP="007128F8">
            <w:pPr>
              <w:rPr>
                <w:sz w:val="20"/>
                <w:lang w:val="es-ES_tradnl"/>
              </w:rPr>
            </w:pPr>
          </w:p>
        </w:tc>
      </w:tr>
      <w:tr w:rsidR="00DD690B" w:rsidRPr="007D676D" w14:paraId="0432E519" w14:textId="77777777" w:rsidTr="008D342C">
        <w:trPr>
          <w:gridAfter w:val="1"/>
          <w:wAfter w:w="9" w:type="dxa"/>
          <w:cantSplit/>
        </w:trPr>
        <w:tc>
          <w:tcPr>
            <w:tcW w:w="8910" w:type="dxa"/>
            <w:gridSpan w:val="8"/>
            <w:tcBorders>
              <w:bottom w:val="single" w:sz="6" w:space="0" w:color="auto"/>
            </w:tcBorders>
          </w:tcPr>
          <w:p w14:paraId="79D53A84" w14:textId="77777777" w:rsidR="00DD690B" w:rsidRPr="007D676D" w:rsidRDefault="00DD690B" w:rsidP="007128F8">
            <w:pPr>
              <w:rPr>
                <w:b/>
                <w:sz w:val="20"/>
                <w:lang w:val="es-ES_tradnl"/>
              </w:rPr>
            </w:pPr>
          </w:p>
        </w:tc>
      </w:tr>
      <w:tr w:rsidR="00DD690B" w:rsidRPr="007D676D" w14:paraId="1CD4A231" w14:textId="77777777" w:rsidTr="008D342C">
        <w:trPr>
          <w:gridAfter w:val="1"/>
          <w:wAfter w:w="9" w:type="dxa"/>
          <w:cantSplit/>
        </w:trPr>
        <w:tc>
          <w:tcPr>
            <w:tcW w:w="89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8BAF66" w14:textId="77777777" w:rsidR="00DD690B" w:rsidRPr="007D676D" w:rsidRDefault="00DD690B" w:rsidP="007128F8">
            <w:pPr>
              <w:rPr>
                <w:b/>
                <w:sz w:val="20"/>
                <w:lang w:val="es-ES_tradnl"/>
              </w:rPr>
            </w:pPr>
            <w:proofErr w:type="spellStart"/>
            <w:r w:rsidRPr="007D676D">
              <w:rPr>
                <w:b/>
                <w:sz w:val="20"/>
                <w:lang w:val="es-ES_tradnl"/>
              </w:rPr>
              <w:t>Items</w:t>
            </w:r>
            <w:proofErr w:type="spellEnd"/>
          </w:p>
        </w:tc>
      </w:tr>
      <w:tr w:rsidR="00DD690B" w:rsidRPr="007D676D" w14:paraId="170EAF9D" w14:textId="77777777" w:rsidTr="008D342C">
        <w:trPr>
          <w:cantSplit/>
        </w:trPr>
        <w:tc>
          <w:tcPr>
            <w:tcW w:w="236" w:type="dxa"/>
          </w:tcPr>
          <w:p w14:paraId="245EE5E1" w14:textId="77777777" w:rsidR="00DD690B" w:rsidRPr="007D676D" w:rsidRDefault="00DD690B" w:rsidP="007128F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A5A56E" w14:textId="77777777" w:rsidR="00DD690B" w:rsidRPr="007D676D" w:rsidRDefault="00DD690B" w:rsidP="007128F8">
            <w:pPr>
              <w:rPr>
                <w:b/>
                <w:sz w:val="20"/>
                <w:lang w:val="es-ES_tradnl"/>
              </w:rPr>
            </w:pPr>
            <w:proofErr w:type="spellStart"/>
            <w:r w:rsidRPr="007D676D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8C84BBE" w14:textId="77777777" w:rsidR="00DD690B" w:rsidRPr="007D676D" w:rsidRDefault="00DD690B" w:rsidP="007128F8">
            <w:pPr>
              <w:rPr>
                <w:b/>
                <w:sz w:val="20"/>
                <w:lang w:val="es-ES_tradnl"/>
              </w:rPr>
            </w:pPr>
            <w:proofErr w:type="spellStart"/>
            <w:r w:rsidRPr="007D676D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DD690B" w:rsidRPr="007D676D" w14:paraId="70C30C75" w14:textId="77777777" w:rsidTr="008D342C">
        <w:trPr>
          <w:cantSplit/>
        </w:trPr>
        <w:tc>
          <w:tcPr>
            <w:tcW w:w="236" w:type="dxa"/>
          </w:tcPr>
          <w:p w14:paraId="2973C99E" w14:textId="77777777" w:rsidR="00DD690B" w:rsidRPr="007D676D" w:rsidRDefault="00DD690B" w:rsidP="007128F8">
            <w:pPr>
              <w:rPr>
                <w:sz w:val="20"/>
                <w:lang w:val="es-ES_tradnl"/>
              </w:rPr>
            </w:pPr>
          </w:p>
          <w:p w14:paraId="5A0A72FC" w14:textId="77777777" w:rsidR="00DD690B" w:rsidRPr="007D676D" w:rsidRDefault="00DD690B" w:rsidP="007128F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A1D6A" w14:textId="2E0A93F3" w:rsidR="00DD690B" w:rsidRPr="007D676D" w:rsidRDefault="0041685A" w:rsidP="007128F8">
            <w:pPr>
              <w:rPr>
                <w:sz w:val="20"/>
                <w:lang w:val="es-ES_tradnl"/>
              </w:rPr>
            </w:pPr>
            <w:proofErr w:type="spellStart"/>
            <w:r w:rsidRPr="007D676D">
              <w:rPr>
                <w:sz w:val="20"/>
                <w:lang w:val="es-ES_tradnl"/>
              </w:rPr>
              <w:t>Void</w:t>
            </w:r>
            <w:proofErr w:type="spellEnd"/>
            <w:r w:rsidRPr="007D676D">
              <w:rPr>
                <w:sz w:val="20"/>
                <w:lang w:val="es-ES_tradnl"/>
              </w:rPr>
              <w:t xml:space="preserve"> </w:t>
            </w:r>
            <w:proofErr w:type="spellStart"/>
            <w:r w:rsidRPr="007D676D">
              <w:rPr>
                <w:sz w:val="20"/>
                <w:lang w:val="es-ES_tradnl"/>
              </w:rPr>
              <w:t>Main</w:t>
            </w:r>
            <w:proofErr w:type="spellEnd"/>
            <w:r w:rsidR="00641781" w:rsidRPr="007D676D">
              <w:rPr>
                <w:sz w:val="20"/>
                <w:lang w:val="es-ES_tradnl"/>
              </w:rPr>
              <w:t xml:space="preserve">([], </w:t>
            </w:r>
            <w:proofErr w:type="spellStart"/>
            <w:r w:rsidR="00641781" w:rsidRPr="007D676D">
              <w:rPr>
                <w:sz w:val="20"/>
                <w:lang w:val="es-ES_tradnl"/>
              </w:rPr>
              <w:t>String</w:t>
            </w:r>
            <w:proofErr w:type="spellEnd"/>
            <w:r w:rsidR="00641781" w:rsidRPr="007D676D">
              <w:rPr>
                <w:sz w:val="20"/>
                <w:lang w:val="es-ES_tradnl"/>
              </w:rPr>
              <w:t xml:space="preserve"> </w:t>
            </w:r>
            <w:proofErr w:type="spellStart"/>
            <w:r w:rsidR="00641781" w:rsidRPr="007D676D">
              <w:rPr>
                <w:sz w:val="20"/>
                <w:lang w:val="es-ES_tradnl"/>
              </w:rPr>
              <w:t>args</w:t>
            </w:r>
            <w:proofErr w:type="spellEnd"/>
            <w:r w:rsidR="00641781" w:rsidRPr="007D676D">
              <w:rPr>
                <w:sz w:val="20"/>
                <w:lang w:val="es-ES_tradnl"/>
              </w:rPr>
              <w:t>)</w:t>
            </w:r>
          </w:p>
        </w:tc>
        <w:tc>
          <w:tcPr>
            <w:tcW w:w="42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3E6AA" w14:textId="4AC20224" w:rsidR="00641781" w:rsidRPr="007D676D" w:rsidRDefault="00641781" w:rsidP="007128F8">
            <w:pPr>
              <w:rPr>
                <w:sz w:val="20"/>
                <w:lang w:val="es-ES_tradnl"/>
              </w:rPr>
            </w:pPr>
            <w:r w:rsidRPr="007D676D">
              <w:rPr>
                <w:sz w:val="20"/>
                <w:lang w:val="es-ES_tradnl"/>
              </w:rPr>
              <w:t xml:space="preserve">1. </w:t>
            </w:r>
            <w:r w:rsidR="007D676D">
              <w:rPr>
                <w:sz w:val="20"/>
                <w:lang w:val="es-ES_tradnl"/>
              </w:rPr>
              <w:t xml:space="preserve">El </w:t>
            </w:r>
            <w:proofErr w:type="spellStart"/>
            <w:r w:rsidR="007D676D">
              <w:rPr>
                <w:sz w:val="20"/>
                <w:lang w:val="es-ES_tradnl"/>
              </w:rPr>
              <w:t>M</w:t>
            </w:r>
            <w:r w:rsidR="0041685A" w:rsidRPr="007D676D">
              <w:rPr>
                <w:sz w:val="20"/>
                <w:lang w:val="es-ES_tradnl"/>
              </w:rPr>
              <w:t>ain</w:t>
            </w:r>
            <w:proofErr w:type="spellEnd"/>
            <w:r w:rsidR="0041685A" w:rsidRPr="007D676D">
              <w:rPr>
                <w:sz w:val="20"/>
                <w:lang w:val="es-ES_tradnl"/>
              </w:rPr>
              <w:t xml:space="preserve"> es la </w:t>
            </w:r>
            <w:r w:rsidR="007D676D" w:rsidRPr="007D676D">
              <w:rPr>
                <w:sz w:val="20"/>
                <w:lang w:val="es-ES_tradnl"/>
              </w:rPr>
              <w:t>función</w:t>
            </w:r>
            <w:r w:rsidR="0041685A" w:rsidRPr="007D676D">
              <w:rPr>
                <w:sz w:val="20"/>
                <w:lang w:val="es-ES_tradnl"/>
              </w:rPr>
              <w:t xml:space="preserve"> que realiza las llamadas </w:t>
            </w:r>
            <w:r w:rsidR="007D676D" w:rsidRPr="007D676D">
              <w:rPr>
                <w:sz w:val="20"/>
                <w:lang w:val="es-ES_tradnl"/>
              </w:rPr>
              <w:t>iniciales</w:t>
            </w:r>
            <w:r w:rsidR="0041685A" w:rsidRPr="007D676D">
              <w:rPr>
                <w:sz w:val="20"/>
                <w:lang w:val="es-ES_tradnl"/>
              </w:rPr>
              <w:t xml:space="preserve"> y realiza la </w:t>
            </w:r>
            <w:r w:rsidR="007D676D" w:rsidRPr="007D676D">
              <w:rPr>
                <w:sz w:val="20"/>
                <w:lang w:val="es-ES_tradnl"/>
              </w:rPr>
              <w:t>ejecución</w:t>
            </w:r>
            <w:r w:rsidR="0041685A" w:rsidRPr="007D676D">
              <w:rPr>
                <w:sz w:val="20"/>
                <w:lang w:val="es-ES_tradnl"/>
              </w:rPr>
              <w:t xml:space="preserve"> de todo l</w:t>
            </w:r>
            <w:r w:rsidRPr="007D676D">
              <w:rPr>
                <w:sz w:val="20"/>
                <w:lang w:val="es-ES_tradnl"/>
              </w:rPr>
              <w:t xml:space="preserve">o que se ha codificado dentro de las diversas clases. </w:t>
            </w:r>
          </w:p>
          <w:p w14:paraId="23DAD4A1" w14:textId="77777777" w:rsidR="00641781" w:rsidRPr="007D676D" w:rsidRDefault="00641781" w:rsidP="007128F8">
            <w:pPr>
              <w:rPr>
                <w:sz w:val="20"/>
                <w:lang w:val="es-ES_tradnl"/>
              </w:rPr>
            </w:pPr>
          </w:p>
          <w:p w14:paraId="3C9095CE" w14:textId="7106DE81" w:rsidR="00DD690B" w:rsidRPr="007D676D" w:rsidRDefault="00641781" w:rsidP="007128F8">
            <w:pPr>
              <w:rPr>
                <w:sz w:val="20"/>
                <w:lang w:val="es-ES_tradnl"/>
              </w:rPr>
            </w:pPr>
            <w:r w:rsidRPr="007D676D">
              <w:rPr>
                <w:sz w:val="20"/>
                <w:lang w:val="es-ES_tradnl"/>
              </w:rPr>
              <w:t xml:space="preserve">2. Dentro de este </w:t>
            </w:r>
            <w:r w:rsidR="007D676D" w:rsidRPr="007D676D">
              <w:rPr>
                <w:sz w:val="20"/>
                <w:lang w:val="es-ES_tradnl"/>
              </w:rPr>
              <w:t>método</w:t>
            </w:r>
            <w:r w:rsidRPr="007D676D">
              <w:rPr>
                <w:sz w:val="20"/>
                <w:lang w:val="es-ES_tradnl"/>
              </w:rPr>
              <w:t xml:space="preserve"> se realizara la </w:t>
            </w:r>
            <w:r w:rsidR="007D676D" w:rsidRPr="007D676D">
              <w:rPr>
                <w:sz w:val="20"/>
                <w:lang w:val="es-ES_tradnl"/>
              </w:rPr>
              <w:t>verificación</w:t>
            </w:r>
            <w:r w:rsidRPr="007D676D">
              <w:rPr>
                <w:sz w:val="20"/>
                <w:lang w:val="es-ES_tradnl"/>
              </w:rPr>
              <w:t xml:space="preserve"> para encontrar el X del valor P dado. Para hacer esto primero se debe de llevar a cabo la primera </w:t>
            </w:r>
            <w:r w:rsidR="007D676D" w:rsidRPr="007D676D">
              <w:rPr>
                <w:sz w:val="20"/>
                <w:lang w:val="es-ES_tradnl"/>
              </w:rPr>
              <w:t>iteración</w:t>
            </w:r>
            <w:r w:rsidRPr="007D676D">
              <w:rPr>
                <w:sz w:val="20"/>
                <w:lang w:val="es-ES_tradnl"/>
              </w:rPr>
              <w:t xml:space="preserve"> de calculo de valores de X. Si este valor no regresa un valor P valido, menor o mayor. </w:t>
            </w:r>
          </w:p>
          <w:p w14:paraId="6FEF7BB9" w14:textId="77777777" w:rsidR="00641781" w:rsidRPr="007D676D" w:rsidRDefault="00641781" w:rsidP="007128F8">
            <w:pPr>
              <w:rPr>
                <w:sz w:val="20"/>
                <w:lang w:val="es-ES_tradnl"/>
              </w:rPr>
            </w:pPr>
          </w:p>
          <w:p w14:paraId="516A4A96" w14:textId="2AF0900E" w:rsidR="00641781" w:rsidRPr="007D676D" w:rsidRDefault="00641781" w:rsidP="007128F8">
            <w:pPr>
              <w:rPr>
                <w:sz w:val="20"/>
                <w:lang w:val="es-ES_tradnl"/>
              </w:rPr>
            </w:pPr>
            <w:r w:rsidRPr="007D676D">
              <w:rPr>
                <w:sz w:val="20"/>
                <w:lang w:val="es-ES_tradnl"/>
              </w:rPr>
              <w:t xml:space="preserve">3. En caso de ser menor se le SUMA el valor de 0.5 , inicial. En caso de ser mayor se le RESTA el valor de 0.5 inicial en el D. </w:t>
            </w:r>
          </w:p>
          <w:p w14:paraId="371346C4" w14:textId="77777777" w:rsidR="00641781" w:rsidRPr="007D676D" w:rsidRDefault="00641781" w:rsidP="007128F8">
            <w:pPr>
              <w:rPr>
                <w:sz w:val="20"/>
                <w:lang w:val="es-ES_tradnl"/>
              </w:rPr>
            </w:pPr>
          </w:p>
          <w:p w14:paraId="6CBD0FEE" w14:textId="1A17A94E" w:rsidR="00641781" w:rsidRPr="007D676D" w:rsidRDefault="00641781" w:rsidP="007128F8">
            <w:pPr>
              <w:rPr>
                <w:sz w:val="20"/>
                <w:lang w:val="es-ES_tradnl"/>
              </w:rPr>
            </w:pPr>
            <w:r w:rsidRPr="007D676D">
              <w:rPr>
                <w:sz w:val="20"/>
                <w:lang w:val="es-ES_tradnl"/>
              </w:rPr>
              <w:t xml:space="preserve">4. Si </w:t>
            </w:r>
            <w:r w:rsidR="007128F8" w:rsidRPr="007D676D">
              <w:rPr>
                <w:sz w:val="20"/>
                <w:lang w:val="es-ES_tradnl"/>
              </w:rPr>
              <w:t>después</w:t>
            </w:r>
            <w:r w:rsidRPr="007D676D">
              <w:rPr>
                <w:sz w:val="20"/>
                <w:lang w:val="es-ES_tradnl"/>
              </w:rPr>
              <w:t xml:space="preserve"> de realizar los mismos </w:t>
            </w:r>
            <w:r w:rsidR="007128F8" w:rsidRPr="007D676D">
              <w:rPr>
                <w:sz w:val="20"/>
                <w:lang w:val="es-ES_tradnl"/>
              </w:rPr>
              <w:t>cálculos</w:t>
            </w:r>
            <w:r w:rsidRPr="007D676D">
              <w:rPr>
                <w:sz w:val="20"/>
                <w:lang w:val="es-ES_tradnl"/>
              </w:rPr>
              <w:t xml:space="preserve"> se encuentra que el valor calculado no esta cerca al P que se tiene. Volver a realizar los mencionado en el paso 3, Si tu error calculado cambia de signo, Se hace el cambio del D/2.  En el caso de que esto no sea necesario realizar los </w:t>
            </w:r>
            <w:r w:rsidR="007128F8" w:rsidRPr="007D676D">
              <w:rPr>
                <w:sz w:val="20"/>
                <w:lang w:val="es-ES_tradnl"/>
              </w:rPr>
              <w:t>cálculos</w:t>
            </w:r>
            <w:r w:rsidRPr="007D676D">
              <w:rPr>
                <w:sz w:val="20"/>
                <w:lang w:val="es-ES_tradnl"/>
              </w:rPr>
              <w:t xml:space="preserve"> igual.</w:t>
            </w:r>
          </w:p>
          <w:p w14:paraId="66992857" w14:textId="77777777" w:rsidR="00641781" w:rsidRPr="007D676D" w:rsidRDefault="00641781" w:rsidP="007128F8">
            <w:pPr>
              <w:rPr>
                <w:sz w:val="20"/>
                <w:lang w:val="es-ES_tradnl"/>
              </w:rPr>
            </w:pPr>
          </w:p>
          <w:p w14:paraId="267B7514" w14:textId="6FC97674" w:rsidR="00641781" w:rsidRPr="007D676D" w:rsidRDefault="00641781" w:rsidP="007128F8">
            <w:pPr>
              <w:rPr>
                <w:sz w:val="20"/>
                <w:lang w:val="es-ES_tradnl"/>
              </w:rPr>
            </w:pPr>
            <w:r w:rsidRPr="007D676D">
              <w:rPr>
                <w:sz w:val="20"/>
                <w:lang w:val="es-ES_tradnl"/>
              </w:rPr>
              <w:t xml:space="preserve">5. Seguir ejecutando el Paso 4, hasta que el P te salga de una manera satisfactoria. </w:t>
            </w:r>
          </w:p>
          <w:p w14:paraId="1ED2460A" w14:textId="77777777" w:rsidR="00641781" w:rsidRPr="007D676D" w:rsidRDefault="00641781" w:rsidP="007128F8">
            <w:pPr>
              <w:rPr>
                <w:sz w:val="20"/>
                <w:lang w:val="es-ES_tradnl"/>
              </w:rPr>
            </w:pPr>
          </w:p>
          <w:p w14:paraId="38FC5988" w14:textId="4403769F" w:rsidR="00641781" w:rsidRPr="007D676D" w:rsidRDefault="00641781" w:rsidP="007128F8">
            <w:pPr>
              <w:rPr>
                <w:sz w:val="20"/>
                <w:lang w:val="es-ES_tradnl"/>
              </w:rPr>
            </w:pPr>
            <w:r w:rsidRPr="007D676D">
              <w:rPr>
                <w:sz w:val="20"/>
                <w:lang w:val="es-ES_tradnl"/>
              </w:rPr>
              <w:t xml:space="preserve">6. Desplegar los valores </w:t>
            </w:r>
          </w:p>
          <w:p w14:paraId="79774C9D" w14:textId="546EDFE7" w:rsidR="00641781" w:rsidRPr="007D676D" w:rsidRDefault="00641781" w:rsidP="007128F8">
            <w:pPr>
              <w:rPr>
                <w:sz w:val="20"/>
                <w:lang w:val="es-ES_tradnl"/>
              </w:rPr>
            </w:pPr>
          </w:p>
        </w:tc>
      </w:tr>
      <w:tr w:rsidR="00DD690B" w:rsidRPr="007D676D" w14:paraId="10DDD43C" w14:textId="77777777" w:rsidTr="008D342C">
        <w:trPr>
          <w:cantSplit/>
        </w:trPr>
        <w:tc>
          <w:tcPr>
            <w:tcW w:w="236" w:type="dxa"/>
          </w:tcPr>
          <w:p w14:paraId="05C1D43A" w14:textId="03D5B7E4" w:rsidR="00DD690B" w:rsidRPr="007D676D" w:rsidRDefault="00DD690B" w:rsidP="007128F8">
            <w:pPr>
              <w:rPr>
                <w:sz w:val="20"/>
                <w:lang w:val="es-ES_tradnl"/>
              </w:rPr>
            </w:pPr>
          </w:p>
          <w:p w14:paraId="77F761F3" w14:textId="77777777" w:rsidR="00DD690B" w:rsidRPr="007D676D" w:rsidRDefault="00DD690B" w:rsidP="007128F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9FE9" w14:textId="77777777" w:rsidR="00DD690B" w:rsidRPr="007D676D" w:rsidRDefault="00DD690B" w:rsidP="007128F8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49892" w14:textId="77777777" w:rsidR="00DD690B" w:rsidRPr="007D676D" w:rsidRDefault="00DD690B" w:rsidP="007128F8">
            <w:pPr>
              <w:rPr>
                <w:sz w:val="20"/>
                <w:lang w:val="es-ES_tradnl"/>
              </w:rPr>
            </w:pPr>
          </w:p>
        </w:tc>
      </w:tr>
      <w:tr w:rsidR="0041685A" w:rsidRPr="007D676D" w14:paraId="06C99F11" w14:textId="77777777" w:rsidTr="008D342C">
        <w:trPr>
          <w:gridAfter w:val="8"/>
          <w:wAfter w:w="8683" w:type="dxa"/>
          <w:cantSplit/>
        </w:trPr>
        <w:tc>
          <w:tcPr>
            <w:tcW w:w="236" w:type="dxa"/>
          </w:tcPr>
          <w:p w14:paraId="2923C84E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  <w:p w14:paraId="5CC82F40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</w:tc>
      </w:tr>
      <w:tr w:rsidR="0041685A" w:rsidRPr="007D676D" w14:paraId="7D94911E" w14:textId="77777777" w:rsidTr="008D342C">
        <w:trPr>
          <w:gridAfter w:val="8"/>
          <w:wAfter w:w="8683" w:type="dxa"/>
          <w:cantSplit/>
        </w:trPr>
        <w:tc>
          <w:tcPr>
            <w:tcW w:w="236" w:type="dxa"/>
          </w:tcPr>
          <w:p w14:paraId="7FE80977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  <w:p w14:paraId="03C02693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</w:tc>
      </w:tr>
      <w:tr w:rsidR="0041685A" w:rsidRPr="007D676D" w14:paraId="1D41264D" w14:textId="77777777" w:rsidTr="008D342C">
        <w:trPr>
          <w:gridAfter w:val="8"/>
          <w:wAfter w:w="8683" w:type="dxa"/>
          <w:cantSplit/>
        </w:trPr>
        <w:tc>
          <w:tcPr>
            <w:tcW w:w="236" w:type="dxa"/>
          </w:tcPr>
          <w:p w14:paraId="4790232F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  <w:p w14:paraId="7FA2A281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</w:tc>
      </w:tr>
      <w:tr w:rsidR="0041685A" w:rsidRPr="007D676D" w14:paraId="46E79AFD" w14:textId="77777777" w:rsidTr="008D342C">
        <w:trPr>
          <w:gridAfter w:val="8"/>
          <w:wAfter w:w="8683" w:type="dxa"/>
          <w:cantSplit/>
        </w:trPr>
        <w:tc>
          <w:tcPr>
            <w:tcW w:w="236" w:type="dxa"/>
          </w:tcPr>
          <w:p w14:paraId="67672020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  <w:p w14:paraId="7A4868C1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</w:tc>
      </w:tr>
      <w:tr w:rsidR="0041685A" w:rsidRPr="007D676D" w14:paraId="3BDA8E8A" w14:textId="77777777" w:rsidTr="008D342C">
        <w:trPr>
          <w:gridAfter w:val="8"/>
          <w:wAfter w:w="8683" w:type="dxa"/>
          <w:cantSplit/>
        </w:trPr>
        <w:tc>
          <w:tcPr>
            <w:tcW w:w="236" w:type="dxa"/>
          </w:tcPr>
          <w:p w14:paraId="3E31C4E3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  <w:p w14:paraId="165AFE4D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</w:tc>
      </w:tr>
      <w:tr w:rsidR="0041685A" w:rsidRPr="007D676D" w14:paraId="5C0B02DB" w14:textId="77777777" w:rsidTr="008D342C">
        <w:trPr>
          <w:gridAfter w:val="8"/>
          <w:wAfter w:w="8683" w:type="dxa"/>
          <w:cantSplit/>
        </w:trPr>
        <w:tc>
          <w:tcPr>
            <w:tcW w:w="236" w:type="dxa"/>
          </w:tcPr>
          <w:p w14:paraId="4A9B114F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  <w:p w14:paraId="39F3E0FC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</w:tc>
      </w:tr>
      <w:tr w:rsidR="0041685A" w:rsidRPr="007D676D" w14:paraId="25B56556" w14:textId="77777777" w:rsidTr="008D342C">
        <w:trPr>
          <w:gridAfter w:val="8"/>
          <w:wAfter w:w="8683" w:type="dxa"/>
          <w:cantSplit/>
        </w:trPr>
        <w:tc>
          <w:tcPr>
            <w:tcW w:w="236" w:type="dxa"/>
          </w:tcPr>
          <w:p w14:paraId="2D796733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  <w:p w14:paraId="2578C8A0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</w:tc>
      </w:tr>
      <w:tr w:rsidR="0041685A" w:rsidRPr="007D676D" w14:paraId="38200231" w14:textId="77777777" w:rsidTr="008D342C">
        <w:trPr>
          <w:gridAfter w:val="8"/>
          <w:wAfter w:w="8683" w:type="dxa"/>
          <w:cantSplit/>
        </w:trPr>
        <w:tc>
          <w:tcPr>
            <w:tcW w:w="236" w:type="dxa"/>
          </w:tcPr>
          <w:p w14:paraId="3AFD6B76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  <w:p w14:paraId="271051D4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</w:tc>
      </w:tr>
      <w:tr w:rsidR="0041685A" w:rsidRPr="007D676D" w14:paraId="1DA82EEE" w14:textId="77777777" w:rsidTr="008D342C">
        <w:trPr>
          <w:gridAfter w:val="8"/>
          <w:wAfter w:w="8683" w:type="dxa"/>
          <w:cantSplit/>
        </w:trPr>
        <w:tc>
          <w:tcPr>
            <w:tcW w:w="236" w:type="dxa"/>
          </w:tcPr>
          <w:p w14:paraId="3F00D2EA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</w:tc>
      </w:tr>
      <w:tr w:rsidR="0041685A" w:rsidRPr="007D676D" w14:paraId="711692E3" w14:textId="77777777" w:rsidTr="008D342C">
        <w:trPr>
          <w:gridAfter w:val="8"/>
          <w:wAfter w:w="8683" w:type="dxa"/>
          <w:cantSplit/>
        </w:trPr>
        <w:tc>
          <w:tcPr>
            <w:tcW w:w="236" w:type="dxa"/>
          </w:tcPr>
          <w:p w14:paraId="581D24B8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</w:tc>
      </w:tr>
      <w:tr w:rsidR="0041685A" w:rsidRPr="007D676D" w14:paraId="57E84CC8" w14:textId="77777777" w:rsidTr="008D342C">
        <w:trPr>
          <w:gridAfter w:val="8"/>
          <w:wAfter w:w="8683" w:type="dxa"/>
          <w:cantSplit/>
        </w:trPr>
        <w:tc>
          <w:tcPr>
            <w:tcW w:w="236" w:type="dxa"/>
          </w:tcPr>
          <w:p w14:paraId="0A0E0BD3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</w:tc>
      </w:tr>
      <w:tr w:rsidR="0041685A" w:rsidRPr="007D676D" w14:paraId="0FCC9F21" w14:textId="77777777" w:rsidTr="008D342C">
        <w:trPr>
          <w:gridAfter w:val="8"/>
          <w:wAfter w:w="8683" w:type="dxa"/>
          <w:cantSplit/>
        </w:trPr>
        <w:tc>
          <w:tcPr>
            <w:tcW w:w="236" w:type="dxa"/>
          </w:tcPr>
          <w:p w14:paraId="05D6782A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</w:tc>
      </w:tr>
      <w:tr w:rsidR="0041685A" w:rsidRPr="007D676D" w14:paraId="29D2063D" w14:textId="77777777" w:rsidTr="008D342C">
        <w:trPr>
          <w:gridAfter w:val="8"/>
          <w:wAfter w:w="8683" w:type="dxa"/>
          <w:cantSplit/>
        </w:trPr>
        <w:tc>
          <w:tcPr>
            <w:tcW w:w="236" w:type="dxa"/>
          </w:tcPr>
          <w:p w14:paraId="38016D7C" w14:textId="77777777" w:rsidR="0041685A" w:rsidRPr="007D676D" w:rsidRDefault="0041685A" w:rsidP="007128F8">
            <w:pPr>
              <w:rPr>
                <w:sz w:val="20"/>
                <w:lang w:val="es-ES_tradnl"/>
              </w:rPr>
            </w:pPr>
          </w:p>
        </w:tc>
      </w:tr>
    </w:tbl>
    <w:p w14:paraId="075EA01C" w14:textId="7357D602" w:rsidR="00DD690B" w:rsidRPr="007D676D" w:rsidRDefault="00DD690B" w:rsidP="002927D2">
      <w:pPr>
        <w:spacing w:line="360" w:lineRule="auto"/>
        <w:jc w:val="both"/>
        <w:rPr>
          <w:sz w:val="20"/>
          <w:lang w:val="es-ES_tradnl"/>
        </w:rPr>
      </w:pPr>
    </w:p>
    <w:sectPr w:rsidR="00DD690B" w:rsidRPr="007D676D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8C679" w14:textId="77777777" w:rsidR="00961E86" w:rsidRDefault="00961E86">
      <w:r>
        <w:separator/>
      </w:r>
    </w:p>
  </w:endnote>
  <w:endnote w:type="continuationSeparator" w:id="0">
    <w:p w14:paraId="4AFBEABF" w14:textId="77777777" w:rsidR="00961E86" w:rsidRDefault="0096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DF294" w14:textId="77777777" w:rsidR="00961E86" w:rsidRDefault="00961E86" w:rsidP="00C36672">
    <w:pPr>
      <w:pStyle w:val="Footer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10A38" w14:textId="77777777" w:rsidR="00961E86" w:rsidRDefault="00961E86">
      <w:r>
        <w:separator/>
      </w:r>
    </w:p>
  </w:footnote>
  <w:footnote w:type="continuationSeparator" w:id="0">
    <w:p w14:paraId="5D1EC58A" w14:textId="77777777" w:rsidR="00961E86" w:rsidRDefault="00961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44F2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1685A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1781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128F8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D676D"/>
    <w:rsid w:val="007E3D16"/>
    <w:rsid w:val="00801C68"/>
    <w:rsid w:val="00802D00"/>
    <w:rsid w:val="00802E69"/>
    <w:rsid w:val="00820995"/>
    <w:rsid w:val="008400E9"/>
    <w:rsid w:val="008621B9"/>
    <w:rsid w:val="00874905"/>
    <w:rsid w:val="00892DF5"/>
    <w:rsid w:val="008958D9"/>
    <w:rsid w:val="008A6D1A"/>
    <w:rsid w:val="008B1C70"/>
    <w:rsid w:val="008C1E16"/>
    <w:rsid w:val="008C58E6"/>
    <w:rsid w:val="008D342C"/>
    <w:rsid w:val="008E3391"/>
    <w:rsid w:val="009121FD"/>
    <w:rsid w:val="00934502"/>
    <w:rsid w:val="00944F71"/>
    <w:rsid w:val="009466D5"/>
    <w:rsid w:val="00950618"/>
    <w:rsid w:val="00956FD7"/>
    <w:rsid w:val="00961E86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329E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Alejandro Sanchez</cp:lastModifiedBy>
  <cp:revision>10</cp:revision>
  <cp:lastPrinted>2005-05-06T14:37:00Z</cp:lastPrinted>
  <dcterms:created xsi:type="dcterms:W3CDTF">2015-10-24T23:01:00Z</dcterms:created>
  <dcterms:modified xsi:type="dcterms:W3CDTF">2015-11-07T04:55:00Z</dcterms:modified>
</cp:coreProperties>
</file>