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364B3" w14:textId="77777777" w:rsidR="002A1051" w:rsidRDefault="00C20A9D">
      <w:r>
        <w:t>K-mer:15</w:t>
      </w:r>
      <w:r w:rsidR="00733078">
        <w:t xml:space="preserve">                                                                              K-mer:17</w:t>
      </w:r>
    </w:p>
    <w:p w14:paraId="0F9AFB66" w14:textId="77777777" w:rsidR="00C20A9D" w:rsidRDefault="00733078">
      <w:r>
        <w:rPr>
          <w:noProof/>
        </w:rPr>
        <w:drawing>
          <wp:inline distT="0" distB="0" distL="0" distR="0" wp14:anchorId="203F6297" wp14:editId="3AB5F706">
            <wp:extent cx="2868380" cy="2522320"/>
            <wp:effectExtent l="0" t="0" r="1905" b="0"/>
            <wp:docPr id="1" name="Picture 1" descr="/Users/weishen/Documents/Courses/EEB5300/week9/Rpl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eishen/Documents/Courses/EEB5300/week9/Rplot_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537" cy="256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2758C" wp14:editId="31F469EE">
            <wp:extent cx="2908935" cy="2557983"/>
            <wp:effectExtent l="0" t="0" r="12065" b="7620"/>
            <wp:docPr id="2" name="Picture 2" descr="/Users/weishen/Documents/Courses/EEB5300/week9/Rpl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eishen/Documents/Courses/EEB5300/week9/Rplot_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43" cy="257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3FC3" w14:textId="77777777" w:rsidR="00733078" w:rsidRDefault="00733078">
      <w:r>
        <w:t>K-mer:19                                                                           K-mer:21</w:t>
      </w:r>
    </w:p>
    <w:p w14:paraId="0FB9EF2A" w14:textId="77777777" w:rsidR="00733078" w:rsidRDefault="00733078">
      <w:r>
        <w:rPr>
          <w:noProof/>
        </w:rPr>
        <w:drawing>
          <wp:inline distT="0" distB="0" distL="0" distR="0" wp14:anchorId="0890A2DC" wp14:editId="2FC48BC5">
            <wp:extent cx="2908935" cy="2557983"/>
            <wp:effectExtent l="0" t="0" r="12065" b="7620"/>
            <wp:docPr id="3" name="Picture 3" descr="/Users/weishen/Documents/Courses/EEB5300/week9/Rpl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eishen/Documents/Courses/EEB5300/week9/Rplot_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928" cy="25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D6A">
        <w:rPr>
          <w:noProof/>
        </w:rPr>
        <w:drawing>
          <wp:inline distT="0" distB="0" distL="0" distR="0" wp14:anchorId="2232C0BC" wp14:editId="1018C0AB">
            <wp:extent cx="2908935" cy="2557983"/>
            <wp:effectExtent l="0" t="0" r="12065" b="7620"/>
            <wp:docPr id="4" name="Picture 4" descr="/Users/weishen/Documents/Courses/EEB5300/week9/Rpl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weishen/Documents/Courses/EEB5300/week9/Rplot_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485" cy="256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21CBE" w14:paraId="4A9078F2" w14:textId="77777777" w:rsidTr="000C48B9">
        <w:trPr>
          <w:trHeight w:val="323"/>
        </w:trPr>
        <w:tc>
          <w:tcPr>
            <w:tcW w:w="1870" w:type="dxa"/>
          </w:tcPr>
          <w:p w14:paraId="6B18D122" w14:textId="77777777" w:rsidR="00F21CBE" w:rsidRDefault="00F21CBE"/>
        </w:tc>
        <w:tc>
          <w:tcPr>
            <w:tcW w:w="1870" w:type="dxa"/>
          </w:tcPr>
          <w:p w14:paraId="321BEC01" w14:textId="77777777" w:rsidR="00F21CBE" w:rsidRDefault="00F21CBE">
            <w:r>
              <w:t>K-mer:15</w:t>
            </w:r>
          </w:p>
        </w:tc>
        <w:tc>
          <w:tcPr>
            <w:tcW w:w="1870" w:type="dxa"/>
          </w:tcPr>
          <w:p w14:paraId="7439B681" w14:textId="77777777" w:rsidR="00F21CBE" w:rsidRDefault="00F21CBE">
            <w:r>
              <w:t>K-mer:17</w:t>
            </w:r>
          </w:p>
        </w:tc>
        <w:tc>
          <w:tcPr>
            <w:tcW w:w="1870" w:type="dxa"/>
          </w:tcPr>
          <w:p w14:paraId="651B7264" w14:textId="77777777" w:rsidR="00F21CBE" w:rsidRDefault="00F21CBE">
            <w:r>
              <w:t>K-mer:19</w:t>
            </w:r>
          </w:p>
        </w:tc>
        <w:tc>
          <w:tcPr>
            <w:tcW w:w="1870" w:type="dxa"/>
          </w:tcPr>
          <w:p w14:paraId="69004629" w14:textId="77777777" w:rsidR="00F21CBE" w:rsidRDefault="00F21CBE">
            <w:r>
              <w:t>K-mer:21</w:t>
            </w:r>
          </w:p>
        </w:tc>
      </w:tr>
      <w:tr w:rsidR="00F21CBE" w14:paraId="7828BFC7" w14:textId="77777777" w:rsidTr="00F21CBE">
        <w:tc>
          <w:tcPr>
            <w:tcW w:w="1870" w:type="dxa"/>
          </w:tcPr>
          <w:p w14:paraId="237CC4E4" w14:textId="77777777" w:rsidR="00F21CBE" w:rsidRDefault="00F21CBE">
            <w:r>
              <w:t>Single copy#</w:t>
            </w:r>
          </w:p>
        </w:tc>
        <w:tc>
          <w:tcPr>
            <w:tcW w:w="1870" w:type="dxa"/>
          </w:tcPr>
          <w:p w14:paraId="049A24AA" w14:textId="6DCF8EEB" w:rsidR="00F21CBE" w:rsidRDefault="00DB16FF">
            <w:r>
              <w:t>2:98</w:t>
            </w:r>
          </w:p>
        </w:tc>
        <w:tc>
          <w:tcPr>
            <w:tcW w:w="1870" w:type="dxa"/>
          </w:tcPr>
          <w:p w14:paraId="287D4C53" w14:textId="19625430" w:rsidR="00F21CBE" w:rsidRDefault="000C48B9">
            <w:r>
              <w:t>2:80</w:t>
            </w:r>
          </w:p>
        </w:tc>
        <w:tc>
          <w:tcPr>
            <w:tcW w:w="1870" w:type="dxa"/>
          </w:tcPr>
          <w:p w14:paraId="69E5D954" w14:textId="6C446637" w:rsidR="00F21CBE" w:rsidRDefault="000C48B9">
            <w:r>
              <w:t>2:73</w:t>
            </w:r>
          </w:p>
        </w:tc>
        <w:tc>
          <w:tcPr>
            <w:tcW w:w="1870" w:type="dxa"/>
          </w:tcPr>
          <w:p w14:paraId="31CF48CD" w14:textId="17122F57" w:rsidR="00F21CBE" w:rsidRDefault="000C48B9">
            <w:r>
              <w:t>2:71</w:t>
            </w:r>
          </w:p>
        </w:tc>
      </w:tr>
      <w:tr w:rsidR="00F21CBE" w14:paraId="2A49DCB4" w14:textId="77777777" w:rsidTr="00F21CBE">
        <w:tc>
          <w:tcPr>
            <w:tcW w:w="1870" w:type="dxa"/>
          </w:tcPr>
          <w:p w14:paraId="4E52374B" w14:textId="77777777" w:rsidR="00F21CBE" w:rsidRDefault="00F21CBE">
            <w:r>
              <w:t>Total #</w:t>
            </w:r>
          </w:p>
        </w:tc>
        <w:tc>
          <w:tcPr>
            <w:tcW w:w="1870" w:type="dxa"/>
          </w:tcPr>
          <w:p w14:paraId="432017C8" w14:textId="0BA81047" w:rsidR="00F21CBE" w:rsidRDefault="009166FF">
            <w:r>
              <w:t>2904</w:t>
            </w:r>
          </w:p>
        </w:tc>
        <w:tc>
          <w:tcPr>
            <w:tcW w:w="1870" w:type="dxa"/>
          </w:tcPr>
          <w:p w14:paraId="413D1DD6" w14:textId="59DBE4B3" w:rsidR="00F21CBE" w:rsidRDefault="009572B8">
            <w:r>
              <w:t>2715</w:t>
            </w:r>
          </w:p>
        </w:tc>
        <w:tc>
          <w:tcPr>
            <w:tcW w:w="1870" w:type="dxa"/>
          </w:tcPr>
          <w:p w14:paraId="60AE6DD6" w14:textId="63E1958B" w:rsidR="00F21CBE" w:rsidRDefault="009572B8">
            <w:r>
              <w:t>2613</w:t>
            </w:r>
          </w:p>
        </w:tc>
        <w:tc>
          <w:tcPr>
            <w:tcW w:w="1870" w:type="dxa"/>
          </w:tcPr>
          <w:p w14:paraId="1EB89571" w14:textId="6032F2A0" w:rsidR="00F21CBE" w:rsidRDefault="009572B8">
            <w:r>
              <w:t>2503</w:t>
            </w:r>
          </w:p>
        </w:tc>
      </w:tr>
      <w:tr w:rsidR="00F21CBE" w14:paraId="73905487" w14:textId="77777777" w:rsidTr="00F21CBE">
        <w:tc>
          <w:tcPr>
            <w:tcW w:w="1870" w:type="dxa"/>
          </w:tcPr>
          <w:p w14:paraId="6EA4B842" w14:textId="77777777" w:rsidR="00F21CBE" w:rsidRDefault="00F21CBE" w:rsidP="00F21CBE">
            <w:pPr>
              <w:tabs>
                <w:tab w:val="left" w:pos="1122"/>
              </w:tabs>
            </w:pPr>
            <w:r>
              <w:t>Genome size</w:t>
            </w:r>
          </w:p>
        </w:tc>
        <w:tc>
          <w:tcPr>
            <w:tcW w:w="1870" w:type="dxa"/>
          </w:tcPr>
          <w:p w14:paraId="403DB822" w14:textId="0C1AB079" w:rsidR="00F21CBE" w:rsidRDefault="006F72E6">
            <w:r w:rsidRPr="006F72E6">
              <w:t>20968210</w:t>
            </w:r>
          </w:p>
        </w:tc>
        <w:tc>
          <w:tcPr>
            <w:tcW w:w="1870" w:type="dxa"/>
          </w:tcPr>
          <w:p w14:paraId="1ACDC972" w14:textId="1C75EB74" w:rsidR="00F21CBE" w:rsidRDefault="00DD023F">
            <w:r w:rsidRPr="00DD023F">
              <w:t>20962742</w:t>
            </w:r>
          </w:p>
        </w:tc>
        <w:tc>
          <w:tcPr>
            <w:tcW w:w="1870" w:type="dxa"/>
          </w:tcPr>
          <w:p w14:paraId="63B5CCC4" w14:textId="6BBBC321" w:rsidR="00F21CBE" w:rsidRDefault="00836DA3">
            <w:r w:rsidRPr="00836DA3">
              <w:t>21004059</w:t>
            </w:r>
          </w:p>
        </w:tc>
        <w:tc>
          <w:tcPr>
            <w:tcW w:w="1870" w:type="dxa"/>
          </w:tcPr>
          <w:p w14:paraId="507D5770" w14:textId="52C32E24" w:rsidR="00F21CBE" w:rsidRDefault="00836DA3">
            <w:r w:rsidRPr="00836DA3">
              <w:t>21086449</w:t>
            </w:r>
          </w:p>
        </w:tc>
      </w:tr>
      <w:tr w:rsidR="00F21CBE" w14:paraId="10FDFDBA" w14:textId="77777777" w:rsidTr="00836DA3">
        <w:trPr>
          <w:trHeight w:val="269"/>
        </w:trPr>
        <w:tc>
          <w:tcPr>
            <w:tcW w:w="1870" w:type="dxa"/>
          </w:tcPr>
          <w:p w14:paraId="0307AE04" w14:textId="77777777" w:rsidR="00F21CBE" w:rsidRDefault="00F21CBE">
            <w:r>
              <w:t>Single/total</w:t>
            </w:r>
          </w:p>
        </w:tc>
        <w:tc>
          <w:tcPr>
            <w:tcW w:w="1870" w:type="dxa"/>
          </w:tcPr>
          <w:p w14:paraId="58AB8361" w14:textId="2F9CD764" w:rsidR="00F21CBE" w:rsidRDefault="00DD023F">
            <w:r w:rsidRPr="00DD023F">
              <w:t>0.0234124</w:t>
            </w:r>
          </w:p>
        </w:tc>
        <w:tc>
          <w:tcPr>
            <w:tcW w:w="1870" w:type="dxa"/>
          </w:tcPr>
          <w:p w14:paraId="46DBF55C" w14:textId="79DDC049" w:rsidR="00F21CBE" w:rsidRDefault="00836DA3">
            <w:r w:rsidRPr="00836DA3">
              <w:t>0.02348538</w:t>
            </w:r>
          </w:p>
        </w:tc>
        <w:tc>
          <w:tcPr>
            <w:tcW w:w="1870" w:type="dxa"/>
          </w:tcPr>
          <w:p w14:paraId="7F60A216" w14:textId="45891E81" w:rsidR="00F21CBE" w:rsidRDefault="00836DA3">
            <w:r w:rsidRPr="00836DA3">
              <w:t>0.0255376</w:t>
            </w:r>
          </w:p>
        </w:tc>
        <w:tc>
          <w:tcPr>
            <w:tcW w:w="1870" w:type="dxa"/>
          </w:tcPr>
          <w:p w14:paraId="393713C3" w14:textId="299C265E" w:rsidR="00F21CBE" w:rsidRDefault="00836DA3">
            <w:r w:rsidRPr="00836DA3">
              <w:t>0.02626937</w:t>
            </w:r>
          </w:p>
        </w:tc>
      </w:tr>
    </w:tbl>
    <w:p w14:paraId="7AFB92E5" w14:textId="77777777" w:rsidR="00F21CBE" w:rsidRDefault="00F21CBE">
      <w:bookmarkStart w:id="0" w:name="_GoBack"/>
      <w:bookmarkEnd w:id="0"/>
    </w:p>
    <w:sectPr w:rsidR="00F21CBE" w:rsidSect="00B80AF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9D"/>
    <w:rsid w:val="00067CD2"/>
    <w:rsid w:val="000C48B9"/>
    <w:rsid w:val="00410D6A"/>
    <w:rsid w:val="006F72E6"/>
    <w:rsid w:val="00733078"/>
    <w:rsid w:val="0074041B"/>
    <w:rsid w:val="00740DED"/>
    <w:rsid w:val="00836DA3"/>
    <w:rsid w:val="009166FF"/>
    <w:rsid w:val="009572B8"/>
    <w:rsid w:val="00B4584B"/>
    <w:rsid w:val="00B80AF0"/>
    <w:rsid w:val="00C20A9D"/>
    <w:rsid w:val="00DB16FF"/>
    <w:rsid w:val="00DD023F"/>
    <w:rsid w:val="00EB4774"/>
    <w:rsid w:val="00F2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FB2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Shen</dc:creator>
  <cp:keywords/>
  <dc:description/>
  <cp:lastModifiedBy>Wei Shen</cp:lastModifiedBy>
  <cp:revision>2</cp:revision>
  <dcterms:created xsi:type="dcterms:W3CDTF">2017-11-09T15:03:00Z</dcterms:created>
  <dcterms:modified xsi:type="dcterms:W3CDTF">2017-11-09T16:22:00Z</dcterms:modified>
</cp:coreProperties>
</file>