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B582D" w14:textId="2BAF7508" w:rsidR="009D6A40" w:rsidRDefault="009D6A40">
      <w:pPr>
        <w:rPr>
          <w:noProof/>
        </w:rPr>
      </w:pPr>
      <w:r>
        <w:rPr>
          <w:noProof/>
        </w:rPr>
        <w:drawing>
          <wp:inline distT="0" distB="0" distL="0" distR="0" wp14:anchorId="05297D1D" wp14:editId="5D246A82">
            <wp:extent cx="5943600" cy="4408170"/>
            <wp:effectExtent l="0" t="0" r="0" b="0"/>
            <wp:docPr id="1766332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32406" name="Picture 17663324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30DC" w14:textId="5538B405" w:rsidR="009D6A40" w:rsidRDefault="009D6A4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5EFAF4" wp14:editId="3DA77AF2">
            <wp:extent cx="5943600" cy="5398770"/>
            <wp:effectExtent l="0" t="0" r="0" b="0"/>
            <wp:docPr id="1404302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02695" name="Picture 14043026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7DE7" w14:textId="77777777" w:rsidR="009D6A40" w:rsidRDefault="009D6A40">
      <w:pPr>
        <w:rPr>
          <w:noProof/>
        </w:rPr>
      </w:pPr>
    </w:p>
    <w:p w14:paraId="2C7E94F6" w14:textId="3EFB6163" w:rsidR="009D6A40" w:rsidRDefault="009D6A4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CD3D6B3" wp14:editId="502F323F">
            <wp:extent cx="5943600" cy="5398770"/>
            <wp:effectExtent l="0" t="0" r="0" b="0"/>
            <wp:docPr id="1069929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29514" name="Picture 10699295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5554" w14:textId="108DD705" w:rsidR="00A52F36" w:rsidRDefault="009D6A40">
      <w:r>
        <w:rPr>
          <w:noProof/>
        </w:rPr>
        <w:lastRenderedPageBreak/>
        <w:drawing>
          <wp:inline distT="0" distB="0" distL="0" distR="0" wp14:anchorId="67AFC172" wp14:editId="4B0D16C4">
            <wp:extent cx="5890260" cy="5631180"/>
            <wp:effectExtent l="0" t="0" r="0" b="7620"/>
            <wp:docPr id="93420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07745" name="Picture 9342077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B386" w14:textId="77777777" w:rsidR="009D6A40" w:rsidRDefault="009D6A40"/>
    <w:p w14:paraId="13802364" w14:textId="77777777" w:rsidR="009D6A40" w:rsidRDefault="009D6A40"/>
    <w:p w14:paraId="19E29944" w14:textId="77777777" w:rsidR="009D6A40" w:rsidRDefault="009D6A40"/>
    <w:p w14:paraId="1D666806" w14:textId="77777777" w:rsidR="009D6A40" w:rsidRDefault="009D6A40"/>
    <w:p w14:paraId="3D1BAEC5" w14:textId="77777777" w:rsidR="009D6A40" w:rsidRDefault="009D6A40"/>
    <w:p w14:paraId="013C77E7" w14:textId="77777777" w:rsidR="009D6A40" w:rsidRDefault="009D6A40"/>
    <w:p w14:paraId="68058096" w14:textId="77777777" w:rsidR="009D6A40" w:rsidRDefault="009D6A40"/>
    <w:p w14:paraId="7245567E" w14:textId="77777777" w:rsidR="009D6A40" w:rsidRDefault="009D6A40"/>
    <w:p w14:paraId="444F493D" w14:textId="77777777" w:rsidR="009D6A40" w:rsidRDefault="009D6A40"/>
    <w:p w14:paraId="593F3906" w14:textId="77777777" w:rsidR="009D6A40" w:rsidRDefault="009D6A40"/>
    <w:p w14:paraId="4036B323" w14:textId="77777777" w:rsidR="009D6A40" w:rsidRDefault="009D6A40"/>
    <w:p w14:paraId="77A3DBAE" w14:textId="77777777" w:rsidR="009D6A40" w:rsidRDefault="009D6A40"/>
    <w:p w14:paraId="12FDA841" w14:textId="77777777" w:rsidR="009D6A40" w:rsidRDefault="009D6A40"/>
    <w:p w14:paraId="4EEBC4FB" w14:textId="77777777" w:rsidR="009D6A40" w:rsidRDefault="009D6A40"/>
    <w:p w14:paraId="3ECF207B" w14:textId="77777777" w:rsidR="009D6A40" w:rsidRDefault="009D6A40"/>
    <w:p w14:paraId="320175CC" w14:textId="77777777" w:rsidR="009D6A40" w:rsidRDefault="009D6A40"/>
    <w:p w14:paraId="0BF1E861" w14:textId="77777777" w:rsidR="009D6A40" w:rsidRDefault="009D6A40"/>
    <w:sectPr w:rsidR="009D6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A40"/>
    <w:rsid w:val="0081165D"/>
    <w:rsid w:val="009D6A40"/>
    <w:rsid w:val="00A52F36"/>
    <w:rsid w:val="00B4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EBF98"/>
  <w15:chartTrackingRefBased/>
  <w15:docId w15:val="{B3AEA7F5-0F90-4F16-8503-E859E06FE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Shepherd, Seth</dc:creator>
  <cp:keywords/>
  <dc:description/>
  <cp:lastModifiedBy>Seth Shepherd</cp:lastModifiedBy>
  <cp:revision>1</cp:revision>
  <dcterms:created xsi:type="dcterms:W3CDTF">2026-03-11T17:58:00Z</dcterms:created>
  <dcterms:modified xsi:type="dcterms:W3CDTF">2026-03-11T18:02:00Z</dcterms:modified>
</cp:coreProperties>
</file>