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56A" w:rsidRDefault="00063527">
      <w:r>
        <w:t>Allrounder</w:t>
      </w:r>
      <w:r w:rsidR="00376E1C">
        <w:t xml:space="preserve"> = Batsman</w:t>
      </w:r>
    </w:p>
    <w:p w:rsidR="00376E1C" w:rsidRDefault="00063527">
      <w:r>
        <w:t>Batsman</w:t>
      </w:r>
      <w:r w:rsidR="00376E1C">
        <w:t xml:space="preserve"> = Keeper</w:t>
      </w:r>
    </w:p>
    <w:p w:rsidR="00376E1C" w:rsidRDefault="00063527">
      <w:r>
        <w:t>Keeper</w:t>
      </w:r>
      <w:r w:rsidR="00376E1C">
        <w:t xml:space="preserve"> = Batsman</w:t>
      </w:r>
    </w:p>
    <w:p w:rsidR="00376E1C" w:rsidRDefault="00063527">
      <w:r>
        <w:t>Bowler</w:t>
      </w:r>
      <w:r w:rsidR="00376E1C">
        <w:t xml:space="preserve"> = Allrounder </w:t>
      </w:r>
    </w:p>
    <w:sectPr w:rsidR="00376E1C" w:rsidSect="002C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76E1C"/>
    <w:rsid w:val="00063527"/>
    <w:rsid w:val="002C656A"/>
    <w:rsid w:val="00376E1C"/>
    <w:rsid w:val="00D319F9"/>
    <w:rsid w:val="00EF5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2020-03-31T12:28:00Z</dcterms:created>
  <dcterms:modified xsi:type="dcterms:W3CDTF">2020-03-31T12:42:00Z</dcterms:modified>
</cp:coreProperties>
</file>