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3BBA5" w14:textId="75DEBCC5" w:rsidR="00A35B0A" w:rsidRPr="00A35B0A" w:rsidRDefault="00A35B0A" w:rsidP="00A81A20">
      <w:pPr>
        <w:jc w:val="center"/>
        <w:rPr>
          <w:b/>
          <w:bCs/>
        </w:rPr>
      </w:pPr>
      <w:r>
        <w:rPr>
          <w:b/>
          <w:bCs/>
        </w:rPr>
        <w:t xml:space="preserve">Group 2’s </w:t>
      </w:r>
      <w:r w:rsidRPr="00A35B0A">
        <w:rPr>
          <w:b/>
          <w:bCs/>
        </w:rPr>
        <w:t>Completion Plan for Assignment 2</w:t>
      </w:r>
    </w:p>
    <w:p w14:paraId="7A36AD72" w14:textId="77777777" w:rsidR="00A81A20" w:rsidRPr="00A81A20" w:rsidRDefault="00A81A20" w:rsidP="00A35B0A"/>
    <w:p w14:paraId="3D22A0FA" w14:textId="470A8900" w:rsidR="00A35B0A" w:rsidRPr="00A35B0A" w:rsidRDefault="00A35B0A" w:rsidP="00A35B0A">
      <w:r w:rsidRPr="00A35B0A">
        <w:rPr>
          <w:b/>
          <w:bCs/>
        </w:rPr>
        <w:t>Deadline</w:t>
      </w:r>
      <w:r w:rsidRPr="00A35B0A">
        <w:t>: October 26, 2024</w:t>
      </w:r>
    </w:p>
    <w:p w14:paraId="49FEF412" w14:textId="77777777" w:rsidR="00A81A20" w:rsidRPr="00A81A20" w:rsidRDefault="00A81A20" w:rsidP="00A35B0A"/>
    <w:p w14:paraId="7486705B" w14:textId="67AF4535" w:rsidR="00A35B0A" w:rsidRPr="00A35B0A" w:rsidRDefault="00A35B0A" w:rsidP="00A35B0A">
      <w:pPr>
        <w:rPr>
          <w:b/>
          <w:bCs/>
        </w:rPr>
      </w:pPr>
      <w:r w:rsidRPr="00A35B0A">
        <w:rPr>
          <w:b/>
          <w:bCs/>
        </w:rPr>
        <w:t>1. Group Meetings and Coordination</w:t>
      </w:r>
    </w:p>
    <w:p w14:paraId="64915595" w14:textId="77777777" w:rsidR="00A35B0A" w:rsidRPr="00A35B0A" w:rsidRDefault="00A35B0A" w:rsidP="00A35B0A">
      <w:pPr>
        <w:numPr>
          <w:ilvl w:val="0"/>
          <w:numId w:val="1"/>
        </w:numPr>
      </w:pPr>
      <w:r w:rsidRPr="00A35B0A">
        <w:rPr>
          <w:b/>
          <w:bCs/>
        </w:rPr>
        <w:t>Platform</w:t>
      </w:r>
      <w:r w:rsidRPr="00A35B0A">
        <w:t>: Discord</w:t>
      </w:r>
    </w:p>
    <w:p w14:paraId="368D1F27" w14:textId="77777777" w:rsidR="00A35B0A" w:rsidRPr="00A35B0A" w:rsidRDefault="00A35B0A" w:rsidP="00A35B0A">
      <w:pPr>
        <w:numPr>
          <w:ilvl w:val="0"/>
          <w:numId w:val="1"/>
        </w:numPr>
      </w:pPr>
      <w:r w:rsidRPr="00A35B0A">
        <w:rPr>
          <w:b/>
          <w:bCs/>
        </w:rPr>
        <w:t>Frequency</w:t>
      </w:r>
      <w:r w:rsidRPr="00A35B0A">
        <w:t>: Regular check-ins to discuss progress, address challenges, and coordinate work.</w:t>
      </w:r>
    </w:p>
    <w:p w14:paraId="5EF0F5D4" w14:textId="77777777" w:rsidR="00A35B0A" w:rsidRPr="00A35B0A" w:rsidRDefault="00A35B0A" w:rsidP="00A35B0A">
      <w:pPr>
        <w:numPr>
          <w:ilvl w:val="0"/>
          <w:numId w:val="1"/>
        </w:numPr>
      </w:pPr>
      <w:r w:rsidRPr="00A35B0A">
        <w:rPr>
          <w:b/>
          <w:bCs/>
        </w:rPr>
        <w:t>Proposed Meeting Schedule</w:t>
      </w:r>
      <w:r w:rsidRPr="00A35B0A">
        <w:t>:</w:t>
      </w:r>
    </w:p>
    <w:p w14:paraId="5D13BDF9" w14:textId="220CF467" w:rsidR="00A35B0A" w:rsidRPr="00A35B0A" w:rsidRDefault="00A35B0A" w:rsidP="00A35B0A">
      <w:pPr>
        <w:numPr>
          <w:ilvl w:val="1"/>
          <w:numId w:val="1"/>
        </w:numPr>
      </w:pPr>
      <w:r w:rsidRPr="00A35B0A">
        <w:t>Initial meeting to discuss overall design and task division: [</w:t>
      </w:r>
      <w:r>
        <w:t>October 13</w:t>
      </w:r>
      <w:r w:rsidRPr="00A35B0A">
        <w:t>]</w:t>
      </w:r>
    </w:p>
    <w:p w14:paraId="596BF23D" w14:textId="77777777" w:rsidR="00A35B0A" w:rsidRPr="00A35B0A" w:rsidRDefault="00A35B0A" w:rsidP="00A35B0A">
      <w:pPr>
        <w:numPr>
          <w:ilvl w:val="1"/>
          <w:numId w:val="1"/>
        </w:numPr>
      </w:pPr>
      <w:r w:rsidRPr="00A35B0A">
        <w:t>Weekly progress updates: [Every Friday until the deadline]</w:t>
      </w:r>
    </w:p>
    <w:p w14:paraId="1D3906DF" w14:textId="77777777" w:rsidR="00A35B0A" w:rsidRPr="00A35B0A" w:rsidRDefault="00A35B0A" w:rsidP="00A35B0A">
      <w:pPr>
        <w:numPr>
          <w:ilvl w:val="1"/>
          <w:numId w:val="1"/>
        </w:numPr>
      </w:pPr>
      <w:r w:rsidRPr="00A35B0A">
        <w:t>Ad-hoc meetings as needed for troubleshooting and integration.</w:t>
      </w:r>
    </w:p>
    <w:p w14:paraId="5307A770" w14:textId="77777777" w:rsidR="00A81A20" w:rsidRPr="00A81A20" w:rsidRDefault="00A81A20" w:rsidP="00A35B0A"/>
    <w:p w14:paraId="5C1D1FD3" w14:textId="1EA8F690" w:rsidR="00A35B0A" w:rsidRPr="00A35B0A" w:rsidRDefault="00A35B0A" w:rsidP="00A35B0A">
      <w:pPr>
        <w:rPr>
          <w:b/>
          <w:bCs/>
        </w:rPr>
      </w:pPr>
      <w:r w:rsidRPr="00A35B0A">
        <w:rPr>
          <w:b/>
          <w:bCs/>
        </w:rPr>
        <w:t>2. Task Breakdown by Member</w:t>
      </w:r>
    </w:p>
    <w:p w14:paraId="645AD723" w14:textId="314ACAED" w:rsidR="00A35B0A" w:rsidRPr="00A35B0A" w:rsidRDefault="00A35B0A" w:rsidP="00A35B0A">
      <w:r w:rsidRPr="00A35B0A">
        <w:rPr>
          <w:b/>
          <w:bCs/>
        </w:rPr>
        <w:t>Member 1: UI Development (</w:t>
      </w:r>
      <w:proofErr w:type="spellStart"/>
      <w:r w:rsidR="00C979BE">
        <w:rPr>
          <w:b/>
          <w:bCs/>
        </w:rPr>
        <w:t>Shevonne</w:t>
      </w:r>
      <w:proofErr w:type="spellEnd"/>
      <w:r w:rsidR="00C979BE">
        <w:rPr>
          <w:b/>
          <w:bCs/>
        </w:rPr>
        <w:t xml:space="preserve"> Abigale </w:t>
      </w:r>
      <w:proofErr w:type="gramStart"/>
      <w:r w:rsidR="00C979BE">
        <w:rPr>
          <w:b/>
          <w:bCs/>
        </w:rPr>
        <w:t xml:space="preserve">Symister </w:t>
      </w:r>
      <w:r w:rsidRPr="00A35B0A">
        <w:rPr>
          <w:b/>
          <w:bCs/>
        </w:rPr>
        <w:t>)</w:t>
      </w:r>
      <w:proofErr w:type="gramEnd"/>
    </w:p>
    <w:p w14:paraId="0BFC52BA" w14:textId="77777777" w:rsidR="00A35B0A" w:rsidRPr="00A35B0A" w:rsidRDefault="00A35B0A" w:rsidP="00A35B0A">
      <w:pPr>
        <w:numPr>
          <w:ilvl w:val="0"/>
          <w:numId w:val="2"/>
        </w:numPr>
      </w:pPr>
      <w:r w:rsidRPr="00A35B0A">
        <w:rPr>
          <w:b/>
          <w:bCs/>
        </w:rPr>
        <w:t>Tasks</w:t>
      </w:r>
      <w:r w:rsidRPr="00A35B0A">
        <w:t>:</w:t>
      </w:r>
    </w:p>
    <w:p w14:paraId="69FE6A75" w14:textId="77777777" w:rsidR="00A35B0A" w:rsidRPr="00A35B0A" w:rsidRDefault="00A35B0A" w:rsidP="00A35B0A">
      <w:pPr>
        <w:numPr>
          <w:ilvl w:val="1"/>
          <w:numId w:val="2"/>
        </w:numPr>
      </w:pPr>
      <w:r w:rsidRPr="00A35B0A">
        <w:t>Design and implement the JavaFX user interface (WorkHoursApp.java).</w:t>
      </w:r>
    </w:p>
    <w:p w14:paraId="6046EFE1" w14:textId="77777777" w:rsidR="00A35B0A" w:rsidRPr="00A35B0A" w:rsidRDefault="00A35B0A" w:rsidP="00A35B0A">
      <w:pPr>
        <w:numPr>
          <w:ilvl w:val="1"/>
          <w:numId w:val="2"/>
        </w:numPr>
      </w:pPr>
      <w:r w:rsidRPr="00A35B0A">
        <w:t>Create and layout the following components:</w:t>
      </w:r>
    </w:p>
    <w:p w14:paraId="1C6D81BA" w14:textId="77777777" w:rsidR="00A35B0A" w:rsidRPr="00A35B0A" w:rsidRDefault="00A35B0A" w:rsidP="00A35B0A">
      <w:pPr>
        <w:numPr>
          <w:ilvl w:val="2"/>
          <w:numId w:val="2"/>
        </w:numPr>
      </w:pPr>
      <w:proofErr w:type="spellStart"/>
      <w:r w:rsidRPr="00A35B0A">
        <w:t>TextFields</w:t>
      </w:r>
      <w:proofErr w:type="spellEnd"/>
      <w:r w:rsidRPr="00A35B0A">
        <w:t xml:space="preserve"> for name, role, and hours.</w:t>
      </w:r>
    </w:p>
    <w:p w14:paraId="30168122" w14:textId="77777777" w:rsidR="00A35B0A" w:rsidRPr="00A35B0A" w:rsidRDefault="00A35B0A" w:rsidP="00A35B0A">
      <w:pPr>
        <w:numPr>
          <w:ilvl w:val="2"/>
          <w:numId w:val="2"/>
        </w:numPr>
      </w:pPr>
      <w:r w:rsidRPr="00A35B0A">
        <w:t xml:space="preserve">Submit Button and </w:t>
      </w:r>
      <w:proofErr w:type="spellStart"/>
      <w:r w:rsidRPr="00A35B0A">
        <w:t>TextArea</w:t>
      </w:r>
      <w:proofErr w:type="spellEnd"/>
      <w:r w:rsidRPr="00A35B0A">
        <w:t xml:space="preserve"> for displaying entries and error messages.</w:t>
      </w:r>
    </w:p>
    <w:p w14:paraId="6A64B08B" w14:textId="77777777" w:rsidR="00A35B0A" w:rsidRPr="00A35B0A" w:rsidRDefault="00A35B0A" w:rsidP="00A35B0A">
      <w:pPr>
        <w:numPr>
          <w:ilvl w:val="1"/>
          <w:numId w:val="2"/>
        </w:numPr>
      </w:pPr>
      <w:r w:rsidRPr="00A35B0A">
        <w:t>Ensure all UI elements are properly integrated and functional.</w:t>
      </w:r>
    </w:p>
    <w:p w14:paraId="33D5B15E" w14:textId="77777777" w:rsidR="00A35B0A" w:rsidRPr="00A35B0A" w:rsidRDefault="00A35B0A" w:rsidP="00A35B0A">
      <w:pPr>
        <w:numPr>
          <w:ilvl w:val="0"/>
          <w:numId w:val="2"/>
        </w:numPr>
      </w:pPr>
      <w:r w:rsidRPr="00A35B0A">
        <w:rPr>
          <w:b/>
          <w:bCs/>
        </w:rPr>
        <w:t>Completion Date</w:t>
      </w:r>
      <w:r w:rsidRPr="00A35B0A">
        <w:t>: October 15, 2024 (to allow for integration with Member 2’s code).</w:t>
      </w:r>
    </w:p>
    <w:p w14:paraId="1E2995E2" w14:textId="77777777" w:rsidR="00AA4940" w:rsidRPr="00AA4940" w:rsidRDefault="00AA4940" w:rsidP="00A35B0A"/>
    <w:p w14:paraId="787A6C9F" w14:textId="1FC856DD" w:rsidR="00A35B0A" w:rsidRPr="00A35B0A" w:rsidRDefault="00A35B0A" w:rsidP="00A35B0A">
      <w:r w:rsidRPr="00A35B0A">
        <w:rPr>
          <w:b/>
          <w:bCs/>
        </w:rPr>
        <w:t>Member 2: Input Handling and Validation (</w:t>
      </w:r>
      <w:proofErr w:type="spellStart"/>
      <w:r w:rsidR="00C979BE" w:rsidRPr="00C979BE">
        <w:rPr>
          <w:b/>
          <w:bCs/>
        </w:rPr>
        <w:t>Danyyil</w:t>
      </w:r>
      <w:proofErr w:type="spellEnd"/>
      <w:r w:rsidR="00C979BE" w:rsidRPr="00C979BE">
        <w:rPr>
          <w:b/>
          <w:bCs/>
        </w:rPr>
        <w:t xml:space="preserve"> </w:t>
      </w:r>
      <w:proofErr w:type="spellStart"/>
      <w:r w:rsidR="00C979BE" w:rsidRPr="00C979BE">
        <w:rPr>
          <w:b/>
          <w:bCs/>
        </w:rPr>
        <w:t>Serpokrylov</w:t>
      </w:r>
      <w:proofErr w:type="spellEnd"/>
      <w:r w:rsidRPr="00A35B0A">
        <w:rPr>
          <w:b/>
          <w:bCs/>
        </w:rPr>
        <w:t>)</w:t>
      </w:r>
    </w:p>
    <w:p w14:paraId="0BA616C9" w14:textId="77777777" w:rsidR="00A35B0A" w:rsidRPr="00A35B0A" w:rsidRDefault="00A35B0A" w:rsidP="00A35B0A">
      <w:pPr>
        <w:numPr>
          <w:ilvl w:val="0"/>
          <w:numId w:val="3"/>
        </w:numPr>
      </w:pPr>
      <w:r w:rsidRPr="00A35B0A">
        <w:rPr>
          <w:b/>
          <w:bCs/>
        </w:rPr>
        <w:t>Tasks</w:t>
      </w:r>
      <w:r w:rsidRPr="00A35B0A">
        <w:t>:</w:t>
      </w:r>
    </w:p>
    <w:p w14:paraId="7DC4DCC8" w14:textId="77777777" w:rsidR="00A35B0A" w:rsidRPr="00A35B0A" w:rsidRDefault="00A35B0A" w:rsidP="00A35B0A">
      <w:pPr>
        <w:numPr>
          <w:ilvl w:val="1"/>
          <w:numId w:val="3"/>
        </w:numPr>
      </w:pPr>
      <w:r w:rsidRPr="00A35B0A">
        <w:t>Implement logic for the "Submit" button in WorkHoursApp.java.</w:t>
      </w:r>
    </w:p>
    <w:p w14:paraId="0456D49A" w14:textId="77777777" w:rsidR="00A35B0A" w:rsidRPr="00A35B0A" w:rsidRDefault="00A35B0A" w:rsidP="00A35B0A">
      <w:pPr>
        <w:numPr>
          <w:ilvl w:val="1"/>
          <w:numId w:val="3"/>
        </w:numPr>
      </w:pPr>
      <w:r w:rsidRPr="00A35B0A">
        <w:lastRenderedPageBreak/>
        <w:t>Validate user input (check for empty fields and numeric hours).</w:t>
      </w:r>
    </w:p>
    <w:p w14:paraId="1226D9CF" w14:textId="0DDCB0E6" w:rsidR="00A35B0A" w:rsidRPr="00A35B0A" w:rsidRDefault="00A35B0A" w:rsidP="00A35B0A">
      <w:pPr>
        <w:numPr>
          <w:ilvl w:val="1"/>
          <w:numId w:val="3"/>
        </w:numPr>
      </w:pPr>
      <w:r w:rsidRPr="00A35B0A">
        <w:t xml:space="preserve">Integrate with the </w:t>
      </w:r>
      <w:proofErr w:type="spellStart"/>
      <w:r w:rsidRPr="00A35B0A">
        <w:t>FileHandler</w:t>
      </w:r>
      <w:proofErr w:type="spellEnd"/>
      <w:r w:rsidRPr="00A35B0A">
        <w:t xml:space="preserve"> </w:t>
      </w:r>
      <w:r w:rsidR="00BC778E" w:rsidRPr="00A35B0A">
        <w:t>to save</w:t>
      </w:r>
      <w:r w:rsidRPr="00A35B0A">
        <w:t xml:space="preserve"> valid entries.</w:t>
      </w:r>
    </w:p>
    <w:p w14:paraId="777EA713" w14:textId="77777777" w:rsidR="00A35B0A" w:rsidRPr="00A35B0A" w:rsidRDefault="00A35B0A" w:rsidP="00A35B0A">
      <w:pPr>
        <w:numPr>
          <w:ilvl w:val="1"/>
          <w:numId w:val="3"/>
        </w:numPr>
      </w:pPr>
      <w:r w:rsidRPr="00A35B0A">
        <w:t xml:space="preserve">Display appropriate error messages in the </w:t>
      </w:r>
      <w:proofErr w:type="spellStart"/>
      <w:r w:rsidRPr="00A35B0A">
        <w:t>TextArea</w:t>
      </w:r>
      <w:proofErr w:type="spellEnd"/>
      <w:r w:rsidRPr="00A35B0A">
        <w:t>.</w:t>
      </w:r>
    </w:p>
    <w:p w14:paraId="50DC6BAD" w14:textId="77777777" w:rsidR="00A35B0A" w:rsidRPr="00A35B0A" w:rsidRDefault="00A35B0A" w:rsidP="00A35B0A">
      <w:pPr>
        <w:numPr>
          <w:ilvl w:val="0"/>
          <w:numId w:val="3"/>
        </w:numPr>
      </w:pPr>
      <w:r w:rsidRPr="00A35B0A">
        <w:rPr>
          <w:b/>
          <w:bCs/>
        </w:rPr>
        <w:t>Completion Date</w:t>
      </w:r>
      <w:r w:rsidRPr="00A35B0A">
        <w:t>: October 20, 2024 (to allow time for integration and testing).</w:t>
      </w:r>
    </w:p>
    <w:p w14:paraId="74B0019A" w14:textId="77777777" w:rsidR="00AA4940" w:rsidRPr="00AA4940" w:rsidRDefault="00AA4940" w:rsidP="00A35B0A"/>
    <w:p w14:paraId="49FD3C96" w14:textId="5E49257B" w:rsidR="00A35B0A" w:rsidRPr="00A35B0A" w:rsidRDefault="00B12D27" w:rsidP="00A35B0A">
      <w:r>
        <w:rPr>
          <w:b/>
          <w:bCs/>
        </w:rPr>
        <w:t>Member 3:</w:t>
      </w:r>
      <w:r w:rsidR="00A35B0A" w:rsidRPr="00A35B0A">
        <w:rPr>
          <w:b/>
          <w:bCs/>
        </w:rPr>
        <w:t xml:space="preserve">Felipe Lee Pinheiro Machado: File Handling and </w:t>
      </w:r>
      <w:r w:rsidR="006118EA">
        <w:rPr>
          <w:b/>
          <w:bCs/>
        </w:rPr>
        <w:t>Group Management</w:t>
      </w:r>
    </w:p>
    <w:p w14:paraId="130A2FEB" w14:textId="77777777" w:rsidR="00A35B0A" w:rsidRPr="00A35B0A" w:rsidRDefault="00A35B0A" w:rsidP="00A35B0A">
      <w:pPr>
        <w:numPr>
          <w:ilvl w:val="0"/>
          <w:numId w:val="4"/>
        </w:numPr>
      </w:pPr>
      <w:r w:rsidRPr="00A35B0A">
        <w:rPr>
          <w:b/>
          <w:bCs/>
        </w:rPr>
        <w:t>Tasks</w:t>
      </w:r>
      <w:r w:rsidRPr="00A35B0A">
        <w:t>:</w:t>
      </w:r>
    </w:p>
    <w:p w14:paraId="62BF8001" w14:textId="3D5F87B6" w:rsidR="00CE27B4" w:rsidRDefault="00CE27B4" w:rsidP="00A35B0A">
      <w:pPr>
        <w:numPr>
          <w:ilvl w:val="1"/>
          <w:numId w:val="4"/>
        </w:numPr>
      </w:pPr>
      <w:r>
        <w:t>Create and submit the Completion Plan and manage the group’s tasks and deadlines.</w:t>
      </w:r>
    </w:p>
    <w:p w14:paraId="08DD13A8" w14:textId="4ABA28E4" w:rsidR="00A35B0A" w:rsidRPr="00A35B0A" w:rsidRDefault="00A35B0A" w:rsidP="00A35B0A">
      <w:pPr>
        <w:numPr>
          <w:ilvl w:val="1"/>
          <w:numId w:val="4"/>
        </w:numPr>
      </w:pPr>
      <w:r w:rsidRPr="00A35B0A">
        <w:t>Create the FileHandler.java class for managing file I/O:</w:t>
      </w:r>
    </w:p>
    <w:p w14:paraId="2447B9DF" w14:textId="77777777" w:rsidR="00A35B0A" w:rsidRPr="00A35B0A" w:rsidRDefault="00A35B0A" w:rsidP="00A35B0A">
      <w:pPr>
        <w:numPr>
          <w:ilvl w:val="2"/>
          <w:numId w:val="4"/>
        </w:numPr>
      </w:pPr>
      <w:r w:rsidRPr="00A35B0A">
        <w:t>Implement methods for reading from and writing to work_hours.txt.</w:t>
      </w:r>
    </w:p>
    <w:p w14:paraId="1F355F0C" w14:textId="31B3686F" w:rsidR="00CE27B4" w:rsidRDefault="00A35B0A" w:rsidP="00CE27B4">
      <w:pPr>
        <w:numPr>
          <w:ilvl w:val="2"/>
          <w:numId w:val="4"/>
        </w:numPr>
      </w:pPr>
      <w:r w:rsidRPr="00A35B0A">
        <w:t xml:space="preserve">Handle any file-related errors and pass messages back to </w:t>
      </w:r>
      <w:proofErr w:type="spellStart"/>
      <w:r w:rsidRPr="00A35B0A">
        <w:t>WorkHoursApp</w:t>
      </w:r>
      <w:proofErr w:type="spellEnd"/>
      <w:r w:rsidRPr="00A35B0A">
        <w:t>.</w:t>
      </w:r>
    </w:p>
    <w:p w14:paraId="4E69E3D8" w14:textId="5CF78850" w:rsidR="00A35B0A" w:rsidRPr="00A35B0A" w:rsidRDefault="00A35B0A" w:rsidP="00A35B0A">
      <w:pPr>
        <w:numPr>
          <w:ilvl w:val="1"/>
          <w:numId w:val="4"/>
        </w:numPr>
      </w:pPr>
      <w:r w:rsidRPr="00A35B0A">
        <w:t>Integrate the classes from Assignment 1, ensuring they work seamlessly with the new JavaFX components:</w:t>
      </w:r>
    </w:p>
    <w:p w14:paraId="4F56AC4F" w14:textId="0B27F2D0" w:rsidR="00A35B0A" w:rsidRPr="00A35B0A" w:rsidRDefault="00A35B0A" w:rsidP="00A35B0A">
      <w:pPr>
        <w:numPr>
          <w:ilvl w:val="2"/>
          <w:numId w:val="4"/>
        </w:numPr>
      </w:pPr>
      <w:r w:rsidRPr="00A35B0A">
        <w:t xml:space="preserve">Confirm that </w:t>
      </w:r>
      <w:r w:rsidR="00CE27B4">
        <w:t>all</w:t>
      </w:r>
      <w:r w:rsidRPr="00A35B0A">
        <w:t xml:space="preserve"> classes are functional and can interact with the new UI.</w:t>
      </w:r>
    </w:p>
    <w:p w14:paraId="4B1D408B" w14:textId="77777777" w:rsidR="00A35B0A" w:rsidRPr="00A35B0A" w:rsidRDefault="00A35B0A" w:rsidP="00A35B0A">
      <w:pPr>
        <w:numPr>
          <w:ilvl w:val="1"/>
          <w:numId w:val="4"/>
        </w:numPr>
      </w:pPr>
      <w:r w:rsidRPr="00A35B0A">
        <w:t>Test the integration of all classes to ensure that input from the UI is correctly saved and loaded from the file.</w:t>
      </w:r>
    </w:p>
    <w:p w14:paraId="3C41F946" w14:textId="77777777" w:rsidR="00A35B0A" w:rsidRPr="00A35B0A" w:rsidRDefault="00A35B0A" w:rsidP="00A35B0A">
      <w:pPr>
        <w:numPr>
          <w:ilvl w:val="0"/>
          <w:numId w:val="4"/>
        </w:numPr>
      </w:pPr>
      <w:r w:rsidRPr="00A35B0A">
        <w:rPr>
          <w:b/>
          <w:bCs/>
        </w:rPr>
        <w:t>Completion Date</w:t>
      </w:r>
      <w:r w:rsidRPr="00A35B0A">
        <w:t>: October 25, 2024 (allowing for final testing before the deadline).</w:t>
      </w:r>
    </w:p>
    <w:p w14:paraId="1F83D705" w14:textId="77777777" w:rsidR="00AA4940" w:rsidRPr="00AA4940" w:rsidRDefault="00AA4940" w:rsidP="00A35B0A"/>
    <w:p w14:paraId="36E0906F" w14:textId="1F3A6D67" w:rsidR="00A35B0A" w:rsidRPr="00A35B0A" w:rsidRDefault="00A35B0A" w:rsidP="00A35B0A">
      <w:pPr>
        <w:rPr>
          <w:b/>
          <w:bCs/>
        </w:rPr>
      </w:pPr>
      <w:r w:rsidRPr="00A35B0A">
        <w:rPr>
          <w:b/>
          <w:bCs/>
        </w:rPr>
        <w:t>3. Integration and Testing</w:t>
      </w:r>
    </w:p>
    <w:p w14:paraId="6011D0E2" w14:textId="77777777" w:rsidR="00A35B0A" w:rsidRPr="00A35B0A" w:rsidRDefault="00A35B0A" w:rsidP="00A35B0A">
      <w:pPr>
        <w:numPr>
          <w:ilvl w:val="0"/>
          <w:numId w:val="5"/>
        </w:numPr>
      </w:pPr>
      <w:r w:rsidRPr="00A35B0A">
        <w:rPr>
          <w:b/>
          <w:bCs/>
        </w:rPr>
        <w:t>Date</w:t>
      </w:r>
      <w:r w:rsidRPr="00A35B0A">
        <w:t>: October 21 - October 25, 2024</w:t>
      </w:r>
    </w:p>
    <w:p w14:paraId="268750C9" w14:textId="77777777" w:rsidR="00A35B0A" w:rsidRPr="00A35B0A" w:rsidRDefault="00A35B0A" w:rsidP="00A35B0A">
      <w:pPr>
        <w:numPr>
          <w:ilvl w:val="0"/>
          <w:numId w:val="5"/>
        </w:numPr>
      </w:pPr>
      <w:r w:rsidRPr="00A35B0A">
        <w:rPr>
          <w:b/>
          <w:bCs/>
        </w:rPr>
        <w:t>Activities</w:t>
      </w:r>
      <w:r w:rsidRPr="00A35B0A">
        <w:t>:</w:t>
      </w:r>
    </w:p>
    <w:p w14:paraId="3032EAF7" w14:textId="77777777" w:rsidR="00A35B0A" w:rsidRPr="00A35B0A" w:rsidRDefault="00A35B0A" w:rsidP="00A35B0A">
      <w:pPr>
        <w:numPr>
          <w:ilvl w:val="1"/>
          <w:numId w:val="5"/>
        </w:numPr>
      </w:pPr>
      <w:r w:rsidRPr="00A35B0A">
        <w:t>Integrate the UI (Member 1) and input handling (Member 2) with file handling (Felipe).</w:t>
      </w:r>
    </w:p>
    <w:p w14:paraId="2C6CC532" w14:textId="77777777" w:rsidR="00A35B0A" w:rsidRPr="00A35B0A" w:rsidRDefault="00A35B0A" w:rsidP="00A35B0A">
      <w:pPr>
        <w:numPr>
          <w:ilvl w:val="1"/>
          <w:numId w:val="5"/>
        </w:numPr>
      </w:pPr>
      <w:r w:rsidRPr="00A35B0A">
        <w:t>Conduct thorough testing of the complete application:</w:t>
      </w:r>
    </w:p>
    <w:p w14:paraId="63D5E33B" w14:textId="77777777" w:rsidR="00A35B0A" w:rsidRPr="00A35B0A" w:rsidRDefault="00A35B0A" w:rsidP="00A35B0A">
      <w:pPr>
        <w:numPr>
          <w:ilvl w:val="2"/>
          <w:numId w:val="5"/>
        </w:numPr>
      </w:pPr>
      <w:r w:rsidRPr="00A35B0A">
        <w:t>Check all UI elements for functionality.</w:t>
      </w:r>
    </w:p>
    <w:p w14:paraId="1F7B46FF" w14:textId="77777777" w:rsidR="00A35B0A" w:rsidRPr="00A35B0A" w:rsidRDefault="00A35B0A" w:rsidP="00A35B0A">
      <w:pPr>
        <w:numPr>
          <w:ilvl w:val="2"/>
          <w:numId w:val="5"/>
        </w:numPr>
      </w:pPr>
      <w:r w:rsidRPr="00A35B0A">
        <w:lastRenderedPageBreak/>
        <w:t>Validate error handling and file operations.</w:t>
      </w:r>
    </w:p>
    <w:p w14:paraId="575F6214" w14:textId="77777777" w:rsidR="00A35B0A" w:rsidRPr="00A35B0A" w:rsidRDefault="00A35B0A" w:rsidP="00A35B0A">
      <w:pPr>
        <w:numPr>
          <w:ilvl w:val="2"/>
          <w:numId w:val="5"/>
        </w:numPr>
      </w:pPr>
      <w:r w:rsidRPr="00A35B0A">
        <w:t>Ensure all entries are saved and loaded correctly.</w:t>
      </w:r>
    </w:p>
    <w:p w14:paraId="01427103" w14:textId="77777777" w:rsidR="00A35B0A" w:rsidRPr="00A35B0A" w:rsidRDefault="00A35B0A" w:rsidP="00A35B0A">
      <w:pPr>
        <w:numPr>
          <w:ilvl w:val="0"/>
          <w:numId w:val="5"/>
        </w:numPr>
      </w:pPr>
      <w:r w:rsidRPr="00A35B0A">
        <w:rPr>
          <w:b/>
          <w:bCs/>
        </w:rPr>
        <w:t>Final Meeting</w:t>
      </w:r>
      <w:r w:rsidRPr="00A35B0A">
        <w:t>: October 26, 2024, for last-minute adjustments and to submit the assignment.</w:t>
      </w:r>
    </w:p>
    <w:p w14:paraId="6E67E118" w14:textId="77777777" w:rsidR="00AA4940" w:rsidRPr="00AA4940" w:rsidRDefault="00AA4940" w:rsidP="00A35B0A"/>
    <w:p w14:paraId="3A6D4723" w14:textId="1FDCA30D" w:rsidR="00A35B0A" w:rsidRPr="00A35B0A" w:rsidRDefault="00A35B0A" w:rsidP="00A35B0A">
      <w:pPr>
        <w:rPr>
          <w:b/>
          <w:bCs/>
        </w:rPr>
      </w:pPr>
      <w:r w:rsidRPr="00A35B0A">
        <w:rPr>
          <w:b/>
          <w:bCs/>
        </w:rPr>
        <w:t>4. Final Review and Submission</w:t>
      </w:r>
    </w:p>
    <w:p w14:paraId="0D4ED911" w14:textId="77777777" w:rsidR="00A35B0A" w:rsidRPr="00A35B0A" w:rsidRDefault="00A35B0A" w:rsidP="00A35B0A">
      <w:pPr>
        <w:numPr>
          <w:ilvl w:val="0"/>
          <w:numId w:val="6"/>
        </w:numPr>
      </w:pPr>
      <w:r w:rsidRPr="00A35B0A">
        <w:rPr>
          <w:b/>
          <w:bCs/>
        </w:rPr>
        <w:t>Date</w:t>
      </w:r>
      <w:r w:rsidRPr="00A35B0A">
        <w:t>: October 26, 2024</w:t>
      </w:r>
    </w:p>
    <w:p w14:paraId="24EA225E" w14:textId="77777777" w:rsidR="00A35B0A" w:rsidRPr="00A35B0A" w:rsidRDefault="00A35B0A" w:rsidP="00A35B0A">
      <w:pPr>
        <w:numPr>
          <w:ilvl w:val="0"/>
          <w:numId w:val="6"/>
        </w:numPr>
      </w:pPr>
      <w:r w:rsidRPr="00A35B0A">
        <w:rPr>
          <w:b/>
          <w:bCs/>
        </w:rPr>
        <w:t>Activities</w:t>
      </w:r>
      <w:r w:rsidRPr="00A35B0A">
        <w:t>:</w:t>
      </w:r>
    </w:p>
    <w:p w14:paraId="453524AC" w14:textId="77777777" w:rsidR="00A35B0A" w:rsidRPr="00A35B0A" w:rsidRDefault="00A35B0A" w:rsidP="00A35B0A">
      <w:pPr>
        <w:numPr>
          <w:ilvl w:val="1"/>
          <w:numId w:val="6"/>
        </w:numPr>
      </w:pPr>
      <w:r w:rsidRPr="00A35B0A">
        <w:t>Final review of the code and functionality as a group.</w:t>
      </w:r>
    </w:p>
    <w:p w14:paraId="22CCC0FD" w14:textId="1BDCF2AD" w:rsidR="00A35B0A" w:rsidRPr="00A35B0A" w:rsidRDefault="00A35B0A" w:rsidP="00A35B0A">
      <w:pPr>
        <w:numPr>
          <w:ilvl w:val="1"/>
          <w:numId w:val="6"/>
        </w:numPr>
      </w:pPr>
      <w:r w:rsidRPr="00A35B0A">
        <w:t>Prepare submission materials</w:t>
      </w:r>
      <w:r w:rsidR="00BC778E">
        <w:t>.</w:t>
      </w:r>
    </w:p>
    <w:p w14:paraId="423860C2" w14:textId="19D62307" w:rsidR="00E16C3C" w:rsidRDefault="00A35B0A" w:rsidP="00A81A20">
      <w:pPr>
        <w:numPr>
          <w:ilvl w:val="1"/>
          <w:numId w:val="6"/>
        </w:numPr>
      </w:pPr>
      <w:r w:rsidRPr="00A35B0A">
        <w:t>Submit the assignment on time.</w:t>
      </w:r>
    </w:p>
    <w:sectPr w:rsidR="00E1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38CB"/>
    <w:multiLevelType w:val="multilevel"/>
    <w:tmpl w:val="E8DA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01E92"/>
    <w:multiLevelType w:val="multilevel"/>
    <w:tmpl w:val="D8C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94F2D"/>
    <w:multiLevelType w:val="multilevel"/>
    <w:tmpl w:val="7A9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03F81"/>
    <w:multiLevelType w:val="multilevel"/>
    <w:tmpl w:val="F37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9006D"/>
    <w:multiLevelType w:val="multilevel"/>
    <w:tmpl w:val="0ED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E018F"/>
    <w:multiLevelType w:val="multilevel"/>
    <w:tmpl w:val="CE76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201614">
    <w:abstractNumId w:val="5"/>
  </w:num>
  <w:num w:numId="2" w16cid:durableId="247233531">
    <w:abstractNumId w:val="3"/>
  </w:num>
  <w:num w:numId="3" w16cid:durableId="302732257">
    <w:abstractNumId w:val="1"/>
  </w:num>
  <w:num w:numId="4" w16cid:durableId="431632131">
    <w:abstractNumId w:val="2"/>
  </w:num>
  <w:num w:numId="5" w16cid:durableId="1289049670">
    <w:abstractNumId w:val="4"/>
  </w:num>
  <w:num w:numId="6" w16cid:durableId="111721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8A"/>
    <w:rsid w:val="004333F9"/>
    <w:rsid w:val="00566E52"/>
    <w:rsid w:val="006118EA"/>
    <w:rsid w:val="00965420"/>
    <w:rsid w:val="00A35B0A"/>
    <w:rsid w:val="00A81A20"/>
    <w:rsid w:val="00AA4940"/>
    <w:rsid w:val="00B12D27"/>
    <w:rsid w:val="00BC778E"/>
    <w:rsid w:val="00C979BE"/>
    <w:rsid w:val="00CE27B4"/>
    <w:rsid w:val="00E16C3C"/>
    <w:rsid w:val="00E34C3B"/>
    <w:rsid w:val="00E46D8A"/>
    <w:rsid w:val="00EB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37E2"/>
  <w15:chartTrackingRefBased/>
  <w15:docId w15:val="{CB815149-9EE2-4FE1-925A-DEB6A19C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Lee Pinheiro Machado</dc:creator>
  <cp:keywords/>
  <dc:description/>
  <cp:lastModifiedBy>SHEVONNE Symister</cp:lastModifiedBy>
  <cp:revision>2</cp:revision>
  <dcterms:created xsi:type="dcterms:W3CDTF">2024-10-14T02:20:00Z</dcterms:created>
  <dcterms:modified xsi:type="dcterms:W3CDTF">2024-10-14T02:20:00Z</dcterms:modified>
</cp:coreProperties>
</file>