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Django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&lt;project folder&gt; and enter the folder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 environment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virtualenv venv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virtualenv venv -p python3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source venv/bin/activate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directory src then enter to  src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mkdir src 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cd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django and create project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install django==1.11.15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rtl w:val="0"/>
        </w:rPr>
        <w:t xml:space="preserve"> install pillow psycopg2    (  psycopg2-binary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django-admin.py startproject</w:t>
      </w:r>
      <w:r w:rsidDel="00000000" w:rsidR="00000000" w:rsidRPr="00000000">
        <w:rPr>
          <w:sz w:val="24"/>
          <w:szCs w:val="24"/>
          <w:rtl w:val="0"/>
        </w:rPr>
        <w:t xml:space="preserve">  &lt;project folder name&gt;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dir to  &lt;project folder name&gt;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cd &lt;project folder name&gt;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mkdir static media templates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 manage.py runserver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activate virtualenv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source ../../venv/bin/activate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open python shell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shell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App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startapp &lt;app name&gt;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and user in phppgadmin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sudo su postgres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createdb &lt;dbname&gt; 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createuser shibil -P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femmepk -&gt; shibil -&gt; 12345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psql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grant all privileges on database femmepk to shibil;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\q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super user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createsuperuser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shibil -&gt; shibil789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Migration comments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migrate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loaddata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initial_data user_groups permissions notification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migration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find . -path "*/migrations/*.py" -not -name "__init__.py" -delete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find . -path "*/migrations/*.pyc"  -delete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write from file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freeze &gt; r.txt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install -r r.txt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manage.py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loaddata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initial_data user_groups permissions notification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Django documentation notes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objects return functions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all()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filter() </w:t>
        <w:tab/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value ( instance= , 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exclude()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avoid some fields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get()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one value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objects create functions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w:anchor="74m6yrb1me5e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create</w:t>
        </w:r>
      </w:hyperlink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for single line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field in form: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field.id_for_label   ||  field.label  ||  field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form.as_p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validation views.py(function)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request.method=="POST":</w:t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= request.POST.get('name')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email = request.POST.get('email')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FormClassName.objects.</w:t>
      </w:r>
      <w:bookmarkStart w:colFirst="0" w:colLast="0" w:name="74m6yrb1me5e" w:id="0"/>
      <w:bookmarkEnd w:id="0"/>
      <w:r w:rsidDel="00000000" w:rsidR="00000000" w:rsidRPr="00000000">
        <w:rPr>
          <w:sz w:val="24"/>
          <w:szCs w:val="24"/>
          <w:rtl w:val="0"/>
        </w:rPr>
        <w:t xml:space="preserve">create(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name = name,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email = email,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HttpResponse('Form Submitted')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return HttpResponse('Invalid Request')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Django Pagination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django-el-pagination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at INSTALLED_APP in setting -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‘el_pagination ’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 template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load el_pagination_tags %}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{% paginate 21 instances %}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loader temp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Auto Complete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App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urls.py</w:t>
        <w:tab/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whichapp</w:t>
      </w:r>
      <w:r w:rsidDel="00000000" w:rsidR="00000000" w:rsidRPr="00000000">
        <w:rPr>
          <w:sz w:val="24"/>
          <w:szCs w:val="24"/>
          <w:rtl w:val="0"/>
        </w:rPr>
        <w:t xml:space="preserve">.views import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NameAutocomplete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  <w:tab/>
        <w:t xml:space="preserve">url(r'^anyname-autocomplete/$',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NameAutocomplete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as_view(),name=</w:t>
      </w:r>
      <w:r w:rsidDel="00000000" w:rsidR="00000000" w:rsidRPr="00000000">
        <w:rPr>
          <w:sz w:val="24"/>
          <w:szCs w:val="24"/>
          <w:shd w:fill="f6b26b" w:val="clear"/>
          <w:rtl w:val="0"/>
        </w:rPr>
        <w:t xml:space="preserve">'urlname_autocomplete</w:t>
      </w:r>
      <w:r w:rsidDel="00000000" w:rsidR="00000000" w:rsidRPr="00000000">
        <w:rPr>
          <w:sz w:val="24"/>
          <w:szCs w:val="24"/>
          <w:rtl w:val="0"/>
        </w:rPr>
        <w:t xml:space="preserve">',),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views.py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dal import autocomplete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NameAutocomplete</w:t>
      </w:r>
      <w:r w:rsidDel="00000000" w:rsidR="00000000" w:rsidRPr="00000000">
        <w:rPr>
          <w:sz w:val="24"/>
          <w:szCs w:val="24"/>
          <w:rtl w:val="0"/>
        </w:rPr>
        <w:t xml:space="preserve">(autocomplete.Select2QuerySetView):</w:t>
      </w:r>
    </w:p>
    <w:p w:rsidR="00000000" w:rsidDel="00000000" w:rsidP="00000000" w:rsidRDefault="00000000" w:rsidRPr="00000000" w14:paraId="0000007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get_queryset(self):</w:t>
      </w:r>
    </w:p>
    <w:p w:rsidR="00000000" w:rsidDel="00000000" w:rsidP="00000000" w:rsidRDefault="00000000" w:rsidRPr="00000000" w14:paraId="0000007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not self.request.user.is_authenticated():</w:t>
      </w:r>
    </w:p>
    <w:p w:rsidR="00000000" w:rsidDel="00000000" w:rsidP="00000000" w:rsidRDefault="00000000" w:rsidRPr="00000000" w14:paraId="0000007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</w:t>
      </w: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whichapp</w:t>
      </w:r>
      <w:r w:rsidDel="00000000" w:rsidR="00000000" w:rsidRPr="00000000">
        <w:rPr>
          <w:sz w:val="24"/>
          <w:szCs w:val="24"/>
          <w:rtl w:val="0"/>
        </w:rPr>
        <w:t xml:space="preserve">.objects.none()</w:t>
      </w:r>
    </w:p>
    <w:p w:rsidR="00000000" w:rsidDel="00000000" w:rsidP="00000000" w:rsidRDefault="00000000" w:rsidRPr="00000000" w14:paraId="0000007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items = </w:t>
      </w:r>
      <w:r w:rsidDel="00000000" w:rsidR="00000000" w:rsidRPr="00000000">
        <w:rPr>
          <w:sz w:val="24"/>
          <w:szCs w:val="24"/>
          <w:shd w:fill="6aa84f" w:val="clear"/>
          <w:rtl w:val="0"/>
        </w:rPr>
        <w:t xml:space="preserve">whichapp</w:t>
      </w:r>
      <w:r w:rsidDel="00000000" w:rsidR="00000000" w:rsidRPr="00000000">
        <w:rPr>
          <w:sz w:val="24"/>
          <w:szCs w:val="24"/>
          <w:rtl w:val="0"/>
        </w:rPr>
        <w:t xml:space="preserve">.objects.filter(is_deleted=False)</w:t>
      </w:r>
    </w:p>
    <w:p w:rsidR="00000000" w:rsidDel="00000000" w:rsidP="00000000" w:rsidRDefault="00000000" w:rsidRPr="00000000" w14:paraId="0000007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self.q:</w:t>
      </w:r>
    </w:p>
    <w:p w:rsidR="00000000" w:rsidDel="00000000" w:rsidP="00000000" w:rsidRDefault="00000000" w:rsidRPr="00000000" w14:paraId="0000007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query = self.q</w:t>
      </w:r>
    </w:p>
    <w:p w:rsidR="00000000" w:rsidDel="00000000" w:rsidP="00000000" w:rsidRDefault="00000000" w:rsidRPr="00000000" w14:paraId="0000007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items = items.filter(Q(name__icontains=query) | Q(phone__icontains=query) | Q(email__icontains=query) | Q(address__icontains=query)</w:t>
      </w:r>
    </w:p>
    <w:p w:rsidR="00000000" w:rsidDel="00000000" w:rsidP="00000000" w:rsidRDefault="00000000" w:rsidRPr="00000000" w14:paraId="0000007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App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forms.py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'fie</w:t>
      </w:r>
      <w:r w:rsidDel="00000000" w:rsidR="00000000" w:rsidRPr="00000000">
        <w:rPr>
          <w:rtl w:val="0"/>
        </w:rPr>
        <w:t xml:space="preserve">ldname</w:t>
      </w:r>
      <w:r w:rsidDel="00000000" w:rsidR="00000000" w:rsidRPr="00000000">
        <w:rPr>
          <w:sz w:val="24"/>
          <w:szCs w:val="24"/>
          <w:rtl w:val="0"/>
        </w:rPr>
        <w:t xml:space="preserve">' : autocomplete.ModelSelect2(url='mainappulrname:</w:t>
      </w:r>
      <w:r w:rsidDel="00000000" w:rsidR="00000000" w:rsidRPr="00000000">
        <w:rPr>
          <w:sz w:val="24"/>
          <w:szCs w:val="24"/>
          <w:shd w:fill="f6b26b" w:val="clear"/>
          <w:rtl w:val="0"/>
        </w:rPr>
        <w:t xml:space="preserve">urlname_autocomplete </w:t>
      </w:r>
      <w:r w:rsidDel="00000000" w:rsidR="00000000" w:rsidRPr="00000000">
        <w:rPr>
          <w:sz w:val="24"/>
          <w:szCs w:val="24"/>
          <w:rtl w:val="0"/>
        </w:rPr>
        <w:t xml:space="preserve">',attrs={'data-placeholder': 'Product','data-minimum-input-length': 0},),</w:t>
      </w:r>
    </w:p>
    <w:p w:rsidR="00000000" w:rsidDel="00000000" w:rsidP="00000000" w:rsidRDefault="00000000" w:rsidRPr="00000000" w14:paraId="00000080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{{ formname.media }}</w:t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pip install django-registration-redux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main setting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app -  ‘registration’,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LOGIN_URL = '/seturl/url/'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LOGOUT_URL = '/seturl/url/'</w:t>
      </w:r>
    </w:p>
    <w:p w:rsidR="00000000" w:rsidDel="00000000" w:rsidP="00000000" w:rsidRDefault="00000000" w:rsidRPr="00000000" w14:paraId="00000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LOGIN_REDIRECT_URL = '/'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url.py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url(r'^app/accounts/', include('registration.backends.default.urls')),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434343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ff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