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769A4" w14:textId="77777777" w:rsidR="00CE6AA5" w:rsidRDefault="002D06A8">
      <w:r>
        <w:t>Abstract</w:t>
      </w:r>
    </w:p>
    <w:p w14:paraId="373CB5C9" w14:textId="77777777" w:rsidR="002D06A8" w:rsidRDefault="002D06A8">
      <w:r>
        <w:t>Why probabilistic programming is helpful</w:t>
      </w:r>
    </w:p>
    <w:p w14:paraId="2F16A781" w14:textId="77777777" w:rsidR="002D06A8" w:rsidRDefault="002D06A8"/>
    <w:p w14:paraId="1324BE48" w14:textId="77777777" w:rsidR="002D06A8" w:rsidRDefault="002D06A8">
      <w:r>
        <w:t>Issue: overall design</w:t>
      </w:r>
    </w:p>
    <w:p w14:paraId="03A48F66" w14:textId="77777777" w:rsidR="002D06A8" w:rsidRDefault="002D06A8">
      <w:r>
        <w:t>Particular design choices</w:t>
      </w:r>
    </w:p>
    <w:p w14:paraId="5B1DFB38" w14:textId="77777777" w:rsidR="002D06A8" w:rsidRDefault="002D06A8">
      <w:r>
        <w:t xml:space="preserve">Have underlying </w:t>
      </w:r>
    </w:p>
    <w:p w14:paraId="283B71E8" w14:textId="77777777" w:rsidR="002D06A8" w:rsidRDefault="002D06A8">
      <w:r>
        <w:t>Human mobility as the priority</w:t>
      </w:r>
    </w:p>
    <w:p w14:paraId="0B8D8D9A" w14:textId="77777777" w:rsidR="002D06A8" w:rsidRDefault="002D06A8">
      <w:r>
        <w:t>Assumption local mobility Check that mobility in geography</w:t>
      </w:r>
    </w:p>
    <w:p w14:paraId="507E08E3" w14:textId="77777777" w:rsidR="002D06A8" w:rsidRDefault="002D06A8">
      <w:r>
        <w:t>Ask for paper</w:t>
      </w:r>
    </w:p>
    <w:p w14:paraId="0E27D24C" w14:textId="77777777" w:rsidR="002D06A8" w:rsidRDefault="002D06A8"/>
    <w:p w14:paraId="28BB5B51" w14:textId="77777777" w:rsidR="002D06A8" w:rsidRDefault="002D06A8">
      <w:r>
        <w:t xml:space="preserve">Modeling </w:t>
      </w:r>
    </w:p>
    <w:p w14:paraId="36AB049F" w14:textId="77777777" w:rsidR="002D06A8" w:rsidRDefault="002D06A8">
      <w:r>
        <w:t xml:space="preserve">One sentence on generative </w:t>
      </w:r>
    </w:p>
    <w:p w14:paraId="59DD2B91" w14:textId="77777777" w:rsidR="002D06A8" w:rsidRDefault="002D06A8"/>
    <w:p w14:paraId="14DD316B" w14:textId="77777777" w:rsidR="002D06A8" w:rsidRDefault="002D06A8"/>
    <w:p w14:paraId="04BDA440" w14:textId="77777777" w:rsidR="002D06A8" w:rsidRDefault="002D06A8">
      <w:r>
        <w:t>In Evaluation</w:t>
      </w:r>
    </w:p>
    <w:p w14:paraId="7A52DE93" w14:textId="77777777" w:rsidR="002D06A8" w:rsidRDefault="002D06A8" w:rsidP="00BF037B">
      <w:pPr>
        <w:ind w:left="720" w:hanging="720"/>
      </w:pPr>
      <w:r>
        <w:t>Add explanation in tradeoffs &amp; benefits</w:t>
      </w:r>
    </w:p>
    <w:p w14:paraId="58319780" w14:textId="77777777" w:rsidR="002D06A8" w:rsidRDefault="002D06A8">
      <w:r>
        <w:t>Why the sequence</w:t>
      </w:r>
    </w:p>
    <w:p w14:paraId="018DEB23" w14:textId="77777777" w:rsidR="002D06A8" w:rsidRDefault="002D06A8"/>
    <w:p w14:paraId="3C8244D4" w14:textId="77777777" w:rsidR="002D06A8" w:rsidRDefault="002D06A8">
      <w:proofErr w:type="spellStart"/>
      <w:r>
        <w:t>Recurse</w:t>
      </w:r>
      <w:proofErr w:type="spellEnd"/>
      <w:r>
        <w:t xml:space="preserve"> &amp; compromise</w:t>
      </w:r>
    </w:p>
    <w:p w14:paraId="6C974BCF" w14:textId="77777777" w:rsidR="002D06A8" w:rsidRDefault="002D06A8">
      <w:r>
        <w:t>How we make our decisions in designing tradeoff</w:t>
      </w:r>
    </w:p>
    <w:p w14:paraId="034444DB" w14:textId="77777777" w:rsidR="007912A3" w:rsidRDefault="007912A3"/>
    <w:p w14:paraId="6D123463" w14:textId="77777777" w:rsidR="00604212" w:rsidRDefault="007912A3">
      <w:r>
        <w:t>Mobility behavior</w:t>
      </w:r>
      <w:r w:rsidR="00604212">
        <w:t xml:space="preserve"> + probabilistic programming</w:t>
      </w:r>
    </w:p>
    <w:p w14:paraId="60200FF8" w14:textId="77777777" w:rsidR="00B14F3F" w:rsidRDefault="00B14F3F"/>
    <w:p w14:paraId="491192F5" w14:textId="3ACB34D3" w:rsidR="00B14F3F" w:rsidRDefault="00B14F3F">
      <w:r>
        <w:t>Finish on paper, meet Monday Next week 11:00 AM</w:t>
      </w:r>
    </w:p>
    <w:p w14:paraId="7335698B" w14:textId="77777777" w:rsidR="004A6B41" w:rsidRDefault="004A6B41"/>
    <w:p w14:paraId="631EEE02" w14:textId="77777777" w:rsidR="004A6B41" w:rsidRDefault="004A6B41"/>
    <w:p w14:paraId="349DADF3" w14:textId="172A7E5C" w:rsidR="004A6B41" w:rsidRDefault="004A6B41">
      <w:r>
        <w:t>Topological distance in transition</w:t>
      </w:r>
    </w:p>
    <w:p w14:paraId="20271A59" w14:textId="543E4179" w:rsidR="004A6B41" w:rsidRDefault="004A6B41">
      <w:r>
        <w:t>Across networks</w:t>
      </w:r>
    </w:p>
    <w:p w14:paraId="5DDFD3A8" w14:textId="77777777" w:rsidR="00F22165" w:rsidRDefault="00F22165"/>
    <w:p w14:paraId="6EC7AF5E" w14:textId="77777777" w:rsidR="00F22165" w:rsidRDefault="00F22165" w:rsidP="00F22165">
      <w:pPr>
        <w:ind w:left="720" w:hanging="720"/>
      </w:pPr>
      <w:bookmarkStart w:id="0" w:name="_GoBack"/>
      <w:bookmarkEnd w:id="0"/>
    </w:p>
    <w:sectPr w:rsidR="00F22165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A8"/>
    <w:rsid w:val="000143EF"/>
    <w:rsid w:val="002D06A8"/>
    <w:rsid w:val="002D0725"/>
    <w:rsid w:val="004A6B41"/>
    <w:rsid w:val="00604212"/>
    <w:rsid w:val="007912A3"/>
    <w:rsid w:val="00900AAE"/>
    <w:rsid w:val="00B14F3F"/>
    <w:rsid w:val="00BF037B"/>
    <w:rsid w:val="00CE6AA5"/>
    <w:rsid w:val="00F2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86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5</cp:revision>
  <dcterms:created xsi:type="dcterms:W3CDTF">2015-11-30T15:59:00Z</dcterms:created>
  <dcterms:modified xsi:type="dcterms:W3CDTF">2015-12-16T18:54:00Z</dcterms:modified>
</cp:coreProperties>
</file>