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E174" w14:textId="77777777" w:rsidR="009D6FF5" w:rsidRP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32"/>
          <w:szCs w:val="32"/>
          <w:lang w:val="en-IN"/>
        </w:rPr>
      </w:pPr>
      <w:r w:rsidRPr="009D6FF5">
        <w:rPr>
          <w:b/>
          <w:bCs/>
          <w:sz w:val="32"/>
          <w:szCs w:val="32"/>
          <w:lang w:val="en-IN"/>
        </w:rPr>
        <w:t>FATIMA KINGSY SHIBANI J</w:t>
      </w:r>
    </w:p>
    <w:p w14:paraId="40A1E533" w14:textId="7A065DB6" w:rsidR="009D6FF5" w:rsidRP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  <w:lang w:val="en-IN"/>
        </w:rPr>
      </w:pPr>
      <w:r w:rsidRPr="009D6FF5">
        <w:rPr>
          <w:b/>
          <w:bCs/>
          <w:sz w:val="24"/>
          <w:szCs w:val="24"/>
          <w:lang w:val="en-IN"/>
        </w:rPr>
        <w:t>Software Engineer | Frontend &amp; Full-Stack Development</w:t>
      </w:r>
      <w:r w:rsidRPr="009D6FF5">
        <w:rPr>
          <w:sz w:val="24"/>
          <w:szCs w:val="24"/>
          <w:lang w:val="en-IN"/>
        </w:rPr>
        <w:br/>
        <w:t>React • JavaScript • Node.js • REST APIs</w:t>
      </w:r>
      <w:r w:rsidRPr="009D6FF5">
        <w:rPr>
          <w:sz w:val="24"/>
          <w:szCs w:val="24"/>
          <w:lang w:val="en-IN"/>
        </w:rPr>
        <w:br/>
        <w:t>India</w:t>
      </w:r>
    </w:p>
    <w:p w14:paraId="79B925AE" w14:textId="77777777" w:rsidR="009D6FF5" w:rsidRDefault="006D4917" w:rsidP="007F6B02">
      <w:pPr>
        <w:jc w:val="both"/>
        <w:rPr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B11F110" wp14:editId="5A147452">
                <wp:simplePos x="0" y="0"/>
                <wp:positionH relativeFrom="column">
                  <wp:posOffset>6350</wp:posOffset>
                </wp:positionH>
                <wp:positionV relativeFrom="paragraph">
                  <wp:posOffset>118110</wp:posOffset>
                </wp:positionV>
                <wp:extent cx="6223000" cy="6350"/>
                <wp:effectExtent l="0" t="0" r="25400" b="31750"/>
                <wp:wrapNone/>
                <wp:docPr id="10792007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D24FC" id="Straight Connector 2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9.3pt" to="490.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" strokecolor="black [3040]"/>
            </w:pict>
          </mc:Fallback>
        </mc:AlternateContent>
      </w:r>
    </w:p>
    <w:p w14:paraId="12526DDE" w14:textId="1FCF95F9" w:rsidR="77795225" w:rsidRPr="00315DB3" w:rsidRDefault="001E0215" w:rsidP="007F6B02">
      <w:pPr>
        <w:jc w:val="both"/>
        <w:rPr>
          <w:b/>
        </w:rPr>
      </w:pPr>
      <w:r w:rsidRPr="00315DB3">
        <w:rPr>
          <w:b/>
          <w:sz w:val="24"/>
          <w:szCs w:val="24"/>
        </w:rPr>
        <w:t>PROFESSIONAL</w:t>
      </w:r>
      <w:r w:rsidR="77795225" w:rsidRPr="00315DB3">
        <w:rPr>
          <w:b/>
          <w:sz w:val="24"/>
          <w:szCs w:val="24"/>
        </w:rPr>
        <w:t xml:space="preserve"> </w:t>
      </w:r>
      <w:r w:rsidRPr="00315DB3">
        <w:rPr>
          <w:b/>
          <w:sz w:val="24"/>
          <w:szCs w:val="24"/>
          <w:lang w:val="en-IN"/>
        </w:rPr>
        <w:t>SUMMARY</w:t>
      </w:r>
    </w:p>
    <w:p w14:paraId="1576474A" w14:textId="77777777" w:rsidR="00315DB3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Software Engineer specializing in frontend development with React, JavaScript, and Node.js. Contributed as a Frontend Engineer to an enterprise-scale modernization project, building UI components and API-integrated features. Experienced in owning features end-to-end and collaborating across product and engineering teams.</w:t>
      </w:r>
    </w:p>
    <w:p w14:paraId="567EE1F9" w14:textId="1BF808CC" w:rsidR="009D6FF5" w:rsidRPr="00315DB3" w:rsidRDefault="00194EB8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DAFF63" wp14:editId="6E280397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6223000" cy="6350"/>
                <wp:effectExtent l="0" t="0" r="25400" b="31750"/>
                <wp:wrapNone/>
                <wp:docPr id="4960090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A1456" id="Straight Connector 2" o:spid="_x0000_s1026" style="position:absolute;z-index: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1pt" to="490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" strokecolor="black [3040]">
                <w10:wrap anchorx="margin"/>
              </v:line>
            </w:pict>
          </mc:Fallback>
        </mc:AlternateContent>
      </w:r>
    </w:p>
    <w:p w14:paraId="2CC1178B" w14:textId="1B84F384" w:rsidR="000A60C1" w:rsidRPr="009D6FF5" w:rsidRDefault="000A60C1" w:rsidP="007F6B02">
      <w:pPr>
        <w:spacing w:before="240" w:after="240"/>
        <w:jc w:val="both"/>
        <w:rPr>
          <w:sz w:val="24"/>
          <w:szCs w:val="24"/>
        </w:rPr>
      </w:pPr>
      <w:r w:rsidRPr="009D6FF5">
        <w:rPr>
          <w:b/>
          <w:bCs/>
          <w:sz w:val="24"/>
          <w:szCs w:val="24"/>
          <w:lang w:val="en-IN"/>
        </w:rPr>
        <w:t>CORE COMPETENCIES</w:t>
      </w:r>
    </w:p>
    <w:p w14:paraId="4DAD596D" w14:textId="77777777" w:rsidR="007F6B02" w:rsidRDefault="009D6FF5" w:rsidP="007F6B02">
      <w:pPr>
        <w:spacing w:before="240" w:after="240"/>
        <w:rPr>
          <w:b/>
          <w:bCs/>
          <w:sz w:val="24"/>
          <w:szCs w:val="24"/>
          <w:lang w:val="en-IN"/>
        </w:rPr>
      </w:pPr>
      <w:r w:rsidRPr="009D6FF5">
        <w:rPr>
          <w:b/>
          <w:bCs/>
          <w:sz w:val="24"/>
          <w:szCs w:val="24"/>
          <w:lang w:val="en-IN"/>
        </w:rPr>
        <w:t>Frontend Development</w:t>
      </w:r>
      <w:r w:rsidRPr="009D6FF5">
        <w:rPr>
          <w:sz w:val="24"/>
          <w:szCs w:val="24"/>
          <w:lang w:val="en-IN"/>
        </w:rPr>
        <w:br/>
        <w:t>React.js, JavaScript (ES6+), HTML5, CSS3, Tailwind CSS</w:t>
      </w:r>
      <w:r w:rsidR="009D42B7">
        <w:rPr>
          <w:sz w:val="24"/>
          <w:szCs w:val="24"/>
          <w:lang w:val="en-IN"/>
        </w:rPr>
        <w:t xml:space="preserve">, </w:t>
      </w:r>
      <w:r w:rsidR="009D42B7" w:rsidRPr="009D42B7">
        <w:rPr>
          <w:sz w:val="24"/>
          <w:szCs w:val="24"/>
        </w:rPr>
        <w:t>React Native</w:t>
      </w:r>
    </w:p>
    <w:p w14:paraId="753AAE91" w14:textId="0E4C9812" w:rsidR="009D6FF5" w:rsidRDefault="009D6FF5" w:rsidP="007F6B02">
      <w:pPr>
        <w:spacing w:before="240" w:after="240"/>
        <w:rPr>
          <w:b/>
          <w:bCs/>
          <w:sz w:val="24"/>
          <w:szCs w:val="24"/>
          <w:lang w:val="en-IN"/>
        </w:rPr>
      </w:pPr>
      <w:r w:rsidRPr="009D6FF5">
        <w:rPr>
          <w:b/>
          <w:bCs/>
          <w:sz w:val="24"/>
          <w:szCs w:val="24"/>
          <w:lang w:val="en-IN"/>
        </w:rPr>
        <w:t>Backend &amp; APIs</w:t>
      </w:r>
      <w:r w:rsidRPr="009D6FF5">
        <w:rPr>
          <w:sz w:val="24"/>
          <w:szCs w:val="24"/>
          <w:lang w:val="en-IN"/>
        </w:rPr>
        <w:br/>
        <w:t xml:space="preserve">Node.js, Express.js, RESTful APIs, Prisma ORM, </w:t>
      </w:r>
      <w:r w:rsidR="009D42B7" w:rsidRPr="009D42B7">
        <w:rPr>
          <w:sz w:val="24"/>
          <w:szCs w:val="24"/>
        </w:rPr>
        <w:t>SQL (MySQL, PostgreSQL)</w:t>
      </w:r>
      <w:r w:rsidR="009D42B7">
        <w:rPr>
          <w:sz w:val="24"/>
          <w:szCs w:val="24"/>
        </w:rPr>
        <w:t xml:space="preserve">, </w:t>
      </w:r>
      <w:r w:rsidRPr="009D6FF5">
        <w:rPr>
          <w:sz w:val="24"/>
          <w:szCs w:val="24"/>
          <w:lang w:val="en-IN"/>
        </w:rPr>
        <w:t>Firebase Authentication &amp; Storage</w:t>
      </w:r>
    </w:p>
    <w:p w14:paraId="2BC87F91" w14:textId="46C7ACBD" w:rsidR="009D6FF5" w:rsidRP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  <w:lang w:val="en-IN"/>
        </w:rPr>
      </w:pPr>
      <w:r w:rsidRPr="009D6FF5">
        <w:rPr>
          <w:b/>
          <w:bCs/>
          <w:sz w:val="24"/>
          <w:szCs w:val="24"/>
          <w:lang w:val="en-IN"/>
        </w:rPr>
        <w:t>Engineering Practices</w:t>
      </w:r>
      <w:r w:rsidRPr="009D6FF5">
        <w:rPr>
          <w:sz w:val="24"/>
          <w:szCs w:val="24"/>
          <w:lang w:val="en-IN"/>
        </w:rPr>
        <w:br/>
        <w:t>Git &amp; GitHub, feature development, API integration, debugging, deployment validation</w:t>
      </w:r>
    </w:p>
    <w:p w14:paraId="4B10DA98" w14:textId="77777777" w:rsid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4"/>
          <w:szCs w:val="24"/>
          <w:lang w:val="en-IN"/>
        </w:rPr>
      </w:pPr>
    </w:p>
    <w:p w14:paraId="5A13BA5E" w14:textId="45F92DD9" w:rsidR="000B660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  <w:lang w:val="en-IN"/>
        </w:rPr>
      </w:pPr>
      <w:r w:rsidRPr="009D6FF5">
        <w:rPr>
          <w:b/>
          <w:bCs/>
          <w:sz w:val="24"/>
          <w:szCs w:val="24"/>
          <w:lang w:val="en-IN"/>
        </w:rPr>
        <w:t>Tools &amp; Collaboration</w:t>
      </w:r>
      <w:r w:rsidRPr="009D6FF5">
        <w:rPr>
          <w:sz w:val="24"/>
          <w:szCs w:val="24"/>
          <w:lang w:val="en-IN"/>
        </w:rPr>
        <w:br/>
        <w:t>Jira, Tosca, qTest, cross-functional collaboration, workflow analysis</w:t>
      </w:r>
    </w:p>
    <w:p w14:paraId="65323F83" w14:textId="77777777" w:rsid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noProof/>
        </w:rPr>
      </w:pPr>
    </w:p>
    <w:p w14:paraId="3116EBC9" w14:textId="77777777" w:rsid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noProof/>
        </w:rPr>
      </w:pPr>
    </w:p>
    <w:p w14:paraId="4D8E24EA" w14:textId="77777777" w:rsid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60E80" wp14:editId="0AF7020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23000" cy="6350"/>
                <wp:effectExtent l="0" t="0" r="25400" b="31750"/>
                <wp:wrapNone/>
                <wp:docPr id="2342607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0531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90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" strokecolor="black [3040]"/>
            </w:pict>
          </mc:Fallback>
        </mc:AlternateContent>
      </w:r>
    </w:p>
    <w:p w14:paraId="447A1320" w14:textId="001491F1" w:rsidR="00CF606E" w:rsidRDefault="00CF606E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4"/>
          <w:szCs w:val="24"/>
          <w:lang w:val="en-IN"/>
        </w:rPr>
      </w:pPr>
      <w:r w:rsidRPr="00CF606E">
        <w:rPr>
          <w:b/>
          <w:bCs/>
          <w:sz w:val="24"/>
          <w:szCs w:val="24"/>
          <w:lang w:val="en-IN"/>
        </w:rPr>
        <w:t>EXPERIENCE</w:t>
      </w:r>
      <w:r w:rsidR="007F6B02">
        <w:rPr>
          <w:b/>
          <w:bCs/>
          <w:sz w:val="24"/>
          <w:szCs w:val="24"/>
          <w:lang w:val="en-IN"/>
        </w:rPr>
        <w:t xml:space="preserve"> SUMMARY</w:t>
      </w:r>
    </w:p>
    <w:p w14:paraId="694F982A" w14:textId="77777777" w:rsidR="007F6B02" w:rsidRDefault="007F6B02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4"/>
          <w:szCs w:val="24"/>
          <w:lang w:val="en-IN"/>
        </w:rPr>
      </w:pPr>
    </w:p>
    <w:p w14:paraId="241C93C5" w14:textId="2B72AC7A" w:rsidR="007F6B02" w:rsidRPr="007F6B02" w:rsidRDefault="007F6B02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7F6B02">
        <w:rPr>
          <w:sz w:val="24"/>
          <w:szCs w:val="24"/>
        </w:rPr>
        <w:t>Total Experience: 2.5 years (1.5 years in frontend/software development, 1 year in software testing)</w:t>
      </w:r>
    </w:p>
    <w:p w14:paraId="72F41C2A" w14:textId="77777777" w:rsidR="007F6B02" w:rsidRDefault="007F6B02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4"/>
          <w:szCs w:val="24"/>
          <w:lang w:val="en-IN"/>
        </w:rPr>
      </w:pPr>
    </w:p>
    <w:p w14:paraId="1D6029E7" w14:textId="7F080D53" w:rsidR="007F6B02" w:rsidRDefault="007F6B02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415B8D" wp14:editId="5A7F1900">
                <wp:simplePos x="0" y="0"/>
                <wp:positionH relativeFrom="margin">
                  <wp:align>left</wp:align>
                </wp:positionH>
                <wp:positionV relativeFrom="paragraph">
                  <wp:posOffset>110490</wp:posOffset>
                </wp:positionV>
                <wp:extent cx="6223000" cy="6350"/>
                <wp:effectExtent l="0" t="0" r="25400" b="31750"/>
                <wp:wrapNone/>
                <wp:docPr id="1325920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B3B77" id="Straight Connector 2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7pt" to="490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" strokecolor="black [3040]">
                <w10:wrap anchorx="margin"/>
              </v:line>
            </w:pict>
          </mc:Fallback>
        </mc:AlternateContent>
      </w:r>
    </w:p>
    <w:p w14:paraId="4844CFAA" w14:textId="77777777" w:rsidR="007F6B02" w:rsidRPr="009D6FF5" w:rsidRDefault="007F6B02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PROFESSIONAL</w:t>
      </w:r>
      <w:r w:rsidRPr="00CF606E">
        <w:rPr>
          <w:b/>
          <w:bCs/>
          <w:sz w:val="24"/>
          <w:szCs w:val="24"/>
          <w:lang w:val="en-IN"/>
        </w:rPr>
        <w:t xml:space="preserve"> EXPERIENCE</w:t>
      </w:r>
    </w:p>
    <w:p w14:paraId="6D49B16B" w14:textId="77777777" w:rsidR="00E3157A" w:rsidRDefault="00CF606E" w:rsidP="007F6B02">
      <w:pPr>
        <w:spacing w:before="240" w:after="240"/>
        <w:jc w:val="both"/>
        <w:rPr>
          <w:b/>
          <w:bCs/>
          <w:sz w:val="24"/>
          <w:szCs w:val="24"/>
          <w:lang w:val="en-IN"/>
        </w:rPr>
      </w:pPr>
      <w:r w:rsidRPr="00CF606E">
        <w:rPr>
          <w:b/>
          <w:bCs/>
          <w:sz w:val="24"/>
          <w:szCs w:val="24"/>
          <w:lang w:val="en-IN"/>
        </w:rPr>
        <w:t xml:space="preserve">Migrate to Modernize (ALM </w:t>
      </w:r>
      <w:r w:rsidR="000B6605">
        <w:rPr>
          <w:b/>
          <w:bCs/>
          <w:sz w:val="24"/>
          <w:szCs w:val="24"/>
          <w:lang w:val="en-IN"/>
        </w:rPr>
        <w:t>to</w:t>
      </w:r>
      <w:r w:rsidRPr="00CF606E">
        <w:rPr>
          <w:b/>
          <w:bCs/>
          <w:sz w:val="24"/>
          <w:szCs w:val="24"/>
          <w:lang w:val="en-IN"/>
        </w:rPr>
        <w:t xml:space="preserve"> qTest Migration)</w:t>
      </w:r>
    </w:p>
    <w:p w14:paraId="0A4F4CC9" w14:textId="4F50E40D" w:rsidR="009D6FF5" w:rsidRPr="009D6FF5" w:rsidRDefault="00CF606E" w:rsidP="007F6B02">
      <w:pPr>
        <w:spacing w:before="240" w:after="240"/>
        <w:jc w:val="both"/>
        <w:rPr>
          <w:b/>
          <w:bCs/>
          <w:sz w:val="24"/>
          <w:szCs w:val="24"/>
          <w:lang w:val="en-IN"/>
        </w:rPr>
      </w:pPr>
      <w:r w:rsidRPr="00CF606E">
        <w:rPr>
          <w:b/>
          <w:bCs/>
          <w:sz w:val="24"/>
          <w:szCs w:val="24"/>
          <w:lang w:val="en-IN"/>
        </w:rPr>
        <w:t xml:space="preserve">Role: </w:t>
      </w:r>
      <w:r w:rsidR="009D6FF5" w:rsidRPr="009D6FF5">
        <w:rPr>
          <w:b/>
          <w:bCs/>
          <w:sz w:val="24"/>
          <w:szCs w:val="24"/>
          <w:lang w:val="en-IN"/>
        </w:rPr>
        <w:t>Frontend Engineer</w:t>
      </w:r>
    </w:p>
    <w:p w14:paraId="7D222B5C" w14:textId="0CA27216" w:rsidR="009D42B7" w:rsidRPr="009D6FF5" w:rsidRDefault="009D6FF5" w:rsidP="007F6B0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Designed and developed frontend components to provide visibility into migration workflows and execution status.</w:t>
      </w:r>
    </w:p>
    <w:p w14:paraId="2A6444E4" w14:textId="77777777" w:rsidR="009D6FF5" w:rsidRPr="009D6FF5" w:rsidRDefault="009D6FF5" w:rsidP="007F6B0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Built UI components and visualizations to display test structures, migrated assets, and validation outcomes.</w:t>
      </w:r>
    </w:p>
    <w:p w14:paraId="6ED9D04A" w14:textId="497F1AAA" w:rsidR="009D42B7" w:rsidRPr="009D6FF5" w:rsidRDefault="009D6FF5" w:rsidP="007F6B0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lastRenderedPageBreak/>
        <w:t>Integrated frontend components with backend services and REST APIs to render real-time data</w:t>
      </w:r>
      <w:r w:rsidR="007F6B02">
        <w:rPr>
          <w:sz w:val="24"/>
          <w:szCs w:val="24"/>
          <w:lang w:val="en-IN"/>
        </w:rPr>
        <w:t>.</w:t>
      </w:r>
    </w:p>
    <w:p w14:paraId="50B9FB62" w14:textId="1D7CB797" w:rsidR="009D42B7" w:rsidRPr="009D6FF5" w:rsidRDefault="009D6FF5" w:rsidP="007F6B0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Collaborated with product owners, QA engineers, and platform teams to refine requirements and improve usability.</w:t>
      </w:r>
    </w:p>
    <w:p w14:paraId="20C2A979" w14:textId="20131F4C" w:rsidR="009D6FF5" w:rsidRPr="009D42B7" w:rsidRDefault="009D6FF5" w:rsidP="007F6B0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Owned feature updates from development through validation, supporting issue triaging and defect resolution using Jira.</w:t>
      </w:r>
    </w:p>
    <w:p w14:paraId="0E7D3937" w14:textId="1A49EAD5" w:rsidR="00CF606E" w:rsidRDefault="00CF606E" w:rsidP="007F6B02">
      <w:pPr>
        <w:spacing w:before="240" w:after="240"/>
        <w:jc w:val="both"/>
        <w:rPr>
          <w:b/>
          <w:bCs/>
          <w:sz w:val="24"/>
          <w:szCs w:val="24"/>
          <w:lang w:val="en-IN"/>
        </w:rPr>
      </w:pPr>
      <w:r w:rsidRPr="00CF606E">
        <w:rPr>
          <w:b/>
          <w:bCs/>
          <w:sz w:val="24"/>
          <w:szCs w:val="24"/>
          <w:lang w:val="en-IN"/>
        </w:rPr>
        <w:t>FindHire Portal</w:t>
      </w:r>
    </w:p>
    <w:p w14:paraId="0A7EF64A" w14:textId="0FE1385F" w:rsidR="00315DB3" w:rsidRPr="00CF606E" w:rsidRDefault="00315DB3" w:rsidP="007F6B02">
      <w:pPr>
        <w:spacing w:before="240" w:after="240"/>
        <w:jc w:val="both"/>
        <w:rPr>
          <w:sz w:val="24"/>
          <w:szCs w:val="24"/>
          <w:lang w:val="en-IN"/>
        </w:rPr>
      </w:pPr>
      <w:r w:rsidRPr="00CF606E">
        <w:rPr>
          <w:b/>
          <w:bCs/>
          <w:sz w:val="24"/>
          <w:szCs w:val="24"/>
          <w:lang w:val="en-IN"/>
        </w:rPr>
        <w:t xml:space="preserve">Role: </w:t>
      </w:r>
      <w:r>
        <w:rPr>
          <w:b/>
          <w:bCs/>
          <w:sz w:val="24"/>
          <w:szCs w:val="24"/>
          <w:lang w:val="en-IN"/>
        </w:rPr>
        <w:t>Software</w:t>
      </w:r>
      <w:r w:rsidRPr="009D6FF5">
        <w:rPr>
          <w:b/>
          <w:bCs/>
          <w:sz w:val="24"/>
          <w:szCs w:val="24"/>
          <w:lang w:val="en-IN"/>
        </w:rPr>
        <w:t xml:space="preserve"> Engineer</w:t>
      </w:r>
    </w:p>
    <w:p w14:paraId="78D5930B" w14:textId="77777777" w:rsidR="000449B4" w:rsidRPr="009D6FF5" w:rsidRDefault="000449B4" w:rsidP="007F6B0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Designed and developed frontend features for a hiring and services marketplace using React, including role-based UI flows and data-driven components.</w:t>
      </w:r>
    </w:p>
    <w:p w14:paraId="347707A8" w14:textId="77777777" w:rsidR="000449B4" w:rsidRPr="009D6FF5" w:rsidRDefault="000449B4" w:rsidP="007F6B0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Integrated REST APIs and authentication mechanisms to support secure user interactions and dynamic content rendering.</w:t>
      </w:r>
    </w:p>
    <w:p w14:paraId="556D78D8" w14:textId="77777777" w:rsidR="000449B4" w:rsidRPr="009D6FF5" w:rsidRDefault="000449B4" w:rsidP="007F6B0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Validated workflows end-to-end across frontend and backend services, ensuring functional correctness and usability.</w:t>
      </w:r>
    </w:p>
    <w:p w14:paraId="63C1D4E0" w14:textId="77777777" w:rsidR="000449B4" w:rsidRPr="009D6FF5" w:rsidRDefault="000449B4" w:rsidP="007F6B0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  <w:lang w:val="en-IN"/>
        </w:rPr>
      </w:pPr>
      <w:r w:rsidRPr="009D6FF5">
        <w:rPr>
          <w:sz w:val="24"/>
          <w:szCs w:val="24"/>
          <w:lang w:val="en-IN"/>
        </w:rPr>
        <w:t>Collaborated on deployment readiness, feature stabilization, and issue resolution prior to release.</w:t>
      </w:r>
    </w:p>
    <w:p w14:paraId="424DA233" w14:textId="3FBCFB6C" w:rsidR="000449B4" w:rsidRPr="000449B4" w:rsidRDefault="000449B4" w:rsidP="007F6B02">
      <w:pPr>
        <w:spacing w:before="240" w:after="240"/>
        <w:jc w:val="both"/>
        <w:rPr>
          <w:b/>
          <w:bCs/>
          <w:sz w:val="24"/>
          <w:szCs w:val="24"/>
          <w:lang w:val="en-IN"/>
        </w:rPr>
      </w:pPr>
      <w:r w:rsidRPr="000449B4">
        <w:rPr>
          <w:b/>
          <w:bCs/>
          <w:sz w:val="24"/>
          <w:szCs w:val="24"/>
          <w:lang w:val="en-IN"/>
        </w:rPr>
        <w:t xml:space="preserve">Additional </w:t>
      </w:r>
      <w:r w:rsidR="00315DB3">
        <w:rPr>
          <w:b/>
          <w:bCs/>
          <w:sz w:val="24"/>
          <w:szCs w:val="24"/>
          <w:lang w:val="en-IN"/>
        </w:rPr>
        <w:t>Work</w:t>
      </w:r>
    </w:p>
    <w:p w14:paraId="4A517E9A" w14:textId="77777777" w:rsidR="000449B4" w:rsidRDefault="000449B4" w:rsidP="007F6B02">
      <w:pPr>
        <w:pStyle w:val="ListParagraph"/>
        <w:numPr>
          <w:ilvl w:val="0"/>
          <w:numId w:val="49"/>
        </w:numPr>
        <w:spacing w:before="240" w:after="240"/>
        <w:jc w:val="both"/>
        <w:rPr>
          <w:sz w:val="24"/>
          <w:szCs w:val="24"/>
          <w:lang w:val="en-IN"/>
        </w:rPr>
      </w:pPr>
      <w:r w:rsidRPr="000449B4">
        <w:rPr>
          <w:sz w:val="24"/>
          <w:szCs w:val="24"/>
          <w:lang w:val="en-IN"/>
        </w:rPr>
        <w:t>Developed a responsive e-commerce web application with product catalog, chat support, and user authentication using React and Node.js.</w:t>
      </w:r>
    </w:p>
    <w:p w14:paraId="7244AFA4" w14:textId="77777777" w:rsidR="000449B4" w:rsidRDefault="000449B4" w:rsidP="007F6B02">
      <w:pPr>
        <w:pStyle w:val="ListParagraph"/>
        <w:numPr>
          <w:ilvl w:val="0"/>
          <w:numId w:val="49"/>
        </w:numPr>
        <w:spacing w:before="240" w:after="240"/>
        <w:jc w:val="both"/>
        <w:rPr>
          <w:sz w:val="24"/>
          <w:szCs w:val="24"/>
          <w:lang w:val="en-IN"/>
        </w:rPr>
      </w:pPr>
      <w:r w:rsidRPr="000449B4">
        <w:rPr>
          <w:sz w:val="24"/>
          <w:szCs w:val="24"/>
          <w:lang w:val="en-IN"/>
        </w:rPr>
        <w:t>Built property listing interfaces and role-based dashboards using modern frontend practices, supporting API integration and functional validation.</w:t>
      </w:r>
    </w:p>
    <w:p w14:paraId="21198E99" w14:textId="47A50F1B" w:rsidR="009D42B7" w:rsidRDefault="009D42B7" w:rsidP="007F6B02">
      <w:pPr>
        <w:pStyle w:val="ListParagraph"/>
        <w:numPr>
          <w:ilvl w:val="0"/>
          <w:numId w:val="49"/>
        </w:numPr>
        <w:spacing w:before="240" w:after="240"/>
        <w:jc w:val="both"/>
        <w:rPr>
          <w:sz w:val="24"/>
          <w:szCs w:val="24"/>
          <w:lang w:val="en-IN"/>
        </w:rPr>
      </w:pPr>
      <w:r w:rsidRPr="009D42B7">
        <w:rPr>
          <w:sz w:val="24"/>
          <w:szCs w:val="24"/>
        </w:rPr>
        <w:t>Built an event booking application using React Native, implementing event listings, booking flows, and user interactions with a focus on clean UI and reliable workflow handling.</w:t>
      </w:r>
    </w:p>
    <w:p w14:paraId="00FC07F1" w14:textId="77777777" w:rsidR="009D42B7" w:rsidRDefault="000449B4" w:rsidP="007F6B02">
      <w:pPr>
        <w:spacing w:before="240" w:after="240"/>
        <w:jc w:val="both"/>
        <w:rPr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32936E" wp14:editId="0B4EA16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23000" cy="6350"/>
                <wp:effectExtent l="0" t="0" r="25400" b="31750"/>
                <wp:wrapNone/>
                <wp:docPr id="11649958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dk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44AB0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90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" strokecolor="black [3040]"/>
            </w:pict>
          </mc:Fallback>
        </mc:AlternateContent>
      </w:r>
    </w:p>
    <w:p w14:paraId="42D68FF3" w14:textId="55DC56D5" w:rsidR="77795225" w:rsidRPr="009D42B7" w:rsidRDefault="009D42B7" w:rsidP="007F6B02">
      <w:pPr>
        <w:spacing w:before="240" w:after="240"/>
        <w:jc w:val="both"/>
        <w:rPr>
          <w:b/>
          <w:sz w:val="24"/>
          <w:szCs w:val="24"/>
          <w:lang w:val="en-IN"/>
        </w:rPr>
      </w:pPr>
      <w:r w:rsidRPr="009D42B7">
        <w:rPr>
          <w:b/>
          <w:sz w:val="24"/>
          <w:szCs w:val="24"/>
        </w:rPr>
        <w:t>EDUCATION</w:t>
      </w:r>
    </w:p>
    <w:p w14:paraId="370D925C" w14:textId="1B10E64F" w:rsidR="1B6A9A7F" w:rsidRDefault="1B6A9A7F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1BADA954">
        <w:rPr>
          <w:sz w:val="24"/>
          <w:szCs w:val="24"/>
        </w:rPr>
        <w:t>B.E | Electronics &amp; Communication Engineering | Francis Xavier Engineering College | 2018–2022</w:t>
      </w:r>
    </w:p>
    <w:p w14:paraId="60D40960" w14:textId="77777777" w:rsid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</w:p>
    <w:p w14:paraId="4B454AEA" w14:textId="77777777" w:rsidR="009D6FF5" w:rsidRDefault="009D6FF5" w:rsidP="007F6B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</w:p>
    <w:sectPr w:rsidR="009D6FF5" w:rsidSect="000765E3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D3E7" w14:textId="77777777" w:rsidR="00BE4E97" w:rsidRDefault="00BE4E97">
      <w:pPr>
        <w:spacing w:after="0" w:line="240" w:lineRule="auto"/>
      </w:pPr>
      <w:r>
        <w:separator/>
      </w:r>
    </w:p>
  </w:endnote>
  <w:endnote w:type="continuationSeparator" w:id="0">
    <w:p w14:paraId="3265E4F0" w14:textId="77777777" w:rsidR="00BE4E97" w:rsidRDefault="00BE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6824" w14:textId="423802EF" w:rsidR="1BADA954" w:rsidRDefault="1BADA954" w:rsidP="009D6FF5">
    <w:pPr>
      <w:pStyle w:val="Footer"/>
      <w:pBdr>
        <w:top w:val="single" w:sz="6" w:space="0" w:color="000000"/>
      </w:pBdr>
      <w:rPr>
        <w:sz w:val="18"/>
        <w:szCs w:val="18"/>
      </w:rPr>
    </w:pPr>
  </w:p>
  <w:p w14:paraId="53128261" w14:textId="77777777" w:rsidR="00771D7A" w:rsidRDefault="00771D7A" w:rsidP="00771D7A">
    <w:pPr>
      <w:pStyle w:val="Footer"/>
    </w:pPr>
  </w:p>
  <w:p w14:paraId="62486C05" w14:textId="77777777" w:rsidR="00771D7A" w:rsidRDefault="00771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97CF" w14:textId="77777777" w:rsidR="00BE4E97" w:rsidRDefault="00BE4E97">
      <w:pPr>
        <w:spacing w:after="0" w:line="240" w:lineRule="auto"/>
      </w:pPr>
      <w:r>
        <w:separator/>
      </w:r>
    </w:p>
  </w:footnote>
  <w:footnote w:type="continuationSeparator" w:id="0">
    <w:p w14:paraId="4B7C3535" w14:textId="77777777" w:rsidR="00BE4E97" w:rsidRDefault="00BE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85B8" w14:textId="20070356" w:rsidR="00377D6A" w:rsidRDefault="00377D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1C"/>
    <w:multiLevelType w:val="multilevel"/>
    <w:tmpl w:val="D028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8E1"/>
    <w:multiLevelType w:val="multilevel"/>
    <w:tmpl w:val="41060502"/>
    <w:lvl w:ilvl="0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3A415A"/>
    <w:multiLevelType w:val="hybridMultilevel"/>
    <w:tmpl w:val="C3D68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E6CF6"/>
    <w:multiLevelType w:val="multilevel"/>
    <w:tmpl w:val="F22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D34F2"/>
    <w:multiLevelType w:val="multilevel"/>
    <w:tmpl w:val="E2B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639AF"/>
    <w:multiLevelType w:val="multilevel"/>
    <w:tmpl w:val="5D981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EE64D00"/>
    <w:multiLevelType w:val="multilevel"/>
    <w:tmpl w:val="A2005956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◦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02C0D1A"/>
    <w:multiLevelType w:val="multilevel"/>
    <w:tmpl w:val="A60A6958"/>
    <w:lvl w:ilvl="0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26E43BF"/>
    <w:multiLevelType w:val="multilevel"/>
    <w:tmpl w:val="507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703EA"/>
    <w:multiLevelType w:val="multilevel"/>
    <w:tmpl w:val="ACE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71E85"/>
    <w:multiLevelType w:val="multilevel"/>
    <w:tmpl w:val="2F0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4F002"/>
    <w:multiLevelType w:val="hybridMultilevel"/>
    <w:tmpl w:val="5706EE62"/>
    <w:lvl w:ilvl="0" w:tplc="C4F0B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B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28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C9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68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67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766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C7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14C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B2C5E"/>
    <w:multiLevelType w:val="multilevel"/>
    <w:tmpl w:val="AB8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DE685"/>
    <w:multiLevelType w:val="hybridMultilevel"/>
    <w:tmpl w:val="28DAB0B4"/>
    <w:lvl w:ilvl="0" w:tplc="5AE0A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BA3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A0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29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6E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86C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C4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E0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AD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BA60C6"/>
    <w:multiLevelType w:val="multilevel"/>
    <w:tmpl w:val="C70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C7D1E"/>
    <w:multiLevelType w:val="multilevel"/>
    <w:tmpl w:val="9AB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70B0D"/>
    <w:multiLevelType w:val="multilevel"/>
    <w:tmpl w:val="2A08D2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3E04A68"/>
    <w:multiLevelType w:val="multilevel"/>
    <w:tmpl w:val="FEC67D84"/>
    <w:lvl w:ilvl="0">
      <w:start w:val="1"/>
      <w:numFmt w:val="bullet"/>
      <w:lvlText w:val=""/>
      <w:lvlJc w:val="left"/>
      <w:pPr>
        <w:ind w:left="142" w:firstLine="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2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142" w:firstLine="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"/>
      <w:lvlJc w:val="left"/>
      <w:pPr>
        <w:ind w:left="142" w:firstLine="0"/>
      </w:pPr>
      <w:rPr>
        <w:rFonts w:ascii="Wingdings" w:hAnsi="Wingdings" w:hint="default"/>
      </w:rPr>
    </w:lvl>
    <w:lvl w:ilvl="4">
      <w:numFmt w:val="bullet"/>
      <w:lvlText w:val="o"/>
      <w:lvlJc w:val="left"/>
      <w:pPr>
        <w:ind w:left="142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142" w:firstLine="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"/>
      <w:lvlJc w:val="left"/>
      <w:pPr>
        <w:ind w:left="142" w:firstLine="0"/>
      </w:pPr>
      <w:rPr>
        <w:rFonts w:ascii="Wingdings" w:hAnsi="Wingdings" w:hint="default"/>
      </w:rPr>
    </w:lvl>
    <w:lvl w:ilvl="7">
      <w:numFmt w:val="bullet"/>
      <w:lvlText w:val="o"/>
      <w:lvlJc w:val="left"/>
      <w:pPr>
        <w:ind w:left="142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142" w:firstLine="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9F5531F"/>
    <w:multiLevelType w:val="hybridMultilevel"/>
    <w:tmpl w:val="964676AA"/>
    <w:lvl w:ilvl="0" w:tplc="C6EAB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CB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9CD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EE8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69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2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42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63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68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2030B"/>
    <w:multiLevelType w:val="multilevel"/>
    <w:tmpl w:val="E43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2A5E2"/>
    <w:multiLevelType w:val="hybridMultilevel"/>
    <w:tmpl w:val="02D6287E"/>
    <w:lvl w:ilvl="0" w:tplc="DAFCB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88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FC7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68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2E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E1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EC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146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DB296A"/>
    <w:multiLevelType w:val="multilevel"/>
    <w:tmpl w:val="139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D0A20"/>
    <w:multiLevelType w:val="multilevel"/>
    <w:tmpl w:val="DD689676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4C16F6B"/>
    <w:multiLevelType w:val="hybridMultilevel"/>
    <w:tmpl w:val="4AFC1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565D3"/>
    <w:multiLevelType w:val="multilevel"/>
    <w:tmpl w:val="33BC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1271F"/>
    <w:multiLevelType w:val="hybridMultilevel"/>
    <w:tmpl w:val="3C783264"/>
    <w:lvl w:ilvl="0" w:tplc="98D6E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20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68B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47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EA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C4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C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CC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AF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5998B"/>
    <w:multiLevelType w:val="hybridMultilevel"/>
    <w:tmpl w:val="46F2096C"/>
    <w:lvl w:ilvl="0" w:tplc="F8D4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FAF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6A9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FE3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E80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49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84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AC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4F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8161EA"/>
    <w:multiLevelType w:val="multilevel"/>
    <w:tmpl w:val="54C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D6BAC"/>
    <w:multiLevelType w:val="hybridMultilevel"/>
    <w:tmpl w:val="D900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8771B"/>
    <w:multiLevelType w:val="multilevel"/>
    <w:tmpl w:val="4C0E2192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AB30614"/>
    <w:multiLevelType w:val="multilevel"/>
    <w:tmpl w:val="D9CA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31DEC"/>
    <w:multiLevelType w:val="multilevel"/>
    <w:tmpl w:val="30B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DF7F49"/>
    <w:multiLevelType w:val="hybridMultilevel"/>
    <w:tmpl w:val="DC5C34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EED210D"/>
    <w:multiLevelType w:val="hybridMultilevel"/>
    <w:tmpl w:val="39363A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AB0B3A"/>
    <w:multiLevelType w:val="multilevel"/>
    <w:tmpl w:val="DF8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C4EFB"/>
    <w:multiLevelType w:val="hybridMultilevel"/>
    <w:tmpl w:val="889AF7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5C6F85"/>
    <w:multiLevelType w:val="multilevel"/>
    <w:tmpl w:val="05D41000"/>
    <w:lvl w:ilvl="0">
      <w:start w:val="1"/>
      <w:numFmt w:val="bullet"/>
      <w:lvlText w:val=""/>
      <w:lvlJc w:val="left"/>
      <w:pPr>
        <w:ind w:left="567" w:firstLine="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567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567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567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567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567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67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67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567" w:firstLine="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C3C2C9D"/>
    <w:multiLevelType w:val="multilevel"/>
    <w:tmpl w:val="8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26B9B"/>
    <w:multiLevelType w:val="hybridMultilevel"/>
    <w:tmpl w:val="B25AB472"/>
    <w:lvl w:ilvl="0" w:tplc="40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5FAE6DA7"/>
    <w:multiLevelType w:val="hybridMultilevel"/>
    <w:tmpl w:val="186A10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3F8E6C"/>
    <w:multiLevelType w:val="hybridMultilevel"/>
    <w:tmpl w:val="97AE9758"/>
    <w:lvl w:ilvl="0" w:tplc="A9CEC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4EC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C7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6B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A2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27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30D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A4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243C9C"/>
    <w:multiLevelType w:val="multilevel"/>
    <w:tmpl w:val="C55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04C48"/>
    <w:multiLevelType w:val="hybridMultilevel"/>
    <w:tmpl w:val="425AD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5560F"/>
    <w:multiLevelType w:val="multilevel"/>
    <w:tmpl w:val="ACD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475C2"/>
    <w:multiLevelType w:val="hybridMultilevel"/>
    <w:tmpl w:val="B2BC8B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1B771C"/>
    <w:multiLevelType w:val="multilevel"/>
    <w:tmpl w:val="59C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C5606"/>
    <w:multiLevelType w:val="hybridMultilevel"/>
    <w:tmpl w:val="F61894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A9DFD"/>
    <w:multiLevelType w:val="hybridMultilevel"/>
    <w:tmpl w:val="B914AB40"/>
    <w:lvl w:ilvl="0" w:tplc="667C1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EE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CB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B8E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8E8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8E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CC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A9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49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E567CF"/>
    <w:multiLevelType w:val="hybridMultilevel"/>
    <w:tmpl w:val="601C8C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577041">
    <w:abstractNumId w:val="20"/>
  </w:num>
  <w:num w:numId="2" w16cid:durableId="2054232019">
    <w:abstractNumId w:val="40"/>
  </w:num>
  <w:num w:numId="3" w16cid:durableId="237980901">
    <w:abstractNumId w:val="18"/>
  </w:num>
  <w:num w:numId="4" w16cid:durableId="227767694">
    <w:abstractNumId w:val="26"/>
  </w:num>
  <w:num w:numId="5" w16cid:durableId="143740371">
    <w:abstractNumId w:val="47"/>
  </w:num>
  <w:num w:numId="6" w16cid:durableId="1639921801">
    <w:abstractNumId w:val="13"/>
  </w:num>
  <w:num w:numId="7" w16cid:durableId="1542865912">
    <w:abstractNumId w:val="11"/>
  </w:num>
  <w:num w:numId="8" w16cid:durableId="58288931">
    <w:abstractNumId w:val="25"/>
  </w:num>
  <w:num w:numId="9" w16cid:durableId="1634599169">
    <w:abstractNumId w:val="36"/>
  </w:num>
  <w:num w:numId="10" w16cid:durableId="1452700156">
    <w:abstractNumId w:val="17"/>
  </w:num>
  <w:num w:numId="11" w16cid:durableId="910237141">
    <w:abstractNumId w:val="7"/>
  </w:num>
  <w:num w:numId="12" w16cid:durableId="1803887428">
    <w:abstractNumId w:val="22"/>
  </w:num>
  <w:num w:numId="13" w16cid:durableId="2071341718">
    <w:abstractNumId w:val="6"/>
  </w:num>
  <w:num w:numId="14" w16cid:durableId="1628122383">
    <w:abstractNumId w:val="1"/>
  </w:num>
  <w:num w:numId="15" w16cid:durableId="1005012698">
    <w:abstractNumId w:val="16"/>
  </w:num>
  <w:num w:numId="16" w16cid:durableId="94716516">
    <w:abstractNumId w:val="5"/>
  </w:num>
  <w:num w:numId="17" w16cid:durableId="222723011">
    <w:abstractNumId w:val="29"/>
  </w:num>
  <w:num w:numId="18" w16cid:durableId="188567838">
    <w:abstractNumId w:val="46"/>
  </w:num>
  <w:num w:numId="19" w16cid:durableId="1165978196">
    <w:abstractNumId w:val="35"/>
  </w:num>
  <w:num w:numId="20" w16cid:durableId="726419339">
    <w:abstractNumId w:val="38"/>
  </w:num>
  <w:num w:numId="21" w16cid:durableId="2003466302">
    <w:abstractNumId w:val="33"/>
  </w:num>
  <w:num w:numId="22" w16cid:durableId="1813058474">
    <w:abstractNumId w:val="32"/>
  </w:num>
  <w:num w:numId="23" w16cid:durableId="845052099">
    <w:abstractNumId w:val="48"/>
  </w:num>
  <w:num w:numId="24" w16cid:durableId="1449739476">
    <w:abstractNumId w:val="2"/>
  </w:num>
  <w:num w:numId="25" w16cid:durableId="828444595">
    <w:abstractNumId w:val="28"/>
  </w:num>
  <w:num w:numId="26" w16cid:durableId="986472167">
    <w:abstractNumId w:val="44"/>
  </w:num>
  <w:num w:numId="27" w16cid:durableId="1590851922">
    <w:abstractNumId w:val="42"/>
  </w:num>
  <w:num w:numId="28" w16cid:durableId="1523741917">
    <w:abstractNumId w:val="39"/>
  </w:num>
  <w:num w:numId="29" w16cid:durableId="1752699393">
    <w:abstractNumId w:val="8"/>
  </w:num>
  <w:num w:numId="30" w16cid:durableId="337392589">
    <w:abstractNumId w:val="19"/>
  </w:num>
  <w:num w:numId="31" w16cid:durableId="1144154065">
    <w:abstractNumId w:val="41"/>
  </w:num>
  <w:num w:numId="32" w16cid:durableId="2104109449">
    <w:abstractNumId w:val="43"/>
  </w:num>
  <w:num w:numId="33" w16cid:durableId="158270834">
    <w:abstractNumId w:val="15"/>
  </w:num>
  <w:num w:numId="34" w16cid:durableId="1381978086">
    <w:abstractNumId w:val="4"/>
  </w:num>
  <w:num w:numId="35" w16cid:durableId="767431643">
    <w:abstractNumId w:val="45"/>
  </w:num>
  <w:num w:numId="36" w16cid:durableId="1708330247">
    <w:abstractNumId w:val="21"/>
  </w:num>
  <w:num w:numId="37" w16cid:durableId="1016155025">
    <w:abstractNumId w:val="37"/>
  </w:num>
  <w:num w:numId="38" w16cid:durableId="566183175">
    <w:abstractNumId w:val="24"/>
  </w:num>
  <w:num w:numId="39" w16cid:durableId="1358583239">
    <w:abstractNumId w:val="31"/>
  </w:num>
  <w:num w:numId="40" w16cid:durableId="2103909687">
    <w:abstractNumId w:val="34"/>
  </w:num>
  <w:num w:numId="41" w16cid:durableId="686907569">
    <w:abstractNumId w:val="0"/>
  </w:num>
  <w:num w:numId="42" w16cid:durableId="2144883674">
    <w:abstractNumId w:val="14"/>
  </w:num>
  <w:num w:numId="43" w16cid:durableId="214396271">
    <w:abstractNumId w:val="12"/>
  </w:num>
  <w:num w:numId="44" w16cid:durableId="2147316448">
    <w:abstractNumId w:val="10"/>
  </w:num>
  <w:num w:numId="45" w16cid:durableId="2018801505">
    <w:abstractNumId w:val="27"/>
  </w:num>
  <w:num w:numId="46" w16cid:durableId="2049260459">
    <w:abstractNumId w:val="3"/>
  </w:num>
  <w:num w:numId="47" w16cid:durableId="1929389772">
    <w:abstractNumId w:val="30"/>
  </w:num>
  <w:num w:numId="48" w16cid:durableId="833688111">
    <w:abstractNumId w:val="9"/>
  </w:num>
  <w:num w:numId="49" w16cid:durableId="4470922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D6A"/>
    <w:rsid w:val="000449B4"/>
    <w:rsid w:val="00056AD9"/>
    <w:rsid w:val="000765E3"/>
    <w:rsid w:val="00076C25"/>
    <w:rsid w:val="00087F8C"/>
    <w:rsid w:val="000A3713"/>
    <w:rsid w:val="000A60C1"/>
    <w:rsid w:val="000B6605"/>
    <w:rsid w:val="000E59A7"/>
    <w:rsid w:val="00194EB8"/>
    <w:rsid w:val="001C6B17"/>
    <w:rsid w:val="001E0215"/>
    <w:rsid w:val="001E3E33"/>
    <w:rsid w:val="00242D19"/>
    <w:rsid w:val="002D791B"/>
    <w:rsid w:val="00306E80"/>
    <w:rsid w:val="00306F32"/>
    <w:rsid w:val="00315DB3"/>
    <w:rsid w:val="00361BA9"/>
    <w:rsid w:val="00364481"/>
    <w:rsid w:val="00377D6A"/>
    <w:rsid w:val="00393C5D"/>
    <w:rsid w:val="00393CA7"/>
    <w:rsid w:val="003C223E"/>
    <w:rsid w:val="003D2B03"/>
    <w:rsid w:val="00430D35"/>
    <w:rsid w:val="00471854"/>
    <w:rsid w:val="004C6BD5"/>
    <w:rsid w:val="00547C48"/>
    <w:rsid w:val="00551E51"/>
    <w:rsid w:val="00560A5C"/>
    <w:rsid w:val="005A46B3"/>
    <w:rsid w:val="006677CA"/>
    <w:rsid w:val="006B437C"/>
    <w:rsid w:val="006C3B3C"/>
    <w:rsid w:val="006D4917"/>
    <w:rsid w:val="00733512"/>
    <w:rsid w:val="0075016C"/>
    <w:rsid w:val="007707E6"/>
    <w:rsid w:val="0077097A"/>
    <w:rsid w:val="00771D7A"/>
    <w:rsid w:val="00781090"/>
    <w:rsid w:val="007966EE"/>
    <w:rsid w:val="007A36BB"/>
    <w:rsid w:val="007C5FF7"/>
    <w:rsid w:val="007D2D32"/>
    <w:rsid w:val="007E1C4F"/>
    <w:rsid w:val="007E1FB6"/>
    <w:rsid w:val="007E478D"/>
    <w:rsid w:val="007F6B02"/>
    <w:rsid w:val="008044C2"/>
    <w:rsid w:val="00807843"/>
    <w:rsid w:val="00820D10"/>
    <w:rsid w:val="0087747C"/>
    <w:rsid w:val="00881C1A"/>
    <w:rsid w:val="008B54AD"/>
    <w:rsid w:val="008E67A2"/>
    <w:rsid w:val="009127CA"/>
    <w:rsid w:val="00921668"/>
    <w:rsid w:val="00981FBB"/>
    <w:rsid w:val="009A56B8"/>
    <w:rsid w:val="009C5E56"/>
    <w:rsid w:val="009C60F0"/>
    <w:rsid w:val="009D42B7"/>
    <w:rsid w:val="009D6FF5"/>
    <w:rsid w:val="00A1282F"/>
    <w:rsid w:val="00A7546B"/>
    <w:rsid w:val="00AD64BA"/>
    <w:rsid w:val="00B417FB"/>
    <w:rsid w:val="00B800B4"/>
    <w:rsid w:val="00BA097B"/>
    <w:rsid w:val="00BD45D2"/>
    <w:rsid w:val="00BE4E97"/>
    <w:rsid w:val="00C12827"/>
    <w:rsid w:val="00C13678"/>
    <w:rsid w:val="00C604B0"/>
    <w:rsid w:val="00C73F7A"/>
    <w:rsid w:val="00C90D06"/>
    <w:rsid w:val="00CB3A6C"/>
    <w:rsid w:val="00CC7DA1"/>
    <w:rsid w:val="00CF606E"/>
    <w:rsid w:val="00D37CB5"/>
    <w:rsid w:val="00DA4A67"/>
    <w:rsid w:val="00DB1C5F"/>
    <w:rsid w:val="00DB2124"/>
    <w:rsid w:val="00DB3F2B"/>
    <w:rsid w:val="00DC38ED"/>
    <w:rsid w:val="00DF0B38"/>
    <w:rsid w:val="00E3157A"/>
    <w:rsid w:val="00E3345D"/>
    <w:rsid w:val="00E863DB"/>
    <w:rsid w:val="00EA6396"/>
    <w:rsid w:val="00EC4AC8"/>
    <w:rsid w:val="00ED2B13"/>
    <w:rsid w:val="00EE2F37"/>
    <w:rsid w:val="00F330C1"/>
    <w:rsid w:val="00F447D3"/>
    <w:rsid w:val="00FD2329"/>
    <w:rsid w:val="016AD7DD"/>
    <w:rsid w:val="02A94E6B"/>
    <w:rsid w:val="02B7D6D2"/>
    <w:rsid w:val="0444BEAC"/>
    <w:rsid w:val="08FC6C7F"/>
    <w:rsid w:val="096AA1A6"/>
    <w:rsid w:val="105FB05A"/>
    <w:rsid w:val="13D5D2C0"/>
    <w:rsid w:val="16D15507"/>
    <w:rsid w:val="179261D3"/>
    <w:rsid w:val="190BB22C"/>
    <w:rsid w:val="1948C4CC"/>
    <w:rsid w:val="1B6A9A7F"/>
    <w:rsid w:val="1BADA954"/>
    <w:rsid w:val="20A0600E"/>
    <w:rsid w:val="256F7CAA"/>
    <w:rsid w:val="307E0EE8"/>
    <w:rsid w:val="32A74D20"/>
    <w:rsid w:val="34A4E9D1"/>
    <w:rsid w:val="391C73EB"/>
    <w:rsid w:val="3EE79469"/>
    <w:rsid w:val="42CA3B25"/>
    <w:rsid w:val="43B93AD3"/>
    <w:rsid w:val="4798A6F2"/>
    <w:rsid w:val="4958A8ED"/>
    <w:rsid w:val="4E29504D"/>
    <w:rsid w:val="53D45ADE"/>
    <w:rsid w:val="5B0038D4"/>
    <w:rsid w:val="5B4F0770"/>
    <w:rsid w:val="5C25C6D0"/>
    <w:rsid w:val="61531E10"/>
    <w:rsid w:val="62D43EE5"/>
    <w:rsid w:val="63D9B230"/>
    <w:rsid w:val="70EC5B95"/>
    <w:rsid w:val="77795225"/>
    <w:rsid w:val="78A78752"/>
    <w:rsid w:val="7A89E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17C4D"/>
  <w15:docId w15:val="{39F35D2E-082F-44C5-BEB4-FE2554C8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3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F7A"/>
  </w:style>
  <w:style w:type="paragraph" w:styleId="Footer">
    <w:name w:val="footer"/>
    <w:basedOn w:val="Normal"/>
    <w:link w:val="FooterChar"/>
    <w:uiPriority w:val="99"/>
    <w:unhideWhenUsed/>
    <w:rsid w:val="00C73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F7A"/>
  </w:style>
  <w:style w:type="paragraph" w:styleId="ListParagraph">
    <w:name w:val="List Paragraph"/>
    <w:basedOn w:val="Normal"/>
    <w:uiPriority w:val="34"/>
    <w:qFormat/>
    <w:rsid w:val="00306E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D2D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57f1a5-8f83-4d81-a827-4af0f76032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20D87EE18950409345E96FFD1B0754" ma:contentTypeVersion="15" ma:contentTypeDescription="Create a new document." ma:contentTypeScope="" ma:versionID="dae40ad05014d20bec78622fc8ca3037">
  <xsd:schema xmlns:xsd="http://www.w3.org/2001/XMLSchema" xmlns:xs="http://www.w3.org/2001/XMLSchema" xmlns:p="http://schemas.microsoft.com/office/2006/metadata/properties" xmlns:ns3="1f57f1a5-8f83-4d81-a827-4af0f7603202" xmlns:ns4="ca9d7224-03ba-463f-9ad1-59cc0181daf4" targetNamespace="http://schemas.microsoft.com/office/2006/metadata/properties" ma:root="true" ma:fieldsID="946fe272d7ea49da9b8ecbb9b8a0a7ba" ns3:_="" ns4:_="">
    <xsd:import namespace="1f57f1a5-8f83-4d81-a827-4af0f7603202"/>
    <xsd:import namespace="ca9d7224-03ba-463f-9ad1-59cc0181daf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7f1a5-8f83-4d81-a827-4af0f760320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d7224-03ba-463f-9ad1-59cc0181daf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F9059-1B08-4A8C-88A1-36F76B78C4A3}">
  <ds:schemaRefs>
    <ds:schemaRef ds:uri="http://schemas.microsoft.com/office/2006/metadata/properties"/>
    <ds:schemaRef ds:uri="http://schemas.microsoft.com/office/infopath/2007/PartnerControls"/>
    <ds:schemaRef ds:uri="1f57f1a5-8f83-4d81-a827-4af0f7603202"/>
  </ds:schemaRefs>
</ds:datastoreItem>
</file>

<file path=customXml/itemProps2.xml><?xml version="1.0" encoding="utf-8"?>
<ds:datastoreItem xmlns:ds="http://schemas.openxmlformats.org/officeDocument/2006/customXml" ds:itemID="{F1B9F5C2-D8FF-4BFC-AFE6-FE50649D2E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5ECD64-9744-461A-A25F-0557A69B3A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7f1a5-8f83-4d81-a827-4af0f7603202"/>
    <ds:schemaRef ds:uri="ca9d7224-03ba-463f-9ad1-59cc0181d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Kingsy</dc:creator>
  <cp:keywords/>
  <cp:lastModifiedBy>Kingsy Shibani</cp:lastModifiedBy>
  <cp:revision>6</cp:revision>
  <dcterms:created xsi:type="dcterms:W3CDTF">2026-01-06T10:17:00Z</dcterms:created>
  <dcterms:modified xsi:type="dcterms:W3CDTF">2026-01-06T11:37:00Z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0x0101003F20D87EE18950409345E96FFD1B0754</vt:lpwstr>
  </property>
</Properties>
</file>