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70"/>
        </w:tabs>
      </w:pPr>
      <w:bookmarkStart w:id="0" w:name="_GoBack"/>
      <w:bookmarkEnd w:id="0"/>
      <w:r>
        <w:drawing>
          <wp:inline distT="0" distB="0" distL="114300" distR="114300">
            <wp:extent cx="5264785" cy="39116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064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4920" cy="1463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8720" cy="146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516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0960" cy="982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0378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0" cy="5105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8120" cy="8763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19659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1920" cy="746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7086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968115"/>
            <wp:effectExtent l="0" t="0" r="508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9067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4760" cy="8001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25320"/>
            <wp:effectExtent l="0" t="0" r="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5400" cy="24155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717675"/>
            <wp:effectExtent l="0" t="0" r="1460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5ODZmM2FhMWQ3YzI4MTE4OGE1ODczY2MyZWNiN2MifQ=="/>
  </w:docVars>
  <w:rsids>
    <w:rsidRoot w:val="00000000"/>
    <w:rsid w:val="19467B6B"/>
    <w:rsid w:val="1C077BBA"/>
    <w:rsid w:val="1D5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2022-03-23T10:39:00Z</dcterms:created>
  <dc:creator>22057</dc:creator>
  <cp:lastModifiedBy>啊呜呼哀</cp:lastModifiedBy>
  <dcterms:modified xsi:type="dcterms:W3CDTF">2023-05-20T10:08:11Z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6E3466D5A7D6424D857796E355BD7357</vt:lpwstr>
  </property>
</Properties>
</file>