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38"/>
          <w:szCs w:val="38"/>
          <w:rtl w:val="0"/>
        </w:rPr>
        <w:t xml:space="preserve">Arrays in Java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We looked at the basics of Java's built-in arrays, starting from creating an array to iterating over the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elements of an array, as well as at a few typical array manipulations in class today. See the link to 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complete implementation for you to play with at the end of this document.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Topics, in no particular order: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Creating an array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Iterating over the elements of an array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Copying an array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Resizing an array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Reversing an array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Shifing an array left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7.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Shifing an array right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Inserting an element into an array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Removing an element from an array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Rotating an array left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11.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Rotating an array right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Creating an 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In Java, you create a new array in the following: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Foo[] x = new Foo[100];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Now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refers to an array of 100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Foo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references. Note that the array doesn't actually contain the instances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of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Foo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(the objects that is), but rather hold the references to the objects. We can assign other references 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this array: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Foo[] y = x;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Now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is just another reference to the same array, and any change made through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will change the array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referred to by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 Java array has a single attribute called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that gives you the capacity of the array;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x.length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for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example would produce the value 100 in this case. The capacity of an array is fixed, and once created,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cannot be changed. We "resize" and array by creating a new one with higher capacity, and copying the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elements to the new one. See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resizing an array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for details.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Iterating over the elements of an array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Iterating over the elements of an array is the same as the following: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for each element v in the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array x, do </w:t>
      </w:r>
      <w:r w:rsidDel="00000000" w:rsidR="00000000" w:rsidRPr="00000000">
        <w:rPr>
          <w:rFonts w:ascii="Courier" w:cs="Courier" w:eastAsia="Courier" w:hAnsi="Courier"/>
          <w:b w:val="0"/>
          <w:i w:val="1"/>
          <w:color w:val="000000"/>
          <w:sz w:val="16"/>
          <w:szCs w:val="16"/>
          <w:rtl w:val="0"/>
        </w:rPr>
        <w:t xml:space="preserve">something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 with v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 There are two traditional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for iterating over the elements of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an array: using a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a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loop. Let's print the elements of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using a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loop (here the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color w:val="000000"/>
          <w:sz w:val="16"/>
          <w:szCs w:val="16"/>
          <w:rtl w:val="0"/>
        </w:rPr>
        <w:t xml:space="preserve">doing something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is printing the element):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1 of 6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int i = 0;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while (i &lt; x.length)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System.out.println(x[i]);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i++;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And then using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loop: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0; i &lt; x.length; i++)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System.out.println(x[i]);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Java has another form of the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loop to implement this "foreach" pattern: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(Foo v : x)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System.out.println(v);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This version of the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has one advantage: it does exactly what it says - for each element v in the array x,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it prints the element v! No indexing needed at all. It also has a disadvantage: there is no way to iterate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over a part of the array, which is important when the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is not equal to the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capacity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of the array.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Copying an array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Copying the elements of a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 to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 is simply a matter of copying the array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 by element using an iterator.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Object[] copyArray(Object[] source)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Object[] copy = new Object[source.length];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0; i &lt; source.length; i++)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copy[i] = source[i];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return copy;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For you information, the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java.util.Arrays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class provides a set of methods to do just this for you in 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very efficient way. Here's how: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Object[] copyArray(Object[] source) 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Object[] copy = java.util.Arrays.copyOf(source, source.length);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return copy;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Resizing an array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There is the classic problem of arrays - once created, it cannot change its capacity! The only way to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"resize" an array is to first create a new and larger array, and copy the existing elements to the new array.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 following static method resizes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oldArray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to have a capacity of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newCapacity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, and returns 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2 of 6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reference to the resized array.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static Object[] resize(Object[] oldArray, int newCapacity)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Object[] newArray = new Object[newCapacity];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0; i &lt; oldArray.length; i++)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newArray[i] = oldArray[i];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return newArray;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We can use this method in the following way: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Object[] data = new Object[10];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0; i &lt; 10; i++)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data[i] = new String(String.valueOf(i));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The array "data" is now full, so need to resize before we can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add more elements to it.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data = resize(data, 20);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10; i &lt; 20; i++)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data[i] = new String(String.valueOf(i));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Reversing an array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 simplest way of reversing an array is to first copy the elements to another array in the reverse order,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and then copy the elements back to the original array. This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out-of-place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method is rather inefficient, but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it's simple and it works.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reverse(Object[] array) {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Object[] tmpArray = new Object[array.length];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int i = 0;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index into array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int j = tmpArray.length - 1;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index into the reverse copy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while (i &lt; array.length)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tmpArray[j] = array[i];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i++;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j--;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Now copy the elements in tmpArray back into the original array.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0; i &lt; array.length; i++)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array[i] = tmpArray[i];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NOTE: the following DOES NOT work! Why?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array = tmparray;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Fortunately, there is an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in-place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method that is far more efficient!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reverse(Object[] array) 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int i = 0;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forward index into left half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int j = array.length - 1;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backward index into right half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while (i &lt; j)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Exchange array[i] with array[j]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 tmp = array[i];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3 of 6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array[i] = array[j];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array[j] = tmp;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i++;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j--;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Shifing an array left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Shifting an entire array left moves each element one (or more, depending how the shift amount) position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to the left. Obviously, the first element in the array will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fall off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the beginning and be lost forever. The last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slot of the array before the shift (ie., the slot where where the last element was until the shift) is now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unused (we can put a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there to signify that). The size of the array remains the same however, because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 assumption is that you would something in the now-unused slot. For example, shifing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[5,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3, 9, 13, 2]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left by one position will result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[3, 9, 13, 2, -]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 Note how the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array[0]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 with value of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is now lost, and there is an empty slot at the end (shown as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above).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shiftLeft(Object array[])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1; i &lt; array.length; i++)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 - 1] = array[i];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array[a.length - 1] = null;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Now empty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What would happen if this were a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array? See show to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rotate an array left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Shifing an array right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Shifting an entire array right moves each element one (or more, depending how the shift amount) position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to the right. Obviously, the last element in the array will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fall off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the end and be lost forever. The first slot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of the array before the shift (ie., the slot where where the 1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4"/>
          <w:szCs w:val="14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element was until the shift) is now unused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(we can put a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there to signify that). The size of the array remains the same however, because the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assumption is that you would something in the now-unused slot. For example, shifing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[5, 3,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9, 13, 2]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right by one position will result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[-, 5, 3, 9, 13]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 Note how the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array[4]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 with value of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is now lost, and there is an empty slot in the beginning (shown as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above).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shiftRight(Object array[])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array.length - 1; i &gt; 0; i--)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array[i] = array[i - 1];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array[0] = null;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Now empty.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What would happen if this were a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array? See show to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rotate an array right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Inserting an element into an array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Inserting an element into any slot in an array requires that we first make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room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for it by shifting some of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 elements to the right, and then insert the new element in the newly formed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gap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 The only time we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4 of 6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don't have to shift is when we insert in the next available empty slot in the array (the one after the last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element). The insertion also assumes that there is at least one empty slot in the array, or else it must be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resized as we had done earlier (or, if it's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non-resizable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by policy, then we can throw an exception). For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example, inserting the value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in the slot with index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[3, 9, 12, 5]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produces the array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[3, 9, 7, 12, 5]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Insert the given element at the given index in the non-resizable array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with size elements.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insert(Object[] array, int size, Object elem, int index)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if (size == array.length)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throw new RuntimeException("no space left");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else {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make a hole by shifting elements to the right.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index; i &lt; size; i++)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 + 1] = array[i];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now fill the hole/gap with the new element.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array[index] = elem;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Removing an element from an array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After removing the element at a given index, we need to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plug the hole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by shifting all the elements to its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right one position to the left.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Removes the element at the given index from the array with size elements.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remove(Object[] array, int size, int index) 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Shift all elements [index+1 ... size-1] one position to the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left.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index + 1; i &lt; size; i++)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 - 1] = array[i];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// Now nullify the unused slot at the end.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array[size - 1] = null;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Rotating an array left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Rotating an array left is equivalent to shifting a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 left — the 1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4"/>
          <w:szCs w:val="14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element will not be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lost, but rather move to the last slot. Rotating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[5,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3, 9, 13, 2]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left by one position will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result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[3,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9, 13, 2, 5]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rotateLeft(Object array[]) 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 firstElement = array[0];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1; i &lt; array.length; i++)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 - 1] = array[i];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array[a.length - 1] = firstElement;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5 of 6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Arrays in Java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8/11/11 1:06 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There is a much more elegant solution that we'll see when we discuss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arrays (wait till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we study the Queue ADT).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0"/>
          <w:color w:val="000000"/>
          <w:sz w:val="28"/>
          <w:szCs w:val="28"/>
          <w:rtl w:val="0"/>
        </w:rPr>
        <w:t xml:space="preserve">Rotating an array right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Rotating an array right is equivalent to shifting a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 right — the last element will not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be lost, but rather move to the 1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4"/>
          <w:szCs w:val="14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slot. Rotating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[5,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3, 9, 13, 2]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right by one position will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result in the array </w:t>
      </w: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[2,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5, 3, 9, 13]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public static void rotateRight(Object array[]) {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Object lastElement = array[array.length - 1];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for (int i = array.length - 1; i &gt; 0; i--)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array[i] = array[i - 1];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array[0] = lastElement;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0"/>
          <w:i w:val="0"/>
          <w:color w:val="000000"/>
          <w:sz w:val="14"/>
          <w:szCs w:val="14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There is a much more elegant solution that we'll see when we discuss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circular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0"/>
          <w:i w:val="1"/>
          <w:color w:val="000000"/>
          <w:sz w:val="18"/>
          <w:szCs w:val="18"/>
          <w:rtl w:val="0"/>
        </w:rPr>
        <w:t xml:space="preserve">cyclic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arrays (wait till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we study the Queue ADT).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You can look at the example </w:t>
      </w:r>
      <w:r w:rsidDel="00000000" w:rsidR="00000000" w:rsidRPr="00000000">
        <w:rPr>
          <w:rFonts w:ascii="Times" w:cs="Times" w:eastAsia="Times" w:hAnsi="Times"/>
          <w:b w:val="0"/>
          <w:i w:val="0"/>
          <w:color w:val="0000ee"/>
          <w:sz w:val="18"/>
          <w:szCs w:val="18"/>
          <w:u w:val="single"/>
          <w:rtl w:val="0"/>
        </w:rPr>
        <w:t xml:space="preserve">ArrayExamples.java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class to see how these can be implemented. Run the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b w:val="0"/>
          <w:i w:val="0"/>
          <w:color w:val="000000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color w:val="000000"/>
          <w:sz w:val="16"/>
          <w:szCs w:val="16"/>
          <w:rtl w:val="0"/>
        </w:rPr>
        <w:t xml:space="preserve">ArrayExamples.main()</w:t>
      </w:r>
      <w:r w:rsidDel="00000000" w:rsidR="00000000" w:rsidRPr="00000000">
        <w:rPr>
          <w:rFonts w:ascii="Times" w:cs="Times" w:eastAsia="Times" w:hAnsi="Times"/>
          <w:b w:val="0"/>
          <w:i w:val="0"/>
          <w:color w:val="000000"/>
          <w:sz w:val="18"/>
          <w:szCs w:val="18"/>
          <w:rtl w:val="0"/>
        </w:rPr>
        <w:t xml:space="preserve"> to see the output.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file:///Users/mumit/Sites/Classes/Summer-11/CSE-220/lectures/array-notes.html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e" w:cs="Ole" w:eastAsia="Ole" w:hAnsi="Ole"/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rFonts w:ascii="Ole" w:cs="Ole" w:eastAsia="Ole" w:hAnsi="Ole"/>
          <w:b w:val="0"/>
          <w:i w:val="0"/>
          <w:color w:val="000000"/>
          <w:sz w:val="10"/>
          <w:szCs w:val="10"/>
          <w:rtl w:val="0"/>
        </w:rPr>
        <w:t xml:space="preserve">Page 6 of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Ole">
    <w:embedRegular w:fontKey="{00000000-0000-0000-0000-000000000000}" r:id="rId1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