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90A6" w14:textId="77777777" w:rsidR="00757B69" w:rsidRPr="00676089" w:rsidRDefault="00757B69" w:rsidP="00052D5F">
      <w:pPr>
        <w:pStyle w:val="Heading1"/>
        <w:tabs>
          <w:tab w:val="left" w:pos="541"/>
        </w:tabs>
        <w:spacing w:before="208"/>
        <w:rPr>
          <w:u w:val="none"/>
        </w:rPr>
      </w:pPr>
      <w:r w:rsidRPr="00676089">
        <w:rPr>
          <w:u w:val="thick"/>
        </w:rPr>
        <w:t>e-commerce</w:t>
      </w:r>
      <w:r w:rsidRPr="00676089">
        <w:rPr>
          <w:spacing w:val="-3"/>
          <w:u w:val="thick"/>
        </w:rPr>
        <w:t xml:space="preserve"> </w:t>
      </w:r>
      <w:r w:rsidRPr="00676089">
        <w:rPr>
          <w:u w:val="thick"/>
        </w:rPr>
        <w:t>platform</w:t>
      </w:r>
    </w:p>
    <w:p w14:paraId="35FBE3DB" w14:textId="77777777" w:rsidR="00757B69" w:rsidRPr="00676089" w:rsidRDefault="00757B69" w:rsidP="00757B69">
      <w:pPr>
        <w:pStyle w:val="BodyText"/>
        <w:rPr>
          <w:rFonts w:ascii="Arial" w:hAnsi="Arial" w:cs="Arial"/>
          <w:b/>
        </w:rPr>
      </w:pPr>
    </w:p>
    <w:p w14:paraId="1B612134" w14:textId="77777777" w:rsidR="00757B69" w:rsidRPr="00676089" w:rsidRDefault="00757B69" w:rsidP="00757B69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Link</w:t>
      </w:r>
      <w:r w:rsidRPr="00676089">
        <w:rPr>
          <w:rFonts w:ascii="Arial" w:hAnsi="Arial" w:cs="Arial"/>
          <w:spacing w:val="-8"/>
        </w:rPr>
        <w:t xml:space="preserve"> </w:t>
      </w:r>
      <w:r w:rsidRPr="00676089">
        <w:rPr>
          <w:rFonts w:ascii="Arial" w:hAnsi="Arial" w:cs="Arial"/>
        </w:rPr>
        <w:t>between</w:t>
      </w:r>
      <w:r w:rsidRPr="00676089">
        <w:rPr>
          <w:rFonts w:ascii="Arial" w:hAnsi="Arial" w:cs="Arial"/>
          <w:spacing w:val="1"/>
        </w:rPr>
        <w:t xml:space="preserve"> </w:t>
      </w:r>
      <w:r w:rsidRPr="00676089">
        <w:rPr>
          <w:rFonts w:ascii="Arial" w:hAnsi="Arial" w:cs="Arial"/>
        </w:rPr>
        <w:t>business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&amp;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customers</w:t>
      </w:r>
    </w:p>
    <w:p w14:paraId="13934762" w14:textId="77777777" w:rsidR="00D25B6F" w:rsidRPr="00757B69" w:rsidRDefault="00D25B6F" w:rsidP="00757B69"/>
    <w:sectPr w:rsidR="00D25B6F" w:rsidRPr="00757B69" w:rsidSect="007016AD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E77F7" w14:textId="77777777" w:rsidR="00381559" w:rsidRDefault="00381559" w:rsidP="00052D5F">
      <w:pPr>
        <w:spacing w:after="0" w:line="240" w:lineRule="auto"/>
      </w:pPr>
      <w:r>
        <w:separator/>
      </w:r>
    </w:p>
  </w:endnote>
  <w:endnote w:type="continuationSeparator" w:id="0">
    <w:p w14:paraId="030B021B" w14:textId="77777777" w:rsidR="00381559" w:rsidRDefault="00381559" w:rsidP="00052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925A5" w14:textId="77777777" w:rsidR="00381559" w:rsidRDefault="00381559" w:rsidP="00052D5F">
      <w:pPr>
        <w:spacing w:after="0" w:line="240" w:lineRule="auto"/>
      </w:pPr>
      <w:r>
        <w:separator/>
      </w:r>
    </w:p>
  </w:footnote>
  <w:footnote w:type="continuationSeparator" w:id="0">
    <w:p w14:paraId="10117B7C" w14:textId="77777777" w:rsidR="00381559" w:rsidRDefault="00381559" w:rsidP="00052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FF757" w14:textId="6A48F0BF" w:rsidR="00052D5F" w:rsidRDefault="00052D5F" w:rsidP="00052D5F">
    <w:pPr>
      <w:spacing w:line="346" w:lineRule="exact"/>
      <w:ind w:left="20"/>
      <w:rPr>
        <w:rFonts w:ascii="Calibri"/>
        <w:b/>
        <w:i/>
        <w:sz w:val="32"/>
      </w:rPr>
    </w:pPr>
    <w:bookmarkStart w:id="0" w:name="_Hlk126944748"/>
    <w:bookmarkStart w:id="1" w:name="_Hlk126944749"/>
    <w:bookmarkStart w:id="2" w:name="_Hlk126944996"/>
    <w:bookmarkStart w:id="3" w:name="_Hlk126944997"/>
    <w:bookmarkStart w:id="4" w:name="_Hlk126945064"/>
    <w:bookmarkStart w:id="5" w:name="_Hlk126945065"/>
    <w:bookmarkStart w:id="6" w:name="_Hlk126945249"/>
    <w:bookmarkStart w:id="7" w:name="_Hlk126945250"/>
    <w:bookmarkStart w:id="8" w:name="_Hlk126945568"/>
    <w:bookmarkStart w:id="9" w:name="_Hlk126945569"/>
    <w:r w:rsidRPr="00676089">
      <w:rPr>
        <w:noProof/>
        <w:lang w:eastAsia="en-IN"/>
      </w:rPr>
      <w:drawing>
        <wp:anchor distT="0" distB="0" distL="0" distR="0" simplePos="0" relativeHeight="251659264" behindDoc="0" locked="0" layoutInCell="1" allowOverlap="1" wp14:anchorId="22EF459A" wp14:editId="4ED56CEE">
          <wp:simplePos x="0" y="0"/>
          <wp:positionH relativeFrom="page">
            <wp:posOffset>6416702</wp:posOffset>
          </wp:positionH>
          <wp:positionV relativeFrom="page">
            <wp:posOffset>464848</wp:posOffset>
          </wp:positionV>
          <wp:extent cx="634550" cy="301625"/>
          <wp:effectExtent l="0" t="0" r="0" b="0"/>
          <wp:wrapNone/>
          <wp:docPr id="17" name="image1.png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png" descr="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55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/>
        <w:b/>
        <w:i/>
        <w:sz w:val="32"/>
        <w:u w:val="single"/>
      </w:rPr>
      <w:t>Integrated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Facilities</w:t>
    </w:r>
    <w:r>
      <w:rPr>
        <w:rFonts w:ascii="Calibri"/>
        <w:b/>
        <w:i/>
        <w:spacing w:val="-6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Management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Application</w:t>
    </w:r>
    <w:r>
      <w:rPr>
        <w:rFonts w:ascii="Calibri"/>
        <w:b/>
        <w:i/>
        <w:spacing w:val="-9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Services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details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  <w:p w14:paraId="16657D95" w14:textId="77777777" w:rsidR="00052D5F" w:rsidRDefault="00052D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38D"/>
    <w:multiLevelType w:val="hybridMultilevel"/>
    <w:tmpl w:val="DC9E216E"/>
    <w:lvl w:ilvl="0" w:tplc="F63631F2">
      <w:start w:val="1"/>
      <w:numFmt w:val="decimal"/>
      <w:lvlText w:val="%1."/>
      <w:lvlJc w:val="left"/>
      <w:pPr>
        <w:ind w:left="355" w:hanging="26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D04A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1A293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A86A6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2A27A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186BE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0456D8D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19E39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AC2EB2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26719"/>
    <w:multiLevelType w:val="hybridMultilevel"/>
    <w:tmpl w:val="1C5A2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BD"/>
    <w:multiLevelType w:val="hybridMultilevel"/>
    <w:tmpl w:val="D21AC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71D3"/>
    <w:multiLevelType w:val="hybridMultilevel"/>
    <w:tmpl w:val="130C0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875263">
    <w:abstractNumId w:val="1"/>
  </w:num>
  <w:num w:numId="2" w16cid:durableId="378481272">
    <w:abstractNumId w:val="3"/>
  </w:num>
  <w:num w:numId="3" w16cid:durableId="1015839850">
    <w:abstractNumId w:val="2"/>
  </w:num>
  <w:num w:numId="4" w16cid:durableId="129914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95"/>
    <w:rsid w:val="00000FD2"/>
    <w:rsid w:val="00026A47"/>
    <w:rsid w:val="00052D5F"/>
    <w:rsid w:val="001A585A"/>
    <w:rsid w:val="00224692"/>
    <w:rsid w:val="002C3E96"/>
    <w:rsid w:val="00381559"/>
    <w:rsid w:val="00416051"/>
    <w:rsid w:val="004433F7"/>
    <w:rsid w:val="004917BA"/>
    <w:rsid w:val="0049737E"/>
    <w:rsid w:val="004C6B7B"/>
    <w:rsid w:val="00512CC4"/>
    <w:rsid w:val="00647597"/>
    <w:rsid w:val="006556E0"/>
    <w:rsid w:val="006A3C93"/>
    <w:rsid w:val="006A7F02"/>
    <w:rsid w:val="006B5E17"/>
    <w:rsid w:val="007016AD"/>
    <w:rsid w:val="00724B15"/>
    <w:rsid w:val="00757B69"/>
    <w:rsid w:val="00767895"/>
    <w:rsid w:val="007A4A02"/>
    <w:rsid w:val="007C6D7D"/>
    <w:rsid w:val="007D5234"/>
    <w:rsid w:val="007E5B9D"/>
    <w:rsid w:val="00824B21"/>
    <w:rsid w:val="0091639A"/>
    <w:rsid w:val="0092544B"/>
    <w:rsid w:val="00926D91"/>
    <w:rsid w:val="009414C1"/>
    <w:rsid w:val="0097373E"/>
    <w:rsid w:val="0099669D"/>
    <w:rsid w:val="009A7E47"/>
    <w:rsid w:val="009B3A41"/>
    <w:rsid w:val="009D78CF"/>
    <w:rsid w:val="00A367BB"/>
    <w:rsid w:val="00A766BB"/>
    <w:rsid w:val="00B466E4"/>
    <w:rsid w:val="00B6641D"/>
    <w:rsid w:val="00BF6E24"/>
    <w:rsid w:val="00C45242"/>
    <w:rsid w:val="00C55A8A"/>
    <w:rsid w:val="00D25B6F"/>
    <w:rsid w:val="00D57AD5"/>
    <w:rsid w:val="00E3244A"/>
    <w:rsid w:val="00EC2CF9"/>
    <w:rsid w:val="00EE3BF4"/>
    <w:rsid w:val="00F020ED"/>
    <w:rsid w:val="00F769C0"/>
    <w:rsid w:val="00F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3F7F"/>
  <w15:chartTrackingRefBased/>
  <w15:docId w15:val="{34054227-7D07-42D5-BBE4-0B7F9D69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B69"/>
    <w:pPr>
      <w:widowControl w:val="0"/>
      <w:autoSpaceDE w:val="0"/>
      <w:autoSpaceDN w:val="0"/>
      <w:spacing w:after="0" w:line="240" w:lineRule="auto"/>
      <w:ind w:left="540" w:hanging="401"/>
      <w:outlineLvl w:val="0"/>
    </w:pPr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E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F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91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7B69"/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757B6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57B69"/>
    <w:rPr>
      <w:rFonts w:ascii="Arial MT" w:eastAsia="Arial MT" w:hAnsi="Arial MT" w:cs="Arial MT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052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D5F"/>
  </w:style>
  <w:style w:type="paragraph" w:styleId="Footer">
    <w:name w:val="footer"/>
    <w:basedOn w:val="Normal"/>
    <w:link w:val="FooterChar"/>
    <w:uiPriority w:val="99"/>
    <w:unhideWhenUsed/>
    <w:rsid w:val="00052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Shikher Tiwari</cp:lastModifiedBy>
  <cp:revision>24</cp:revision>
  <dcterms:created xsi:type="dcterms:W3CDTF">2022-10-25T12:01:00Z</dcterms:created>
  <dcterms:modified xsi:type="dcterms:W3CDTF">2023-02-10T12:50:00Z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-672962396</vt:i4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2023-02-10T12:50:03Z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e8f8bbe7-fc57-4d2b-b333-55296a90140b</vt:lpwstr>
  </property>
  <property fmtid="{D5CDD505-2E9C-101B-9397-08002B2CF9AE}" pid="8" name="MSIP_Label_defa4170-0d19-0005-0004-bc88714345d2_ActionId">
    <vt:lpwstr>65dffc7a-2f05-4f22-b267-5f2d07505fd5</vt:lpwstr>
  </property>
  <property fmtid="{D5CDD505-2E9C-101B-9397-08002B2CF9AE}" pid="9" name="MSIP_Label_defa4170-0d19-0005-0004-bc88714345d2_ContentBits">
    <vt:lpwstr>0</vt:lpwstr>
  </property>
</Properties>
</file>