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headerReference w:type="default" r:id="rId45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99 章 综合题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4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