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D9F38" w14:textId="77777777" w:rsidR="00C1734D" w:rsidRDefault="00C1734D" w:rsidP="00171D16">
      <w:pPr>
        <w:pStyle w:val="Title"/>
      </w:pPr>
      <w:r>
        <w:t>Data Structures in Java</w:t>
      </w:r>
    </w:p>
    <w:p w14:paraId="30F21E8E" w14:textId="77777777" w:rsidR="00E65837" w:rsidRDefault="00E65837" w:rsidP="00E65837">
      <w:proofErr w:type="spellStart"/>
      <w:r>
        <w:t>Shikhar</w:t>
      </w:r>
      <w:proofErr w:type="spellEnd"/>
      <w:r>
        <w:t xml:space="preserve"> </w:t>
      </w:r>
      <w:proofErr w:type="spellStart"/>
      <w:r>
        <w:t>Bakhda</w:t>
      </w:r>
      <w:proofErr w:type="spellEnd"/>
    </w:p>
    <w:p w14:paraId="538B070D" w14:textId="77777777" w:rsidR="00E65837" w:rsidRPr="00E65837" w:rsidRDefault="00E65837" w:rsidP="00E65837">
      <w:r>
        <w:t>s</w:t>
      </w:r>
      <w:bookmarkStart w:id="0" w:name="_GoBack"/>
      <w:bookmarkEnd w:id="0"/>
      <w:r>
        <w:t>sb2189</w:t>
      </w:r>
    </w:p>
    <w:p w14:paraId="179A52EB" w14:textId="77777777" w:rsidR="00C1734D" w:rsidRDefault="00C1734D" w:rsidP="00C1734D">
      <w:pPr>
        <w:pStyle w:val="Heading1"/>
      </w:pPr>
      <w:r>
        <w:t>Question 1</w:t>
      </w:r>
    </w:p>
    <w:p w14:paraId="166BC901" w14:textId="77777777" w:rsidR="00C1734D" w:rsidRDefault="00C1734D" w:rsidP="00C1734D">
      <w:r>
        <w:t>Exercise 2.1</w:t>
      </w:r>
    </w:p>
    <w:p w14:paraId="400AF7B7" w14:textId="77777777" w:rsidR="00C1734D" w:rsidRDefault="00C1734D" w:rsidP="00C1734D"/>
    <w:p w14:paraId="7FCE04D6" w14:textId="77777777" w:rsidR="000965FF" w:rsidRDefault="000965FF" w:rsidP="00C1734D">
      <w:r>
        <w:t xml:space="preserve">Following is the order of the functions from fastest to slowest growth rate: </w:t>
      </w:r>
    </w:p>
    <w:p w14:paraId="1D9C9263" w14:textId="77777777" w:rsidR="000965FF" w:rsidRDefault="000965FF" w:rsidP="00C1734D"/>
    <w:p w14:paraId="1AA89132" w14:textId="77777777" w:rsidR="00C1734D" w:rsidRDefault="00786191" w:rsidP="00DE733D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FD6EB9A" w14:textId="77777777" w:rsidR="00786191" w:rsidRDefault="00786191" w:rsidP="00DE733D">
      <w:pPr>
        <w:pStyle w:val="ListParagraph"/>
        <w:numPr>
          <w:ilvl w:val="0"/>
          <w:numId w:val="1"/>
        </w:numPr>
      </w:pPr>
      <w:r>
        <w:t>37</w:t>
      </w:r>
    </w:p>
    <w:p w14:paraId="031954E1" w14:textId="77777777" w:rsidR="00786191" w:rsidRPr="00786191" w:rsidRDefault="00786191" w:rsidP="00DE733D">
      <w:pPr>
        <w:pStyle w:val="ListParagraph"/>
        <w:numPr>
          <w:ilvl w:val="0"/>
          <w:numId w:val="1"/>
        </w:numPr>
      </w:pPr>
      <m:oMath>
        <m:rad>
          <m:radPr>
            <m:degHide m:val="1"/>
            <m:ctrlPr>
              <w:rPr>
                <w:rFonts w:ascii="Cambria Math" w:hAnsi="Cambria Math" w:cstheme="minorBidi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7DD9FEB9" w14:textId="77777777" w:rsidR="00786191" w:rsidRPr="00247706" w:rsidRDefault="00786191" w:rsidP="00DE733D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N</m:t>
        </m:r>
      </m:oMath>
    </w:p>
    <w:p w14:paraId="2F0DE7E3" w14:textId="77777777" w:rsidR="00247706" w:rsidRPr="00786191" w:rsidRDefault="00247706" w:rsidP="009373C5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func>
      </m:oMath>
    </w:p>
    <w:p w14:paraId="4385B06E" w14:textId="77777777" w:rsidR="00786191" w:rsidRPr="00786191" w:rsidRDefault="00786191" w:rsidP="00DE733D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7ACE31F1" w14:textId="77777777" w:rsidR="00786191" w:rsidRPr="00786191" w:rsidRDefault="00786191" w:rsidP="00DE733D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</w:p>
    <w:p w14:paraId="535EDD6A" w14:textId="77777777" w:rsidR="00786191" w:rsidRDefault="00786191" w:rsidP="00DE733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(log</m:t>
                </m:r>
              </m:fName>
              <m:e>
                <m:r>
                  <w:rPr>
                    <w:rFonts w:ascii="Cambria Math" w:hAnsi="Cambria Math"/>
                  </w:rPr>
                  <m:t>N)</m:t>
                </m:r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796116E0" w14:textId="77777777" w:rsidR="00786191" w:rsidRPr="00786191" w:rsidRDefault="00786191" w:rsidP="00DE733D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1.5</m:t>
            </m:r>
          </m:sup>
        </m:sSup>
      </m:oMath>
    </w:p>
    <w:p w14:paraId="1CB79ABE" w14:textId="77777777" w:rsidR="00786191" w:rsidRDefault="00786191" w:rsidP="00DE733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AB83F2B" w14:textId="77777777" w:rsidR="00786191" w:rsidRPr="00786191" w:rsidRDefault="00786191" w:rsidP="00DE733D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195C2DCA" w14:textId="77777777" w:rsidR="00786191" w:rsidRPr="00786191" w:rsidRDefault="00786191" w:rsidP="00DE733D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005557B5" w14:textId="77777777" w:rsidR="00786191" w:rsidRDefault="00786191" w:rsidP="004B590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65126C81" w14:textId="77777777" w:rsidR="00683564" w:rsidRPr="00683564" w:rsidRDefault="00683564" w:rsidP="0059193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0ED98216" w14:textId="77777777" w:rsidR="000965FF" w:rsidRDefault="000965FF" w:rsidP="000965FF">
      <w:pPr>
        <w:rPr>
          <w:rFonts w:eastAsiaTheme="minorEastAsia"/>
        </w:rPr>
      </w:pPr>
    </w:p>
    <w:p w14:paraId="49603319" w14:textId="77777777" w:rsidR="000965FF" w:rsidRDefault="000965FF" w:rsidP="000965FF">
      <w:pPr>
        <w:rPr>
          <w:rFonts w:eastAsiaTheme="minorEastAsia"/>
        </w:rPr>
      </w:pPr>
      <w:r>
        <w:rPr>
          <w:rFonts w:eastAsiaTheme="minorEastAsia"/>
        </w:rPr>
        <w:t xml:space="preserve">The functions </w:t>
      </w:r>
      <m:oMath>
        <m:r>
          <w:rPr>
            <w:rFonts w:ascii="Cambria Math" w:eastAsiaTheme="minorEastAsia" w:hAnsi="Cambria Math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func>
      </m:oMath>
      <w:r>
        <w:rPr>
          <w:rFonts w:eastAsiaTheme="minorEastAsia"/>
        </w:rPr>
        <w:t xml:space="preserve"> grow at the same rate:</w:t>
      </w:r>
    </w:p>
    <w:p w14:paraId="0A952D43" w14:textId="77777777" w:rsidR="00856AAA" w:rsidRDefault="00856AAA" w:rsidP="000965FF">
      <w:pPr>
        <w:rPr>
          <w:rFonts w:eastAsiaTheme="minorEastAsia"/>
        </w:rPr>
      </w:pPr>
    </w:p>
    <w:p w14:paraId="17F61B64" w14:textId="77777777" w:rsidR="000965FF" w:rsidRPr="000965FF" w:rsidRDefault="000965FF" w:rsidP="000965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 O(N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578579B5" w14:textId="77777777" w:rsidR="000965FF" w:rsidRPr="00856AAA" w:rsidRDefault="000965FF" w:rsidP="000965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 O(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369AFF4E" w14:textId="77777777" w:rsidR="00856AAA" w:rsidRPr="000965FF" w:rsidRDefault="00856AAA" w:rsidP="000965FF">
      <w:pPr>
        <w:rPr>
          <w:rFonts w:eastAsiaTheme="minorEastAsia"/>
        </w:rPr>
      </w:pPr>
    </w:p>
    <w:p w14:paraId="7341120C" w14:textId="77777777" w:rsidR="000965FF" w:rsidRDefault="000965FF" w:rsidP="000965FF">
      <w:pPr>
        <w:jc w:val="center"/>
        <w:rPr>
          <w:rFonts w:eastAsiaTheme="minorEastAsia"/>
        </w:rPr>
      </w:pPr>
      <w:r>
        <w:rPr>
          <w:rFonts w:eastAsiaTheme="minorEastAsia"/>
        </w:rPr>
        <w:t>Since 2 is a constant, the equality is true.</w:t>
      </w:r>
    </w:p>
    <w:p w14:paraId="225E57D6" w14:textId="77777777" w:rsidR="000965FF" w:rsidRPr="000965FF" w:rsidRDefault="000965FF" w:rsidP="000965FF">
      <w:pPr>
        <w:rPr>
          <w:rFonts w:eastAsiaTheme="minorEastAsia"/>
        </w:rPr>
      </w:pPr>
    </w:p>
    <w:p w14:paraId="185C81CA" w14:textId="77777777" w:rsidR="006408C9" w:rsidRDefault="006408C9" w:rsidP="006408C9">
      <w:pPr>
        <w:pStyle w:val="Heading1"/>
      </w:pPr>
      <w:r>
        <w:t>Question 2</w:t>
      </w:r>
    </w:p>
    <w:p w14:paraId="2FEBDC14" w14:textId="77777777" w:rsidR="006408C9" w:rsidRDefault="006408C9" w:rsidP="006408C9">
      <w:r>
        <w:t xml:space="preserve">Exercise </w:t>
      </w:r>
      <w:r>
        <w:t>2.6</w:t>
      </w:r>
    </w:p>
    <w:p w14:paraId="0666BFDD" w14:textId="77777777" w:rsidR="006408C9" w:rsidRDefault="006408C9" w:rsidP="006408C9"/>
    <w:p w14:paraId="2EDB3789" w14:textId="77777777" w:rsidR="006408C9" w:rsidRDefault="006408C9" w:rsidP="006408C9">
      <w:r>
        <w:t>Part a</w:t>
      </w:r>
    </w:p>
    <w:p w14:paraId="2AEE49BA" w14:textId="77777777" w:rsidR="006408C9" w:rsidRDefault="006408C9" w:rsidP="006408C9"/>
    <w:p w14:paraId="128F3EF0" w14:textId="77777777" w:rsidR="006408C9" w:rsidRDefault="006408C9" w:rsidP="006408C9">
      <w:r>
        <w:t xml:space="preserve">If the fine on day N was given by F(N), </w:t>
      </w:r>
    </w:p>
    <w:p w14:paraId="1C6E32EA" w14:textId="77777777" w:rsidR="00884EE5" w:rsidRPr="00884EE5" w:rsidRDefault="005514C3" w:rsidP="00884E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sup>
          </m:sSup>
        </m:oMath>
      </m:oMathPara>
    </w:p>
    <w:p w14:paraId="4AA3F78D" w14:textId="77777777" w:rsidR="005514C3" w:rsidRPr="00884EE5" w:rsidRDefault="005514C3" w:rsidP="00884EE5">
      <w:pPr>
        <w:rPr>
          <w:rFonts w:eastAsiaTheme="minorEastAsia"/>
        </w:rPr>
      </w:pPr>
      <w:r>
        <w:t>Part b</w:t>
      </w:r>
    </w:p>
    <w:p w14:paraId="0F5CAD13" w14:textId="77777777" w:rsidR="005514C3" w:rsidRDefault="005514C3" w:rsidP="005514C3"/>
    <w:p w14:paraId="71686500" w14:textId="77777777" w:rsidR="005A68F6" w:rsidRDefault="00856AAA" w:rsidP="005514C3">
      <w:pPr>
        <w:ind w:left="720" w:hanging="720"/>
      </w:pPr>
      <w:r>
        <w:t xml:space="preserve">The number of days it will take will be of the order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N)</m:t>
                </m:r>
              </m:e>
            </m:func>
          </m:e>
        </m:func>
      </m:oMath>
      <w:r>
        <w:t xml:space="preserve"> </w:t>
      </w:r>
    </w:p>
    <w:p w14:paraId="4CF7AC8E" w14:textId="77777777" w:rsidR="000B6B68" w:rsidRDefault="000B6B68" w:rsidP="00AB5D74">
      <w:pPr>
        <w:pStyle w:val="Heading1"/>
      </w:pPr>
    </w:p>
    <w:p w14:paraId="54A3B1A8" w14:textId="77777777" w:rsidR="002434F9" w:rsidRDefault="000B6B68" w:rsidP="00AB5D74">
      <w:pPr>
        <w:pStyle w:val="Heading1"/>
      </w:pPr>
      <w:r>
        <w:t>Question 3</w:t>
      </w:r>
    </w:p>
    <w:p w14:paraId="26E34D5A" w14:textId="77777777" w:rsidR="00856AAA" w:rsidRDefault="00856AAA" w:rsidP="00856AAA"/>
    <w:p w14:paraId="791B4EEF" w14:textId="77777777" w:rsidR="00856AAA" w:rsidRPr="00856AAA" w:rsidRDefault="00856AAA" w:rsidP="00856AAA">
      <w:r>
        <w:t>Part a</w:t>
      </w:r>
    </w:p>
    <w:p w14:paraId="27B00D7A" w14:textId="77777777" w:rsidR="005A68F6" w:rsidRDefault="005A68F6" w:rsidP="005514C3">
      <w:pPr>
        <w:ind w:left="720" w:hanging="720"/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040"/>
        <w:gridCol w:w="4315"/>
      </w:tblGrid>
      <w:tr w:rsidR="002434F9" w14:paraId="31C67560" w14:textId="77777777" w:rsidTr="00224735">
        <w:tc>
          <w:tcPr>
            <w:tcW w:w="5040" w:type="dxa"/>
          </w:tcPr>
          <w:p w14:paraId="2801D577" w14:textId="77777777" w:rsidR="002434F9" w:rsidRDefault="00224735" w:rsidP="000B6B68">
            <w:r>
              <w:t>1</w:t>
            </w:r>
          </w:p>
        </w:tc>
        <w:tc>
          <w:tcPr>
            <w:tcW w:w="4315" w:type="dxa"/>
          </w:tcPr>
          <w:p w14:paraId="69670F65" w14:textId="77777777" w:rsidR="002434F9" w:rsidRPr="002434F9" w:rsidRDefault="002434F9" w:rsidP="000E5EF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onaco" w:hAnsi="Monaco" w:cs="Courier New"/>
                <w:color w:val="333333"/>
                <w:sz w:val="16"/>
                <w:szCs w:val="20"/>
              </w:rPr>
            </w:pPr>
            <w:proofErr w:type="spellStart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>int</w:t>
            </w:r>
            <w:proofErr w:type="spellEnd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 sum = 0;</w:t>
            </w:r>
          </w:p>
        </w:tc>
      </w:tr>
      <w:tr w:rsidR="002434F9" w14:paraId="24881913" w14:textId="77777777" w:rsidTr="00224735">
        <w:tc>
          <w:tcPr>
            <w:tcW w:w="5040" w:type="dxa"/>
          </w:tcPr>
          <w:p w14:paraId="2591BBFE" w14:textId="77777777" w:rsidR="002434F9" w:rsidRDefault="00224735" w:rsidP="00224735">
            <w:r>
              <w:t>1 + 24</w:t>
            </w:r>
            <w:r w:rsidR="002434F9">
              <w:t xml:space="preserve"> + </w:t>
            </w:r>
            <w:r>
              <w:t>23</w:t>
            </w:r>
          </w:p>
        </w:tc>
        <w:tc>
          <w:tcPr>
            <w:tcW w:w="4315" w:type="dxa"/>
          </w:tcPr>
          <w:p w14:paraId="62E5CA20" w14:textId="77777777" w:rsidR="002434F9" w:rsidRPr="002434F9" w:rsidRDefault="002434F9" w:rsidP="000E5EF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onaco" w:hAnsi="Monaco" w:cs="Courier New"/>
                <w:color w:val="333333"/>
                <w:sz w:val="16"/>
                <w:szCs w:val="20"/>
              </w:rPr>
            </w:pPr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for </w:t>
            </w:r>
            <w:proofErr w:type="gramStart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( </w:t>
            </w:r>
            <w:proofErr w:type="spellStart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>int</w:t>
            </w:r>
            <w:proofErr w:type="spellEnd"/>
            <w:proofErr w:type="gramEnd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 </w:t>
            </w:r>
            <w:proofErr w:type="spellStart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>i</w:t>
            </w:r>
            <w:proofErr w:type="spellEnd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 = 0; </w:t>
            </w:r>
            <w:proofErr w:type="spellStart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>i</w:t>
            </w:r>
            <w:proofErr w:type="spellEnd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 &lt; 23; </w:t>
            </w:r>
            <w:proofErr w:type="spellStart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>i</w:t>
            </w:r>
            <w:proofErr w:type="spellEnd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 ++)</w:t>
            </w:r>
          </w:p>
        </w:tc>
      </w:tr>
      <w:tr w:rsidR="002434F9" w14:paraId="14CCF894" w14:textId="77777777" w:rsidTr="00224735">
        <w:tc>
          <w:tcPr>
            <w:tcW w:w="5040" w:type="dxa"/>
          </w:tcPr>
          <w:p w14:paraId="1436B384" w14:textId="77777777" w:rsidR="002434F9" w:rsidRDefault="00224735" w:rsidP="005514C3">
            <w:r>
              <w:t>1 + (N + 1) + N</w:t>
            </w:r>
          </w:p>
        </w:tc>
        <w:tc>
          <w:tcPr>
            <w:tcW w:w="4315" w:type="dxa"/>
          </w:tcPr>
          <w:p w14:paraId="1191789E" w14:textId="77777777" w:rsidR="002434F9" w:rsidRPr="002434F9" w:rsidRDefault="002434F9" w:rsidP="000E5EF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onaco" w:hAnsi="Monaco" w:cs="Courier New"/>
                <w:color w:val="333333"/>
                <w:sz w:val="16"/>
                <w:szCs w:val="20"/>
              </w:rPr>
            </w:pPr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    for </w:t>
            </w:r>
            <w:proofErr w:type="gramStart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( </w:t>
            </w:r>
            <w:proofErr w:type="spellStart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>int</w:t>
            </w:r>
            <w:proofErr w:type="spellEnd"/>
            <w:proofErr w:type="gramEnd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 j = 0; j &lt; n ; j ++)</w:t>
            </w:r>
          </w:p>
        </w:tc>
      </w:tr>
      <w:tr w:rsidR="002434F9" w14:paraId="740BD729" w14:textId="77777777" w:rsidTr="00224735">
        <w:tc>
          <w:tcPr>
            <w:tcW w:w="5040" w:type="dxa"/>
          </w:tcPr>
          <w:p w14:paraId="1668FB91" w14:textId="77777777" w:rsidR="002434F9" w:rsidRDefault="002434F9" w:rsidP="005514C3">
            <w:r>
              <w:t>2</w:t>
            </w:r>
          </w:p>
        </w:tc>
        <w:tc>
          <w:tcPr>
            <w:tcW w:w="4315" w:type="dxa"/>
          </w:tcPr>
          <w:p w14:paraId="5487AD2F" w14:textId="77777777" w:rsidR="002434F9" w:rsidRPr="002434F9" w:rsidRDefault="002434F9" w:rsidP="000E5EF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onaco" w:hAnsi="Monaco" w:cs="Courier New"/>
                <w:color w:val="333333"/>
                <w:sz w:val="16"/>
                <w:szCs w:val="20"/>
              </w:rPr>
            </w:pPr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        sum = </w:t>
            </w:r>
            <w:proofErr w:type="spellStart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>sum</w:t>
            </w:r>
            <w:proofErr w:type="spellEnd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 + 1;</w:t>
            </w:r>
          </w:p>
        </w:tc>
      </w:tr>
    </w:tbl>
    <w:p w14:paraId="054A401A" w14:textId="77777777" w:rsidR="002434F9" w:rsidRDefault="002434F9"/>
    <w:p w14:paraId="0C89D0D5" w14:textId="77777777" w:rsidR="002434F9" w:rsidRDefault="00224735">
      <w:pPr>
        <w:rPr>
          <w:rFonts w:eastAsiaTheme="minorEastAsia"/>
        </w:rPr>
      </w:pPr>
      <w:r>
        <w:t xml:space="preserve">Total time </w:t>
      </w:r>
      <m:oMath>
        <m:r>
          <w:rPr>
            <w:rFonts w:ascii="Cambria Math" w:hAnsi="Cambria Math"/>
          </w:rPr>
          <m:t>=1+1+24+23+1+ N+1+N+2= 2N+53</m:t>
        </m:r>
      </m:oMath>
    </w:p>
    <w:p w14:paraId="1E1D3560" w14:textId="77777777" w:rsidR="00224735" w:rsidRDefault="00224735"/>
    <w:p w14:paraId="61956DFA" w14:textId="77777777" w:rsidR="002434F9" w:rsidRPr="00856AAA" w:rsidRDefault="002247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T(N)</m:t>
          </m:r>
          <m:r>
            <w:rPr>
              <w:rFonts w:ascii="Cambria Math" w:hAnsi="Cambria Math"/>
            </w:rPr>
            <m:t>=O(N)</m:t>
          </m:r>
        </m:oMath>
      </m:oMathPara>
    </w:p>
    <w:p w14:paraId="3CA90250" w14:textId="77777777" w:rsidR="00856AAA" w:rsidRDefault="00856AAA">
      <w:pPr>
        <w:rPr>
          <w:rFonts w:eastAsiaTheme="minorEastAsia"/>
        </w:rPr>
      </w:pPr>
    </w:p>
    <w:p w14:paraId="3ACA7F85" w14:textId="77777777" w:rsidR="00856AAA" w:rsidRDefault="00856AAA">
      <w:r>
        <w:t>Part b</w:t>
      </w:r>
    </w:p>
    <w:p w14:paraId="058ADD99" w14:textId="77777777" w:rsidR="002434F9" w:rsidRDefault="002434F9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40"/>
        <w:gridCol w:w="4315"/>
      </w:tblGrid>
      <w:tr w:rsidR="002434F9" w14:paraId="569E5EAE" w14:textId="77777777" w:rsidTr="00D23FA9">
        <w:tc>
          <w:tcPr>
            <w:tcW w:w="5040" w:type="dxa"/>
          </w:tcPr>
          <w:p w14:paraId="3B63E69D" w14:textId="77777777" w:rsidR="002434F9" w:rsidRDefault="00EE5547" w:rsidP="005514C3">
            <w:r>
              <w:t>1</w:t>
            </w:r>
          </w:p>
        </w:tc>
        <w:tc>
          <w:tcPr>
            <w:tcW w:w="4315" w:type="dxa"/>
          </w:tcPr>
          <w:p w14:paraId="0292D913" w14:textId="77777777" w:rsidR="002434F9" w:rsidRPr="002434F9" w:rsidRDefault="002434F9" w:rsidP="000E5EF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onaco" w:hAnsi="Monaco" w:cs="Courier New"/>
                <w:color w:val="333333"/>
                <w:sz w:val="16"/>
                <w:szCs w:val="20"/>
              </w:rPr>
            </w:pPr>
            <w:proofErr w:type="spellStart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>int</w:t>
            </w:r>
            <w:proofErr w:type="spellEnd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 sum = 0;</w:t>
            </w:r>
          </w:p>
        </w:tc>
      </w:tr>
      <w:tr w:rsidR="002434F9" w14:paraId="1F031B7F" w14:textId="77777777" w:rsidTr="00D23FA9">
        <w:tc>
          <w:tcPr>
            <w:tcW w:w="5040" w:type="dxa"/>
          </w:tcPr>
          <w:p w14:paraId="14A31C92" w14:textId="77777777" w:rsidR="002434F9" w:rsidRDefault="00D23FA9" w:rsidP="005514C3">
            <w:r>
              <w:t>1 + N + 1 + N</w:t>
            </w:r>
          </w:p>
        </w:tc>
        <w:tc>
          <w:tcPr>
            <w:tcW w:w="4315" w:type="dxa"/>
          </w:tcPr>
          <w:p w14:paraId="508BD1F9" w14:textId="77777777" w:rsidR="002434F9" w:rsidRPr="002434F9" w:rsidRDefault="002434F9" w:rsidP="000E5EF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onaco" w:hAnsi="Monaco" w:cs="Courier New"/>
                <w:color w:val="333333"/>
                <w:sz w:val="16"/>
                <w:szCs w:val="20"/>
              </w:rPr>
            </w:pPr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for </w:t>
            </w:r>
            <w:proofErr w:type="gramStart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( </w:t>
            </w:r>
            <w:proofErr w:type="spellStart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>int</w:t>
            </w:r>
            <w:proofErr w:type="spellEnd"/>
            <w:proofErr w:type="gramEnd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 </w:t>
            </w:r>
            <w:proofErr w:type="spellStart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>i</w:t>
            </w:r>
            <w:proofErr w:type="spellEnd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 = 0; </w:t>
            </w:r>
            <w:proofErr w:type="spellStart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>i</w:t>
            </w:r>
            <w:proofErr w:type="spellEnd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 &lt; n ; </w:t>
            </w:r>
            <w:proofErr w:type="spellStart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>i</w:t>
            </w:r>
            <w:proofErr w:type="spellEnd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 ++)</w:t>
            </w:r>
          </w:p>
        </w:tc>
      </w:tr>
      <w:tr w:rsidR="002434F9" w14:paraId="57C59B70" w14:textId="77777777" w:rsidTr="00D23FA9">
        <w:tc>
          <w:tcPr>
            <w:tcW w:w="5040" w:type="dxa"/>
          </w:tcPr>
          <w:p w14:paraId="5542890A" w14:textId="77777777" w:rsidR="002434F9" w:rsidRDefault="00D23FA9" w:rsidP="00D23FA9">
            <w:r>
              <w:t>N + (1 + 2 + 3 + … + N) +1+</w:t>
            </w:r>
            <w:r>
              <w:t>(1 + 2 + 3 + … + N)</w:t>
            </w:r>
          </w:p>
        </w:tc>
        <w:tc>
          <w:tcPr>
            <w:tcW w:w="4315" w:type="dxa"/>
          </w:tcPr>
          <w:p w14:paraId="74901D6C" w14:textId="77777777" w:rsidR="002434F9" w:rsidRPr="002434F9" w:rsidRDefault="002434F9" w:rsidP="000E5EF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onaco" w:hAnsi="Monaco" w:cs="Courier New"/>
                <w:color w:val="333333"/>
                <w:sz w:val="16"/>
                <w:szCs w:val="20"/>
              </w:rPr>
            </w:pPr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    for </w:t>
            </w:r>
            <w:proofErr w:type="gramStart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( </w:t>
            </w:r>
            <w:proofErr w:type="spellStart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>int</w:t>
            </w:r>
            <w:proofErr w:type="spellEnd"/>
            <w:proofErr w:type="gramEnd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 k = </w:t>
            </w:r>
            <w:proofErr w:type="spellStart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>i</w:t>
            </w:r>
            <w:proofErr w:type="spellEnd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 ; k &lt; n ; k ++)</w:t>
            </w:r>
          </w:p>
        </w:tc>
      </w:tr>
      <w:tr w:rsidR="002434F9" w14:paraId="4D141751" w14:textId="77777777" w:rsidTr="00D23FA9">
        <w:trPr>
          <w:trHeight w:val="368"/>
        </w:trPr>
        <w:tc>
          <w:tcPr>
            <w:tcW w:w="5040" w:type="dxa"/>
          </w:tcPr>
          <w:p w14:paraId="52E90468" w14:textId="77777777" w:rsidR="002434F9" w:rsidRDefault="002360E1" w:rsidP="005514C3">
            <w:r>
              <w:t>2</w:t>
            </w:r>
          </w:p>
        </w:tc>
        <w:tc>
          <w:tcPr>
            <w:tcW w:w="4315" w:type="dxa"/>
          </w:tcPr>
          <w:p w14:paraId="505AF920" w14:textId="77777777" w:rsidR="002434F9" w:rsidRPr="002434F9" w:rsidRDefault="002434F9" w:rsidP="000E5EF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Monaco" w:hAnsi="Monaco" w:cs="Courier New"/>
                <w:color w:val="333333"/>
                <w:sz w:val="16"/>
                <w:szCs w:val="20"/>
              </w:rPr>
            </w:pPr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        sum = </w:t>
            </w:r>
            <w:proofErr w:type="spellStart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>sum</w:t>
            </w:r>
            <w:proofErr w:type="spellEnd"/>
            <w:r w:rsidRPr="002434F9">
              <w:rPr>
                <w:rFonts w:ascii="Monaco" w:hAnsi="Monaco" w:cs="Courier New"/>
                <w:color w:val="333333"/>
                <w:sz w:val="16"/>
                <w:szCs w:val="20"/>
              </w:rPr>
              <w:t xml:space="preserve"> + 1;</w:t>
            </w:r>
          </w:p>
        </w:tc>
      </w:tr>
    </w:tbl>
    <w:p w14:paraId="16CF5E56" w14:textId="77777777" w:rsidR="00D23FA9" w:rsidRDefault="00D23FA9"/>
    <w:p w14:paraId="2C62CFE7" w14:textId="77777777" w:rsidR="00D23FA9" w:rsidRDefault="002434F9">
      <w:pPr>
        <w:rPr>
          <w:rFonts w:eastAsiaTheme="minorEastAsia"/>
        </w:rPr>
      </w:pPr>
      <w:r>
        <w:t>Total time</w:t>
      </w:r>
      <w:r w:rsidR="00D23FA9">
        <w:t xml:space="preserve"> </w:t>
      </w:r>
      <m:oMath>
        <m:r>
          <w:rPr>
            <w:rFonts w:ascii="Cambria Math" w:hAnsi="Cambria Math"/>
          </w:rPr>
          <m:t>=1+1+N+1+N+N+2*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+1+ 2=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+4N+6 </m:t>
        </m:r>
      </m:oMath>
    </w:p>
    <w:p w14:paraId="65CE8F68" w14:textId="77777777" w:rsidR="00D23FA9" w:rsidRDefault="00D23FA9"/>
    <w:p w14:paraId="4060755A" w14:textId="77777777" w:rsidR="00B435D5" w:rsidRDefault="00D23FA9" w:rsidP="00D23FA9">
      <w:pPr>
        <w:jc w:val="center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F82DF1A" w14:textId="77777777" w:rsidR="002434F9" w:rsidRDefault="002434F9"/>
    <w:p w14:paraId="6AB5C761" w14:textId="77777777" w:rsidR="000965FF" w:rsidRPr="00856AAA" w:rsidRDefault="00856AAA" w:rsidP="000965FF">
      <w:r>
        <w:t>Part c</w:t>
      </w:r>
    </w:p>
    <w:p w14:paraId="5AAEB365" w14:textId="77777777" w:rsidR="00856AAA" w:rsidRPr="00856AAA" w:rsidRDefault="00856AAA" w:rsidP="000965FF">
      <w:pPr>
        <w:rPr>
          <w:rFonts w:eastAsiaTheme="minorEastAsia"/>
        </w:rPr>
      </w:pPr>
      <w:r>
        <w:rPr>
          <w:rFonts w:eastAsiaTheme="minorEastAsia"/>
        </w:rPr>
        <w:t>Since in every iteration, we call the function with n = n/k, only a fraction of n is sent each time, so we have:</w:t>
      </w:r>
    </w:p>
    <w:p w14:paraId="7B251DC1" w14:textId="77777777" w:rsidR="00346D3A" w:rsidRDefault="00346D3A" w:rsidP="000965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59F35CD0" w14:textId="77777777" w:rsidR="00AB5D74" w:rsidRDefault="00BD2F96" w:rsidP="00AB5D74">
      <w:pPr>
        <w:pStyle w:val="Heading1"/>
      </w:pPr>
      <w:r>
        <w:t>Question 4</w:t>
      </w:r>
    </w:p>
    <w:p w14:paraId="683C8063" w14:textId="77777777" w:rsidR="00AB5D74" w:rsidRDefault="00AB5D74" w:rsidP="00AB5D74">
      <w:r>
        <w:t xml:space="preserve">Exercise </w:t>
      </w:r>
      <w:r>
        <w:t>2.11</w:t>
      </w:r>
    </w:p>
    <w:p w14:paraId="74163439" w14:textId="77777777" w:rsidR="00AB5D74" w:rsidRDefault="00AB5D74" w:rsidP="00AB5D74"/>
    <w:p w14:paraId="12DE5BE1" w14:textId="77777777" w:rsidR="00AB5D74" w:rsidRPr="00AB5D74" w:rsidRDefault="00AB5D74" w:rsidP="00AB5D74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500</m:t>
            </m:r>
          </m:e>
        </m:d>
        <m:r>
          <w:rPr>
            <w:rFonts w:ascii="Cambria Math" w:hAnsi="Cambria Math"/>
          </w:rPr>
          <m:t>= 0.5*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=2.5 ms</m:t>
        </m:r>
      </m:oMath>
    </w:p>
    <w:p w14:paraId="7777933D" w14:textId="77777777" w:rsidR="00AB5D74" w:rsidRDefault="00AB5D74" w:rsidP="00AB5D74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500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0.5*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500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500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100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100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= </m:t>
        </m:r>
      </m:oMath>
      <w:r w:rsidR="00B85042">
        <w:rPr>
          <w:rFonts w:eastAsiaTheme="minorEastAsia"/>
        </w:rPr>
        <w:t>3.374 ms</w:t>
      </w:r>
    </w:p>
    <w:p w14:paraId="41587675" w14:textId="77777777" w:rsidR="00B85042" w:rsidRPr="00B85042" w:rsidRDefault="00B85042" w:rsidP="00AB5D74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500</m:t>
            </m:r>
          </m:e>
        </m:d>
        <m:r>
          <w:rPr>
            <w:rFonts w:ascii="Cambria Math" w:eastAsiaTheme="minorEastAsia" w:hAnsi="Cambria Math"/>
          </w:rPr>
          <m:t>= 0.5*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=12.5 ms</m:t>
        </m:r>
      </m:oMath>
    </w:p>
    <w:p w14:paraId="79C54489" w14:textId="77777777" w:rsidR="00B85042" w:rsidRDefault="00B85042" w:rsidP="00AB5D74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500</m:t>
            </m:r>
          </m:e>
        </m:d>
        <m:r>
          <w:rPr>
            <w:rFonts w:ascii="Cambria Math" w:eastAsiaTheme="minorEastAsia" w:hAnsi="Cambria Math"/>
          </w:rPr>
          <m:t>= 0.5*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=62.5 ms </m:t>
        </m:r>
      </m:oMath>
    </w:p>
    <w:p w14:paraId="1FE33A67" w14:textId="77777777" w:rsidR="00B85042" w:rsidRDefault="00B85042" w:rsidP="00B85042">
      <w:pPr>
        <w:rPr>
          <w:rFonts w:eastAsiaTheme="minorEastAsia"/>
        </w:rPr>
      </w:pPr>
    </w:p>
    <w:p w14:paraId="6B4433FE" w14:textId="77777777" w:rsidR="00B85042" w:rsidRPr="00B85042" w:rsidRDefault="00B85042" w:rsidP="00B85042">
      <w:pPr>
        <w:rPr>
          <w:rFonts w:eastAsiaTheme="minorEastAsia"/>
        </w:rPr>
      </w:pPr>
    </w:p>
    <w:p w14:paraId="328B886B" w14:textId="77777777" w:rsidR="00BD2F96" w:rsidRDefault="00BD2F96" w:rsidP="00BD2F96">
      <w:pPr>
        <w:pStyle w:val="Heading1"/>
      </w:pPr>
      <w:r>
        <w:t>Question 5</w:t>
      </w:r>
    </w:p>
    <w:p w14:paraId="2DFD2F23" w14:textId="77777777" w:rsidR="00BD2F96" w:rsidRDefault="00BD2F96" w:rsidP="00BD2F96">
      <w:r>
        <w:t xml:space="preserve">Exercise </w:t>
      </w:r>
      <w:r>
        <w:t>2.15</w:t>
      </w:r>
    </w:p>
    <w:p w14:paraId="65062961" w14:textId="77777777" w:rsidR="00BD2F96" w:rsidRDefault="00BD2F96" w:rsidP="00BD2F96"/>
    <w:p w14:paraId="386E5C02" w14:textId="77777777" w:rsidR="00AC0158" w:rsidRDefault="00AC0158" w:rsidP="000965FF">
      <w:r>
        <w:t>Since the array is sorted, we can use binary search:</w:t>
      </w:r>
    </w:p>
    <w:p w14:paraId="7CCC9689" w14:textId="77777777" w:rsidR="00AC0158" w:rsidRDefault="00AC0158" w:rsidP="00AC0158">
      <w:pPr>
        <w:pStyle w:val="ListParagraph"/>
        <w:numPr>
          <w:ilvl w:val="0"/>
          <w:numId w:val="10"/>
        </w:numPr>
      </w:pPr>
      <w:r>
        <w:t xml:space="preserve">Check if the middle element A[mid] equals </w:t>
      </w:r>
      <w:proofErr w:type="spellStart"/>
      <w:r>
        <w:t>i</w:t>
      </w:r>
      <w:proofErr w:type="spellEnd"/>
      <w:r>
        <w:t>. If yes, return True</w:t>
      </w:r>
    </w:p>
    <w:p w14:paraId="4FB7EF7E" w14:textId="77777777" w:rsidR="00AC0158" w:rsidRDefault="00AC0158" w:rsidP="00AC0158">
      <w:pPr>
        <w:pStyle w:val="ListParagraph"/>
        <w:numPr>
          <w:ilvl w:val="0"/>
          <w:numId w:val="10"/>
        </w:numPr>
      </w:pPr>
      <w:r>
        <w:t xml:space="preserve">If the </w:t>
      </w:r>
      <w:proofErr w:type="spellStart"/>
      <w:r>
        <w:t>i</w:t>
      </w:r>
      <w:proofErr w:type="spellEnd"/>
      <w:r>
        <w:t xml:space="preserve"> &gt; A[mid], then the lower boundary is shifted to mid + 1</w:t>
      </w:r>
    </w:p>
    <w:p w14:paraId="5E6B9A00" w14:textId="77777777" w:rsidR="00AC0158" w:rsidRDefault="00AC0158" w:rsidP="00AC0158">
      <w:pPr>
        <w:pStyle w:val="ListParagraph"/>
        <w:numPr>
          <w:ilvl w:val="0"/>
          <w:numId w:val="10"/>
        </w:numPr>
      </w:pPr>
      <w:r>
        <w:t xml:space="preserve">If the </w:t>
      </w:r>
      <w:proofErr w:type="spellStart"/>
      <w:r>
        <w:t>i</w:t>
      </w:r>
      <w:proofErr w:type="spellEnd"/>
      <w:r>
        <w:t xml:space="preserve"> &lt;</w:t>
      </w:r>
      <w:r>
        <w:t xml:space="preserve"> A[mid], then the </w:t>
      </w:r>
      <w:r>
        <w:t xml:space="preserve">upper boundary is shifted to mid – 1 </w:t>
      </w:r>
    </w:p>
    <w:p w14:paraId="60FFDB0C" w14:textId="77777777" w:rsidR="00AC0158" w:rsidRDefault="00AC0158" w:rsidP="00AC0158">
      <w:pPr>
        <w:pStyle w:val="ListParagraph"/>
        <w:numPr>
          <w:ilvl w:val="0"/>
          <w:numId w:val="10"/>
        </w:numPr>
      </w:pPr>
      <w:r>
        <w:t>Repeat the process till the lower boundary is greater than the upper boundary. Return False.</w:t>
      </w:r>
    </w:p>
    <w:p w14:paraId="52834E86" w14:textId="77777777" w:rsidR="00AC0158" w:rsidRDefault="00AC0158" w:rsidP="00AC0158"/>
    <w:p w14:paraId="12684B7D" w14:textId="77777777" w:rsidR="00AC0158" w:rsidRDefault="00AC0158" w:rsidP="00AC0158">
      <w:r>
        <w:t xml:space="preserve">Every iteration, we divide the array into half. Thus the runtime is </w:t>
      </w:r>
      <w:proofErr w:type="gramStart"/>
      <w:r>
        <w:t>O(</w:t>
      </w:r>
      <w:proofErr w:type="gramEnd"/>
      <w:r>
        <w:t>log N).</w:t>
      </w:r>
    </w:p>
    <w:p w14:paraId="4624C7F6" w14:textId="77777777" w:rsidR="00AC0158" w:rsidRDefault="00AC0158" w:rsidP="00AC0158"/>
    <w:p w14:paraId="0C180223" w14:textId="77777777" w:rsidR="00AC0158" w:rsidRPr="00AC0158" w:rsidRDefault="00AC0158" w:rsidP="00AC0158"/>
    <w:sectPr w:rsidR="00AC0158" w:rsidRPr="00AC0158" w:rsidSect="00EE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67776"/>
    <w:multiLevelType w:val="hybridMultilevel"/>
    <w:tmpl w:val="81FACE94"/>
    <w:lvl w:ilvl="0" w:tplc="61A4322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039BC"/>
    <w:multiLevelType w:val="hybridMultilevel"/>
    <w:tmpl w:val="754AFA70"/>
    <w:lvl w:ilvl="0" w:tplc="FF62E2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F3339"/>
    <w:multiLevelType w:val="hybridMultilevel"/>
    <w:tmpl w:val="F60CB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60796"/>
    <w:multiLevelType w:val="hybridMultilevel"/>
    <w:tmpl w:val="E480BE00"/>
    <w:lvl w:ilvl="0" w:tplc="6FCEA4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A10E2"/>
    <w:multiLevelType w:val="multilevel"/>
    <w:tmpl w:val="B95C70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B058EE"/>
    <w:multiLevelType w:val="hybridMultilevel"/>
    <w:tmpl w:val="0CB86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D5E0F"/>
    <w:multiLevelType w:val="hybridMultilevel"/>
    <w:tmpl w:val="B49C6142"/>
    <w:lvl w:ilvl="0" w:tplc="AFD058A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C7085"/>
    <w:multiLevelType w:val="hybridMultilevel"/>
    <w:tmpl w:val="02E0C54C"/>
    <w:lvl w:ilvl="0" w:tplc="339A14B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B4DD6"/>
    <w:multiLevelType w:val="hybridMultilevel"/>
    <w:tmpl w:val="5A8ADF2A"/>
    <w:lvl w:ilvl="0" w:tplc="DB18CDDE"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265037A"/>
    <w:multiLevelType w:val="hybridMultilevel"/>
    <w:tmpl w:val="33C6C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4D"/>
    <w:rsid w:val="000965FF"/>
    <w:rsid w:val="000B6B68"/>
    <w:rsid w:val="00171D16"/>
    <w:rsid w:val="00224735"/>
    <w:rsid w:val="002360E1"/>
    <w:rsid w:val="002434F9"/>
    <w:rsid w:val="00247706"/>
    <w:rsid w:val="00346D3A"/>
    <w:rsid w:val="003F61F1"/>
    <w:rsid w:val="005514C3"/>
    <w:rsid w:val="005A68F6"/>
    <w:rsid w:val="006408C9"/>
    <w:rsid w:val="00683564"/>
    <w:rsid w:val="00784201"/>
    <w:rsid w:val="00786191"/>
    <w:rsid w:val="00856AAA"/>
    <w:rsid w:val="00884EE5"/>
    <w:rsid w:val="00A31E56"/>
    <w:rsid w:val="00AB5D74"/>
    <w:rsid w:val="00AC0158"/>
    <w:rsid w:val="00B435D5"/>
    <w:rsid w:val="00B85042"/>
    <w:rsid w:val="00BD2F96"/>
    <w:rsid w:val="00C1734D"/>
    <w:rsid w:val="00CD3385"/>
    <w:rsid w:val="00D23FA9"/>
    <w:rsid w:val="00DE733D"/>
    <w:rsid w:val="00E65837"/>
    <w:rsid w:val="00E67FAB"/>
    <w:rsid w:val="00EE0C96"/>
    <w:rsid w:val="00EE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D76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34F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3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3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7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73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619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4F9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34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0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285</Words>
  <Characters>1625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Question 1</vt:lpstr>
      <vt:lpstr>Question 2</vt:lpstr>
      <vt:lpstr/>
      <vt:lpstr>Question 3</vt:lpstr>
      <vt:lpstr>Question 4</vt:lpstr>
      <vt:lpstr>Question 5</vt:lpstr>
    </vt:vector>
  </TitlesOfParts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2017-02-03T08:42:00Z</dcterms:created>
  <dcterms:modified xsi:type="dcterms:W3CDTF">2017-02-03T22:10:00Z</dcterms:modified>
</cp:coreProperties>
</file>