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302" w14:textId="77777777" w:rsidR="00E66EA3" w:rsidRPr="00962044" w:rsidRDefault="00F4642A" w:rsidP="00E66EA3">
      <w:pPr>
        <w:rPr>
          <w:rFonts w:cstheme="minorHAnsi"/>
          <w:b/>
          <w:color w:val="2F5496" w:themeColor="accent1" w:themeShade="BF"/>
          <w:sz w:val="24"/>
          <w:szCs w:val="24"/>
        </w:rPr>
      </w:pPr>
      <w:r w:rsidRPr="00962044">
        <w:rPr>
          <w:rFonts w:ascii="Consolas" w:hAnsi="Consolas" w:cs="Consolas"/>
          <w:b/>
          <w:bCs/>
          <w:color w:val="2F5496" w:themeColor="accent1" w:themeShade="BF"/>
          <w:sz w:val="24"/>
          <w:szCs w:val="24"/>
        </w:rPr>
        <w:t xml:space="preserve">          </w:t>
      </w:r>
      <w:r w:rsidR="00E66EA3" w:rsidRPr="00962044">
        <w:rPr>
          <w:rFonts w:cstheme="minorHAnsi"/>
          <w:b/>
          <w:color w:val="2F5496" w:themeColor="accent1" w:themeShade="BF"/>
          <w:sz w:val="24"/>
          <w:szCs w:val="24"/>
        </w:rPr>
        <w:t>Assignment -1(</w:t>
      </w:r>
      <w:r w:rsidR="00E66EA3" w:rsidRPr="00962044">
        <w:rPr>
          <w:rFonts w:cstheme="minorHAnsi"/>
          <w:color w:val="2F5496" w:themeColor="accent1" w:themeShade="BF"/>
        </w:rPr>
        <w:t>Webdriver architecture, All Types of Drivers</w:t>
      </w:r>
      <w:r w:rsidR="00E66EA3" w:rsidRPr="00962044">
        <w:rPr>
          <w:rFonts w:cstheme="minorHAnsi"/>
          <w:b/>
          <w:color w:val="2F5496" w:themeColor="accent1" w:themeShade="BF"/>
          <w:sz w:val="24"/>
          <w:szCs w:val="24"/>
        </w:rPr>
        <w:t>)</w:t>
      </w:r>
    </w:p>
    <w:p w14:paraId="79279AC0" w14:textId="77777777" w:rsidR="00E66EA3" w:rsidRPr="00962044" w:rsidRDefault="00E66EA3" w:rsidP="00E66EA3">
      <w:pPr>
        <w:rPr>
          <w:rFonts w:cstheme="minorHAnsi"/>
          <w:color w:val="2F5496" w:themeColor="accent1" w:themeShade="BF"/>
        </w:rPr>
      </w:pPr>
      <w:r w:rsidRPr="00962044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962044">
        <w:rPr>
          <w:rFonts w:cstheme="minorHAnsi"/>
          <w:color w:val="2F5496" w:themeColor="accent1" w:themeShade="BF"/>
        </w:rPr>
        <w:t xml:space="preserve"> First Selenium Test: Verify amazon Homepage</w:t>
      </w:r>
    </w:p>
    <w:p w14:paraId="7F68AE95" w14:textId="77777777" w:rsidR="00E66EA3" w:rsidRPr="00962044" w:rsidRDefault="00E66EA3" w:rsidP="00E66EA3">
      <w:pPr>
        <w:rPr>
          <w:rFonts w:cstheme="minorHAnsi"/>
          <w:color w:val="2F5496" w:themeColor="accent1" w:themeShade="BF"/>
        </w:rPr>
      </w:pPr>
      <w:r w:rsidRPr="00962044">
        <w:rPr>
          <w:rFonts w:cstheme="minorHAnsi"/>
          <w:color w:val="2F5496" w:themeColor="accent1" w:themeShade="BF"/>
        </w:rPr>
        <w:t xml:space="preserve"> </w:t>
      </w:r>
      <w:r w:rsidRPr="00962044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962044">
        <w:rPr>
          <w:rFonts w:cstheme="minorHAnsi"/>
          <w:color w:val="2F5496" w:themeColor="accent1" w:themeShade="BF"/>
        </w:rPr>
        <w:t xml:space="preserve"> verify the facebook homepage</w:t>
      </w:r>
    </w:p>
    <w:p w14:paraId="6DFE8DA0" w14:textId="77777777" w:rsidR="00E66EA3" w:rsidRPr="00962044" w:rsidRDefault="00E66EA3" w:rsidP="00E66EA3">
      <w:pPr>
        <w:rPr>
          <w:rFonts w:cstheme="minorHAnsi"/>
          <w:color w:val="2F5496" w:themeColor="accent1" w:themeShade="BF"/>
        </w:rPr>
      </w:pPr>
      <w:r w:rsidRPr="00962044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962044">
        <w:rPr>
          <w:rFonts w:cstheme="minorHAnsi"/>
          <w:color w:val="2F5496" w:themeColor="accent1" w:themeShade="BF"/>
        </w:rPr>
        <w:t xml:space="preserve"> Verify the Page Tittle. </w:t>
      </w:r>
    </w:p>
    <w:p w14:paraId="598C2AEF" w14:textId="77777777" w:rsidR="00E66EA3" w:rsidRPr="00962044" w:rsidRDefault="00E66EA3" w:rsidP="00E66EA3">
      <w:pPr>
        <w:rPr>
          <w:rFonts w:cstheme="minorHAnsi"/>
          <w:color w:val="2F5496" w:themeColor="accent1" w:themeShade="BF"/>
        </w:rPr>
      </w:pPr>
      <w:r w:rsidRPr="00962044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962044">
        <w:rPr>
          <w:rFonts w:cstheme="minorHAnsi"/>
          <w:color w:val="2F5496" w:themeColor="accent1" w:themeShade="BF"/>
        </w:rPr>
        <w:t xml:space="preserve"> Invoke : Firefox, Safari, Opera, IE</w:t>
      </w:r>
    </w:p>
    <w:p w14:paraId="7157FDBF" w14:textId="77777777" w:rsidR="00E66EA3" w:rsidRPr="00962044" w:rsidRDefault="00E66EA3" w:rsidP="00E66EA3">
      <w:pPr>
        <w:rPr>
          <w:rFonts w:cstheme="minorHAnsi"/>
          <w:color w:val="2F5496" w:themeColor="accent1" w:themeShade="BF"/>
        </w:rPr>
      </w:pPr>
      <w:r w:rsidRPr="00962044">
        <w:rPr>
          <w:rFonts w:ascii="Segoe UI Symbol" w:eastAsia="MS Gothic" w:hAnsi="Segoe UI Symbol" w:cs="Segoe UI Symbol"/>
          <w:color w:val="2F5496" w:themeColor="accent1" w:themeShade="BF"/>
        </w:rPr>
        <w:t>➤</w:t>
      </w:r>
      <w:r w:rsidRPr="00962044">
        <w:rPr>
          <w:rFonts w:cstheme="minorHAnsi"/>
          <w:color w:val="2F5496" w:themeColor="accent1" w:themeShade="BF"/>
        </w:rPr>
        <w:t xml:space="preserve"> Using Navigator commands to move home page to other page and comeback to homepage</w:t>
      </w:r>
    </w:p>
    <w:p w14:paraId="7A4A792A" w14:textId="30370B36" w:rsidR="00F4642A" w:rsidRPr="00F4642A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</w:t>
      </w:r>
      <w:r w:rsidR="00E66EA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Pr="00E66EA3">
        <w:rPr>
          <w:rFonts w:ascii="Consolas" w:hAnsi="Consolas" w:cs="Consolas"/>
          <w:b/>
          <w:bCs/>
          <w:color w:val="ED7D31" w:themeColor="accent2"/>
          <w:sz w:val="24"/>
          <w:szCs w:val="24"/>
        </w:rPr>
        <w:t>Assignment 1</w:t>
      </w:r>
    </w:p>
    <w:p w14:paraId="4A66C1E9" w14:textId="5B48A65C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</w:t>
      </w:r>
    </w:p>
    <w:p w14:paraId="2E5A03A4" w14:textId="6340DCE2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package module1;</w:t>
      </w:r>
    </w:p>
    <w:p w14:paraId="4E4A7821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</w:p>
    <w:p w14:paraId="19EF63C1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import org.openqa.selenium.WebDriver;</w:t>
      </w:r>
    </w:p>
    <w:p w14:paraId="0FD2ADD2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import org.openqa.selenium.chrome.ChromeDriver;</w:t>
      </w:r>
    </w:p>
    <w:p w14:paraId="20630870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import 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  <w:u w:val="single"/>
        </w:rPr>
        <w:t>org.openqa.selenium.firefox.FirefoxDriver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;</w:t>
      </w:r>
    </w:p>
    <w:p w14:paraId="12477E8B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import org.testng.Assert;</w:t>
      </w:r>
    </w:p>
    <w:p w14:paraId="5BCE4368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</w:p>
    <w:p w14:paraId="12FCCD5E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</w:p>
    <w:p w14:paraId="075F47CC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</w:p>
    <w:p w14:paraId="6D521CDF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public class Assignment1 {</w:t>
      </w:r>
    </w:p>
    <w:p w14:paraId="022A86F5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</w:p>
    <w:p w14:paraId="348826DE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 xml:space="preserve">public static void main(String[] args) </w:t>
      </w:r>
      <w:r w:rsidRPr="00071ED5">
        <w:rPr>
          <w:rFonts w:ascii="Consolas" w:hAnsi="Consolas" w:cs="Consolas"/>
          <w:b/>
          <w:bCs/>
          <w:color w:val="2F5496" w:themeColor="accent1" w:themeShade="BF"/>
          <w:sz w:val="24"/>
          <w:szCs w:val="24"/>
        </w:rPr>
        <w:t>throws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InterruptedException {</w:t>
      </w:r>
    </w:p>
    <w:p w14:paraId="6647DF86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6E571675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System.</w:t>
      </w:r>
      <w:r w:rsidRPr="00071ED5">
        <w:rPr>
          <w:rFonts w:ascii="Consolas" w:hAnsi="Consolas" w:cs="Consolas"/>
          <w:i/>
          <w:iCs/>
          <w:color w:val="2F5496" w:themeColor="accent1" w:themeShade="BF"/>
          <w:sz w:val="24"/>
          <w:szCs w:val="24"/>
        </w:rPr>
        <w:t>setProperty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("webdriver.chrome.driver","./drivers/chromedriver.exe");</w:t>
      </w:r>
    </w:p>
    <w:p w14:paraId="1E056D3C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513C4B79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</w:p>
    <w:p w14:paraId="11282F09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System.</w:t>
      </w:r>
      <w:r w:rsidRPr="00071ED5">
        <w:rPr>
          <w:rFonts w:ascii="Consolas" w:hAnsi="Consolas" w:cs="Consolas"/>
          <w:i/>
          <w:iCs/>
          <w:color w:val="2F5496" w:themeColor="accent1" w:themeShade="BF"/>
          <w:sz w:val="24"/>
          <w:szCs w:val="24"/>
        </w:rPr>
        <w:t>setProperty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("webdriver.gecko.driver","./drivers/geckodriver.exe");</w:t>
      </w:r>
    </w:p>
    <w:p w14:paraId="4DA12A16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3AD86236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//to run the script in chrome browser</w:t>
      </w:r>
    </w:p>
    <w:p w14:paraId="1A3C91C1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 xml:space="preserve">WebDriver driver= </w:t>
      </w:r>
      <w:r w:rsidRPr="00071ED5">
        <w:rPr>
          <w:rFonts w:ascii="Consolas" w:hAnsi="Consolas" w:cs="Consolas"/>
          <w:b/>
          <w:bCs/>
          <w:color w:val="2F5496" w:themeColor="accent1" w:themeShade="BF"/>
          <w:sz w:val="24"/>
          <w:szCs w:val="24"/>
        </w:rPr>
        <w:t>new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ChromeDriver();</w:t>
      </w:r>
    </w:p>
    <w:p w14:paraId="20B04E51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 xml:space="preserve">   </w:t>
      </w:r>
    </w:p>
    <w:p w14:paraId="26B92B8E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//to maximize the window</w:t>
      </w:r>
    </w:p>
    <w:p w14:paraId="28C8ADEB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driver.manage().window().maximize();</w:t>
      </w:r>
    </w:p>
    <w:p w14:paraId="35C4E737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5DE6F076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 xml:space="preserve">//to launch the application </w:t>
      </w:r>
    </w:p>
    <w:p w14:paraId="7FA3C3A4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driver.get("https://www.amazon.in/");</w:t>
      </w:r>
    </w:p>
    <w:p w14:paraId="4895768B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</w:t>
      </w:r>
    </w:p>
    <w:p w14:paraId="28F19807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//wait for 2 sec</w:t>
      </w:r>
    </w:p>
    <w:p w14:paraId="5761FCBD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Thread.</w:t>
      </w:r>
      <w:r w:rsidRPr="00071ED5">
        <w:rPr>
          <w:rFonts w:ascii="Consolas" w:hAnsi="Consolas" w:cs="Consolas"/>
          <w:i/>
          <w:iCs/>
          <w:color w:val="2F5496" w:themeColor="accent1" w:themeShade="BF"/>
          <w:sz w:val="24"/>
          <w:szCs w:val="24"/>
        </w:rPr>
        <w:t>sleep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(2000);</w:t>
      </w:r>
    </w:p>
    <w:p w14:paraId="6529C157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</w:t>
      </w:r>
    </w:p>
    <w:p w14:paraId="0DEB08EA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lastRenderedPageBreak/>
        <w:t xml:space="preserve">    //actualAmazonTitle</w:t>
      </w:r>
    </w:p>
    <w:p w14:paraId="0CC1B87A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String actualAmazonTitle = driver.getTitle();</w:t>
      </w:r>
    </w:p>
    <w:p w14:paraId="7ECECE06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5EC2B4BD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//print title of amazon page</w:t>
      </w:r>
    </w:p>
    <w:p w14:paraId="6E9C9A89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System.</w:t>
      </w:r>
      <w:r w:rsidRPr="00071ED5">
        <w:rPr>
          <w:rFonts w:ascii="Consolas" w:hAnsi="Consolas" w:cs="Consolas"/>
          <w:b/>
          <w:bCs/>
          <w:i/>
          <w:iCs/>
          <w:color w:val="2F5496" w:themeColor="accent1" w:themeShade="BF"/>
          <w:sz w:val="24"/>
          <w:szCs w:val="24"/>
        </w:rPr>
        <w:t>out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.println("title of amazon page is :" + actualAmazonTitle);</w:t>
      </w:r>
    </w:p>
    <w:p w14:paraId="08E17ED9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4DCBEEB9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//expected Amazon Title</w:t>
      </w:r>
    </w:p>
    <w:p w14:paraId="23920946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String expectedAmazonTitle = "Online Shopping site in India: Shop Online for Mobiles, Books, Watches, Shoes and More - Amazon.in";</w:t>
      </w:r>
    </w:p>
    <w:p w14:paraId="347A82A5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5AF2C0F7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 xml:space="preserve">//compare actualAmazonTitle and expectedAmazonTitle </w:t>
      </w:r>
    </w:p>
    <w:p w14:paraId="2DE1B972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Assert.</w:t>
      </w:r>
      <w:r w:rsidRPr="00071ED5">
        <w:rPr>
          <w:rFonts w:ascii="Consolas" w:hAnsi="Consolas" w:cs="Consolas"/>
          <w:i/>
          <w:iCs/>
          <w:color w:val="2F5496" w:themeColor="accent1" w:themeShade="BF"/>
          <w:sz w:val="24"/>
          <w:szCs w:val="24"/>
        </w:rPr>
        <w:t>assertEquals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(actualAmazonTitle,expectedAmazonTitle  );</w:t>
      </w:r>
    </w:p>
    <w:p w14:paraId="47940B9A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158DEDD6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driver.navigate().to("https://www.facebook.com/");//navigate amazon page to facebook page</w:t>
      </w:r>
    </w:p>
    <w:p w14:paraId="00E9EAE3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 xml:space="preserve">    </w:t>
      </w:r>
    </w:p>
    <w:p w14:paraId="28E4A629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 xml:space="preserve"> //driver.navigate().forward();// facebook</w:t>
      </w:r>
    </w:p>
    <w:p w14:paraId="66C7465D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//driver.navigate().back(); // amazon</w:t>
      </w:r>
    </w:p>
    <w:p w14:paraId="05E35077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//driver.navigate().refresh();// refresh the page</w:t>
      </w:r>
    </w:p>
    <w:p w14:paraId="7C92ABF6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//wait for 2 second</w:t>
      </w:r>
    </w:p>
    <w:p w14:paraId="21DBE831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 xml:space="preserve"> Thread.</w:t>
      </w:r>
      <w:r w:rsidRPr="00071ED5">
        <w:rPr>
          <w:rFonts w:ascii="Consolas" w:hAnsi="Consolas" w:cs="Consolas"/>
          <w:i/>
          <w:iCs/>
          <w:color w:val="2F5496" w:themeColor="accent1" w:themeShade="BF"/>
          <w:sz w:val="24"/>
          <w:szCs w:val="24"/>
        </w:rPr>
        <w:t>sleep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(2000);</w:t>
      </w:r>
    </w:p>
    <w:p w14:paraId="0C6761F7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7526031D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//actualFacebookTitle</w:t>
      </w:r>
    </w:p>
    <w:p w14:paraId="4E526D30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String actualFacebookTitle = driver.getTitle();</w:t>
      </w:r>
    </w:p>
    <w:p w14:paraId="4B33BBCE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1AB8A0DC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//print title of amazon page</w:t>
      </w:r>
    </w:p>
    <w:p w14:paraId="37FFD54A" w14:textId="277650FB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System.</w:t>
      </w:r>
      <w:r w:rsidRPr="00071ED5">
        <w:rPr>
          <w:rFonts w:ascii="Consolas" w:hAnsi="Consolas" w:cs="Consolas"/>
          <w:b/>
          <w:bCs/>
          <w:i/>
          <w:iCs/>
          <w:color w:val="2F5496" w:themeColor="accent1" w:themeShade="BF"/>
          <w:sz w:val="24"/>
          <w:szCs w:val="24"/>
        </w:rPr>
        <w:t>out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.println("title of facebook page :"+actualFacebookTitle );</w:t>
      </w:r>
    </w:p>
    <w:p w14:paraId="6CA648A7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423E2787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//expected Facebook Title</w:t>
      </w:r>
    </w:p>
    <w:p w14:paraId="657F3F6E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String expectedFacebooktitle = "Facebook – log in or sign up";</w:t>
      </w:r>
    </w:p>
    <w:p w14:paraId="5DB1538C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Assert.</w:t>
      </w:r>
      <w:r w:rsidRPr="00071ED5">
        <w:rPr>
          <w:rFonts w:ascii="Consolas" w:hAnsi="Consolas" w:cs="Consolas"/>
          <w:i/>
          <w:iCs/>
          <w:color w:val="2F5496" w:themeColor="accent1" w:themeShade="BF"/>
          <w:sz w:val="24"/>
          <w:szCs w:val="24"/>
        </w:rPr>
        <w:t>assertEquals</w:t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(actualFacebookTitle , expectedFacebooktitle);</w:t>
      </w:r>
    </w:p>
    <w:p w14:paraId="76DF13F9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670E29CC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//close the application</w:t>
      </w:r>
    </w:p>
    <w:p w14:paraId="25665825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  <w:t>driver.close();</w:t>
      </w:r>
    </w:p>
    <w:p w14:paraId="62503F88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ab/>
      </w:r>
    </w:p>
    <w:p w14:paraId="3BA2382C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 xml:space="preserve">    }</w:t>
      </w:r>
    </w:p>
    <w:p w14:paraId="5951BBD0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</w:p>
    <w:p w14:paraId="2F9EED82" w14:textId="77777777" w:rsidR="00F4642A" w:rsidRPr="00071ED5" w:rsidRDefault="00F4642A" w:rsidP="00F46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  <w:sz w:val="24"/>
          <w:szCs w:val="24"/>
        </w:rPr>
      </w:pPr>
      <w:r w:rsidRPr="00071ED5">
        <w:rPr>
          <w:rFonts w:ascii="Consolas" w:hAnsi="Consolas" w:cs="Consolas"/>
          <w:color w:val="2F5496" w:themeColor="accent1" w:themeShade="BF"/>
          <w:sz w:val="24"/>
          <w:szCs w:val="24"/>
        </w:rPr>
        <w:t>}</w:t>
      </w:r>
    </w:p>
    <w:p w14:paraId="6E7D3D91" w14:textId="77777777" w:rsidR="00A5485A" w:rsidRPr="00071ED5" w:rsidRDefault="00A5485A">
      <w:pPr>
        <w:rPr>
          <w:color w:val="2F5496" w:themeColor="accent1" w:themeShade="BF"/>
        </w:rPr>
      </w:pPr>
    </w:p>
    <w:sectPr w:rsidR="00A5485A" w:rsidRPr="00071ED5" w:rsidSect="002436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2A"/>
    <w:rsid w:val="00071ED5"/>
    <w:rsid w:val="001131C1"/>
    <w:rsid w:val="0053649C"/>
    <w:rsid w:val="00962044"/>
    <w:rsid w:val="00A5485A"/>
    <w:rsid w:val="00E66EA3"/>
    <w:rsid w:val="00ED2FBD"/>
    <w:rsid w:val="00F4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94A9"/>
  <w15:chartTrackingRefBased/>
  <w15:docId w15:val="{EFF6035F-66A2-4BB3-8D8F-B9E6717D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4</cp:revision>
  <dcterms:created xsi:type="dcterms:W3CDTF">2022-08-10T05:06:00Z</dcterms:created>
  <dcterms:modified xsi:type="dcterms:W3CDTF">2022-08-28T08:02:00Z</dcterms:modified>
</cp:coreProperties>
</file>