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20" w:rsidRDefault="000E1C20"/>
    <w:sectPr w:rsidR="000E1C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41" w:rsidRDefault="00C67541" w:rsidP="009A7B9B">
      <w:pPr>
        <w:spacing w:after="0" w:line="240" w:lineRule="auto"/>
      </w:pPr>
      <w:r>
        <w:separator/>
      </w:r>
    </w:p>
  </w:endnote>
  <w:endnote w:type="continuationSeparator" w:id="0">
    <w:p w:rsidR="00C67541" w:rsidRDefault="00C67541" w:rsidP="009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9A7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9A7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9A7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41" w:rsidRDefault="00C67541" w:rsidP="009A7B9B">
      <w:pPr>
        <w:spacing w:after="0" w:line="240" w:lineRule="auto"/>
      </w:pPr>
      <w:r>
        <w:separator/>
      </w:r>
    </w:p>
  </w:footnote>
  <w:footnote w:type="continuationSeparator" w:id="0">
    <w:p w:rsidR="00C67541" w:rsidRDefault="00C67541" w:rsidP="009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9A7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9A7B9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B9B" w:rsidRDefault="009A7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9B"/>
    <w:rsid w:val="000E1C20"/>
    <w:rsid w:val="002A7D59"/>
    <w:rsid w:val="009A7B9B"/>
    <w:rsid w:val="00C6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3FF60B-1686-410D-9E53-7DAFB53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B9B"/>
  </w:style>
  <w:style w:type="paragraph" w:styleId="Footer">
    <w:name w:val="footer"/>
    <w:basedOn w:val="Normal"/>
    <w:link w:val="FooterChar"/>
    <w:uiPriority w:val="99"/>
    <w:unhideWhenUsed/>
    <w:rsid w:val="009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SHAWON AREFIN SHIMON</dc:creator>
  <cp:keywords/>
  <dc:description/>
  <cp:lastModifiedBy>SHAIKH SHAWON AREFIN SHIMON</cp:lastModifiedBy>
  <cp:revision>2</cp:revision>
  <dcterms:created xsi:type="dcterms:W3CDTF">2022-11-02T19:38:00Z</dcterms:created>
  <dcterms:modified xsi:type="dcterms:W3CDTF">2022-11-02T19:38:00Z</dcterms:modified>
</cp:coreProperties>
</file>