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QA Engineer - Core Database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test automation frameworks, validating backend systems, and managing release engineering processes for data-heavy platforms. Experienced in utilizing Java, SQL, and automation tools to ensure reliability across complex distributed environments. Adept at collaborating with cross-functional development teams to maintain high standards of quality for cloud services and open-source projects.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strict data integrity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test automation frameworks utilizing Java Selenium and Playwright TypeScript to support endtoend testing.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Engineered automated CI/CD pipelines and managed test environments using Terraform, AWS, and Linux environments to support continuous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improve overall testing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