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41" w:rsidRDefault="00955320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12DF0093" wp14:editId="15A6D7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20" w:rsidRDefault="00955320">
      <w:pPr>
        <w:rPr>
          <w:noProof/>
          <w:lang w:bidi="he-IL"/>
        </w:rPr>
      </w:pPr>
    </w:p>
    <w:p w:rsidR="00955320" w:rsidRDefault="00955320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7B658B3F" wp14:editId="53CFB14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5320" w:rsidRDefault="00955320">
      <w:pPr>
        <w:rPr>
          <w:noProof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60A4611E" wp14:editId="207536D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20" w:rsidRDefault="00955320">
      <w:pPr>
        <w:rPr>
          <w:noProof/>
          <w:lang w:bidi="he-IL"/>
        </w:rPr>
      </w:pPr>
    </w:p>
    <w:p w:rsidR="00955320" w:rsidRDefault="00955320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07A6A681" wp14:editId="1953704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72" w:rsidRDefault="00C20072"/>
    <w:p w:rsidR="00204541" w:rsidRDefault="00204541">
      <w:pPr>
        <w:rPr>
          <w:noProof/>
          <w:lang w:bidi="he-IL"/>
        </w:rPr>
      </w:pPr>
    </w:p>
    <w:p w:rsidR="00204541" w:rsidRDefault="00204541"/>
    <w:p w:rsidR="00204541" w:rsidRDefault="00204541"/>
    <w:sectPr w:rsidR="0020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710"/>
    <w:rsid w:val="00204541"/>
    <w:rsid w:val="00280710"/>
    <w:rsid w:val="002F1AF1"/>
    <w:rsid w:val="004F2660"/>
    <w:rsid w:val="0050137F"/>
    <w:rsid w:val="00955320"/>
    <w:rsid w:val="00C20072"/>
    <w:rsid w:val="00D62EE2"/>
    <w:rsid w:val="00F2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Spacing"/>
    <w:link w:val="TimesNewRomanChar"/>
    <w:qFormat/>
    <w:rsid w:val="00C2007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mesNewRomanChar">
    <w:name w:val="Times New Roman Char"/>
    <w:basedOn w:val="NoSpacingChar"/>
    <w:link w:val="TimesNewRoman"/>
    <w:rsid w:val="00C20072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20072"/>
    <w:pPr>
      <w:spacing w:after="0" w:line="240" w:lineRule="auto"/>
    </w:pPr>
  </w:style>
  <w:style w:type="paragraph" w:customStyle="1" w:styleId="Style1">
    <w:name w:val="Style1"/>
    <w:basedOn w:val="TimesNewRoman"/>
    <w:link w:val="Style1Char"/>
    <w:qFormat/>
    <w:rsid w:val="00C20072"/>
    <w:pPr>
      <w:ind w:firstLine="720"/>
    </w:pPr>
  </w:style>
  <w:style w:type="character" w:customStyle="1" w:styleId="Style1Char">
    <w:name w:val="Style1 Char"/>
    <w:basedOn w:val="TimesNewRomanChar"/>
    <w:link w:val="Style1"/>
    <w:rsid w:val="00C20072"/>
    <w:rPr>
      <w:rFonts w:ascii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20072"/>
  </w:style>
  <w:style w:type="paragraph" w:styleId="BalloonText">
    <w:name w:val="Balloon Text"/>
    <w:basedOn w:val="Normal"/>
    <w:link w:val="BalloonTextChar"/>
    <w:uiPriority w:val="99"/>
    <w:semiHidden/>
    <w:unhideWhenUsed/>
    <w:rsid w:val="0020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Spacing"/>
    <w:link w:val="TimesNewRomanChar"/>
    <w:qFormat/>
    <w:rsid w:val="00C2007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mesNewRomanChar">
    <w:name w:val="Times New Roman Char"/>
    <w:basedOn w:val="NoSpacingChar"/>
    <w:link w:val="TimesNewRoman"/>
    <w:rsid w:val="00C20072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20072"/>
    <w:pPr>
      <w:spacing w:after="0" w:line="240" w:lineRule="auto"/>
    </w:pPr>
  </w:style>
  <w:style w:type="paragraph" w:customStyle="1" w:styleId="Style1">
    <w:name w:val="Style1"/>
    <w:basedOn w:val="TimesNewRoman"/>
    <w:link w:val="Style1Char"/>
    <w:qFormat/>
    <w:rsid w:val="00C20072"/>
    <w:pPr>
      <w:ind w:firstLine="720"/>
    </w:pPr>
  </w:style>
  <w:style w:type="character" w:customStyle="1" w:styleId="Style1Char">
    <w:name w:val="Style1 Char"/>
    <w:basedOn w:val="TimesNewRomanChar"/>
    <w:link w:val="Style1"/>
    <w:rsid w:val="00C20072"/>
    <w:rPr>
      <w:rFonts w:ascii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20072"/>
  </w:style>
  <w:style w:type="paragraph" w:styleId="BalloonText">
    <w:name w:val="Balloon Text"/>
    <w:basedOn w:val="Normal"/>
    <w:link w:val="BalloonTextChar"/>
    <w:uiPriority w:val="99"/>
    <w:semiHidden/>
    <w:unhideWhenUsed/>
    <w:rsid w:val="0020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Shkarofsky</dc:creator>
  <cp:keywords/>
  <dc:description/>
  <cp:lastModifiedBy>Shkarofsky</cp:lastModifiedBy>
  <cp:revision>5</cp:revision>
  <dcterms:created xsi:type="dcterms:W3CDTF">2016-11-07T04:20:00Z</dcterms:created>
  <dcterms:modified xsi:type="dcterms:W3CDTF">2016-11-13T05:34:00Z</dcterms:modified>
</cp:coreProperties>
</file>