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2FC" w:rsidRPr="007C09BE" w:rsidRDefault="007C09BE" w:rsidP="007C09BE">
      <w:pPr>
        <w:jc w:val="center"/>
        <w:rPr>
          <w:b/>
        </w:rPr>
      </w:pPr>
      <w:r w:rsidRPr="007C09BE">
        <w:rPr>
          <w:b/>
        </w:rPr>
        <w:t xml:space="preserve">Project 3 </w:t>
      </w:r>
      <w:r w:rsidR="00A522FC" w:rsidRPr="007C09BE">
        <w:rPr>
          <w:b/>
        </w:rPr>
        <w:t>Report</w:t>
      </w:r>
    </w:p>
    <w:p w:rsidR="00A522FC" w:rsidRDefault="00A522FC" w:rsidP="00A522FC">
      <w:pPr>
        <w:pStyle w:val="ListParagraph"/>
        <w:numPr>
          <w:ilvl w:val="0"/>
          <w:numId w:val="2"/>
        </w:numPr>
        <w:spacing w:after="0" w:line="240" w:lineRule="auto"/>
      </w:pPr>
      <w:r>
        <w:t>Description of public member functions:</w:t>
      </w:r>
    </w:p>
    <w:p w:rsidR="008D1003" w:rsidRDefault="008D1003" w:rsidP="00A522FC">
      <w:pPr>
        <w:pStyle w:val="ListParagraph"/>
        <w:spacing w:after="0" w:line="240" w:lineRule="auto"/>
        <w:ind w:left="360"/>
      </w:pPr>
    </w:p>
    <w:p w:rsidR="00A522FC" w:rsidRDefault="008D1003" w:rsidP="008D1003">
      <w:pPr>
        <w:autoSpaceDE w:val="0"/>
        <w:autoSpaceDN w:val="0"/>
        <w:adjustRightInd w:val="0"/>
        <w:spacing w:after="0" w:line="240" w:lineRule="auto"/>
        <w:jc w:val="cente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Actor.h</w:t>
      </w:r>
      <w:proofErr w:type="spellEnd"/>
      <w:r>
        <w:rPr>
          <w:rFonts w:ascii="Consolas" w:hAnsi="Consolas" w:cs="Consolas"/>
          <w:color w:val="000000"/>
          <w:sz w:val="19"/>
          <w:szCs w:val="19"/>
          <w:highlight w:val="white"/>
        </w:rPr>
        <w:t xml:space="preserve"> Functions:</w:t>
      </w:r>
    </w:p>
    <w:p w:rsidR="008D1003" w:rsidRDefault="008D1003"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Actor(</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imageID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dir = </w:t>
      </w:r>
      <w:r>
        <w:rPr>
          <w:rFonts w:ascii="Consolas" w:hAnsi="Consolas" w:cs="Consolas"/>
          <w:color w:val="2F4F4F"/>
          <w:sz w:val="19"/>
          <w:szCs w:val="19"/>
          <w:highlight w:val="white"/>
        </w:rPr>
        <w:t>none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hp = 0);</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Constructor for </w:t>
      </w:r>
      <w:proofErr w:type="gramStart"/>
      <w:r>
        <w:rPr>
          <w:rFonts w:ascii="Consolas" w:hAnsi="Consolas" w:cs="Consolas"/>
          <w:color w:val="000000"/>
          <w:sz w:val="19"/>
          <w:szCs w:val="19"/>
          <w:highlight w:val="white"/>
        </w:rPr>
        <w:t>actor,</w:t>
      </w:r>
      <w:proofErr w:type="gramEnd"/>
      <w:r>
        <w:rPr>
          <w:rFonts w:ascii="Consolas" w:hAnsi="Consolas" w:cs="Consolas"/>
          <w:color w:val="000000"/>
          <w:sz w:val="19"/>
          <w:szCs w:val="19"/>
          <w:highlight w:val="white"/>
        </w:rPr>
        <w:t xml:space="preserve"> sets data members.</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Constructor doesn’t need to be </w:t>
      </w:r>
      <w:proofErr w:type="gramStart"/>
      <w:r>
        <w:rPr>
          <w:rFonts w:ascii="Consolas" w:hAnsi="Consolas" w:cs="Consolas"/>
          <w:color w:val="000000"/>
          <w:sz w:val="19"/>
          <w:szCs w:val="19"/>
          <w:highlight w:val="white"/>
        </w:rPr>
        <w:t>virtual</w:t>
      </w:r>
      <w:proofErr w:type="gramEnd"/>
      <w:r>
        <w:rPr>
          <w:rFonts w:ascii="Consolas" w:hAnsi="Consolas" w:cs="Consolas"/>
          <w:color w:val="000000"/>
          <w:sz w:val="19"/>
          <w:szCs w:val="19"/>
          <w:highlight w:val="white"/>
        </w:rPr>
        <w:t>.</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~Actor(){};</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Destructor for actor.</w:t>
      </w:r>
      <w:proofErr w:type="gramEnd"/>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Base class destructor should be </w:t>
      </w:r>
      <w:proofErr w:type="gramStart"/>
      <w:r>
        <w:rPr>
          <w:rFonts w:ascii="Consolas" w:hAnsi="Consolas" w:cs="Consolas"/>
          <w:color w:val="000000"/>
          <w:sz w:val="19"/>
          <w:szCs w:val="19"/>
          <w:highlight w:val="white"/>
        </w:rPr>
        <w:t>virtual</w:t>
      </w:r>
      <w:proofErr w:type="gramEnd"/>
      <w:r>
        <w:rPr>
          <w:rFonts w:ascii="Consolas" w:hAnsi="Consolas" w:cs="Consolas"/>
          <w:color w:val="000000"/>
          <w:sz w:val="19"/>
          <w:szCs w:val="19"/>
          <w:highlight w:val="white"/>
        </w:rPr>
        <w:t xml:space="preserve"> in case derived classes must override</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()=0;</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Function tells each actor what to do during each tick.</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Pure virtual because individual actors take different actions.</w:t>
      </w:r>
      <w:proofErr w:type="gramEnd"/>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Define in base class so that </w:t>
      </w:r>
      <w:proofErr w:type="spell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 xml:space="preserve"> knows all derived actors can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(to make function callable by </w:t>
      </w:r>
      <w:proofErr w:type="spellStart"/>
      <w:r>
        <w:rPr>
          <w:rFonts w:ascii="Consolas" w:hAnsi="Consolas" w:cs="Consolas"/>
          <w:color w:val="000000"/>
          <w:sz w:val="19"/>
          <w:szCs w:val="19"/>
          <w:highlight w:val="white"/>
        </w:rPr>
        <w:t>iterator</w:t>
      </w:r>
      <w:proofErr w:type="spellEnd"/>
      <w:r>
        <w:rPr>
          <w:rFonts w:ascii="Consolas" w:hAnsi="Consolas" w:cs="Consolas"/>
          <w:color w:val="000000"/>
          <w:sz w:val="19"/>
          <w:szCs w:val="19"/>
          <w:highlight w:val="white"/>
        </w:rPr>
        <w:t>)</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attackable() = 0;</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Tells caller (bullet) whether actor can be hit</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Pure virtual because some actors can be hit and some can’t.</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Define in base class so that it is accessible by a general Actor </w:t>
      </w:r>
      <w:proofErr w:type="spellStart"/>
      <w:r>
        <w:rPr>
          <w:rFonts w:ascii="Consolas" w:hAnsi="Consolas" w:cs="Consolas"/>
          <w:color w:val="000000"/>
          <w:sz w:val="19"/>
          <w:szCs w:val="19"/>
          <w:highlight w:val="white"/>
        </w:rPr>
        <w:t>iterator</w:t>
      </w:r>
      <w:proofErr w:type="spellEnd"/>
      <w:r>
        <w:rPr>
          <w:rFonts w:ascii="Consolas" w:hAnsi="Consolas" w:cs="Consolas"/>
          <w:color w:val="000000"/>
          <w:sz w:val="19"/>
          <w:szCs w:val="19"/>
          <w:highlight w:val="white"/>
        </w:rPr>
        <w:t>/pointer.</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8D1003" w:rsidRDefault="008D1003" w:rsidP="008D100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blockRobotAttack</w:t>
      </w:r>
      <w:proofErr w:type="spellEnd"/>
      <w:r>
        <w:rPr>
          <w:rFonts w:ascii="Consolas" w:hAnsi="Consolas" w:cs="Consolas"/>
          <w:color w:val="000000"/>
          <w:sz w:val="19"/>
          <w:szCs w:val="19"/>
          <w:highlight w:val="white"/>
        </w:rPr>
        <w:t>() = 0;</w:t>
      </w:r>
    </w:p>
    <w:p w:rsidR="008D1003" w:rsidRDefault="008D1003" w:rsidP="008D1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Function returns whether actor can block a robot attack.</w:t>
      </w:r>
    </w:p>
    <w:p w:rsidR="008D1003" w:rsidRDefault="008D1003" w:rsidP="008D1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Pure virtual because this varies.</w:t>
      </w:r>
      <w:proofErr w:type="gramEnd"/>
      <w:r>
        <w:rPr>
          <w:rFonts w:ascii="Consolas" w:hAnsi="Consolas" w:cs="Consolas"/>
          <w:color w:val="000000"/>
          <w:sz w:val="19"/>
          <w:szCs w:val="19"/>
          <w:highlight w:val="white"/>
        </w:rPr>
        <w:t xml:space="preserve"> For ex: boulders can be attacked by players but </w:t>
      </w:r>
      <w:r>
        <w:rPr>
          <w:rFonts w:ascii="Consolas" w:hAnsi="Consolas" w:cs="Consolas"/>
          <w:color w:val="000000"/>
          <w:sz w:val="19"/>
          <w:szCs w:val="19"/>
          <w:highlight w:val="white"/>
        </w:rPr>
        <w:tab/>
        <w:t>not by shooting robots.</w:t>
      </w:r>
    </w:p>
    <w:p w:rsidR="008D1003" w:rsidRDefault="008D1003" w:rsidP="008D1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Define in base class so that it is accessible by a general Actor </w:t>
      </w:r>
      <w:proofErr w:type="spellStart"/>
      <w:r>
        <w:rPr>
          <w:rFonts w:ascii="Consolas" w:hAnsi="Consolas" w:cs="Consolas"/>
          <w:color w:val="000000"/>
          <w:sz w:val="19"/>
          <w:szCs w:val="19"/>
          <w:highlight w:val="white"/>
        </w:rPr>
        <w:t>iterator</w:t>
      </w:r>
      <w:proofErr w:type="spellEnd"/>
      <w:r>
        <w:rPr>
          <w:rFonts w:ascii="Consolas" w:hAnsi="Consolas" w:cs="Consolas"/>
          <w:color w:val="000000"/>
          <w:sz w:val="19"/>
          <w:szCs w:val="19"/>
          <w:highlight w:val="white"/>
        </w:rPr>
        <w:t>/pointer.</w:t>
      </w:r>
    </w:p>
    <w:p w:rsidR="008D1003" w:rsidRDefault="008D1003" w:rsidP="008D1003">
      <w:pPr>
        <w:autoSpaceDE w:val="0"/>
        <w:autoSpaceDN w:val="0"/>
        <w:adjustRightInd w:val="0"/>
        <w:spacing w:after="0" w:line="240" w:lineRule="auto"/>
        <w:rPr>
          <w:rFonts w:ascii="Consolas" w:hAnsi="Consolas" w:cs="Consolas"/>
          <w:color w:val="000000"/>
          <w:sz w:val="19"/>
          <w:szCs w:val="19"/>
          <w:highlight w:val="white"/>
        </w:rPr>
      </w:pPr>
    </w:p>
    <w:p w:rsidR="008D1003" w:rsidRDefault="008D1003" w:rsidP="008D100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blockCoord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dir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Actor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callerID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8D1003" w:rsidRDefault="008D1003" w:rsidP="008D1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 returns whether actor blocks other actors from moving onto its spot. It </w:t>
      </w:r>
      <w:r>
        <w:rPr>
          <w:rFonts w:ascii="Consolas" w:hAnsi="Consolas" w:cs="Consolas"/>
          <w:color w:val="000000"/>
          <w:sz w:val="19"/>
          <w:szCs w:val="19"/>
          <w:highlight w:val="white"/>
        </w:rPr>
        <w:tab/>
        <w:t xml:space="preserve">takes a pointer to its caller, because some objects only block specific actors and </w:t>
      </w:r>
      <w:r>
        <w:rPr>
          <w:rFonts w:ascii="Consolas" w:hAnsi="Consolas" w:cs="Consolas"/>
          <w:color w:val="000000"/>
          <w:sz w:val="19"/>
          <w:szCs w:val="19"/>
          <w:highlight w:val="white"/>
        </w:rPr>
        <w:tab/>
        <w:t>not others who might also call this function.</w:t>
      </w:r>
    </w:p>
    <w:p w:rsidR="008D1003" w:rsidRDefault="008D1003" w:rsidP="008D1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 is </w:t>
      </w:r>
      <w:proofErr w:type="gramStart"/>
      <w:r>
        <w:rPr>
          <w:rFonts w:ascii="Consolas" w:hAnsi="Consolas" w:cs="Consolas"/>
          <w:color w:val="000000"/>
          <w:sz w:val="19"/>
          <w:szCs w:val="19"/>
          <w:highlight w:val="white"/>
        </w:rPr>
        <w:t>virtual</w:t>
      </w:r>
      <w:proofErr w:type="gramEnd"/>
      <w:r>
        <w:rPr>
          <w:rFonts w:ascii="Consolas" w:hAnsi="Consolas" w:cs="Consolas"/>
          <w:color w:val="000000"/>
          <w:sz w:val="19"/>
          <w:szCs w:val="19"/>
          <w:highlight w:val="white"/>
        </w:rPr>
        <w:t xml:space="preserve"> because a lot of actors do block other actors, but a few do </w:t>
      </w:r>
      <w:r>
        <w:rPr>
          <w:rFonts w:ascii="Consolas" w:hAnsi="Consolas" w:cs="Consolas"/>
          <w:color w:val="000000"/>
          <w:sz w:val="19"/>
          <w:szCs w:val="19"/>
          <w:highlight w:val="white"/>
        </w:rPr>
        <w:tab/>
        <w:t>not, so they can override and return true.</w:t>
      </w:r>
    </w:p>
    <w:p w:rsidR="008D1003" w:rsidRDefault="008D1003" w:rsidP="008D1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Define in base class because all actors need this function. They either block or </w:t>
      </w:r>
      <w:r>
        <w:rPr>
          <w:rFonts w:ascii="Consolas" w:hAnsi="Consolas" w:cs="Consolas"/>
          <w:color w:val="000000"/>
          <w:sz w:val="19"/>
          <w:szCs w:val="19"/>
          <w:highlight w:val="white"/>
        </w:rPr>
        <w:tab/>
        <w:t>don’t.</w:t>
      </w:r>
    </w:p>
    <w:p w:rsidR="008D1003" w:rsidRDefault="008D1003" w:rsidP="008D1003">
      <w:pPr>
        <w:autoSpaceDE w:val="0"/>
        <w:autoSpaceDN w:val="0"/>
        <w:adjustRightInd w:val="0"/>
        <w:spacing w:after="0" w:line="240" w:lineRule="auto"/>
        <w:rPr>
          <w:rFonts w:ascii="Consolas" w:hAnsi="Consolas" w:cs="Consolas"/>
          <w:color w:val="000000"/>
          <w:sz w:val="19"/>
          <w:szCs w:val="19"/>
          <w:highlight w:val="white"/>
        </w:rPr>
      </w:pPr>
    </w:p>
    <w:p w:rsidR="00A522FC" w:rsidRDefault="008D1003"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countsInFactoryCensus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8D1003" w:rsidRDefault="008D1003"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 returns whether actor is any type of </w:t>
      </w:r>
      <w:proofErr w:type="spellStart"/>
      <w:r>
        <w:rPr>
          <w:rFonts w:ascii="Consolas" w:hAnsi="Consolas" w:cs="Consolas"/>
          <w:color w:val="000000"/>
          <w:sz w:val="19"/>
          <w:szCs w:val="19"/>
          <w:highlight w:val="white"/>
        </w:rPr>
        <w:t>kleptobot</w:t>
      </w:r>
      <w:proofErr w:type="spellEnd"/>
      <w:r>
        <w:rPr>
          <w:rFonts w:ascii="Consolas" w:hAnsi="Consolas" w:cs="Consolas"/>
          <w:color w:val="000000"/>
          <w:sz w:val="19"/>
          <w:szCs w:val="19"/>
          <w:highlight w:val="white"/>
        </w:rPr>
        <w:t xml:space="preserve">, which would count in a </w:t>
      </w:r>
      <w:r>
        <w:rPr>
          <w:rFonts w:ascii="Consolas" w:hAnsi="Consolas" w:cs="Consolas"/>
          <w:color w:val="000000"/>
          <w:sz w:val="19"/>
          <w:szCs w:val="19"/>
          <w:highlight w:val="white"/>
        </w:rPr>
        <w:tab/>
        <w:t>factory census.</w:t>
      </w:r>
    </w:p>
    <w:p w:rsidR="007C2948" w:rsidRDefault="008D1003"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Virtual because a function in </w:t>
      </w:r>
      <w:proofErr w:type="spell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 xml:space="preserve"> will call this when iterating through </w:t>
      </w:r>
      <w:r>
        <w:rPr>
          <w:rFonts w:ascii="Consolas" w:hAnsi="Consolas" w:cs="Consolas"/>
          <w:color w:val="000000"/>
          <w:sz w:val="19"/>
          <w:szCs w:val="19"/>
          <w:highlight w:val="white"/>
        </w:rPr>
        <w:tab/>
      </w:r>
      <w:r w:rsidR="007C2948">
        <w:rPr>
          <w:rFonts w:ascii="Consolas" w:hAnsi="Consolas" w:cs="Consolas"/>
          <w:color w:val="000000"/>
          <w:sz w:val="19"/>
          <w:szCs w:val="19"/>
          <w:highlight w:val="white"/>
        </w:rPr>
        <w:t>all actors.</w:t>
      </w:r>
      <w:proofErr w:type="gramEnd"/>
    </w:p>
    <w:p w:rsidR="008D1003"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Define in base class because a</w:t>
      </w:r>
      <w:r w:rsidR="008D1003">
        <w:rPr>
          <w:rFonts w:ascii="Consolas" w:hAnsi="Consolas" w:cs="Consolas"/>
          <w:color w:val="000000"/>
          <w:sz w:val="19"/>
          <w:szCs w:val="19"/>
          <w:highlight w:val="white"/>
        </w:rPr>
        <w:t xml:space="preserve">ll actors must have this function. Most will return </w:t>
      </w:r>
      <w:r>
        <w:rPr>
          <w:rFonts w:ascii="Consolas" w:hAnsi="Consolas" w:cs="Consolas"/>
          <w:color w:val="000000"/>
          <w:sz w:val="19"/>
          <w:szCs w:val="19"/>
          <w:highlight w:val="white"/>
        </w:rPr>
        <w:tab/>
      </w:r>
      <w:r w:rsidR="008D1003">
        <w:rPr>
          <w:rFonts w:ascii="Consolas" w:hAnsi="Consolas" w:cs="Consolas"/>
          <w:color w:val="000000"/>
          <w:sz w:val="19"/>
          <w:szCs w:val="19"/>
          <w:highlight w:val="white"/>
        </w:rPr>
        <w:t xml:space="preserve">false, but </w:t>
      </w:r>
      <w:proofErr w:type="spellStart"/>
      <w:r w:rsidR="008D1003">
        <w:rPr>
          <w:rFonts w:ascii="Consolas" w:hAnsi="Consolas" w:cs="Consolas"/>
          <w:color w:val="000000"/>
          <w:sz w:val="19"/>
          <w:szCs w:val="19"/>
          <w:highlight w:val="white"/>
        </w:rPr>
        <w:t>kleptobots</w:t>
      </w:r>
      <w:proofErr w:type="spellEnd"/>
      <w:r w:rsidR="008D1003">
        <w:rPr>
          <w:rFonts w:ascii="Consolas" w:hAnsi="Consolas" w:cs="Consolas"/>
          <w:color w:val="000000"/>
          <w:sz w:val="19"/>
          <w:szCs w:val="19"/>
          <w:highlight w:val="white"/>
        </w:rPr>
        <w:t xml:space="preserve"> must be able to override.</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getWorld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m_world</w:t>
      </w:r>
      <w:proofErr w:type="spellEnd"/>
      <w:r>
        <w:rPr>
          <w:rFonts w:ascii="Consolas" w:hAnsi="Consolas" w:cs="Consolas"/>
          <w:color w:val="000000"/>
          <w:sz w:val="19"/>
          <w:szCs w:val="19"/>
          <w:highlight w:val="white"/>
        </w:rPr>
        <w:t>; };</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Return a pointer to </w:t>
      </w:r>
      <w:proofErr w:type="spell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no actor should need to override.</w:t>
      </w:r>
      <w:proofErr w:type="gramEnd"/>
      <w:r>
        <w:rPr>
          <w:rFonts w:ascii="Consolas" w:hAnsi="Consolas" w:cs="Consolas"/>
          <w:color w:val="000000"/>
          <w:sz w:val="19"/>
          <w:szCs w:val="19"/>
          <w:highlight w:val="white"/>
        </w:rPr>
        <w:t xml:space="preserve"> Define in base class because </w:t>
      </w:r>
      <w:r>
        <w:rPr>
          <w:rFonts w:ascii="Consolas" w:hAnsi="Consolas" w:cs="Consolas"/>
          <w:color w:val="000000"/>
          <w:sz w:val="19"/>
          <w:szCs w:val="19"/>
          <w:highlight w:val="white"/>
        </w:rPr>
        <w:tab/>
        <w:t xml:space="preserve">all actors need to reference </w:t>
      </w:r>
      <w:proofErr w:type="spell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w:t>
      </w:r>
    </w:p>
    <w:p w:rsidR="00A522FC" w:rsidRDefault="008D1003"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nextCoord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&amp;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&amp; y, </w:t>
      </w:r>
      <w:r>
        <w:rPr>
          <w:rFonts w:ascii="Consolas" w:hAnsi="Consolas" w:cs="Consolas"/>
          <w:color w:val="2B91AF"/>
          <w:sz w:val="19"/>
          <w:szCs w:val="19"/>
          <w:highlight w:val="white"/>
        </w:rPr>
        <w:t>Direction</w:t>
      </w:r>
      <w:r>
        <w:rPr>
          <w:rFonts w:ascii="Consolas" w:hAnsi="Consolas" w:cs="Consolas"/>
          <w:color w:val="000000"/>
          <w:sz w:val="19"/>
          <w:szCs w:val="19"/>
          <w:highlight w:val="white"/>
        </w:rPr>
        <w:t>&amp; dir);</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Calculate the next coordinate to move to based on x, y and direction.</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it works the same for all actors.</w:t>
      </w:r>
      <w:proofErr w:type="gramEnd"/>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Define in base class because most actors need to calculate the next coordinate at </w:t>
      </w:r>
      <w:r>
        <w:rPr>
          <w:rFonts w:ascii="Consolas" w:hAnsi="Consolas" w:cs="Consolas"/>
          <w:color w:val="000000"/>
          <w:sz w:val="19"/>
          <w:szCs w:val="19"/>
          <w:highlight w:val="white"/>
        </w:rPr>
        <w:tab/>
        <w:t>some point.</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fire();</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Fire a bullet.</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bullets are fired in one way.</w:t>
      </w:r>
      <w:proofErr w:type="gramEnd"/>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Define in base class because multiple actors need to fire bullets. The ones that </w:t>
      </w:r>
      <w:r>
        <w:rPr>
          <w:rFonts w:ascii="Consolas" w:hAnsi="Consolas" w:cs="Consolas"/>
          <w:color w:val="000000"/>
          <w:sz w:val="19"/>
          <w:szCs w:val="19"/>
          <w:highlight w:val="white"/>
        </w:rPr>
        <w:tab/>
        <w:t>don’t will never call this function.</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alive(){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m_alive</w:t>
      </w:r>
      <w:proofErr w:type="spellEnd"/>
      <w:r>
        <w:rPr>
          <w:rFonts w:ascii="Consolas" w:hAnsi="Consolas" w:cs="Consolas"/>
          <w:color w:val="000000"/>
          <w:sz w:val="19"/>
          <w:szCs w:val="19"/>
          <w:highlight w:val="white"/>
        </w:rPr>
        <w:t>; };</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 whether actor is alive.</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all actors are either alive or dead.</w:t>
      </w:r>
      <w:proofErr w:type="gramEnd"/>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Define in base class because most actors can die in some way and should know if </w:t>
      </w:r>
      <w:r>
        <w:rPr>
          <w:rFonts w:ascii="Consolas" w:hAnsi="Consolas" w:cs="Consolas"/>
          <w:color w:val="000000"/>
          <w:sz w:val="19"/>
          <w:szCs w:val="19"/>
          <w:highlight w:val="white"/>
        </w:rPr>
        <w:tab/>
        <w:t>they are dead.</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setDead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m_alive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Make an actor dead.</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all actors die in same way.</w:t>
      </w:r>
      <w:proofErr w:type="gramEnd"/>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Define in base class because most actors can be killed.</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decHP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m_hp</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Damage an actor by a certain amount.</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all actor are damaged by reducing hp, if damageable.</w:t>
      </w:r>
      <w:proofErr w:type="gramEnd"/>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Define in base class because multiple actors can be damaged.</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checkHP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m_hp</w:t>
      </w:r>
      <w:proofErr w:type="spellEnd"/>
      <w:r>
        <w:rPr>
          <w:rFonts w:ascii="Consolas" w:hAnsi="Consolas" w:cs="Consolas"/>
          <w:color w:val="000000"/>
          <w:sz w:val="19"/>
          <w:szCs w:val="19"/>
          <w:highlight w:val="white"/>
        </w:rPr>
        <w:t>; };</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Check health.</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Non-virtual because same for all actors.</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Define in base class because multiple actors might need it.</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restoreHP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m_hp</w:t>
      </w:r>
      <w:proofErr w:type="spellEnd"/>
      <w:r>
        <w:rPr>
          <w:rFonts w:ascii="Consolas" w:hAnsi="Consolas" w:cs="Consolas"/>
          <w:color w:val="000000"/>
          <w:sz w:val="19"/>
          <w:szCs w:val="19"/>
          <w:highlight w:val="white"/>
        </w:rPr>
        <w:t xml:space="preserve"> = 20; };</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Restore player’s health.</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Non-virtual because no other way to restore health.</w:t>
      </w:r>
    </w:p>
    <w:p w:rsidR="007C2948" w:rsidRDefault="007C2948"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Define in base class because base needs to access private </w:t>
      </w:r>
      <w:proofErr w:type="spellStart"/>
      <w:r>
        <w:rPr>
          <w:rFonts w:ascii="Consolas" w:hAnsi="Consolas" w:cs="Consolas"/>
          <w:color w:val="000000"/>
          <w:sz w:val="19"/>
          <w:szCs w:val="19"/>
          <w:highlight w:val="white"/>
        </w:rPr>
        <w:t>m_hp</w:t>
      </w:r>
      <w:proofErr w:type="spellEnd"/>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checkAmmo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m_ammo</w:t>
      </w:r>
      <w:proofErr w:type="spellEnd"/>
      <w:r>
        <w:rPr>
          <w:rFonts w:ascii="Consolas" w:hAnsi="Consolas" w:cs="Consolas"/>
          <w:color w:val="000000"/>
          <w:sz w:val="19"/>
          <w:szCs w:val="19"/>
          <w:highlight w:val="white"/>
        </w:rPr>
        <w:t>; };</w:t>
      </w:r>
    </w:p>
    <w:p w:rsidR="00175B16" w:rsidRDefault="00175B1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Check ammo left.</w:t>
      </w:r>
    </w:p>
    <w:p w:rsidR="00175B16" w:rsidRDefault="00175B1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Non-virtual because no need to override.</w:t>
      </w:r>
    </w:p>
    <w:p w:rsidR="00175B16" w:rsidRDefault="00175B1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Define in base because base needs to access </w:t>
      </w:r>
      <w:proofErr w:type="spellStart"/>
      <w:r>
        <w:rPr>
          <w:rFonts w:ascii="Consolas" w:hAnsi="Consolas" w:cs="Consolas"/>
          <w:color w:val="000000"/>
          <w:sz w:val="19"/>
          <w:szCs w:val="19"/>
          <w:highlight w:val="white"/>
        </w:rPr>
        <w:t>m_ammo</w:t>
      </w:r>
      <w:proofErr w:type="spellEnd"/>
      <w:r>
        <w:rPr>
          <w:rFonts w:ascii="Consolas" w:hAnsi="Consolas" w:cs="Consolas"/>
          <w:color w:val="000000"/>
          <w:sz w:val="19"/>
          <w:szCs w:val="19"/>
          <w:highlight w:val="white"/>
        </w:rPr>
        <w:t>.</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//reduce ammo by one when bullet fired</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decAmmo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m_ammo</w:t>
      </w:r>
      <w:proofErr w:type="spellEnd"/>
      <w:r>
        <w:rPr>
          <w:rFonts w:ascii="Consolas" w:hAnsi="Consolas" w:cs="Consolas"/>
          <w:color w:val="000000"/>
          <w:sz w:val="19"/>
          <w:szCs w:val="19"/>
          <w:highlight w:val="white"/>
        </w:rPr>
        <w:t>--; };</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//add ammo when pick up ammo goodie</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addAmmo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m_ammo</w:t>
      </w:r>
      <w:proofErr w:type="spellEnd"/>
      <w:r>
        <w:rPr>
          <w:rFonts w:ascii="Consolas" w:hAnsi="Consolas" w:cs="Consolas"/>
          <w:color w:val="000000"/>
          <w:sz w:val="19"/>
          <w:szCs w:val="19"/>
          <w:highlight w:val="white"/>
        </w:rPr>
        <w:t xml:space="preserve"> += 20; };</w:t>
      </w:r>
    </w:p>
    <w:p w:rsidR="00175B16" w:rsidRDefault="00175B16" w:rsidP="00A522FC">
      <w:pPr>
        <w:autoSpaceDE w:val="0"/>
        <w:autoSpaceDN w:val="0"/>
        <w:adjustRightInd w:val="0"/>
        <w:spacing w:after="0" w:line="240" w:lineRule="auto"/>
        <w:rPr>
          <w:rFonts w:ascii="Consolas" w:hAnsi="Consolas" w:cs="Consolas"/>
          <w:color w:val="000000"/>
          <w:sz w:val="19"/>
          <w:szCs w:val="19"/>
          <w:highlight w:val="white"/>
        </w:rPr>
      </w:pPr>
    </w:p>
    <w:p w:rsidR="00175B16" w:rsidRDefault="00175B16" w:rsidP="00175B16">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Player Functions:</w:t>
      </w:r>
    </w:p>
    <w:p w:rsidR="00175B16" w:rsidRDefault="00175B16" w:rsidP="00175B16">
      <w:pPr>
        <w:autoSpaceDE w:val="0"/>
        <w:autoSpaceDN w:val="0"/>
        <w:adjustRightInd w:val="0"/>
        <w:spacing w:after="0" w:line="240" w:lineRule="auto"/>
        <w:jc w:val="center"/>
        <w:rPr>
          <w:rFonts w:ascii="Consolas" w:hAnsi="Consolas" w:cs="Consolas"/>
          <w:color w:val="000000"/>
          <w:sz w:val="19"/>
          <w:szCs w:val="19"/>
          <w:highlight w:val="white"/>
        </w:rPr>
      </w:pPr>
    </w:p>
    <w:p w:rsidR="00175B16" w:rsidRDefault="00175B16" w:rsidP="00175B1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Player(</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175B16" w:rsidRDefault="00175B16"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Player constructor.</w:t>
      </w:r>
      <w:proofErr w:type="gramEnd"/>
      <w:r>
        <w:rPr>
          <w:rFonts w:ascii="Consolas" w:hAnsi="Consolas" w:cs="Consolas"/>
          <w:color w:val="000000"/>
          <w:sz w:val="19"/>
          <w:szCs w:val="19"/>
          <w:highlight w:val="white"/>
        </w:rPr>
        <w:t xml:space="preserve"> No need to be </w:t>
      </w:r>
      <w:proofErr w:type="gramStart"/>
      <w:r>
        <w:rPr>
          <w:rFonts w:ascii="Consolas" w:hAnsi="Consolas" w:cs="Consolas"/>
          <w:color w:val="000000"/>
          <w:sz w:val="19"/>
          <w:szCs w:val="19"/>
          <w:highlight w:val="white"/>
        </w:rPr>
        <w:t>virtual</w:t>
      </w:r>
      <w:proofErr w:type="gramEnd"/>
      <w:r>
        <w:rPr>
          <w:rFonts w:ascii="Consolas" w:hAnsi="Consolas" w:cs="Consolas"/>
          <w:color w:val="000000"/>
          <w:sz w:val="19"/>
          <w:szCs w:val="19"/>
          <w:highlight w:val="white"/>
        </w:rPr>
        <w:t>.</w:t>
      </w:r>
    </w:p>
    <w:p w:rsidR="00175B16" w:rsidRDefault="00175B16" w:rsidP="00175B16">
      <w:pPr>
        <w:autoSpaceDE w:val="0"/>
        <w:autoSpaceDN w:val="0"/>
        <w:adjustRightInd w:val="0"/>
        <w:spacing w:after="0" w:line="240" w:lineRule="auto"/>
        <w:rPr>
          <w:rFonts w:ascii="Consolas" w:hAnsi="Consolas" w:cs="Consolas"/>
          <w:color w:val="000000"/>
          <w:sz w:val="19"/>
          <w:szCs w:val="19"/>
          <w:highlight w:val="white"/>
        </w:rPr>
      </w:pPr>
    </w:p>
    <w:p w:rsidR="00175B16" w:rsidRDefault="00175B16" w:rsidP="00175B1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175B16" w:rsidRDefault="00175B16"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225FFE">
        <w:rPr>
          <w:rFonts w:ascii="Consolas" w:hAnsi="Consolas" w:cs="Consolas"/>
          <w:color w:val="000000"/>
          <w:sz w:val="19"/>
          <w:szCs w:val="19"/>
          <w:highlight w:val="white"/>
        </w:rPr>
        <w:t>Each tick, check if player has pressed a key, then move or shoot accordingly.</w:t>
      </w:r>
    </w:p>
    <w:p w:rsidR="00225FFE" w:rsidRDefault="00225FFE"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Virtual because player does not act the same as other actors during a tick.</w:t>
      </w:r>
      <w:proofErr w:type="gramEnd"/>
    </w:p>
    <w:p w:rsidR="00225FFE" w:rsidRDefault="00225FFE"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Must define in derived Player class to specify player’s actions.</w:t>
      </w:r>
      <w:proofErr w:type="gramEnd"/>
    </w:p>
    <w:p w:rsidR="00225FFE" w:rsidRDefault="00225FFE" w:rsidP="00175B16">
      <w:pPr>
        <w:autoSpaceDE w:val="0"/>
        <w:autoSpaceDN w:val="0"/>
        <w:adjustRightInd w:val="0"/>
        <w:spacing w:after="0" w:line="240" w:lineRule="auto"/>
        <w:rPr>
          <w:rFonts w:ascii="Consolas" w:hAnsi="Consolas" w:cs="Consolas"/>
          <w:color w:val="000000"/>
          <w:sz w:val="19"/>
          <w:szCs w:val="19"/>
          <w:highlight w:val="white"/>
        </w:rPr>
      </w:pPr>
    </w:p>
    <w:p w:rsidR="00175B16" w:rsidRDefault="00175B16" w:rsidP="00175B1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attackable();</w:t>
      </w:r>
    </w:p>
    <w:p w:rsidR="00225FFE" w:rsidRDefault="00225FFE"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Return true because player is attackable by bullets. Decrease HP and set dead if </w:t>
      </w:r>
      <w:r>
        <w:rPr>
          <w:rFonts w:ascii="Consolas" w:hAnsi="Consolas" w:cs="Consolas"/>
          <w:color w:val="000000"/>
          <w:sz w:val="19"/>
          <w:szCs w:val="19"/>
          <w:highlight w:val="white"/>
        </w:rPr>
        <w:tab/>
        <w:t>needed.</w:t>
      </w:r>
    </w:p>
    <w:p w:rsidR="00225FFE" w:rsidRDefault="00225FFE"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Define in player class because this function is pure virtual in Actor class.</w:t>
      </w:r>
    </w:p>
    <w:p w:rsidR="00225FFE" w:rsidRDefault="00225FFE"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75B16" w:rsidRDefault="00175B16" w:rsidP="00175B1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blockRobotAttack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225FFE" w:rsidRDefault="00225FFE"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 the fact that players can’t block robot attacks.</w:t>
      </w:r>
    </w:p>
    <w:p w:rsidR="00225FFE" w:rsidRDefault="00225FFE"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Define here because function is pure virtual in base Actor class.</w:t>
      </w:r>
    </w:p>
    <w:p w:rsidR="00175B16" w:rsidRDefault="00175B16"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75B16" w:rsidRDefault="00175B16" w:rsidP="00175B1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addAmmo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m_ammo</w:t>
      </w:r>
      <w:proofErr w:type="spellEnd"/>
      <w:r>
        <w:rPr>
          <w:rFonts w:ascii="Consolas" w:hAnsi="Consolas" w:cs="Consolas"/>
          <w:color w:val="000000"/>
          <w:sz w:val="19"/>
          <w:szCs w:val="19"/>
          <w:highlight w:val="white"/>
        </w:rPr>
        <w:t xml:space="preserve"> += 20; };</w:t>
      </w:r>
    </w:p>
    <w:p w:rsidR="00225FFE" w:rsidRDefault="00225FFE"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Add ammo to player after picking up </w:t>
      </w:r>
      <w:proofErr w:type="gramStart"/>
      <w:r>
        <w:rPr>
          <w:rFonts w:ascii="Consolas" w:hAnsi="Consolas" w:cs="Consolas"/>
          <w:color w:val="000000"/>
          <w:sz w:val="19"/>
          <w:szCs w:val="19"/>
          <w:highlight w:val="white"/>
        </w:rPr>
        <w:t>an ammo</w:t>
      </w:r>
      <w:proofErr w:type="gramEnd"/>
      <w:r>
        <w:rPr>
          <w:rFonts w:ascii="Consolas" w:hAnsi="Consolas" w:cs="Consolas"/>
          <w:color w:val="000000"/>
          <w:sz w:val="19"/>
          <w:szCs w:val="19"/>
          <w:highlight w:val="white"/>
        </w:rPr>
        <w:t xml:space="preserve"> goodie.</w:t>
      </w:r>
    </w:p>
    <w:p w:rsidR="00225FFE" w:rsidRDefault="00225FFE"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only player needs this function.</w:t>
      </w:r>
      <w:proofErr w:type="gramEnd"/>
    </w:p>
    <w:p w:rsidR="00175B16" w:rsidRDefault="00175B16" w:rsidP="00175B16">
      <w:pPr>
        <w:autoSpaceDE w:val="0"/>
        <w:autoSpaceDN w:val="0"/>
        <w:adjustRightInd w:val="0"/>
        <w:spacing w:after="0" w:line="240" w:lineRule="auto"/>
        <w:rPr>
          <w:rFonts w:ascii="Consolas" w:hAnsi="Consolas" w:cs="Consolas"/>
          <w:color w:val="000000"/>
          <w:sz w:val="19"/>
          <w:szCs w:val="19"/>
          <w:highlight w:val="white"/>
        </w:rPr>
      </w:pPr>
    </w:p>
    <w:p w:rsidR="00A522FC" w:rsidRDefault="00175B16" w:rsidP="00175B1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checkAmmo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m_ammo</w:t>
      </w:r>
      <w:proofErr w:type="spellEnd"/>
      <w:r>
        <w:rPr>
          <w:rFonts w:ascii="Consolas" w:hAnsi="Consolas" w:cs="Consolas"/>
          <w:color w:val="000000"/>
          <w:sz w:val="19"/>
          <w:szCs w:val="19"/>
          <w:highlight w:val="white"/>
        </w:rPr>
        <w:t>; };</w:t>
      </w:r>
    </w:p>
    <w:p w:rsidR="00225FFE" w:rsidRDefault="00225FFE"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Check ammo left.</w:t>
      </w:r>
    </w:p>
    <w:p w:rsidR="00225FFE" w:rsidRDefault="00225FFE" w:rsidP="00175B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only player has limited ammo.</w:t>
      </w:r>
      <w:proofErr w:type="gramEnd"/>
    </w:p>
    <w:p w:rsidR="00225FFE" w:rsidRDefault="00225FFE" w:rsidP="00175B16">
      <w:pPr>
        <w:autoSpaceDE w:val="0"/>
        <w:autoSpaceDN w:val="0"/>
        <w:adjustRightInd w:val="0"/>
        <w:spacing w:after="0" w:line="240" w:lineRule="auto"/>
        <w:rPr>
          <w:rFonts w:ascii="Consolas" w:hAnsi="Consolas" w:cs="Consolas"/>
          <w:color w:val="000000"/>
          <w:sz w:val="19"/>
          <w:szCs w:val="19"/>
          <w:highlight w:val="white"/>
        </w:rPr>
      </w:pPr>
    </w:p>
    <w:p w:rsidR="00225FFE" w:rsidRDefault="00225FFE" w:rsidP="00225FFE">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Wall Functions:</w:t>
      </w:r>
    </w:p>
    <w:p w:rsidR="00225FFE" w:rsidRDefault="00225FFE" w:rsidP="00225FFE">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Wall(</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225FFE" w:rsidRDefault="00225FFE"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Constructor does not need to be </w:t>
      </w:r>
      <w:proofErr w:type="gramStart"/>
      <w:r>
        <w:rPr>
          <w:rFonts w:ascii="Consolas" w:hAnsi="Consolas" w:cs="Consolas"/>
          <w:color w:val="000000"/>
          <w:sz w:val="19"/>
          <w:szCs w:val="19"/>
          <w:highlight w:val="white"/>
        </w:rPr>
        <w:t>virtual</w:t>
      </w:r>
      <w:proofErr w:type="gramEnd"/>
      <w:r>
        <w:rPr>
          <w:rFonts w:ascii="Consolas" w:hAnsi="Consolas" w:cs="Consolas"/>
          <w:color w:val="000000"/>
          <w:sz w:val="19"/>
          <w:szCs w:val="19"/>
          <w:highlight w:val="white"/>
        </w:rPr>
        <w:t>.</w:t>
      </w:r>
    </w:p>
    <w:p w:rsidR="00225FFE" w:rsidRDefault="00225FFE"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225FFE" w:rsidRDefault="00225FFE"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Walls should do nothing, so function is empty.</w:t>
      </w:r>
    </w:p>
    <w:p w:rsidR="00225FFE" w:rsidRDefault="00225FFE"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 must still be implemented because it is pure virtual in base Actor class </w:t>
      </w:r>
      <w:r>
        <w:rPr>
          <w:rFonts w:ascii="Consolas" w:hAnsi="Consolas" w:cs="Consolas"/>
          <w:color w:val="000000"/>
          <w:sz w:val="19"/>
          <w:szCs w:val="19"/>
          <w:highlight w:val="white"/>
        </w:rPr>
        <w:tab/>
        <w:t xml:space="preserve">and will be called by </w:t>
      </w:r>
      <w:proofErr w:type="spell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 xml:space="preserve"> for every actor.</w:t>
      </w:r>
    </w:p>
    <w:p w:rsidR="00225FFE" w:rsidRDefault="00225FFE"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attackable(){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225FFE" w:rsidRDefault="00225FFE"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Walls can be hit by bullets. </w:t>
      </w:r>
      <w:proofErr w:type="gramStart"/>
      <w:r>
        <w:rPr>
          <w:rFonts w:ascii="Consolas" w:hAnsi="Consolas" w:cs="Consolas"/>
          <w:color w:val="000000"/>
          <w:sz w:val="19"/>
          <w:szCs w:val="19"/>
          <w:highlight w:val="white"/>
        </w:rPr>
        <w:t>But no damage, just return true.</w:t>
      </w:r>
      <w:proofErr w:type="gramEnd"/>
    </w:p>
    <w:p w:rsidR="00225FFE" w:rsidRDefault="00225FFE" w:rsidP="00A522F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t>Function must be implemented because pure virtual in base Actor class.</w:t>
      </w:r>
    </w:p>
    <w:p w:rsidR="00225FFE" w:rsidRDefault="00225FFE"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blockRobotAttack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Walls block robot attacks.</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Function must be implemented here because it is pure virtual in base Actor class.</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D42AE2" w:rsidRDefault="00D42AE2" w:rsidP="00D42AE2">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Bullet Functions:</w:t>
      </w:r>
    </w:p>
    <w:p w:rsidR="00D42AE2" w:rsidRDefault="00D42AE2" w:rsidP="00D42AE2">
      <w:pPr>
        <w:autoSpaceDE w:val="0"/>
        <w:autoSpaceDN w:val="0"/>
        <w:adjustRightInd w:val="0"/>
        <w:spacing w:after="0" w:line="240" w:lineRule="auto"/>
        <w:jc w:val="center"/>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Bullet(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dir);</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Bullet constructor, no need to be virtual.</w:t>
      </w:r>
      <w:proofErr w:type="gramEnd"/>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Bullet should check if it can move or if there is anything that can be hit on its </w:t>
      </w:r>
      <w:r>
        <w:rPr>
          <w:rFonts w:ascii="Consolas" w:hAnsi="Consolas" w:cs="Consolas"/>
          <w:color w:val="000000"/>
          <w:sz w:val="19"/>
          <w:szCs w:val="19"/>
          <w:highlight w:val="white"/>
        </w:rPr>
        <w:tab/>
        <w:t>coordinate.</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Function must be implemented here because it is pure virtual in base Actor class.</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attackable(){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Bullets are not attackable.</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here because function is pure virtual in base Actor class.</w:t>
      </w:r>
    </w:p>
    <w:p w:rsidR="00D42AE2" w:rsidRDefault="00D42AE2" w:rsidP="00A522FC">
      <w:pPr>
        <w:autoSpaceDE w:val="0"/>
        <w:autoSpaceDN w:val="0"/>
        <w:adjustRightInd w:val="0"/>
        <w:spacing w:after="0" w:line="240" w:lineRule="auto"/>
        <w:rPr>
          <w:rFonts w:ascii="Consolas" w:hAnsi="Consolas" w:cs="Consolas"/>
          <w:color w:val="008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blockCoord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dir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Actor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callerID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Bullets don’t block actors from running into them.</w:t>
      </w:r>
    </w:p>
    <w:p w:rsidR="00D42AE2" w:rsidRDefault="00D42AE2" w:rsidP="00A522F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t>Implement virtual function here to override original function in base Actor class.</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blockRobotAttack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Bullets don’t block Robots from attacking.</w:t>
      </w:r>
    </w:p>
    <w:p w:rsidR="00A522FC"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here because function is pure virtual in base Actor class.</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D42AE2" w:rsidRDefault="00D42AE2" w:rsidP="00D42AE2">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Boulder Functions:</w:t>
      </w:r>
    </w:p>
    <w:p w:rsidR="00A522FC" w:rsidRDefault="00A522FC" w:rsidP="00D42AE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Boulder(</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D42AE2" w:rsidRDefault="00D42AE2" w:rsidP="00D42A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Boulder constructor should not be </w:t>
      </w:r>
      <w:proofErr w:type="gramStart"/>
      <w:r>
        <w:rPr>
          <w:rFonts w:ascii="Consolas" w:hAnsi="Consolas" w:cs="Consolas"/>
          <w:color w:val="000000"/>
          <w:sz w:val="19"/>
          <w:szCs w:val="19"/>
          <w:highlight w:val="white"/>
        </w:rPr>
        <w:t>virtual</w:t>
      </w:r>
      <w:proofErr w:type="gramEnd"/>
      <w:r>
        <w:rPr>
          <w:rFonts w:ascii="Consolas" w:hAnsi="Consolas" w:cs="Consolas"/>
          <w:color w:val="000000"/>
          <w:sz w:val="19"/>
          <w:szCs w:val="19"/>
          <w:highlight w:val="white"/>
        </w:rPr>
        <w:t>.</w:t>
      </w:r>
    </w:p>
    <w:p w:rsidR="00D42AE2" w:rsidRDefault="00D42AE2" w:rsidP="00D42AE2">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Boulders do nothing.</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Virtual function to override pure virtual function in base Actor class.</w:t>
      </w:r>
      <w:proofErr w:type="gramEnd"/>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attackable();</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Boulders are attackable by player. Decrease hp and check whether it is dead.</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Virtual function must be implemented here because function is pure virtual in base </w:t>
      </w:r>
      <w:r>
        <w:rPr>
          <w:rFonts w:ascii="Consolas" w:hAnsi="Consolas" w:cs="Consolas"/>
          <w:color w:val="000000"/>
          <w:sz w:val="19"/>
          <w:szCs w:val="19"/>
          <w:highlight w:val="white"/>
        </w:rPr>
        <w:tab/>
        <w:t>Actor class.</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blockCoord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dir, </w:t>
      </w:r>
      <w:r>
        <w:rPr>
          <w:rFonts w:ascii="Consolas" w:hAnsi="Consolas" w:cs="Consolas"/>
          <w:color w:val="2B91AF"/>
          <w:sz w:val="19"/>
          <w:szCs w:val="19"/>
          <w:highlight w:val="white"/>
        </w:rPr>
        <w:t>Actor</w:t>
      </w:r>
      <w:r>
        <w:rPr>
          <w:rFonts w:ascii="Consolas" w:hAnsi="Consolas" w:cs="Consolas"/>
          <w:color w:val="000000"/>
          <w:sz w:val="19"/>
          <w:szCs w:val="19"/>
          <w:highlight w:val="white"/>
        </w:rPr>
        <w:t>*);</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Boulders may be pushed by actors but not by anything else. Boulders can also be on </w:t>
      </w:r>
      <w:r>
        <w:rPr>
          <w:rFonts w:ascii="Consolas" w:hAnsi="Consolas" w:cs="Consolas"/>
          <w:color w:val="000000"/>
          <w:sz w:val="19"/>
          <w:szCs w:val="19"/>
          <w:highlight w:val="white"/>
        </w:rPr>
        <w:tab/>
        <w:t>the same coordinate as a hole. Check these cases.</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Must override virtual function in base class because boulders do not always block.</w:t>
      </w:r>
      <w:proofErr w:type="gramEnd"/>
    </w:p>
    <w:p w:rsidR="00D42AE2" w:rsidRDefault="00D42AE2" w:rsidP="00A522FC">
      <w:pPr>
        <w:autoSpaceDE w:val="0"/>
        <w:autoSpaceDN w:val="0"/>
        <w:adjustRightInd w:val="0"/>
        <w:spacing w:after="0" w:line="240" w:lineRule="auto"/>
        <w:rPr>
          <w:rFonts w:ascii="Consolas" w:hAnsi="Consolas" w:cs="Consolas"/>
          <w:color w:val="0000FF"/>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blockRobotAttack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Boulders do block attacks from robots. Only the player can shoot boulders.</w:t>
      </w:r>
    </w:p>
    <w:p w:rsidR="00D42AE2" w:rsidRDefault="00D42AE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7414F9">
        <w:rPr>
          <w:rFonts w:ascii="Consolas" w:hAnsi="Consolas" w:cs="Consolas"/>
          <w:color w:val="000000"/>
          <w:sz w:val="19"/>
          <w:szCs w:val="19"/>
          <w:highlight w:val="white"/>
        </w:rPr>
        <w:t>Function is implemented here because it is pure virtual in base Actor class.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push(</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dir);</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Check whether boulder can be pushed in a direction.</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only boulders can be pushed.</w:t>
      </w:r>
      <w:proofErr w:type="gramEnd"/>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7414F9" w:rsidRDefault="007414F9" w:rsidP="007414F9">
      <w:pPr>
        <w:autoSpaceDE w:val="0"/>
        <w:autoSpaceDN w:val="0"/>
        <w:adjustRightInd w:val="0"/>
        <w:spacing w:after="0" w:line="240" w:lineRule="auto"/>
        <w:jc w:val="center"/>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Hole</w:t>
      </w:r>
      <w:proofErr w:type="gramEnd"/>
      <w:r>
        <w:rPr>
          <w:rFonts w:ascii="Consolas" w:hAnsi="Consolas" w:cs="Consolas"/>
          <w:color w:val="000000"/>
          <w:sz w:val="19"/>
          <w:szCs w:val="19"/>
          <w:highlight w:val="white"/>
        </w:rPr>
        <w:t xml:space="preserve"> Functions:</w:t>
      </w:r>
    </w:p>
    <w:p w:rsidR="007414F9" w:rsidRDefault="007414F9" w:rsidP="007414F9">
      <w:pPr>
        <w:autoSpaceDE w:val="0"/>
        <w:autoSpaceDN w:val="0"/>
        <w:adjustRightInd w:val="0"/>
        <w:spacing w:after="0" w:line="240" w:lineRule="auto"/>
        <w:jc w:val="center"/>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Hole(</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Hole</w:t>
      </w:r>
      <w:proofErr w:type="gramEnd"/>
      <w:r>
        <w:rPr>
          <w:rFonts w:ascii="Consolas" w:hAnsi="Consolas" w:cs="Consolas"/>
          <w:color w:val="000000"/>
          <w:sz w:val="19"/>
          <w:szCs w:val="19"/>
          <w:highlight w:val="white"/>
        </w:rPr>
        <w:t xml:space="preserve"> constructor.</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Holes should check whether there is a boulder on them. If so, set dead.</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 must be implemented in hole class because it is pure virtual in base </w:t>
      </w:r>
      <w:r>
        <w:rPr>
          <w:rFonts w:ascii="Consolas" w:hAnsi="Consolas" w:cs="Consolas"/>
          <w:color w:val="000000"/>
          <w:sz w:val="19"/>
          <w:szCs w:val="19"/>
          <w:highlight w:val="white"/>
        </w:rPr>
        <w:tab/>
        <w:t>Actor class.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attackable(){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Holes can’t be attacked by bullets.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 must be implemented in hole class because it is pure virtual in base </w:t>
      </w:r>
      <w:r>
        <w:rPr>
          <w:rFonts w:ascii="Consolas" w:hAnsi="Consolas" w:cs="Consolas"/>
          <w:color w:val="000000"/>
          <w:sz w:val="19"/>
          <w:szCs w:val="19"/>
          <w:highlight w:val="white"/>
        </w:rPr>
        <w:tab/>
        <w:t>Actor class.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blockCoord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dir, </w:t>
      </w:r>
      <w:r>
        <w:rPr>
          <w:rFonts w:ascii="Consolas" w:hAnsi="Consolas" w:cs="Consolas"/>
          <w:color w:val="2B91AF"/>
          <w:sz w:val="19"/>
          <w:szCs w:val="19"/>
          <w:highlight w:val="white"/>
        </w:rPr>
        <w:t>Actor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callerID</w:t>
      </w:r>
      <w:proofErr w:type="spellEnd"/>
      <w:r>
        <w:rPr>
          <w:rFonts w:ascii="Consolas" w:hAnsi="Consolas" w:cs="Consolas"/>
          <w:color w:val="000000"/>
          <w:sz w:val="19"/>
          <w:szCs w:val="19"/>
          <w:highlight w:val="white"/>
        </w:rPr>
        <w:t>);</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Holes do not block boulders. Check this case.</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Function here must override the virtual function in base Actor class.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blockRobotAttack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A522FC"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Holes do not block robots from shooting.</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 must be implemented in hole class because it is pure virtual in base </w:t>
      </w:r>
      <w:r>
        <w:rPr>
          <w:rFonts w:ascii="Consolas" w:hAnsi="Consolas" w:cs="Consolas"/>
          <w:color w:val="000000"/>
          <w:sz w:val="19"/>
          <w:szCs w:val="19"/>
          <w:highlight w:val="white"/>
        </w:rPr>
        <w:tab/>
        <w:t>Actor class.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7414F9" w:rsidRDefault="007414F9" w:rsidP="007414F9">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Exit Functions:</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Exit(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Constructor.</w:t>
      </w:r>
      <w:proofErr w:type="gramEnd"/>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Exit should check if player is on its </w:t>
      </w:r>
      <w:proofErr w:type="spellStart"/>
      <w:r>
        <w:rPr>
          <w:rFonts w:ascii="Consolas" w:hAnsi="Consolas" w:cs="Consolas"/>
          <w:color w:val="000000"/>
          <w:sz w:val="19"/>
          <w:szCs w:val="19"/>
          <w:highlight w:val="white"/>
        </w:rPr>
        <w:t>coord</w:t>
      </w:r>
      <w:proofErr w:type="spellEnd"/>
      <w:r>
        <w:rPr>
          <w:rFonts w:ascii="Consolas" w:hAnsi="Consolas" w:cs="Consolas"/>
          <w:color w:val="000000"/>
          <w:sz w:val="19"/>
          <w:szCs w:val="19"/>
          <w:highlight w:val="white"/>
        </w:rPr>
        <w:t xml:space="preserve">. If so, level complete. Otherwise, </w:t>
      </w:r>
      <w:r>
        <w:rPr>
          <w:rFonts w:ascii="Consolas" w:hAnsi="Consolas" w:cs="Consolas"/>
          <w:color w:val="000000"/>
          <w:sz w:val="19"/>
          <w:szCs w:val="19"/>
          <w:highlight w:val="white"/>
        </w:rPr>
        <w:tab/>
        <w:t>check whether it should reveal itself.</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 must be implemented in exit class because it is pure virtual in base </w:t>
      </w:r>
      <w:r>
        <w:rPr>
          <w:rFonts w:ascii="Consolas" w:hAnsi="Consolas" w:cs="Consolas"/>
          <w:color w:val="000000"/>
          <w:sz w:val="19"/>
          <w:szCs w:val="19"/>
          <w:highlight w:val="white"/>
        </w:rPr>
        <w:tab/>
        <w:t>Actor class.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attackable(){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 can’t be attacked by bullets.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 must be implemented in exit class because it is pure virtual in base </w:t>
      </w:r>
      <w:r>
        <w:rPr>
          <w:rFonts w:ascii="Consolas" w:hAnsi="Consolas" w:cs="Consolas"/>
          <w:color w:val="000000"/>
          <w:sz w:val="19"/>
          <w:szCs w:val="19"/>
          <w:highlight w:val="white"/>
        </w:rPr>
        <w:tab/>
        <w:t>Actor class.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blockCoord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dir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Actor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callerID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Exits do not block anything.</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here to override virtual function in base class.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blockRobotAttack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A522FC"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Exits do not block robots from attacking.</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 must be implemented in exit class because it is pure virtual in base </w:t>
      </w:r>
      <w:r>
        <w:rPr>
          <w:rFonts w:ascii="Consolas" w:hAnsi="Consolas" w:cs="Consolas"/>
          <w:color w:val="000000"/>
          <w:sz w:val="19"/>
          <w:szCs w:val="19"/>
          <w:highlight w:val="white"/>
        </w:rPr>
        <w:tab/>
        <w:t>Actor class.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7414F9" w:rsidRDefault="007414F9" w:rsidP="007414F9">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Item Functions:</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Item(</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imageID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Constructor.</w:t>
      </w:r>
      <w:proofErr w:type="gramEnd"/>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Items should check whether player is on same square. If so, item must be picked up </w:t>
      </w:r>
      <w:r>
        <w:rPr>
          <w:rFonts w:ascii="Consolas" w:hAnsi="Consolas" w:cs="Consolas"/>
          <w:color w:val="000000"/>
          <w:sz w:val="19"/>
          <w:szCs w:val="19"/>
          <w:highlight w:val="white"/>
        </w:rPr>
        <w:tab/>
        <w:t>and set dead.</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 must be implemented in exit class because it is pure virtual in base </w:t>
      </w:r>
      <w:r>
        <w:rPr>
          <w:rFonts w:ascii="Consolas" w:hAnsi="Consolas" w:cs="Consolas"/>
          <w:color w:val="000000"/>
          <w:sz w:val="19"/>
          <w:szCs w:val="19"/>
          <w:highlight w:val="white"/>
        </w:rPr>
        <w:tab/>
        <w:t>Actor class.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8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attackable(){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7414F9" w:rsidRDefault="007414F9" w:rsidP="007414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0000"/>
          <w:sz w:val="19"/>
          <w:szCs w:val="19"/>
          <w:highlight w:val="white"/>
        </w:rPr>
        <w:t>Items can’t be attacked by bullets.</w:t>
      </w:r>
    </w:p>
    <w:p w:rsidR="007414F9" w:rsidRDefault="007414F9" w:rsidP="007414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Function must be implemented here because it is pure virtual in base Actor </w:t>
      </w:r>
      <w:r>
        <w:rPr>
          <w:rFonts w:ascii="Consolas" w:hAnsi="Consolas" w:cs="Consolas"/>
          <w:color w:val="000000"/>
          <w:sz w:val="19"/>
          <w:szCs w:val="19"/>
          <w:highlight w:val="white"/>
        </w:rPr>
        <w:tab/>
        <w:t>class.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blockCoord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dir, </w:t>
      </w:r>
      <w:r>
        <w:rPr>
          <w:rFonts w:ascii="Consolas" w:hAnsi="Consolas" w:cs="Consolas"/>
          <w:color w:val="2B91AF"/>
          <w:sz w:val="19"/>
          <w:szCs w:val="19"/>
          <w:highlight w:val="white"/>
        </w:rPr>
        <w:t>Actor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callerID</w:t>
      </w:r>
      <w:proofErr w:type="spellEnd"/>
      <w:r>
        <w:rPr>
          <w:rFonts w:ascii="Consolas" w:hAnsi="Consolas" w:cs="Consolas"/>
          <w:color w:val="000000"/>
          <w:sz w:val="19"/>
          <w:szCs w:val="19"/>
          <w:highlight w:val="white"/>
        </w:rPr>
        <w:t>);</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Items don’t block player or robots. Check these cases.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Function must override virtual function in base Actor class.</w:t>
      </w:r>
    </w:p>
    <w:p w:rsidR="007414F9" w:rsidRDefault="007414F9"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collectItem</w:t>
      </w:r>
      <w:proofErr w:type="spellEnd"/>
      <w:r>
        <w:rPr>
          <w:rFonts w:ascii="Consolas" w:hAnsi="Consolas" w:cs="Consolas"/>
          <w:color w:val="000000"/>
          <w:sz w:val="19"/>
          <w:szCs w:val="19"/>
          <w:highlight w:val="white"/>
        </w:rPr>
        <w:t>() = 0;</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Virtual because all items have different effects when collected, but all are </w:t>
      </w:r>
      <w:r>
        <w:rPr>
          <w:rFonts w:ascii="Consolas" w:hAnsi="Consolas" w:cs="Consolas"/>
          <w:color w:val="000000"/>
          <w:sz w:val="19"/>
          <w:szCs w:val="19"/>
          <w:highlight w:val="white"/>
        </w:rPr>
        <w:tab/>
        <w:t>collectible so function should exist as pure virtual in base Item class.</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blockRobotAttack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Items all can’t block robot attacks.</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function in Item class, so it has the same effect for all items.</w:t>
      </w:r>
    </w:p>
    <w:p w:rsidR="00A522F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224AC" w:rsidRDefault="004224AC" w:rsidP="004224AC">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Jewel Functions:</w:t>
      </w:r>
    </w:p>
    <w:p w:rsidR="004224AC" w:rsidRDefault="004224AC" w:rsidP="004224AC">
      <w:pPr>
        <w:autoSpaceDE w:val="0"/>
        <w:autoSpaceDN w:val="0"/>
        <w:adjustRightInd w:val="0"/>
        <w:spacing w:after="0" w:line="240" w:lineRule="auto"/>
        <w:jc w:val="center"/>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Jewel(</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Constructor.</w:t>
      </w:r>
      <w:proofErr w:type="gramEnd"/>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collectItem</w:t>
      </w:r>
      <w:proofErr w:type="spellEnd"/>
      <w:r>
        <w:rPr>
          <w:rFonts w:ascii="Consolas" w:hAnsi="Consolas" w:cs="Consolas"/>
          <w:color w:val="000000"/>
          <w:sz w:val="19"/>
          <w:szCs w:val="19"/>
          <w:highlight w:val="white"/>
        </w:rPr>
        <w:t>();</w:t>
      </w:r>
    </w:p>
    <w:p w:rsidR="00A522F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Jewels give 50 points, and </w:t>
      </w:r>
      <w:proofErr w:type="spell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 xml:space="preserve"> must know there are fewer jewels left.</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here because function is pure virtual in base Item class.</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4224AC" w:rsidRDefault="004224AC" w:rsidP="004224AC">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Goodie Functions:</w:t>
      </w:r>
    </w:p>
    <w:p w:rsidR="004224AC" w:rsidRDefault="004224AC" w:rsidP="004224AC">
      <w:pPr>
        <w:autoSpaceDE w:val="0"/>
        <w:autoSpaceDN w:val="0"/>
        <w:adjustRightInd w:val="0"/>
        <w:spacing w:after="0" w:line="240" w:lineRule="auto"/>
        <w:jc w:val="center"/>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Goodie(</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imageID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Constructor.</w:t>
      </w:r>
      <w:proofErr w:type="gramEnd"/>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dropItem</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Make item visible and move to robot’s coordinate when robot dies and drops it.</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all goodies can be dropped in the same way.</w:t>
      </w:r>
      <w:proofErr w:type="gramEnd"/>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p>
    <w:p w:rsidR="004224AC" w:rsidRDefault="004224AC" w:rsidP="004224AC">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Extra Life Functions:</w:t>
      </w:r>
    </w:p>
    <w:p w:rsidR="004224AC" w:rsidRDefault="004224AC" w:rsidP="004224AC">
      <w:pPr>
        <w:autoSpaceDE w:val="0"/>
        <w:autoSpaceDN w:val="0"/>
        <w:adjustRightInd w:val="0"/>
        <w:spacing w:after="0" w:line="240" w:lineRule="auto"/>
        <w:jc w:val="center"/>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Extra_</w:t>
      </w:r>
      <w:proofErr w:type="gramStart"/>
      <w:r>
        <w:rPr>
          <w:rFonts w:ascii="Consolas" w:hAnsi="Consolas" w:cs="Consolas"/>
          <w:color w:val="000000"/>
          <w:sz w:val="19"/>
          <w:szCs w:val="19"/>
          <w:highlight w:val="white"/>
        </w:rPr>
        <w:t>Life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Constructor.</w:t>
      </w:r>
      <w:proofErr w:type="gramEnd"/>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collectItem</w:t>
      </w:r>
      <w:proofErr w:type="spellEnd"/>
      <w:r>
        <w:rPr>
          <w:rFonts w:ascii="Consolas" w:hAnsi="Consolas" w:cs="Consolas"/>
          <w:color w:val="000000"/>
          <w:sz w:val="19"/>
          <w:szCs w:val="19"/>
          <w:highlight w:val="white"/>
        </w:rPr>
        <w:t>();</w:t>
      </w:r>
    </w:p>
    <w:p w:rsidR="00A522F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Increase score and lives.</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base Item class’s pure virtual function.</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p>
    <w:p w:rsidR="004224AC" w:rsidRDefault="004224AC" w:rsidP="004224AC">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Restore Health Functions:</w:t>
      </w:r>
    </w:p>
    <w:p w:rsidR="004224AC" w:rsidRDefault="004224AC" w:rsidP="004224AC">
      <w:pPr>
        <w:autoSpaceDE w:val="0"/>
        <w:autoSpaceDN w:val="0"/>
        <w:adjustRightInd w:val="0"/>
        <w:spacing w:after="0" w:line="240" w:lineRule="auto"/>
        <w:jc w:val="center"/>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Restore_</w:t>
      </w:r>
      <w:proofErr w:type="gramStart"/>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Constructor.</w:t>
      </w:r>
      <w:proofErr w:type="gramEnd"/>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collectItem</w:t>
      </w:r>
      <w:proofErr w:type="spellEnd"/>
      <w:r>
        <w:rPr>
          <w:rFonts w:ascii="Consolas" w:hAnsi="Consolas" w:cs="Consolas"/>
          <w:color w:val="000000"/>
          <w:sz w:val="19"/>
          <w:szCs w:val="19"/>
          <w:highlight w:val="white"/>
        </w:rPr>
        <w:t>();</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Restore player’s health and increase score.</w:t>
      </w:r>
    </w:p>
    <w:p w:rsidR="004224AC" w:rsidRDefault="004224AC" w:rsidP="0042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base Item class’s pure virtual function.</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4224AC" w:rsidRDefault="004224AC" w:rsidP="004224AC">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Ammo Functions:</w:t>
      </w:r>
    </w:p>
    <w:p w:rsidR="004224AC" w:rsidRDefault="004224AC" w:rsidP="004224AC">
      <w:pPr>
        <w:autoSpaceDE w:val="0"/>
        <w:autoSpaceDN w:val="0"/>
        <w:adjustRightInd w:val="0"/>
        <w:spacing w:after="0" w:line="240" w:lineRule="auto"/>
        <w:jc w:val="center"/>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Ammo(</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Constructor.</w:t>
      </w:r>
      <w:proofErr w:type="gramEnd"/>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collectItem</w:t>
      </w:r>
      <w:proofErr w:type="spellEnd"/>
      <w:r>
        <w:rPr>
          <w:rFonts w:ascii="Consolas" w:hAnsi="Consolas" w:cs="Consolas"/>
          <w:color w:val="000000"/>
          <w:sz w:val="19"/>
          <w:szCs w:val="19"/>
          <w:highlight w:val="white"/>
        </w:rPr>
        <w:t>();</w:t>
      </w:r>
    </w:p>
    <w:p w:rsidR="00A522F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Add to player’s ammo and increase score.</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base Item class’s pure virtual function.</w:t>
      </w:r>
    </w:p>
    <w:p w:rsidR="00A522FC" w:rsidRPr="004224AC" w:rsidRDefault="00A522FC" w:rsidP="00A522FC">
      <w:pPr>
        <w:autoSpaceDE w:val="0"/>
        <w:autoSpaceDN w:val="0"/>
        <w:adjustRightInd w:val="0"/>
        <w:spacing w:after="0" w:line="240" w:lineRule="auto"/>
        <w:rPr>
          <w:rFonts w:ascii="Consolas" w:hAnsi="Consolas" w:cs="Consolas"/>
          <w:sz w:val="19"/>
          <w:szCs w:val="19"/>
          <w:highlight w:val="white"/>
        </w:rPr>
      </w:pPr>
    </w:p>
    <w:p w:rsidR="004224AC" w:rsidRPr="004224AC" w:rsidRDefault="004224AC" w:rsidP="004224AC">
      <w:pPr>
        <w:autoSpaceDE w:val="0"/>
        <w:autoSpaceDN w:val="0"/>
        <w:adjustRightInd w:val="0"/>
        <w:spacing w:after="0" w:line="240" w:lineRule="auto"/>
        <w:jc w:val="center"/>
        <w:rPr>
          <w:rFonts w:ascii="Consolas" w:hAnsi="Consolas" w:cs="Consolas"/>
          <w:sz w:val="19"/>
          <w:szCs w:val="19"/>
          <w:highlight w:val="white"/>
        </w:rPr>
      </w:pPr>
      <w:r w:rsidRPr="004224AC">
        <w:rPr>
          <w:rFonts w:ascii="Consolas" w:hAnsi="Consolas" w:cs="Consolas"/>
          <w:sz w:val="19"/>
          <w:szCs w:val="19"/>
          <w:highlight w:val="white"/>
        </w:rPr>
        <w:t>Robot Functions:</w:t>
      </w:r>
    </w:p>
    <w:p w:rsidR="004224AC" w:rsidRDefault="004224AC" w:rsidP="004224AC">
      <w:pPr>
        <w:autoSpaceDE w:val="0"/>
        <w:autoSpaceDN w:val="0"/>
        <w:adjustRightInd w:val="0"/>
        <w:spacing w:after="0" w:line="240" w:lineRule="auto"/>
        <w:jc w:val="center"/>
        <w:rPr>
          <w:rFonts w:ascii="Consolas" w:hAnsi="Consolas" w:cs="Consolas"/>
          <w:color w:val="0000FF"/>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Robot(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imageID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dir,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hp);</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Constructor.</w:t>
      </w:r>
      <w:proofErr w:type="gramEnd"/>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Robots must try to move/shoot.</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Virtual function because some robots may behave differently.</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attackable();</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Robots are attackable. Decrease hp and check whether robot is dead.</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Function must be implemented here because it is pure virtual in base Actor class.</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blockRobotAttack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4224AC" w:rsidRDefault="004224AC"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Robots block attacks by other robots.</w:t>
      </w:r>
    </w:p>
    <w:p w:rsidR="009B2012" w:rsidRDefault="004224AC" w:rsidP="009B20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9B2012">
        <w:rPr>
          <w:rFonts w:ascii="Consolas" w:hAnsi="Consolas" w:cs="Consolas"/>
          <w:color w:val="000000"/>
          <w:sz w:val="19"/>
          <w:szCs w:val="19"/>
          <w:highlight w:val="white"/>
        </w:rPr>
        <w:t>Function must be implemented here because it is pure virtual in base Actor class.</w:t>
      </w:r>
    </w:p>
    <w:p w:rsidR="004224AC"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522FC" w:rsidRDefault="00246F09"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FF"/>
          <w:sz w:val="19"/>
          <w:szCs w:val="19"/>
          <w:highlight w:val="white"/>
        </w:rPr>
        <w:t xml:space="preserve"> </w:t>
      </w:r>
      <w:proofErr w:type="spellStart"/>
      <w:r w:rsidR="00A522FC">
        <w:rPr>
          <w:rFonts w:ascii="Consolas" w:hAnsi="Consolas" w:cs="Consolas"/>
          <w:color w:val="0000FF"/>
          <w:sz w:val="19"/>
          <w:szCs w:val="19"/>
          <w:highlight w:val="white"/>
        </w:rPr>
        <w:t>bool</w:t>
      </w:r>
      <w:proofErr w:type="spellEnd"/>
      <w:r w:rsidR="00A522FC">
        <w:rPr>
          <w:rFonts w:ascii="Consolas" w:hAnsi="Consolas" w:cs="Consolas"/>
          <w:color w:val="000000"/>
          <w:sz w:val="19"/>
          <w:szCs w:val="19"/>
          <w:highlight w:val="white"/>
        </w:rPr>
        <w:t xml:space="preserve"> </w:t>
      </w:r>
      <w:proofErr w:type="spellStart"/>
      <w:r w:rsidR="00A522FC">
        <w:rPr>
          <w:rFonts w:ascii="Consolas" w:hAnsi="Consolas" w:cs="Consolas"/>
          <w:color w:val="000000"/>
          <w:sz w:val="19"/>
          <w:szCs w:val="19"/>
          <w:highlight w:val="white"/>
        </w:rPr>
        <w:t>decideShoot</w:t>
      </w:r>
      <w:proofErr w:type="spellEnd"/>
      <w:r w:rsidR="00A522FC">
        <w:rPr>
          <w:rFonts w:ascii="Consolas" w:hAnsi="Consolas" w:cs="Consolas"/>
          <w:color w:val="000000"/>
          <w:sz w:val="19"/>
          <w:szCs w:val="19"/>
          <w:highlight w:val="white"/>
        </w:rPr>
        <w:t>();</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Decide whether there is a clear path to the player to shoot.</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Include in Robot class because multiple robot types can shoot.</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246F09">
        <w:rPr>
          <w:rFonts w:ascii="Consolas" w:hAnsi="Consolas" w:cs="Consolas"/>
          <w:color w:val="000000"/>
          <w:sz w:val="19"/>
          <w:szCs w:val="19"/>
          <w:highlight w:val="white"/>
        </w:rPr>
        <w:t>Virtual because some robots can’t shoot at all, so function must be override-able.</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reverseDirection</w:t>
      </w:r>
      <w:proofErr w:type="spellEnd"/>
      <w:r>
        <w:rPr>
          <w:rFonts w:ascii="Consolas" w:hAnsi="Consolas" w:cs="Consolas"/>
          <w:color w:val="000000"/>
          <w:sz w:val="19"/>
          <w:szCs w:val="19"/>
          <w:highlight w:val="white"/>
        </w:rPr>
        <w:t>();</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Reverse robot’s direction.</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this should be the same for all robots.</w:t>
      </w:r>
      <w:proofErr w:type="gramEnd"/>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act();</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Robot should decide whether to act based on ticks.</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attemptMove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dir);</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Check whether robot can move to coordinate.</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all robots use this function the same way.</w:t>
      </w:r>
      <w:proofErr w:type="gramEnd"/>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GraphObject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translateDirection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Translate direction from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to Direction type.</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all robots use this function the same way.</w:t>
      </w:r>
      <w:proofErr w:type="gramEnd"/>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Include in robot class so all robots can use it.</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tickReset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m_tick</w:t>
      </w:r>
      <w:proofErr w:type="spellEnd"/>
      <w:r>
        <w:rPr>
          <w:rFonts w:ascii="Consolas" w:hAnsi="Consolas" w:cs="Consolas"/>
          <w:color w:val="000000"/>
          <w:sz w:val="19"/>
          <w:szCs w:val="19"/>
          <w:highlight w:val="white"/>
        </w:rPr>
        <w:t xml:space="preserve"> = 1; };</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Reset robot’s ticks to 1.</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Non-virtual because this is the same for all robots.</w:t>
      </w:r>
      <w:proofErr w:type="gramEnd"/>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pointsWorth</w:t>
      </w:r>
      <w:proofErr w:type="spellEnd"/>
      <w:r>
        <w:rPr>
          <w:rFonts w:ascii="Consolas" w:hAnsi="Consolas" w:cs="Consolas"/>
          <w:color w:val="000000"/>
          <w:sz w:val="19"/>
          <w:szCs w:val="19"/>
          <w:highlight w:val="white"/>
        </w:rPr>
        <w:t>() = 0;</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 points that a robot is worth if killed.</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Pure virtual because robots are worth different points.</w:t>
      </w:r>
      <w:proofErr w:type="gramEnd"/>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9B2012" w:rsidRDefault="009B2012" w:rsidP="009B2012">
      <w:pPr>
        <w:autoSpaceDE w:val="0"/>
        <w:autoSpaceDN w:val="0"/>
        <w:adjustRightInd w:val="0"/>
        <w:spacing w:after="0" w:line="240" w:lineRule="auto"/>
        <w:jc w:val="cente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Horiz_Snarlbot</w:t>
      </w:r>
      <w:proofErr w:type="spellEnd"/>
      <w:r>
        <w:rPr>
          <w:rFonts w:ascii="Consolas" w:hAnsi="Consolas" w:cs="Consolas"/>
          <w:color w:val="000000"/>
          <w:sz w:val="19"/>
          <w:szCs w:val="19"/>
          <w:highlight w:val="white"/>
        </w:rPr>
        <w:t xml:space="preserve"> Functions:</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Horiz_</w:t>
      </w:r>
      <w:proofErr w:type="gramStart"/>
      <w:r>
        <w:rPr>
          <w:rFonts w:ascii="Consolas" w:hAnsi="Consolas" w:cs="Consolas"/>
          <w:color w:val="000000"/>
          <w:sz w:val="19"/>
          <w:szCs w:val="19"/>
          <w:highlight w:val="white"/>
        </w:rPr>
        <w:t>Snarlbot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Constructor.</w:t>
      </w:r>
      <w:proofErr w:type="gramEnd"/>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pointsWorth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100; };</w:t>
      </w:r>
    </w:p>
    <w:p w:rsidR="00A522FC"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Snarlbot</w:t>
      </w:r>
      <w:proofErr w:type="spellEnd"/>
      <w:r>
        <w:rPr>
          <w:rFonts w:ascii="Consolas" w:hAnsi="Consolas" w:cs="Consolas"/>
          <w:color w:val="000000"/>
          <w:sz w:val="19"/>
          <w:szCs w:val="19"/>
          <w:highlight w:val="white"/>
        </w:rPr>
        <w:t xml:space="preserve"> worth 100 points.</w:t>
      </w:r>
      <w:proofErr w:type="gramEnd"/>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here because function in Robot class is pure virtual.</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9B2012" w:rsidRDefault="009B2012" w:rsidP="009B2012">
      <w:pPr>
        <w:autoSpaceDE w:val="0"/>
        <w:autoSpaceDN w:val="0"/>
        <w:adjustRightInd w:val="0"/>
        <w:spacing w:after="0" w:line="240" w:lineRule="auto"/>
        <w:jc w:val="cente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Vert_Snarlbot</w:t>
      </w:r>
      <w:proofErr w:type="spellEnd"/>
      <w:r>
        <w:rPr>
          <w:rFonts w:ascii="Consolas" w:hAnsi="Consolas" w:cs="Consolas"/>
          <w:color w:val="000000"/>
          <w:sz w:val="19"/>
          <w:szCs w:val="19"/>
          <w:highlight w:val="white"/>
        </w:rPr>
        <w:t xml:space="preserve"> Functions:</w:t>
      </w:r>
    </w:p>
    <w:p w:rsidR="009B2012" w:rsidRDefault="009B2012" w:rsidP="009B2012">
      <w:pPr>
        <w:autoSpaceDE w:val="0"/>
        <w:autoSpaceDN w:val="0"/>
        <w:adjustRightInd w:val="0"/>
        <w:spacing w:after="0" w:line="240" w:lineRule="auto"/>
        <w:jc w:val="center"/>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Vert_</w:t>
      </w:r>
      <w:proofErr w:type="gramStart"/>
      <w:r>
        <w:rPr>
          <w:rFonts w:ascii="Consolas" w:hAnsi="Consolas" w:cs="Consolas"/>
          <w:color w:val="000000"/>
          <w:sz w:val="19"/>
          <w:szCs w:val="19"/>
          <w:highlight w:val="white"/>
        </w:rPr>
        <w:t>Snarlbot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Constructor.</w:t>
      </w:r>
      <w:proofErr w:type="gramEnd"/>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pointsWorth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100; };</w:t>
      </w:r>
    </w:p>
    <w:p w:rsidR="00A522FC"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Snarlbot</w:t>
      </w:r>
      <w:proofErr w:type="spellEnd"/>
      <w:r>
        <w:rPr>
          <w:rFonts w:ascii="Consolas" w:hAnsi="Consolas" w:cs="Consolas"/>
          <w:color w:val="000000"/>
          <w:sz w:val="19"/>
          <w:szCs w:val="19"/>
          <w:highlight w:val="white"/>
        </w:rPr>
        <w:t xml:space="preserve"> is worth 100 points.</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here because function in Robot class is pure virtual.</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9B2012" w:rsidRDefault="009B2012" w:rsidP="009B2012">
      <w:pPr>
        <w:autoSpaceDE w:val="0"/>
        <w:autoSpaceDN w:val="0"/>
        <w:adjustRightInd w:val="0"/>
        <w:spacing w:after="0" w:line="240" w:lineRule="auto"/>
        <w:jc w:val="cente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Kleptobot</w:t>
      </w:r>
      <w:proofErr w:type="spellEnd"/>
      <w:r>
        <w:rPr>
          <w:rFonts w:ascii="Consolas" w:hAnsi="Consolas" w:cs="Consolas"/>
          <w:color w:val="000000"/>
          <w:sz w:val="19"/>
          <w:szCs w:val="19"/>
          <w:highlight w:val="white"/>
        </w:rPr>
        <w:t xml:space="preserve"> Functions:</w:t>
      </w:r>
    </w:p>
    <w:p w:rsidR="009B2012" w:rsidRDefault="009B2012" w:rsidP="009B2012">
      <w:pPr>
        <w:autoSpaceDE w:val="0"/>
        <w:autoSpaceDN w:val="0"/>
        <w:adjustRightInd w:val="0"/>
        <w:spacing w:after="0" w:line="240" w:lineRule="auto"/>
        <w:jc w:val="center"/>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Kleptobot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imageID</w:t>
      </w:r>
      <w:proofErr w:type="spellEnd"/>
      <w:r>
        <w:rPr>
          <w:rFonts w:ascii="Consolas" w:hAnsi="Consolas" w:cs="Consolas"/>
          <w:color w:val="000000"/>
          <w:sz w:val="19"/>
          <w:szCs w:val="19"/>
          <w:highlight w:val="white"/>
        </w:rPr>
        <w:t xml:space="preserve"> = IID_KLEPTOBOT,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hp = 5);</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Constructor.</w:t>
      </w:r>
      <w:proofErr w:type="gramEnd"/>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Kleptobot</w:t>
      </w:r>
      <w:proofErr w:type="spellEnd"/>
      <w:r>
        <w:rPr>
          <w:rFonts w:ascii="Consolas" w:hAnsi="Consolas" w:cs="Consolas"/>
          <w:color w:val="000000"/>
          <w:sz w:val="19"/>
          <w:szCs w:val="19"/>
          <w:highlight w:val="white"/>
        </w:rPr>
        <w:t>();</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Destructor to drop goodie if </w:t>
      </w:r>
      <w:proofErr w:type="spellStart"/>
      <w:r>
        <w:rPr>
          <w:rFonts w:ascii="Consolas" w:hAnsi="Consolas" w:cs="Consolas"/>
          <w:color w:val="000000"/>
          <w:sz w:val="19"/>
          <w:szCs w:val="19"/>
          <w:highlight w:val="white"/>
        </w:rPr>
        <w:t>kleptobot</w:t>
      </w:r>
      <w:proofErr w:type="spellEnd"/>
      <w:r>
        <w:rPr>
          <w:rFonts w:ascii="Consolas" w:hAnsi="Consolas" w:cs="Consolas"/>
          <w:color w:val="000000"/>
          <w:sz w:val="19"/>
          <w:szCs w:val="19"/>
          <w:highlight w:val="white"/>
        </w:rPr>
        <w:t xml:space="preserve"> is killed and had </w:t>
      </w:r>
      <w:proofErr w:type="gramStart"/>
      <w:r>
        <w:rPr>
          <w:rFonts w:ascii="Consolas" w:hAnsi="Consolas" w:cs="Consolas"/>
          <w:color w:val="000000"/>
          <w:sz w:val="19"/>
          <w:szCs w:val="19"/>
          <w:highlight w:val="white"/>
        </w:rPr>
        <w:t>a goodie</w:t>
      </w:r>
      <w:proofErr w:type="gramEnd"/>
      <w:r>
        <w:rPr>
          <w:rFonts w:ascii="Consolas" w:hAnsi="Consolas" w:cs="Consolas"/>
          <w:color w:val="000000"/>
          <w:sz w:val="19"/>
          <w:szCs w:val="19"/>
          <w:highlight w:val="white"/>
        </w:rPr>
        <w:t>.</w:t>
      </w:r>
    </w:p>
    <w:p w:rsidR="009B2012" w:rsidRDefault="009B2012"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sidR="00620206">
        <w:rPr>
          <w:rFonts w:ascii="Consolas" w:hAnsi="Consolas" w:cs="Consolas"/>
          <w:color w:val="000000"/>
          <w:sz w:val="19"/>
          <w:szCs w:val="19"/>
          <w:highlight w:val="white"/>
        </w:rPr>
        <w:t xml:space="preserve">Virtual to override base Actor destructor and specify special case for </w:t>
      </w:r>
      <w:proofErr w:type="spellStart"/>
      <w:r w:rsidR="00620206">
        <w:rPr>
          <w:rFonts w:ascii="Consolas" w:hAnsi="Consolas" w:cs="Consolas"/>
          <w:color w:val="000000"/>
          <w:sz w:val="19"/>
          <w:szCs w:val="19"/>
          <w:highlight w:val="white"/>
        </w:rPr>
        <w:t>kleptobots</w:t>
      </w:r>
      <w:proofErr w:type="spellEnd"/>
      <w:r w:rsidR="00620206">
        <w:rPr>
          <w:rFonts w:ascii="Consolas" w:hAnsi="Consolas" w:cs="Consolas"/>
          <w:color w:val="000000"/>
          <w:sz w:val="19"/>
          <w:szCs w:val="19"/>
          <w:highlight w:val="white"/>
        </w:rPr>
        <w:t>.</w:t>
      </w:r>
      <w:proofErr w:type="gramEnd"/>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decideShoot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Regular </w:t>
      </w:r>
      <w:proofErr w:type="spellStart"/>
      <w:r>
        <w:rPr>
          <w:rFonts w:ascii="Consolas" w:hAnsi="Consolas" w:cs="Consolas"/>
          <w:color w:val="000000"/>
          <w:sz w:val="19"/>
          <w:szCs w:val="19"/>
          <w:highlight w:val="white"/>
        </w:rPr>
        <w:t>kleptobots</w:t>
      </w:r>
      <w:proofErr w:type="spellEnd"/>
      <w:r>
        <w:rPr>
          <w:rFonts w:ascii="Consolas" w:hAnsi="Consolas" w:cs="Consolas"/>
          <w:color w:val="000000"/>
          <w:sz w:val="19"/>
          <w:szCs w:val="19"/>
          <w:highlight w:val="white"/>
        </w:rPr>
        <w:t xml:space="preserve"> don’t shoot.</w:t>
      </w:r>
    </w:p>
    <w:p w:rsidR="00620206" w:rsidRDefault="00620206" w:rsidP="00A522F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Virtual because angry </w:t>
      </w:r>
      <w:proofErr w:type="spellStart"/>
      <w:r>
        <w:rPr>
          <w:rFonts w:ascii="Consolas" w:hAnsi="Consolas" w:cs="Consolas"/>
          <w:color w:val="000000"/>
          <w:sz w:val="19"/>
          <w:szCs w:val="19"/>
          <w:highlight w:val="white"/>
        </w:rPr>
        <w:t>kleptobots</w:t>
      </w:r>
      <w:proofErr w:type="spellEnd"/>
      <w:r>
        <w:rPr>
          <w:rFonts w:ascii="Consolas" w:hAnsi="Consolas" w:cs="Consolas"/>
          <w:color w:val="000000"/>
          <w:sz w:val="19"/>
          <w:szCs w:val="19"/>
          <w:highlight w:val="white"/>
        </w:rPr>
        <w:t xml:space="preserve"> will need to override.</w:t>
      </w:r>
      <w:proofErr w:type="gramEnd"/>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Kleptobots</w:t>
      </w:r>
      <w:proofErr w:type="spellEnd"/>
      <w:r>
        <w:rPr>
          <w:rFonts w:ascii="Consolas" w:hAnsi="Consolas" w:cs="Consolas"/>
          <w:color w:val="000000"/>
          <w:sz w:val="19"/>
          <w:szCs w:val="19"/>
          <w:highlight w:val="white"/>
        </w:rPr>
        <w:t xml:space="preserve"> should decide whether to shoot or pick up goodies.</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here because function is pure virtual in base Actor class.</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pointsWorth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 };</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Kleptobots</w:t>
      </w:r>
      <w:proofErr w:type="spellEnd"/>
      <w:r>
        <w:rPr>
          <w:rFonts w:ascii="Consolas" w:hAnsi="Consolas" w:cs="Consolas"/>
          <w:color w:val="000000"/>
          <w:sz w:val="19"/>
          <w:szCs w:val="19"/>
          <w:highlight w:val="white"/>
        </w:rPr>
        <w:t xml:space="preserve"> are worth 10 points.</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here because function is pure virtual in base Robot class.</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countsInFactoryCensus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Return true because </w:t>
      </w:r>
      <w:proofErr w:type="spellStart"/>
      <w:r>
        <w:rPr>
          <w:rFonts w:ascii="Consolas" w:hAnsi="Consolas" w:cs="Consolas"/>
          <w:color w:val="000000"/>
          <w:sz w:val="19"/>
          <w:szCs w:val="19"/>
          <w:highlight w:val="white"/>
        </w:rPr>
        <w:t>kleptobots</w:t>
      </w:r>
      <w:proofErr w:type="spellEnd"/>
      <w:r>
        <w:rPr>
          <w:rFonts w:ascii="Consolas" w:hAnsi="Consolas" w:cs="Consolas"/>
          <w:color w:val="000000"/>
          <w:sz w:val="19"/>
          <w:szCs w:val="19"/>
          <w:highlight w:val="white"/>
        </w:rPr>
        <w:t xml:space="preserve"> count toward factory census.</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00"/>
          <w:sz w:val="19"/>
          <w:szCs w:val="19"/>
          <w:highlight w:val="white"/>
        </w:rPr>
        <w:t>Virtual function to override function in base Actor class.</w:t>
      </w:r>
      <w:proofErr w:type="gramEnd"/>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620206" w:rsidRDefault="00620206" w:rsidP="00620206">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 xml:space="preserve">Angry </w:t>
      </w:r>
      <w:proofErr w:type="spellStart"/>
      <w:r>
        <w:rPr>
          <w:rFonts w:ascii="Consolas" w:hAnsi="Consolas" w:cs="Consolas"/>
          <w:color w:val="000000"/>
          <w:sz w:val="19"/>
          <w:szCs w:val="19"/>
          <w:highlight w:val="white"/>
        </w:rPr>
        <w:t>Kleptobot</w:t>
      </w:r>
      <w:proofErr w:type="spellEnd"/>
      <w:r>
        <w:rPr>
          <w:rFonts w:ascii="Consolas" w:hAnsi="Consolas" w:cs="Consolas"/>
          <w:color w:val="000000"/>
          <w:sz w:val="19"/>
          <w:szCs w:val="19"/>
          <w:highlight w:val="white"/>
        </w:rPr>
        <w:t xml:space="preserve"> Functions:</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Angry_</w:t>
      </w:r>
      <w:proofErr w:type="gramStart"/>
      <w:r>
        <w:rPr>
          <w:rFonts w:ascii="Consolas" w:hAnsi="Consolas" w:cs="Consolas"/>
          <w:color w:val="000000"/>
          <w:sz w:val="19"/>
          <w:szCs w:val="19"/>
          <w:highlight w:val="white"/>
        </w:rPr>
        <w:t>Kleptobot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Constructor.</w:t>
      </w:r>
      <w:proofErr w:type="gramEnd"/>
    </w:p>
    <w:p w:rsidR="00246F09" w:rsidRDefault="00246F09" w:rsidP="00A522FC">
      <w:pPr>
        <w:autoSpaceDE w:val="0"/>
        <w:autoSpaceDN w:val="0"/>
        <w:adjustRightInd w:val="0"/>
        <w:spacing w:after="0" w:line="240" w:lineRule="auto"/>
        <w:rPr>
          <w:rFonts w:ascii="Consolas" w:hAnsi="Consolas" w:cs="Consolas"/>
          <w:color w:val="000000"/>
          <w:sz w:val="19"/>
          <w:szCs w:val="19"/>
          <w:highlight w:val="white"/>
        </w:rPr>
      </w:pPr>
    </w:p>
    <w:p w:rsidR="00246F09" w:rsidRDefault="00246F09"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decideShoot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Robot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decideShoot</w:t>
      </w:r>
      <w:proofErr w:type="spellEnd"/>
      <w:r>
        <w:rPr>
          <w:rFonts w:ascii="Consolas" w:hAnsi="Consolas" w:cs="Consolas"/>
          <w:color w:val="000000"/>
          <w:sz w:val="19"/>
          <w:szCs w:val="19"/>
          <w:highlight w:val="white"/>
        </w:rPr>
        <w:t>(); };</w:t>
      </w:r>
    </w:p>
    <w:p w:rsidR="00246F09" w:rsidRDefault="00246F0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Angry </w:t>
      </w:r>
      <w:proofErr w:type="spellStart"/>
      <w:r>
        <w:rPr>
          <w:rFonts w:ascii="Consolas" w:hAnsi="Consolas" w:cs="Consolas"/>
          <w:color w:val="000000"/>
          <w:sz w:val="19"/>
          <w:szCs w:val="19"/>
          <w:highlight w:val="white"/>
        </w:rPr>
        <w:t>kleptobots</w:t>
      </w:r>
      <w:proofErr w:type="spellEnd"/>
      <w:r>
        <w:rPr>
          <w:rFonts w:ascii="Consolas" w:hAnsi="Consolas" w:cs="Consolas"/>
          <w:color w:val="000000"/>
          <w:sz w:val="19"/>
          <w:szCs w:val="19"/>
          <w:highlight w:val="white"/>
        </w:rPr>
        <w:t xml:space="preserve"> must decide whether to shoot. Use the Robot class’s </w:t>
      </w:r>
      <w:proofErr w:type="spellStart"/>
      <w:r>
        <w:rPr>
          <w:rFonts w:ascii="Consolas" w:hAnsi="Consolas" w:cs="Consolas"/>
          <w:color w:val="000000"/>
          <w:sz w:val="19"/>
          <w:szCs w:val="19"/>
          <w:highlight w:val="white"/>
        </w:rPr>
        <w:t>decideShoot</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function, because regular </w:t>
      </w:r>
      <w:proofErr w:type="spellStart"/>
      <w:r>
        <w:rPr>
          <w:rFonts w:ascii="Consolas" w:hAnsi="Consolas" w:cs="Consolas"/>
          <w:color w:val="000000"/>
          <w:sz w:val="19"/>
          <w:szCs w:val="19"/>
          <w:highlight w:val="white"/>
        </w:rPr>
        <w:t>kleptobots</w:t>
      </w:r>
      <w:proofErr w:type="spellEnd"/>
      <w:r>
        <w:rPr>
          <w:rFonts w:ascii="Consolas" w:hAnsi="Consolas" w:cs="Consolas"/>
          <w:color w:val="000000"/>
          <w:sz w:val="19"/>
          <w:szCs w:val="19"/>
          <w:highlight w:val="white"/>
        </w:rPr>
        <w:t xml:space="preserve"> can’t shoot.</w:t>
      </w:r>
    </w:p>
    <w:p w:rsidR="00246F09" w:rsidRDefault="00246F09"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Virtual to override regular </w:t>
      </w:r>
      <w:proofErr w:type="spellStart"/>
      <w:r>
        <w:rPr>
          <w:rFonts w:ascii="Consolas" w:hAnsi="Consolas" w:cs="Consolas"/>
          <w:color w:val="000000"/>
          <w:sz w:val="19"/>
          <w:szCs w:val="19"/>
          <w:highlight w:val="white"/>
        </w:rPr>
        <w:t>kleptobot’s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decideShoot</w:t>
      </w:r>
      <w:proofErr w:type="spellEnd"/>
      <w:r>
        <w:rPr>
          <w:rFonts w:ascii="Consolas" w:hAnsi="Consolas" w:cs="Consolas"/>
          <w:color w:val="000000"/>
          <w:sz w:val="19"/>
          <w:szCs w:val="19"/>
          <w:highlight w:val="white"/>
        </w:rPr>
        <w:t xml:space="preserve"> function.</w:t>
      </w:r>
      <w:proofErr w:type="gramEnd"/>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pointsWorth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20; };</w:t>
      </w:r>
    </w:p>
    <w:p w:rsidR="00A522FC"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Angry </w:t>
      </w:r>
      <w:proofErr w:type="spellStart"/>
      <w:r>
        <w:rPr>
          <w:rFonts w:ascii="Consolas" w:hAnsi="Consolas" w:cs="Consolas"/>
          <w:color w:val="000000"/>
          <w:sz w:val="19"/>
          <w:szCs w:val="19"/>
          <w:highlight w:val="white"/>
        </w:rPr>
        <w:t>Kleptobots</w:t>
      </w:r>
      <w:proofErr w:type="spellEnd"/>
      <w:r>
        <w:rPr>
          <w:rFonts w:ascii="Consolas" w:hAnsi="Consolas" w:cs="Consolas"/>
          <w:color w:val="000000"/>
          <w:sz w:val="19"/>
          <w:szCs w:val="19"/>
          <w:highlight w:val="white"/>
        </w:rPr>
        <w:t xml:space="preserve"> are worth 20 points.</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here because function is pure virtual in base Robot class.</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620206" w:rsidRPr="00620206" w:rsidRDefault="00620206" w:rsidP="00620206">
      <w:pPr>
        <w:autoSpaceDE w:val="0"/>
        <w:autoSpaceDN w:val="0"/>
        <w:adjustRightInd w:val="0"/>
        <w:spacing w:after="0" w:line="240" w:lineRule="auto"/>
        <w:jc w:val="center"/>
        <w:rPr>
          <w:rFonts w:ascii="Consolas" w:hAnsi="Consolas" w:cs="Consolas"/>
          <w:sz w:val="19"/>
          <w:szCs w:val="19"/>
          <w:highlight w:val="white"/>
        </w:rPr>
      </w:pPr>
      <w:proofErr w:type="spellStart"/>
      <w:r w:rsidRPr="00620206">
        <w:rPr>
          <w:rFonts w:ascii="Consolas" w:hAnsi="Consolas" w:cs="Consolas"/>
          <w:sz w:val="19"/>
          <w:szCs w:val="19"/>
          <w:highlight w:val="white"/>
        </w:rPr>
        <w:t>Kleptobot</w:t>
      </w:r>
      <w:proofErr w:type="spellEnd"/>
      <w:r w:rsidRPr="00620206">
        <w:rPr>
          <w:rFonts w:ascii="Consolas" w:hAnsi="Consolas" w:cs="Consolas"/>
          <w:sz w:val="19"/>
          <w:szCs w:val="19"/>
          <w:highlight w:val="white"/>
        </w:rPr>
        <w:t xml:space="preserve"> Factor Functions:</w:t>
      </w: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Kleptobot_</w:t>
      </w:r>
      <w:proofErr w:type="gramStart"/>
      <w:r>
        <w:rPr>
          <w:rFonts w:ascii="Consolas" w:hAnsi="Consolas" w:cs="Consolas"/>
          <w:color w:val="000000"/>
          <w:sz w:val="19"/>
          <w:szCs w:val="19"/>
          <w:highlight w:val="white"/>
        </w:rPr>
        <w:t>Factory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ProductType</w:t>
      </w:r>
      <w:proofErr w:type="spellEnd"/>
      <w:r>
        <w:rPr>
          <w:rFonts w:ascii="Consolas" w:hAnsi="Consolas" w:cs="Consolas"/>
          <w:color w:val="000000"/>
          <w:sz w:val="19"/>
          <w:szCs w:val="19"/>
          <w:highlight w:val="white"/>
        </w:rPr>
        <w:t xml:space="preserve"> type,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Constructor.</w:t>
      </w:r>
      <w:proofErr w:type="gramEnd"/>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Factories should decide whether to produce </w:t>
      </w:r>
      <w:proofErr w:type="spellStart"/>
      <w:r>
        <w:rPr>
          <w:rFonts w:ascii="Consolas" w:hAnsi="Consolas" w:cs="Consolas"/>
          <w:color w:val="000000"/>
          <w:sz w:val="19"/>
          <w:szCs w:val="19"/>
          <w:highlight w:val="white"/>
        </w:rPr>
        <w:t>kleptobots</w:t>
      </w:r>
      <w:proofErr w:type="spellEnd"/>
      <w:r>
        <w:rPr>
          <w:rFonts w:ascii="Consolas" w:hAnsi="Consolas" w:cs="Consolas"/>
          <w:color w:val="000000"/>
          <w:sz w:val="19"/>
          <w:szCs w:val="19"/>
          <w:highlight w:val="white"/>
        </w:rPr>
        <w:t xml:space="preserve"> depending on number of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kleptobots</w:t>
      </w:r>
      <w:proofErr w:type="spellEnd"/>
      <w:r>
        <w:rPr>
          <w:rFonts w:ascii="Consolas" w:hAnsi="Consolas" w:cs="Consolas"/>
          <w:color w:val="000000"/>
          <w:sz w:val="19"/>
          <w:szCs w:val="19"/>
          <w:highlight w:val="white"/>
        </w:rPr>
        <w:t xml:space="preserve"> nearby.</w:t>
      </w:r>
    </w:p>
    <w:p w:rsidR="00620206" w:rsidRDefault="00620206" w:rsidP="00620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here because function is pure virtual in base Actor class.</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attackable(){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Factories can be hit by bullets but are not damageable.</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here because function is pure virtual in base Actor class.</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A522FC" w:rsidRDefault="00A522FC" w:rsidP="00A522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blockRobotAttack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Factories block robots from attacking.</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Implement here because function is pure virtual in base Actor class.</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620206" w:rsidRDefault="00620206" w:rsidP="00620206">
      <w:pPr>
        <w:pStyle w:val="ListParagraph"/>
        <w:numPr>
          <w:ilvl w:val="0"/>
          <w:numId w:val="2"/>
        </w:numPr>
        <w:spacing w:after="0" w:line="240" w:lineRule="auto"/>
      </w:pPr>
      <w:r>
        <w:t>List of unfinished functionality:</w:t>
      </w:r>
    </w:p>
    <w:p w:rsidR="00620206" w:rsidRDefault="00620206" w:rsidP="00620206">
      <w:pPr>
        <w:pStyle w:val="ListParagraph"/>
        <w:spacing w:after="0" w:line="240" w:lineRule="auto"/>
        <w:ind w:left="360"/>
      </w:pPr>
      <w:proofErr w:type="gramStart"/>
      <w:r>
        <w:t>None.</w:t>
      </w:r>
      <w:proofErr w:type="gramEnd"/>
    </w:p>
    <w:p w:rsidR="00620206" w:rsidRDefault="00620206" w:rsidP="00620206">
      <w:pPr>
        <w:pStyle w:val="ListParagraph"/>
        <w:spacing w:after="0" w:line="240" w:lineRule="auto"/>
        <w:ind w:left="360"/>
      </w:pPr>
    </w:p>
    <w:p w:rsidR="00620206" w:rsidRDefault="00620206" w:rsidP="00620206">
      <w:pPr>
        <w:pStyle w:val="ListParagraph"/>
        <w:numPr>
          <w:ilvl w:val="0"/>
          <w:numId w:val="2"/>
        </w:numPr>
        <w:spacing w:after="0" w:line="240" w:lineRule="auto"/>
      </w:pPr>
      <w:r>
        <w:t>Design decisions a</w:t>
      </w:r>
      <w:r w:rsidR="00AD0202">
        <w:t>nd assumptions:</w:t>
      </w:r>
    </w:p>
    <w:p w:rsidR="00AD0202" w:rsidRDefault="00AF65A0" w:rsidP="00AD0202">
      <w:pPr>
        <w:pStyle w:val="ListParagraph"/>
        <w:spacing w:after="0" w:line="240" w:lineRule="auto"/>
        <w:ind w:left="360"/>
      </w:pPr>
      <w:r>
        <w:tab/>
      </w:r>
      <w:r w:rsidR="00AD0202">
        <w:t xml:space="preserve">For some functions that the sample interface implemented in the </w:t>
      </w:r>
      <w:proofErr w:type="spellStart"/>
      <w:r w:rsidR="00AD0202">
        <w:t>StudentWorld</w:t>
      </w:r>
      <w:proofErr w:type="spellEnd"/>
      <w:r w:rsidR="00AD0202">
        <w:t xml:space="preserve"> file, I decided to implement them in the Actor file. I think it still works. For example, </w:t>
      </w:r>
      <w:proofErr w:type="spellStart"/>
      <w:proofErr w:type="gramStart"/>
      <w:r w:rsidR="00AD0202">
        <w:t>increaseAmmo</w:t>
      </w:r>
      <w:proofErr w:type="spellEnd"/>
      <w:r w:rsidR="00AD0202">
        <w:t>(</w:t>
      </w:r>
      <w:proofErr w:type="gramEnd"/>
      <w:r w:rsidR="00AD0202">
        <w:t xml:space="preserve">) and </w:t>
      </w:r>
      <w:proofErr w:type="spellStart"/>
      <w:r w:rsidR="00AD0202">
        <w:t>restorePlayerHealth</w:t>
      </w:r>
      <w:proofErr w:type="spellEnd"/>
      <w:r w:rsidR="00AD0202">
        <w:t>().</w:t>
      </w:r>
    </w:p>
    <w:p w:rsidR="00AF65A0" w:rsidRDefault="00AF65A0" w:rsidP="00AD0202">
      <w:pPr>
        <w:pStyle w:val="ListParagraph"/>
        <w:spacing w:after="0" w:line="240" w:lineRule="auto"/>
        <w:ind w:left="360"/>
      </w:pPr>
      <w:r>
        <w:tab/>
        <w:t xml:space="preserve">I also wasn’t entirely sure when/where to make goodies reappear after </w:t>
      </w:r>
      <w:proofErr w:type="spellStart"/>
      <w:r>
        <w:t>kleptobots</w:t>
      </w:r>
      <w:proofErr w:type="spellEnd"/>
      <w:r>
        <w:t xml:space="preserve"> died. I decided to place the code for making </w:t>
      </w:r>
      <w:proofErr w:type="spellStart"/>
      <w:r>
        <w:t>kleptobots</w:t>
      </w:r>
      <w:proofErr w:type="spellEnd"/>
      <w:r>
        <w:t xml:space="preserve"> drop goodies in a separate destructor, so goodies would reappear at the </w:t>
      </w:r>
      <w:proofErr w:type="spellStart"/>
      <w:r>
        <w:t>kleptobot’s</w:t>
      </w:r>
      <w:proofErr w:type="spellEnd"/>
      <w:r>
        <w:t xml:space="preserve"> coordinate after the </w:t>
      </w:r>
      <w:proofErr w:type="spellStart"/>
      <w:r>
        <w:t>kleptobot</w:t>
      </w:r>
      <w:proofErr w:type="spellEnd"/>
      <w:r>
        <w:t xml:space="preserve"> carrying it was destroyed.</w:t>
      </w:r>
    </w:p>
    <w:p w:rsidR="00620206" w:rsidRDefault="00620206" w:rsidP="00A522FC">
      <w:pPr>
        <w:autoSpaceDE w:val="0"/>
        <w:autoSpaceDN w:val="0"/>
        <w:adjustRightInd w:val="0"/>
        <w:spacing w:after="0" w:line="240" w:lineRule="auto"/>
        <w:rPr>
          <w:rFonts w:ascii="Consolas" w:hAnsi="Consolas" w:cs="Consolas"/>
          <w:color w:val="000000"/>
          <w:sz w:val="19"/>
          <w:szCs w:val="19"/>
          <w:highlight w:val="white"/>
        </w:rPr>
      </w:pPr>
    </w:p>
    <w:p w:rsidR="00C124BF" w:rsidRDefault="00C124BF" w:rsidP="00A522FC">
      <w:pPr>
        <w:autoSpaceDE w:val="0"/>
        <w:autoSpaceDN w:val="0"/>
        <w:adjustRightInd w:val="0"/>
        <w:spacing w:after="0" w:line="240" w:lineRule="auto"/>
        <w:rPr>
          <w:rFonts w:ascii="Consolas" w:hAnsi="Consolas" w:cs="Consolas"/>
          <w:color w:val="000000"/>
          <w:sz w:val="19"/>
          <w:szCs w:val="19"/>
          <w:highlight w:val="white"/>
        </w:rPr>
      </w:pPr>
    </w:p>
    <w:p w:rsidR="00C124BF" w:rsidRDefault="00C124BF" w:rsidP="00A522FC">
      <w:pPr>
        <w:autoSpaceDE w:val="0"/>
        <w:autoSpaceDN w:val="0"/>
        <w:adjustRightInd w:val="0"/>
        <w:spacing w:after="0" w:line="240" w:lineRule="auto"/>
        <w:rPr>
          <w:rFonts w:ascii="Consolas" w:hAnsi="Consolas" w:cs="Consolas"/>
          <w:color w:val="000000"/>
          <w:sz w:val="19"/>
          <w:szCs w:val="19"/>
          <w:highlight w:val="white"/>
        </w:rPr>
      </w:pPr>
    </w:p>
    <w:p w:rsidR="00C124BF" w:rsidRDefault="00C124BF" w:rsidP="00A522FC">
      <w:pPr>
        <w:autoSpaceDE w:val="0"/>
        <w:autoSpaceDN w:val="0"/>
        <w:adjustRightInd w:val="0"/>
        <w:spacing w:after="0" w:line="240" w:lineRule="auto"/>
        <w:rPr>
          <w:rFonts w:ascii="Consolas" w:hAnsi="Consolas" w:cs="Consolas"/>
          <w:color w:val="000000"/>
          <w:sz w:val="19"/>
          <w:szCs w:val="19"/>
          <w:highlight w:val="white"/>
        </w:rPr>
      </w:pPr>
    </w:p>
    <w:p w:rsidR="00F87823" w:rsidRDefault="00AD0202" w:rsidP="00AF65A0">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lastRenderedPageBreak/>
        <w:t>Testing:</w:t>
      </w:r>
    </w:p>
    <w:p w:rsidR="00AF65A0" w:rsidRPr="00AF65A0" w:rsidRDefault="00AF65A0" w:rsidP="00AF65A0">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AD0202" w:rsidRPr="00AF65A0" w:rsidRDefault="00F87823"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Player class:</w:t>
      </w: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ab/>
        <w:t>I tested the player class by moving around and shooting objects that could and could not be shot. I made sure the player could pick up the correct items and get points for them. The player finished levels correctly and restarted levels correctly. I checked that the number of lives left worked correctly. The player could be killed or shot at correctly by robots.</w:t>
      </w: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Wall class:</w:t>
      </w: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ab/>
        <w:t>I made sure the walls showed up at the correct locations and blocked bullets and other actors. The walls did nothing else.</w:t>
      </w: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Bullet class:</w:t>
      </w: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ab/>
        <w:t>I checked that the bullets damaged the player and robots correctly. Bullets passed through other items. Bullets were blocked by walls and factories. Actors could run into bullets and die. After ammo == 0, no more bullets can be shot.</w:t>
      </w: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Boulder class:</w:t>
      </w: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ab/>
        <w:t>I checked that boulders could be pushed and destroyed. A boulder could be on the same spot as a hole, after which both hole and boulder would disappear. I checked that only the player could push the boulders and they were never pushed by robots or other things.</w:t>
      </w: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proofErr w:type="gramStart"/>
      <w:r w:rsidRPr="00AF65A0">
        <w:rPr>
          <w:rFonts w:cs="Consolas"/>
          <w:color w:val="000000"/>
          <w:highlight w:val="white"/>
        </w:rPr>
        <w:t>Hole</w:t>
      </w:r>
      <w:proofErr w:type="gramEnd"/>
      <w:r w:rsidRPr="00AF65A0">
        <w:rPr>
          <w:rFonts w:cs="Consolas"/>
          <w:color w:val="000000"/>
          <w:highlight w:val="white"/>
        </w:rPr>
        <w:t xml:space="preserve"> class:</w:t>
      </w: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ab/>
        <w:t>I checked that holes could not be walked across by the player or robots. I tried pushing boulders into them to make sure they disappeared. I shot bullets across them to make sure they did not block.</w:t>
      </w: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Exit class:</w:t>
      </w: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ab/>
        <w:t>I made sure the exit appeared at the right time after all jewels were collected. I checked that the player and robots could walk across the exit. When the player touches the exit, the level finishes. I checked that the exit appearing sound played only once and did not repeat.</w:t>
      </w: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Jewel class:</w:t>
      </w:r>
    </w:p>
    <w:p w:rsidR="00F87823" w:rsidRPr="00AF65A0" w:rsidRDefault="00F87823"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ab/>
        <w:t>I checked that the player could pick up jewels and the exit appeared when all jewels were gone. I checked that no robots could pick up jewels. I made sure bullets could cross jewels</w:t>
      </w:r>
      <w:r w:rsidR="00072EE7" w:rsidRPr="00AF65A0">
        <w:rPr>
          <w:rFonts w:cs="Consolas"/>
          <w:color w:val="000000"/>
          <w:highlight w:val="white"/>
        </w:rPr>
        <w:t xml:space="preserve"> and actors could walk across them. I checked that collecting jewels increased the score by the right amount.</w:t>
      </w:r>
    </w:p>
    <w:p w:rsidR="00072EE7" w:rsidRPr="00AF65A0" w:rsidRDefault="00072EE7" w:rsidP="00AD0202">
      <w:pPr>
        <w:pStyle w:val="ListParagraph"/>
        <w:autoSpaceDE w:val="0"/>
        <w:autoSpaceDN w:val="0"/>
        <w:adjustRightInd w:val="0"/>
        <w:spacing w:after="0" w:line="240" w:lineRule="auto"/>
        <w:ind w:left="360"/>
        <w:rPr>
          <w:rFonts w:cs="Consolas"/>
          <w:color w:val="000000"/>
          <w:highlight w:val="white"/>
        </w:rPr>
      </w:pPr>
    </w:p>
    <w:p w:rsidR="00072EE7" w:rsidRPr="00AF65A0" w:rsidRDefault="00072EE7"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Goodie class:</w:t>
      </w:r>
    </w:p>
    <w:p w:rsidR="00072EE7" w:rsidRPr="00AF65A0" w:rsidRDefault="00072EE7" w:rsidP="00AD0202">
      <w:pPr>
        <w:pStyle w:val="ListParagraph"/>
        <w:autoSpaceDE w:val="0"/>
        <w:autoSpaceDN w:val="0"/>
        <w:adjustRightInd w:val="0"/>
        <w:spacing w:after="0" w:line="240" w:lineRule="auto"/>
        <w:ind w:left="360"/>
        <w:rPr>
          <w:rFonts w:cs="Consolas"/>
          <w:color w:val="000000"/>
          <w:highlight w:val="white"/>
        </w:rPr>
      </w:pPr>
      <w:r w:rsidRPr="00AF65A0">
        <w:rPr>
          <w:rFonts w:cs="Consolas"/>
          <w:color w:val="000000"/>
          <w:highlight w:val="white"/>
        </w:rPr>
        <w:tab/>
        <w:t xml:space="preserve">I checked that players could pick up goodies as well as </w:t>
      </w:r>
      <w:proofErr w:type="spellStart"/>
      <w:r w:rsidRPr="00AF65A0">
        <w:rPr>
          <w:rFonts w:cs="Consolas"/>
          <w:color w:val="000000"/>
          <w:highlight w:val="white"/>
        </w:rPr>
        <w:t>kleptobots</w:t>
      </w:r>
      <w:proofErr w:type="spellEnd"/>
      <w:r w:rsidRPr="00AF65A0">
        <w:rPr>
          <w:rFonts w:cs="Consolas"/>
          <w:color w:val="000000"/>
          <w:highlight w:val="white"/>
        </w:rPr>
        <w:t xml:space="preserve">. I checked that goodies were dropped properly on the correct location and made sure the player couldn’t pick them up while a </w:t>
      </w:r>
      <w:proofErr w:type="spellStart"/>
      <w:r w:rsidRPr="00AF65A0">
        <w:rPr>
          <w:rFonts w:cs="Consolas"/>
          <w:color w:val="000000"/>
          <w:highlight w:val="white"/>
        </w:rPr>
        <w:t>kleptobot</w:t>
      </w:r>
      <w:proofErr w:type="spellEnd"/>
      <w:r w:rsidRPr="00AF65A0">
        <w:rPr>
          <w:rFonts w:cs="Consolas"/>
          <w:color w:val="000000"/>
          <w:highlight w:val="white"/>
        </w:rPr>
        <w:t xml:space="preserve"> had them. </w:t>
      </w:r>
      <w:r w:rsidR="00480489">
        <w:rPr>
          <w:rFonts w:cs="Consolas"/>
          <w:color w:val="000000"/>
          <w:highlight w:val="white"/>
        </w:rPr>
        <w:t xml:space="preserve">I fixed a problem with the </w:t>
      </w:r>
      <w:proofErr w:type="spellStart"/>
      <w:r w:rsidR="00480489">
        <w:rPr>
          <w:rFonts w:cs="Consolas"/>
          <w:color w:val="000000"/>
          <w:highlight w:val="white"/>
        </w:rPr>
        <w:t>kleptobots</w:t>
      </w:r>
      <w:proofErr w:type="spellEnd"/>
      <w:r w:rsidR="00480489">
        <w:rPr>
          <w:rFonts w:cs="Consolas"/>
          <w:color w:val="000000"/>
          <w:highlight w:val="white"/>
        </w:rPr>
        <w:t xml:space="preserve"> so that the </w:t>
      </w:r>
      <w:proofErr w:type="spellStart"/>
      <w:r w:rsidR="00480489">
        <w:rPr>
          <w:rFonts w:cs="Consolas"/>
          <w:color w:val="000000"/>
          <w:highlight w:val="white"/>
        </w:rPr>
        <w:t>kleptobots</w:t>
      </w:r>
      <w:proofErr w:type="spellEnd"/>
      <w:r w:rsidR="00480489">
        <w:rPr>
          <w:rFonts w:cs="Consolas"/>
          <w:color w:val="000000"/>
          <w:highlight w:val="white"/>
        </w:rPr>
        <w:t xml:space="preserve"> also couldn’t pick up invisible items that another </w:t>
      </w:r>
      <w:proofErr w:type="spellStart"/>
      <w:r w:rsidR="00480489">
        <w:rPr>
          <w:rFonts w:cs="Consolas"/>
          <w:color w:val="000000"/>
          <w:highlight w:val="white"/>
        </w:rPr>
        <w:t>kleptobot</w:t>
      </w:r>
      <w:proofErr w:type="spellEnd"/>
      <w:r w:rsidR="00480489">
        <w:rPr>
          <w:rFonts w:cs="Consolas"/>
          <w:color w:val="000000"/>
          <w:highlight w:val="white"/>
        </w:rPr>
        <w:t xml:space="preserve"> already had. </w:t>
      </w:r>
      <w:r w:rsidRPr="00AF65A0">
        <w:rPr>
          <w:rFonts w:cs="Consolas"/>
          <w:color w:val="000000"/>
          <w:highlight w:val="white"/>
        </w:rPr>
        <w:t>I created a level with just goodies to test that they gave the correct points</w:t>
      </w:r>
      <w:r w:rsidR="00AF65A0" w:rsidRPr="00AF65A0">
        <w:rPr>
          <w:rFonts w:cs="Consolas"/>
          <w:color w:val="000000"/>
          <w:highlight w:val="white"/>
        </w:rPr>
        <w:t xml:space="preserve"> and had the right effects on health/ammo etc</w:t>
      </w:r>
      <w:r w:rsidRPr="00AF65A0">
        <w:rPr>
          <w:rFonts w:cs="Consolas"/>
          <w:color w:val="000000"/>
          <w:highlight w:val="white"/>
        </w:rPr>
        <w:t>.</w:t>
      </w:r>
    </w:p>
    <w:p w:rsidR="00072EE7" w:rsidRPr="00AF65A0" w:rsidRDefault="00072EE7" w:rsidP="00AD0202">
      <w:pPr>
        <w:pStyle w:val="ListParagraph"/>
        <w:autoSpaceDE w:val="0"/>
        <w:autoSpaceDN w:val="0"/>
        <w:adjustRightInd w:val="0"/>
        <w:spacing w:after="0" w:line="240" w:lineRule="auto"/>
        <w:ind w:left="360"/>
        <w:rPr>
          <w:rFonts w:cs="Consolas"/>
          <w:color w:val="000000"/>
          <w:highlight w:val="white"/>
        </w:rPr>
      </w:pPr>
    </w:p>
    <w:p w:rsidR="00072EE7" w:rsidRDefault="00AF65A0" w:rsidP="00AD0202">
      <w:pPr>
        <w:pStyle w:val="ListParagraph"/>
        <w:autoSpaceDE w:val="0"/>
        <w:autoSpaceDN w:val="0"/>
        <w:adjustRightInd w:val="0"/>
        <w:spacing w:after="0" w:line="240" w:lineRule="auto"/>
        <w:ind w:left="360"/>
        <w:rPr>
          <w:rFonts w:cs="Consolas"/>
          <w:color w:val="000000"/>
          <w:highlight w:val="white"/>
        </w:rPr>
      </w:pPr>
      <w:proofErr w:type="spellStart"/>
      <w:r>
        <w:rPr>
          <w:rFonts w:cs="Consolas"/>
          <w:color w:val="000000"/>
          <w:highlight w:val="white"/>
        </w:rPr>
        <w:t>Horiz_Snarlbot</w:t>
      </w:r>
      <w:proofErr w:type="spellEnd"/>
      <w:r>
        <w:rPr>
          <w:rFonts w:cs="Consolas"/>
          <w:color w:val="000000"/>
          <w:highlight w:val="white"/>
        </w:rPr>
        <w:t xml:space="preserve"> and </w:t>
      </w:r>
      <w:proofErr w:type="spellStart"/>
      <w:r>
        <w:rPr>
          <w:rFonts w:cs="Consolas"/>
          <w:color w:val="000000"/>
          <w:highlight w:val="white"/>
        </w:rPr>
        <w:t>Vert_Snarlbot</w:t>
      </w:r>
      <w:proofErr w:type="spellEnd"/>
      <w:r>
        <w:rPr>
          <w:rFonts w:cs="Consolas"/>
          <w:color w:val="000000"/>
          <w:highlight w:val="white"/>
        </w:rPr>
        <w:t xml:space="preserve"> classes:</w:t>
      </w:r>
    </w:p>
    <w:p w:rsidR="00AF65A0" w:rsidRDefault="00AF65A0" w:rsidP="00AD0202">
      <w:pPr>
        <w:pStyle w:val="ListParagraph"/>
        <w:autoSpaceDE w:val="0"/>
        <w:autoSpaceDN w:val="0"/>
        <w:adjustRightInd w:val="0"/>
        <w:spacing w:after="0" w:line="240" w:lineRule="auto"/>
        <w:ind w:left="360"/>
        <w:rPr>
          <w:rFonts w:cs="Consolas"/>
          <w:color w:val="000000"/>
          <w:highlight w:val="white"/>
        </w:rPr>
      </w:pPr>
      <w:r>
        <w:rPr>
          <w:rFonts w:cs="Consolas"/>
          <w:color w:val="000000"/>
          <w:highlight w:val="white"/>
        </w:rPr>
        <w:tab/>
        <w:t xml:space="preserve">I checked that they shot at the player when I walked in front of them. I made sure they didn’t shoot at the player if they were turned away or if there was a blocking object in between the player </w:t>
      </w:r>
      <w:r>
        <w:rPr>
          <w:rFonts w:cs="Consolas"/>
          <w:color w:val="000000"/>
          <w:highlight w:val="white"/>
        </w:rPr>
        <w:lastRenderedPageBreak/>
        <w:t xml:space="preserve">and the </w:t>
      </w:r>
      <w:proofErr w:type="spellStart"/>
      <w:r>
        <w:rPr>
          <w:rFonts w:cs="Consolas"/>
          <w:color w:val="000000"/>
          <w:highlight w:val="white"/>
        </w:rPr>
        <w:t>snarlbot</w:t>
      </w:r>
      <w:proofErr w:type="spellEnd"/>
      <w:r>
        <w:rPr>
          <w:rFonts w:cs="Consolas"/>
          <w:color w:val="000000"/>
          <w:highlight w:val="white"/>
        </w:rPr>
        <w:t>. I tried shooting them and made sure they could die correctly. I stepped through various functions to check that they moved at the right speed on the correct ticks.</w:t>
      </w:r>
    </w:p>
    <w:p w:rsidR="00AF65A0" w:rsidRDefault="00AF65A0" w:rsidP="00AD0202">
      <w:pPr>
        <w:pStyle w:val="ListParagraph"/>
        <w:autoSpaceDE w:val="0"/>
        <w:autoSpaceDN w:val="0"/>
        <w:adjustRightInd w:val="0"/>
        <w:spacing w:after="0" w:line="240" w:lineRule="auto"/>
        <w:ind w:left="360"/>
        <w:rPr>
          <w:rFonts w:cs="Consolas"/>
          <w:color w:val="000000"/>
          <w:highlight w:val="white"/>
        </w:rPr>
      </w:pPr>
    </w:p>
    <w:p w:rsidR="00AF65A0" w:rsidRDefault="00AF65A0" w:rsidP="00AD0202">
      <w:pPr>
        <w:pStyle w:val="ListParagraph"/>
        <w:autoSpaceDE w:val="0"/>
        <w:autoSpaceDN w:val="0"/>
        <w:adjustRightInd w:val="0"/>
        <w:spacing w:after="0" w:line="240" w:lineRule="auto"/>
        <w:ind w:left="360"/>
        <w:rPr>
          <w:rFonts w:cs="Consolas"/>
          <w:color w:val="000000"/>
          <w:highlight w:val="white"/>
        </w:rPr>
      </w:pPr>
      <w:proofErr w:type="spellStart"/>
      <w:r>
        <w:rPr>
          <w:rFonts w:cs="Consolas"/>
          <w:color w:val="000000"/>
          <w:highlight w:val="white"/>
        </w:rPr>
        <w:t>Kleptobot</w:t>
      </w:r>
      <w:proofErr w:type="spellEnd"/>
      <w:r>
        <w:rPr>
          <w:rFonts w:cs="Consolas"/>
          <w:color w:val="000000"/>
          <w:highlight w:val="white"/>
        </w:rPr>
        <w:t xml:space="preserve"> class:</w:t>
      </w:r>
    </w:p>
    <w:p w:rsidR="00AF65A0" w:rsidRDefault="00AF65A0" w:rsidP="00AD0202">
      <w:pPr>
        <w:pStyle w:val="ListParagraph"/>
        <w:autoSpaceDE w:val="0"/>
        <w:autoSpaceDN w:val="0"/>
        <w:adjustRightInd w:val="0"/>
        <w:spacing w:after="0" w:line="240" w:lineRule="auto"/>
        <w:ind w:left="360"/>
        <w:rPr>
          <w:rFonts w:cs="Consolas"/>
          <w:color w:val="000000"/>
          <w:highlight w:val="white"/>
        </w:rPr>
      </w:pPr>
      <w:r>
        <w:rPr>
          <w:rFonts w:cs="Consolas"/>
          <w:color w:val="000000"/>
          <w:highlight w:val="white"/>
        </w:rPr>
        <w:tab/>
        <w:t xml:space="preserve">I estimated that they seemed to be moving correctly by comparing against the sample game. I created levels where objects were placed in front of the </w:t>
      </w:r>
      <w:proofErr w:type="spellStart"/>
      <w:r>
        <w:rPr>
          <w:rFonts w:cs="Consolas"/>
          <w:color w:val="000000"/>
          <w:highlight w:val="white"/>
        </w:rPr>
        <w:t>kleptobots</w:t>
      </w:r>
      <w:proofErr w:type="spellEnd"/>
      <w:r>
        <w:rPr>
          <w:rFonts w:cs="Consolas"/>
          <w:color w:val="000000"/>
          <w:highlight w:val="white"/>
        </w:rPr>
        <w:t xml:space="preserve"> to check that they collected goodies correctly. When the player killed a </w:t>
      </w:r>
      <w:proofErr w:type="spellStart"/>
      <w:r>
        <w:rPr>
          <w:rFonts w:cs="Consolas"/>
          <w:color w:val="000000"/>
          <w:highlight w:val="white"/>
        </w:rPr>
        <w:t>kleptobot</w:t>
      </w:r>
      <w:proofErr w:type="spellEnd"/>
      <w:r>
        <w:rPr>
          <w:rFonts w:cs="Consolas"/>
          <w:color w:val="000000"/>
          <w:highlight w:val="white"/>
        </w:rPr>
        <w:t xml:space="preserve"> that had collected </w:t>
      </w:r>
      <w:proofErr w:type="gramStart"/>
      <w:r>
        <w:rPr>
          <w:rFonts w:cs="Consolas"/>
          <w:color w:val="000000"/>
          <w:highlight w:val="white"/>
        </w:rPr>
        <w:t>a goodie</w:t>
      </w:r>
      <w:proofErr w:type="gramEnd"/>
      <w:r>
        <w:rPr>
          <w:rFonts w:cs="Consolas"/>
          <w:color w:val="000000"/>
          <w:highlight w:val="white"/>
        </w:rPr>
        <w:t xml:space="preserve">, the goodie was dropped at the correct location when the </w:t>
      </w:r>
      <w:proofErr w:type="spellStart"/>
      <w:r>
        <w:rPr>
          <w:rFonts w:cs="Consolas"/>
          <w:color w:val="000000"/>
          <w:highlight w:val="white"/>
        </w:rPr>
        <w:t>kleptobot</w:t>
      </w:r>
      <w:proofErr w:type="spellEnd"/>
      <w:r>
        <w:rPr>
          <w:rFonts w:cs="Consolas"/>
          <w:color w:val="000000"/>
          <w:highlight w:val="white"/>
        </w:rPr>
        <w:t xml:space="preserve"> died. I checked that regular </w:t>
      </w:r>
      <w:proofErr w:type="spellStart"/>
      <w:r>
        <w:rPr>
          <w:rFonts w:cs="Consolas"/>
          <w:color w:val="000000"/>
          <w:highlight w:val="white"/>
        </w:rPr>
        <w:t>kleptobots</w:t>
      </w:r>
      <w:proofErr w:type="spellEnd"/>
      <w:r>
        <w:rPr>
          <w:rFonts w:cs="Consolas"/>
          <w:color w:val="000000"/>
          <w:highlight w:val="white"/>
        </w:rPr>
        <w:t xml:space="preserve"> wouldn’t shoot when the player walked in front of them.</w:t>
      </w:r>
    </w:p>
    <w:p w:rsidR="00AF65A0" w:rsidRDefault="00AF65A0" w:rsidP="00AD0202">
      <w:pPr>
        <w:pStyle w:val="ListParagraph"/>
        <w:autoSpaceDE w:val="0"/>
        <w:autoSpaceDN w:val="0"/>
        <w:adjustRightInd w:val="0"/>
        <w:spacing w:after="0" w:line="240" w:lineRule="auto"/>
        <w:ind w:left="360"/>
        <w:rPr>
          <w:rFonts w:cs="Consolas"/>
          <w:color w:val="000000"/>
          <w:highlight w:val="white"/>
        </w:rPr>
      </w:pPr>
    </w:p>
    <w:p w:rsidR="00AF65A0" w:rsidRDefault="00AF65A0" w:rsidP="00AD0202">
      <w:pPr>
        <w:pStyle w:val="ListParagraph"/>
        <w:autoSpaceDE w:val="0"/>
        <w:autoSpaceDN w:val="0"/>
        <w:adjustRightInd w:val="0"/>
        <w:spacing w:after="0" w:line="240" w:lineRule="auto"/>
        <w:ind w:left="360"/>
        <w:rPr>
          <w:rFonts w:cs="Consolas"/>
          <w:color w:val="000000"/>
          <w:highlight w:val="white"/>
        </w:rPr>
      </w:pPr>
      <w:r>
        <w:rPr>
          <w:rFonts w:cs="Consolas"/>
          <w:color w:val="000000"/>
          <w:highlight w:val="white"/>
        </w:rPr>
        <w:t xml:space="preserve">Angry </w:t>
      </w:r>
      <w:proofErr w:type="spellStart"/>
      <w:r>
        <w:rPr>
          <w:rFonts w:cs="Consolas"/>
          <w:color w:val="000000"/>
          <w:highlight w:val="white"/>
        </w:rPr>
        <w:t>Kleptobot</w:t>
      </w:r>
      <w:proofErr w:type="spellEnd"/>
      <w:r>
        <w:rPr>
          <w:rFonts w:cs="Consolas"/>
          <w:color w:val="000000"/>
          <w:highlight w:val="white"/>
        </w:rPr>
        <w:t xml:space="preserve"> class:</w:t>
      </w:r>
    </w:p>
    <w:p w:rsidR="00AF65A0" w:rsidRDefault="00AF65A0" w:rsidP="00AD0202">
      <w:pPr>
        <w:pStyle w:val="ListParagraph"/>
        <w:autoSpaceDE w:val="0"/>
        <w:autoSpaceDN w:val="0"/>
        <w:adjustRightInd w:val="0"/>
        <w:spacing w:after="0" w:line="240" w:lineRule="auto"/>
        <w:ind w:left="360"/>
        <w:rPr>
          <w:rFonts w:cs="Consolas"/>
          <w:color w:val="000000"/>
          <w:highlight w:val="white"/>
        </w:rPr>
      </w:pPr>
      <w:r>
        <w:rPr>
          <w:rFonts w:cs="Consolas"/>
          <w:color w:val="000000"/>
          <w:highlight w:val="white"/>
        </w:rPr>
        <w:tab/>
      </w:r>
      <w:r w:rsidR="0049732A">
        <w:rPr>
          <w:rFonts w:cs="Consolas"/>
          <w:color w:val="000000"/>
          <w:highlight w:val="white"/>
        </w:rPr>
        <w:t xml:space="preserve">I tested whether angry </w:t>
      </w:r>
      <w:proofErr w:type="spellStart"/>
      <w:r w:rsidR="0049732A">
        <w:rPr>
          <w:rFonts w:cs="Consolas"/>
          <w:color w:val="000000"/>
          <w:highlight w:val="white"/>
        </w:rPr>
        <w:t>kleptobots</w:t>
      </w:r>
      <w:proofErr w:type="spellEnd"/>
      <w:r w:rsidR="0049732A">
        <w:rPr>
          <w:rFonts w:cs="Consolas"/>
          <w:color w:val="000000"/>
          <w:highlight w:val="white"/>
        </w:rPr>
        <w:t xml:space="preserve"> would shoot if the player stepped in front of them. </w:t>
      </w:r>
      <w:r w:rsidR="00E41F45">
        <w:rPr>
          <w:rFonts w:cs="Consolas"/>
          <w:color w:val="000000"/>
          <w:highlight w:val="white"/>
        </w:rPr>
        <w:t xml:space="preserve">I added a factory in front of the player, </w:t>
      </w:r>
      <w:proofErr w:type="gramStart"/>
      <w:r w:rsidR="00E41F45">
        <w:rPr>
          <w:rFonts w:cs="Consolas"/>
          <w:color w:val="000000"/>
          <w:highlight w:val="white"/>
        </w:rPr>
        <w:t>then</w:t>
      </w:r>
      <w:proofErr w:type="gramEnd"/>
      <w:r w:rsidR="00E41F45">
        <w:rPr>
          <w:rFonts w:cs="Consolas"/>
          <w:color w:val="000000"/>
          <w:highlight w:val="white"/>
        </w:rPr>
        <w:t xml:space="preserve"> stepped through the code to make sure angry </w:t>
      </w:r>
      <w:proofErr w:type="spellStart"/>
      <w:r w:rsidR="00E41F45">
        <w:rPr>
          <w:rFonts w:cs="Consolas"/>
          <w:color w:val="000000"/>
          <w:highlight w:val="white"/>
        </w:rPr>
        <w:t>kleptobots</w:t>
      </w:r>
      <w:proofErr w:type="spellEnd"/>
      <w:r w:rsidR="00E41F45">
        <w:rPr>
          <w:rFonts w:cs="Consolas"/>
          <w:color w:val="000000"/>
          <w:highlight w:val="white"/>
        </w:rPr>
        <w:t xml:space="preserve"> were calling the right functions, because I originally made a mistake by forgetting to override the regular </w:t>
      </w:r>
      <w:proofErr w:type="spellStart"/>
      <w:r w:rsidR="00E41F45">
        <w:rPr>
          <w:rFonts w:cs="Consolas"/>
          <w:color w:val="000000"/>
          <w:highlight w:val="white"/>
        </w:rPr>
        <w:t>kleptobot’s</w:t>
      </w:r>
      <w:proofErr w:type="spellEnd"/>
      <w:r w:rsidR="00E41F45">
        <w:rPr>
          <w:rFonts w:cs="Consolas"/>
          <w:color w:val="000000"/>
          <w:highlight w:val="white"/>
        </w:rPr>
        <w:t xml:space="preserve"> </w:t>
      </w:r>
      <w:proofErr w:type="spellStart"/>
      <w:r w:rsidR="00E41F45">
        <w:rPr>
          <w:rFonts w:cs="Consolas"/>
          <w:color w:val="000000"/>
          <w:highlight w:val="white"/>
        </w:rPr>
        <w:t>decideShoot</w:t>
      </w:r>
      <w:proofErr w:type="spellEnd"/>
      <w:r w:rsidR="00E41F45">
        <w:rPr>
          <w:rFonts w:cs="Consolas"/>
          <w:color w:val="000000"/>
          <w:highlight w:val="white"/>
        </w:rPr>
        <w:t xml:space="preserve"> function. </w:t>
      </w:r>
      <w:r w:rsidR="0049732A">
        <w:rPr>
          <w:rFonts w:cs="Consolas"/>
          <w:color w:val="000000"/>
          <w:highlight w:val="white"/>
        </w:rPr>
        <w:t xml:space="preserve">I made sure they could still pick up objects and could still be killed. I estimated how they moved compared to the sample game, and they seemed to move reasonably. I checked that angry </w:t>
      </w:r>
      <w:proofErr w:type="spellStart"/>
      <w:r w:rsidR="0049732A">
        <w:rPr>
          <w:rFonts w:cs="Consolas"/>
          <w:color w:val="000000"/>
          <w:highlight w:val="white"/>
        </w:rPr>
        <w:t>kleptobots</w:t>
      </w:r>
      <w:proofErr w:type="spellEnd"/>
      <w:r w:rsidR="0049732A">
        <w:rPr>
          <w:rFonts w:cs="Consolas"/>
          <w:color w:val="000000"/>
          <w:highlight w:val="white"/>
        </w:rPr>
        <w:t xml:space="preserve"> behaved like regular </w:t>
      </w:r>
      <w:proofErr w:type="spellStart"/>
      <w:r w:rsidR="0049732A">
        <w:rPr>
          <w:rFonts w:cs="Consolas"/>
          <w:color w:val="000000"/>
          <w:highlight w:val="white"/>
        </w:rPr>
        <w:t>kleptobots</w:t>
      </w:r>
      <w:proofErr w:type="spellEnd"/>
      <w:r w:rsidR="0049732A">
        <w:rPr>
          <w:rFonts w:cs="Consolas"/>
          <w:color w:val="000000"/>
          <w:highlight w:val="white"/>
        </w:rPr>
        <w:t xml:space="preserve"> except for the shooting ability. They dropped goodies correctly, etc.</w:t>
      </w:r>
    </w:p>
    <w:p w:rsidR="00E41F45" w:rsidRDefault="00E41F45" w:rsidP="00AD0202">
      <w:pPr>
        <w:pStyle w:val="ListParagraph"/>
        <w:autoSpaceDE w:val="0"/>
        <w:autoSpaceDN w:val="0"/>
        <w:adjustRightInd w:val="0"/>
        <w:spacing w:after="0" w:line="240" w:lineRule="auto"/>
        <w:ind w:left="360"/>
        <w:rPr>
          <w:rFonts w:cs="Consolas"/>
          <w:color w:val="000000"/>
          <w:highlight w:val="white"/>
        </w:rPr>
      </w:pPr>
    </w:p>
    <w:p w:rsidR="00E41F45" w:rsidRDefault="00C124BF" w:rsidP="00AD0202">
      <w:pPr>
        <w:pStyle w:val="ListParagraph"/>
        <w:autoSpaceDE w:val="0"/>
        <w:autoSpaceDN w:val="0"/>
        <w:adjustRightInd w:val="0"/>
        <w:spacing w:after="0" w:line="240" w:lineRule="auto"/>
        <w:ind w:left="360"/>
        <w:rPr>
          <w:rFonts w:cs="Consolas"/>
          <w:color w:val="000000"/>
          <w:highlight w:val="white"/>
        </w:rPr>
      </w:pPr>
      <w:proofErr w:type="spellStart"/>
      <w:r>
        <w:rPr>
          <w:rFonts w:cs="Consolas"/>
          <w:color w:val="000000"/>
          <w:highlight w:val="white"/>
        </w:rPr>
        <w:t>Kleptobot</w:t>
      </w:r>
      <w:proofErr w:type="spellEnd"/>
      <w:r>
        <w:rPr>
          <w:rFonts w:cs="Consolas"/>
          <w:color w:val="000000"/>
          <w:highlight w:val="white"/>
        </w:rPr>
        <w:t xml:space="preserve"> F</w:t>
      </w:r>
      <w:r w:rsidR="00E41F45">
        <w:rPr>
          <w:rFonts w:cs="Consolas"/>
          <w:color w:val="000000"/>
          <w:highlight w:val="white"/>
        </w:rPr>
        <w:t>actory class:</w:t>
      </w:r>
    </w:p>
    <w:p w:rsidR="00E41F45" w:rsidRDefault="00E41F45" w:rsidP="00AD0202">
      <w:pPr>
        <w:pStyle w:val="ListParagraph"/>
        <w:autoSpaceDE w:val="0"/>
        <w:autoSpaceDN w:val="0"/>
        <w:adjustRightInd w:val="0"/>
        <w:spacing w:after="0" w:line="240" w:lineRule="auto"/>
        <w:ind w:left="360"/>
        <w:rPr>
          <w:rFonts w:cs="Consolas"/>
          <w:color w:val="000000"/>
          <w:highlight w:val="white"/>
        </w:rPr>
      </w:pPr>
      <w:r>
        <w:rPr>
          <w:rFonts w:cs="Consolas"/>
          <w:color w:val="000000"/>
          <w:highlight w:val="white"/>
        </w:rPr>
        <w:tab/>
        <w:t xml:space="preserve">I stepped through the code to make sure factories were creating the correct type of </w:t>
      </w:r>
      <w:proofErr w:type="spellStart"/>
      <w:r>
        <w:rPr>
          <w:rFonts w:cs="Consolas"/>
          <w:color w:val="000000"/>
          <w:highlight w:val="white"/>
        </w:rPr>
        <w:t>kleptobots</w:t>
      </w:r>
      <w:proofErr w:type="spellEnd"/>
      <w:r>
        <w:rPr>
          <w:rFonts w:cs="Consolas"/>
          <w:color w:val="000000"/>
          <w:highlight w:val="white"/>
        </w:rPr>
        <w:t xml:space="preserve"> at a reasonable rate. I checked that factories could block bullets, and robots couldn’t shoot through them. </w:t>
      </w:r>
      <w:r w:rsidR="00B15862">
        <w:rPr>
          <w:rFonts w:cs="Consolas"/>
          <w:color w:val="000000"/>
          <w:highlight w:val="white"/>
        </w:rPr>
        <w:t xml:space="preserve"> I checked that the player and other robots weren’t walking over the factories and that only newly created </w:t>
      </w:r>
      <w:proofErr w:type="spellStart"/>
      <w:r w:rsidR="00B15862">
        <w:rPr>
          <w:rFonts w:cs="Consolas"/>
          <w:color w:val="000000"/>
          <w:highlight w:val="white"/>
        </w:rPr>
        <w:t>kleptobots</w:t>
      </w:r>
      <w:proofErr w:type="spellEnd"/>
      <w:r w:rsidR="00B15862">
        <w:rPr>
          <w:rFonts w:cs="Consolas"/>
          <w:color w:val="000000"/>
          <w:highlight w:val="white"/>
        </w:rPr>
        <w:t xml:space="preserve"> ever appeared on the same coordinate.</w:t>
      </w:r>
    </w:p>
    <w:p w:rsidR="00C124BF" w:rsidRDefault="00C124BF" w:rsidP="00AD0202">
      <w:pPr>
        <w:pStyle w:val="ListParagraph"/>
        <w:autoSpaceDE w:val="0"/>
        <w:autoSpaceDN w:val="0"/>
        <w:adjustRightInd w:val="0"/>
        <w:spacing w:after="0" w:line="240" w:lineRule="auto"/>
        <w:ind w:left="360"/>
        <w:rPr>
          <w:rFonts w:cs="Consolas"/>
          <w:color w:val="000000"/>
          <w:highlight w:val="white"/>
        </w:rPr>
      </w:pPr>
    </w:p>
    <w:p w:rsidR="00C124BF" w:rsidRDefault="00C124BF" w:rsidP="00AD0202">
      <w:pPr>
        <w:pStyle w:val="ListParagraph"/>
        <w:autoSpaceDE w:val="0"/>
        <w:autoSpaceDN w:val="0"/>
        <w:adjustRightInd w:val="0"/>
        <w:spacing w:after="0" w:line="240" w:lineRule="auto"/>
        <w:ind w:left="360"/>
        <w:rPr>
          <w:rFonts w:cs="Consolas"/>
          <w:color w:val="000000"/>
          <w:highlight w:val="white"/>
        </w:rPr>
      </w:pPr>
      <w:proofErr w:type="spellStart"/>
      <w:r>
        <w:rPr>
          <w:rFonts w:cs="Consolas"/>
          <w:color w:val="000000"/>
          <w:highlight w:val="white"/>
        </w:rPr>
        <w:t>StudentWorld</w:t>
      </w:r>
      <w:proofErr w:type="spellEnd"/>
      <w:r>
        <w:rPr>
          <w:rFonts w:cs="Consolas"/>
          <w:color w:val="000000"/>
          <w:highlight w:val="white"/>
        </w:rPr>
        <w:t xml:space="preserve"> class:</w:t>
      </w:r>
    </w:p>
    <w:p w:rsidR="00C124BF" w:rsidRPr="00AF65A0" w:rsidRDefault="00C124BF" w:rsidP="00AD0202">
      <w:pPr>
        <w:pStyle w:val="ListParagraph"/>
        <w:autoSpaceDE w:val="0"/>
        <w:autoSpaceDN w:val="0"/>
        <w:adjustRightInd w:val="0"/>
        <w:spacing w:after="0" w:line="240" w:lineRule="auto"/>
        <w:ind w:left="360"/>
        <w:rPr>
          <w:rFonts w:cs="Consolas"/>
          <w:color w:val="000000"/>
          <w:highlight w:val="white"/>
        </w:rPr>
      </w:pPr>
      <w:r>
        <w:rPr>
          <w:rFonts w:cs="Consolas"/>
          <w:color w:val="000000"/>
          <w:highlight w:val="white"/>
        </w:rPr>
        <w:tab/>
        <w:t xml:space="preserve">I stepped through the init, </w:t>
      </w:r>
      <w:proofErr w:type="spellStart"/>
      <w:r>
        <w:rPr>
          <w:rFonts w:cs="Consolas"/>
          <w:color w:val="000000"/>
          <w:highlight w:val="white"/>
        </w:rPr>
        <w:t>cleanUp</w:t>
      </w:r>
      <w:proofErr w:type="spellEnd"/>
      <w:r>
        <w:rPr>
          <w:rFonts w:cs="Consolas"/>
          <w:color w:val="000000"/>
          <w:highlight w:val="white"/>
        </w:rPr>
        <w:t>, and move functions. I checked that the text displayed and updated in a format that matched the sample game. I tried losing lives to make sure the level cleaned up and restarted correctly. I tried advancing levels to make sure it worked.</w:t>
      </w:r>
    </w:p>
    <w:sectPr w:rsidR="00C124BF" w:rsidRPr="00AF65A0" w:rsidSect="00C41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352CF"/>
    <w:multiLevelType w:val="hybridMultilevel"/>
    <w:tmpl w:val="374A6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6F739C"/>
    <w:multiLevelType w:val="hybridMultilevel"/>
    <w:tmpl w:val="69B01B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22FC"/>
    <w:rsid w:val="00000740"/>
    <w:rsid w:val="000009AD"/>
    <w:rsid w:val="000012BB"/>
    <w:rsid w:val="00001565"/>
    <w:rsid w:val="000015E6"/>
    <w:rsid w:val="00001807"/>
    <w:rsid w:val="00001959"/>
    <w:rsid w:val="00001AFD"/>
    <w:rsid w:val="00001BA3"/>
    <w:rsid w:val="00001F01"/>
    <w:rsid w:val="000025DF"/>
    <w:rsid w:val="00002C1A"/>
    <w:rsid w:val="00003076"/>
    <w:rsid w:val="0000564B"/>
    <w:rsid w:val="000056CC"/>
    <w:rsid w:val="00005DE5"/>
    <w:rsid w:val="000064DC"/>
    <w:rsid w:val="000068F7"/>
    <w:rsid w:val="000078E6"/>
    <w:rsid w:val="000110FA"/>
    <w:rsid w:val="000125C9"/>
    <w:rsid w:val="000129F9"/>
    <w:rsid w:val="000130FF"/>
    <w:rsid w:val="00013311"/>
    <w:rsid w:val="00014ABA"/>
    <w:rsid w:val="000154AE"/>
    <w:rsid w:val="000154C9"/>
    <w:rsid w:val="00016039"/>
    <w:rsid w:val="00016D5B"/>
    <w:rsid w:val="00021F43"/>
    <w:rsid w:val="000230C1"/>
    <w:rsid w:val="0002352A"/>
    <w:rsid w:val="00023DC5"/>
    <w:rsid w:val="00024C59"/>
    <w:rsid w:val="00024E87"/>
    <w:rsid w:val="00025F67"/>
    <w:rsid w:val="00026E2B"/>
    <w:rsid w:val="0002770A"/>
    <w:rsid w:val="00027C7D"/>
    <w:rsid w:val="00031778"/>
    <w:rsid w:val="00031A13"/>
    <w:rsid w:val="00031F24"/>
    <w:rsid w:val="0003264E"/>
    <w:rsid w:val="00033558"/>
    <w:rsid w:val="000343D4"/>
    <w:rsid w:val="00034452"/>
    <w:rsid w:val="0003482C"/>
    <w:rsid w:val="00034D19"/>
    <w:rsid w:val="00037A04"/>
    <w:rsid w:val="00037A36"/>
    <w:rsid w:val="00037B31"/>
    <w:rsid w:val="000421D0"/>
    <w:rsid w:val="00042B3C"/>
    <w:rsid w:val="00042BF6"/>
    <w:rsid w:val="00044DA5"/>
    <w:rsid w:val="00044F1F"/>
    <w:rsid w:val="0004533D"/>
    <w:rsid w:val="000455D7"/>
    <w:rsid w:val="00046C0D"/>
    <w:rsid w:val="00046F1C"/>
    <w:rsid w:val="00050023"/>
    <w:rsid w:val="0005160F"/>
    <w:rsid w:val="0005192D"/>
    <w:rsid w:val="00051D61"/>
    <w:rsid w:val="00052D05"/>
    <w:rsid w:val="00053F2D"/>
    <w:rsid w:val="00054E03"/>
    <w:rsid w:val="0005577B"/>
    <w:rsid w:val="000568E8"/>
    <w:rsid w:val="00056DF5"/>
    <w:rsid w:val="000570BB"/>
    <w:rsid w:val="00057375"/>
    <w:rsid w:val="00057466"/>
    <w:rsid w:val="00060086"/>
    <w:rsid w:val="000601DF"/>
    <w:rsid w:val="00060BA3"/>
    <w:rsid w:val="00061074"/>
    <w:rsid w:val="0006262A"/>
    <w:rsid w:val="00062C91"/>
    <w:rsid w:val="00062E21"/>
    <w:rsid w:val="000640AF"/>
    <w:rsid w:val="00064ED2"/>
    <w:rsid w:val="0006649E"/>
    <w:rsid w:val="000704FF"/>
    <w:rsid w:val="0007050F"/>
    <w:rsid w:val="00070E35"/>
    <w:rsid w:val="000712F0"/>
    <w:rsid w:val="00071E28"/>
    <w:rsid w:val="00072EE7"/>
    <w:rsid w:val="0007353A"/>
    <w:rsid w:val="000735F4"/>
    <w:rsid w:val="00074126"/>
    <w:rsid w:val="00074302"/>
    <w:rsid w:val="00074984"/>
    <w:rsid w:val="000751D8"/>
    <w:rsid w:val="00075EB3"/>
    <w:rsid w:val="00080518"/>
    <w:rsid w:val="0008145F"/>
    <w:rsid w:val="00081A61"/>
    <w:rsid w:val="00081B7A"/>
    <w:rsid w:val="00082924"/>
    <w:rsid w:val="00083DC8"/>
    <w:rsid w:val="000842F8"/>
    <w:rsid w:val="00084484"/>
    <w:rsid w:val="00084FC8"/>
    <w:rsid w:val="00086838"/>
    <w:rsid w:val="00087CC5"/>
    <w:rsid w:val="0009064E"/>
    <w:rsid w:val="0009068B"/>
    <w:rsid w:val="00090AB0"/>
    <w:rsid w:val="00090FA8"/>
    <w:rsid w:val="00091365"/>
    <w:rsid w:val="000917A9"/>
    <w:rsid w:val="00092ABB"/>
    <w:rsid w:val="0009436B"/>
    <w:rsid w:val="000947AF"/>
    <w:rsid w:val="00094A19"/>
    <w:rsid w:val="00095104"/>
    <w:rsid w:val="00095688"/>
    <w:rsid w:val="00096640"/>
    <w:rsid w:val="0009667C"/>
    <w:rsid w:val="00096AD8"/>
    <w:rsid w:val="00097151"/>
    <w:rsid w:val="000A0A3E"/>
    <w:rsid w:val="000A0C5F"/>
    <w:rsid w:val="000A1D91"/>
    <w:rsid w:val="000A1DA2"/>
    <w:rsid w:val="000A21A0"/>
    <w:rsid w:val="000A2BFA"/>
    <w:rsid w:val="000A2C5D"/>
    <w:rsid w:val="000A3428"/>
    <w:rsid w:val="000A38CF"/>
    <w:rsid w:val="000A42FD"/>
    <w:rsid w:val="000A47B8"/>
    <w:rsid w:val="000A4B77"/>
    <w:rsid w:val="000A5128"/>
    <w:rsid w:val="000A5614"/>
    <w:rsid w:val="000A5A59"/>
    <w:rsid w:val="000A5D7D"/>
    <w:rsid w:val="000A63EF"/>
    <w:rsid w:val="000A7A38"/>
    <w:rsid w:val="000B0D59"/>
    <w:rsid w:val="000B175A"/>
    <w:rsid w:val="000B4130"/>
    <w:rsid w:val="000B43ED"/>
    <w:rsid w:val="000B454C"/>
    <w:rsid w:val="000B4E30"/>
    <w:rsid w:val="000B4EDC"/>
    <w:rsid w:val="000B58C9"/>
    <w:rsid w:val="000B5B15"/>
    <w:rsid w:val="000B5B8B"/>
    <w:rsid w:val="000B6C40"/>
    <w:rsid w:val="000B7002"/>
    <w:rsid w:val="000B78BF"/>
    <w:rsid w:val="000B7EA5"/>
    <w:rsid w:val="000C0FAC"/>
    <w:rsid w:val="000C2001"/>
    <w:rsid w:val="000C3107"/>
    <w:rsid w:val="000C3D07"/>
    <w:rsid w:val="000C3F50"/>
    <w:rsid w:val="000C401F"/>
    <w:rsid w:val="000C49DE"/>
    <w:rsid w:val="000C5CFD"/>
    <w:rsid w:val="000C71B3"/>
    <w:rsid w:val="000C7C7C"/>
    <w:rsid w:val="000D0E0C"/>
    <w:rsid w:val="000D204D"/>
    <w:rsid w:val="000D3113"/>
    <w:rsid w:val="000D3B53"/>
    <w:rsid w:val="000D3DF1"/>
    <w:rsid w:val="000D436E"/>
    <w:rsid w:val="000D45AE"/>
    <w:rsid w:val="000D5219"/>
    <w:rsid w:val="000D5226"/>
    <w:rsid w:val="000D5262"/>
    <w:rsid w:val="000D5543"/>
    <w:rsid w:val="000D5968"/>
    <w:rsid w:val="000D6204"/>
    <w:rsid w:val="000D6B42"/>
    <w:rsid w:val="000D6C0C"/>
    <w:rsid w:val="000D79AB"/>
    <w:rsid w:val="000E00CA"/>
    <w:rsid w:val="000E09E1"/>
    <w:rsid w:val="000E1C1F"/>
    <w:rsid w:val="000E1C44"/>
    <w:rsid w:val="000E2ECE"/>
    <w:rsid w:val="000E40D5"/>
    <w:rsid w:val="000E460E"/>
    <w:rsid w:val="000E4721"/>
    <w:rsid w:val="000E4928"/>
    <w:rsid w:val="000E6BE6"/>
    <w:rsid w:val="000E73D7"/>
    <w:rsid w:val="000E75CF"/>
    <w:rsid w:val="000E7B6C"/>
    <w:rsid w:val="000E7B7F"/>
    <w:rsid w:val="000F0052"/>
    <w:rsid w:val="000F04FD"/>
    <w:rsid w:val="000F0E45"/>
    <w:rsid w:val="000F1FBB"/>
    <w:rsid w:val="000F27C2"/>
    <w:rsid w:val="000F3673"/>
    <w:rsid w:val="000F48F9"/>
    <w:rsid w:val="000F4AFE"/>
    <w:rsid w:val="000F4D10"/>
    <w:rsid w:val="000F548C"/>
    <w:rsid w:val="000F6013"/>
    <w:rsid w:val="000F6038"/>
    <w:rsid w:val="000F6288"/>
    <w:rsid w:val="001002E2"/>
    <w:rsid w:val="00101027"/>
    <w:rsid w:val="001015C5"/>
    <w:rsid w:val="00101EB4"/>
    <w:rsid w:val="00102BAD"/>
    <w:rsid w:val="00104058"/>
    <w:rsid w:val="00104365"/>
    <w:rsid w:val="0010542C"/>
    <w:rsid w:val="001059C5"/>
    <w:rsid w:val="0010639E"/>
    <w:rsid w:val="00107F71"/>
    <w:rsid w:val="00110BB9"/>
    <w:rsid w:val="00111095"/>
    <w:rsid w:val="00111452"/>
    <w:rsid w:val="0011301C"/>
    <w:rsid w:val="00113147"/>
    <w:rsid w:val="00113F12"/>
    <w:rsid w:val="00114C43"/>
    <w:rsid w:val="00116720"/>
    <w:rsid w:val="00120D5C"/>
    <w:rsid w:val="00121D90"/>
    <w:rsid w:val="00123EBE"/>
    <w:rsid w:val="0012418A"/>
    <w:rsid w:val="0012495A"/>
    <w:rsid w:val="00124E64"/>
    <w:rsid w:val="00125260"/>
    <w:rsid w:val="00125637"/>
    <w:rsid w:val="00126355"/>
    <w:rsid w:val="00126853"/>
    <w:rsid w:val="00126AC2"/>
    <w:rsid w:val="00126F51"/>
    <w:rsid w:val="00127880"/>
    <w:rsid w:val="00127D2C"/>
    <w:rsid w:val="00131826"/>
    <w:rsid w:val="0013186F"/>
    <w:rsid w:val="001318CC"/>
    <w:rsid w:val="001318DC"/>
    <w:rsid w:val="00132E77"/>
    <w:rsid w:val="00133A2C"/>
    <w:rsid w:val="00133F8C"/>
    <w:rsid w:val="001341EB"/>
    <w:rsid w:val="00134AD3"/>
    <w:rsid w:val="00134B44"/>
    <w:rsid w:val="00136142"/>
    <w:rsid w:val="00136D6F"/>
    <w:rsid w:val="00136F23"/>
    <w:rsid w:val="0013702C"/>
    <w:rsid w:val="0013768D"/>
    <w:rsid w:val="00137C11"/>
    <w:rsid w:val="00141C69"/>
    <w:rsid w:val="00141FEA"/>
    <w:rsid w:val="00142AFD"/>
    <w:rsid w:val="0014315A"/>
    <w:rsid w:val="00144827"/>
    <w:rsid w:val="001454FD"/>
    <w:rsid w:val="00145EEC"/>
    <w:rsid w:val="001460D1"/>
    <w:rsid w:val="0014752F"/>
    <w:rsid w:val="001507CF"/>
    <w:rsid w:val="00151E9D"/>
    <w:rsid w:val="00153C52"/>
    <w:rsid w:val="00155CAF"/>
    <w:rsid w:val="00157421"/>
    <w:rsid w:val="001606EC"/>
    <w:rsid w:val="00161049"/>
    <w:rsid w:val="001613B4"/>
    <w:rsid w:val="00161EC8"/>
    <w:rsid w:val="001626DC"/>
    <w:rsid w:val="0016280A"/>
    <w:rsid w:val="0016311F"/>
    <w:rsid w:val="00163C45"/>
    <w:rsid w:val="00164D62"/>
    <w:rsid w:val="00164FED"/>
    <w:rsid w:val="0016559A"/>
    <w:rsid w:val="001659F2"/>
    <w:rsid w:val="0017146B"/>
    <w:rsid w:val="00171703"/>
    <w:rsid w:val="00171ABD"/>
    <w:rsid w:val="001732B5"/>
    <w:rsid w:val="00173B89"/>
    <w:rsid w:val="00174EFA"/>
    <w:rsid w:val="00175B16"/>
    <w:rsid w:val="001760FB"/>
    <w:rsid w:val="0017625F"/>
    <w:rsid w:val="0017641A"/>
    <w:rsid w:val="001769A2"/>
    <w:rsid w:val="00176DF7"/>
    <w:rsid w:val="0017701E"/>
    <w:rsid w:val="0018008F"/>
    <w:rsid w:val="001815C3"/>
    <w:rsid w:val="0018161B"/>
    <w:rsid w:val="00181B5F"/>
    <w:rsid w:val="00182AC5"/>
    <w:rsid w:val="001833C2"/>
    <w:rsid w:val="001836B4"/>
    <w:rsid w:val="001837B2"/>
    <w:rsid w:val="00183E20"/>
    <w:rsid w:val="001844A1"/>
    <w:rsid w:val="00185466"/>
    <w:rsid w:val="0018567C"/>
    <w:rsid w:val="00185CBF"/>
    <w:rsid w:val="001873A3"/>
    <w:rsid w:val="001877AE"/>
    <w:rsid w:val="001907FD"/>
    <w:rsid w:val="00191E31"/>
    <w:rsid w:val="00193208"/>
    <w:rsid w:val="00193F29"/>
    <w:rsid w:val="0019405E"/>
    <w:rsid w:val="0019466C"/>
    <w:rsid w:val="001956A8"/>
    <w:rsid w:val="001967CA"/>
    <w:rsid w:val="001975D8"/>
    <w:rsid w:val="001A0165"/>
    <w:rsid w:val="001A0384"/>
    <w:rsid w:val="001A0792"/>
    <w:rsid w:val="001A1D42"/>
    <w:rsid w:val="001A21AC"/>
    <w:rsid w:val="001A284A"/>
    <w:rsid w:val="001A2A84"/>
    <w:rsid w:val="001A5575"/>
    <w:rsid w:val="001A6F5D"/>
    <w:rsid w:val="001A7DC5"/>
    <w:rsid w:val="001B066A"/>
    <w:rsid w:val="001B128B"/>
    <w:rsid w:val="001B20CC"/>
    <w:rsid w:val="001B51BF"/>
    <w:rsid w:val="001B53C0"/>
    <w:rsid w:val="001B5823"/>
    <w:rsid w:val="001B6BE2"/>
    <w:rsid w:val="001B7249"/>
    <w:rsid w:val="001B7F60"/>
    <w:rsid w:val="001C077C"/>
    <w:rsid w:val="001C16FD"/>
    <w:rsid w:val="001C2347"/>
    <w:rsid w:val="001C23D8"/>
    <w:rsid w:val="001C2C11"/>
    <w:rsid w:val="001C3A53"/>
    <w:rsid w:val="001C58C1"/>
    <w:rsid w:val="001C6C95"/>
    <w:rsid w:val="001C6D79"/>
    <w:rsid w:val="001C74BC"/>
    <w:rsid w:val="001D0340"/>
    <w:rsid w:val="001D1266"/>
    <w:rsid w:val="001D2411"/>
    <w:rsid w:val="001D267C"/>
    <w:rsid w:val="001D283F"/>
    <w:rsid w:val="001D499A"/>
    <w:rsid w:val="001D4D62"/>
    <w:rsid w:val="001D5EFD"/>
    <w:rsid w:val="001D6448"/>
    <w:rsid w:val="001D70A9"/>
    <w:rsid w:val="001D7200"/>
    <w:rsid w:val="001D732A"/>
    <w:rsid w:val="001D7A93"/>
    <w:rsid w:val="001E03DF"/>
    <w:rsid w:val="001E14CE"/>
    <w:rsid w:val="001E19E3"/>
    <w:rsid w:val="001E32B7"/>
    <w:rsid w:val="001E4382"/>
    <w:rsid w:val="001E4BFF"/>
    <w:rsid w:val="001E6B01"/>
    <w:rsid w:val="001E6F2D"/>
    <w:rsid w:val="001F11C8"/>
    <w:rsid w:val="001F13A1"/>
    <w:rsid w:val="001F1D91"/>
    <w:rsid w:val="001F243F"/>
    <w:rsid w:val="001F4D23"/>
    <w:rsid w:val="001F54A6"/>
    <w:rsid w:val="001F5A06"/>
    <w:rsid w:val="00200F3C"/>
    <w:rsid w:val="002010BD"/>
    <w:rsid w:val="00201FC2"/>
    <w:rsid w:val="0020271D"/>
    <w:rsid w:val="00202BD2"/>
    <w:rsid w:val="00203500"/>
    <w:rsid w:val="002102D6"/>
    <w:rsid w:val="00212CD8"/>
    <w:rsid w:val="00212D81"/>
    <w:rsid w:val="00212FB1"/>
    <w:rsid w:val="0021356F"/>
    <w:rsid w:val="00213DA8"/>
    <w:rsid w:val="0021424A"/>
    <w:rsid w:val="002143AF"/>
    <w:rsid w:val="0021449D"/>
    <w:rsid w:val="00214AC4"/>
    <w:rsid w:val="00214BEB"/>
    <w:rsid w:val="00215889"/>
    <w:rsid w:val="00215EEC"/>
    <w:rsid w:val="0021697C"/>
    <w:rsid w:val="002169EC"/>
    <w:rsid w:val="00216D91"/>
    <w:rsid w:val="002213DC"/>
    <w:rsid w:val="002224CA"/>
    <w:rsid w:val="00222FD6"/>
    <w:rsid w:val="00223252"/>
    <w:rsid w:val="00223776"/>
    <w:rsid w:val="002256CC"/>
    <w:rsid w:val="00225FFE"/>
    <w:rsid w:val="002262FA"/>
    <w:rsid w:val="00226F1B"/>
    <w:rsid w:val="00227D98"/>
    <w:rsid w:val="00227F67"/>
    <w:rsid w:val="00230821"/>
    <w:rsid w:val="00231022"/>
    <w:rsid w:val="0023215F"/>
    <w:rsid w:val="0023277A"/>
    <w:rsid w:val="00232C24"/>
    <w:rsid w:val="00233616"/>
    <w:rsid w:val="002340C4"/>
    <w:rsid w:val="00234EE7"/>
    <w:rsid w:val="00235437"/>
    <w:rsid w:val="00235D91"/>
    <w:rsid w:val="00235E30"/>
    <w:rsid w:val="00236DDB"/>
    <w:rsid w:val="00237E03"/>
    <w:rsid w:val="002416BA"/>
    <w:rsid w:val="0024374B"/>
    <w:rsid w:val="00243D49"/>
    <w:rsid w:val="002441C3"/>
    <w:rsid w:val="00244B3D"/>
    <w:rsid w:val="00244F9E"/>
    <w:rsid w:val="0024571B"/>
    <w:rsid w:val="00245A61"/>
    <w:rsid w:val="00245BF9"/>
    <w:rsid w:val="002465E6"/>
    <w:rsid w:val="0024671E"/>
    <w:rsid w:val="00246978"/>
    <w:rsid w:val="00246F09"/>
    <w:rsid w:val="002505E8"/>
    <w:rsid w:val="00251778"/>
    <w:rsid w:val="002517CF"/>
    <w:rsid w:val="00253010"/>
    <w:rsid w:val="00254008"/>
    <w:rsid w:val="0025477E"/>
    <w:rsid w:val="00256179"/>
    <w:rsid w:val="00256CDF"/>
    <w:rsid w:val="002604C2"/>
    <w:rsid w:val="00260C80"/>
    <w:rsid w:val="002623FE"/>
    <w:rsid w:val="00262E19"/>
    <w:rsid w:val="00263C26"/>
    <w:rsid w:val="00263C30"/>
    <w:rsid w:val="002643D4"/>
    <w:rsid w:val="0026626B"/>
    <w:rsid w:val="002669AA"/>
    <w:rsid w:val="0026784D"/>
    <w:rsid w:val="002702D5"/>
    <w:rsid w:val="0027112A"/>
    <w:rsid w:val="00271B77"/>
    <w:rsid w:val="00271F3F"/>
    <w:rsid w:val="002721C9"/>
    <w:rsid w:val="00272A3C"/>
    <w:rsid w:val="00272FA5"/>
    <w:rsid w:val="0027366A"/>
    <w:rsid w:val="0027367D"/>
    <w:rsid w:val="00274AA3"/>
    <w:rsid w:val="002752E6"/>
    <w:rsid w:val="00276567"/>
    <w:rsid w:val="002806B4"/>
    <w:rsid w:val="00281356"/>
    <w:rsid w:val="00283577"/>
    <w:rsid w:val="0028367E"/>
    <w:rsid w:val="002839CA"/>
    <w:rsid w:val="0028445E"/>
    <w:rsid w:val="0028480E"/>
    <w:rsid w:val="002848AF"/>
    <w:rsid w:val="00284EC5"/>
    <w:rsid w:val="00286056"/>
    <w:rsid w:val="00286159"/>
    <w:rsid w:val="002861A8"/>
    <w:rsid w:val="00286767"/>
    <w:rsid w:val="00286868"/>
    <w:rsid w:val="0028739C"/>
    <w:rsid w:val="0029099D"/>
    <w:rsid w:val="00290BEE"/>
    <w:rsid w:val="00290F9D"/>
    <w:rsid w:val="0029177D"/>
    <w:rsid w:val="00292538"/>
    <w:rsid w:val="002926A8"/>
    <w:rsid w:val="002932D6"/>
    <w:rsid w:val="002936A8"/>
    <w:rsid w:val="00294F41"/>
    <w:rsid w:val="00295124"/>
    <w:rsid w:val="002974F7"/>
    <w:rsid w:val="0029766E"/>
    <w:rsid w:val="002A000B"/>
    <w:rsid w:val="002A076A"/>
    <w:rsid w:val="002A17A8"/>
    <w:rsid w:val="002A4557"/>
    <w:rsid w:val="002A666B"/>
    <w:rsid w:val="002A674F"/>
    <w:rsid w:val="002A679D"/>
    <w:rsid w:val="002A6D6D"/>
    <w:rsid w:val="002A74A5"/>
    <w:rsid w:val="002B07F5"/>
    <w:rsid w:val="002B0F7F"/>
    <w:rsid w:val="002B374C"/>
    <w:rsid w:val="002B44B9"/>
    <w:rsid w:val="002B4BB5"/>
    <w:rsid w:val="002B618E"/>
    <w:rsid w:val="002B71BD"/>
    <w:rsid w:val="002C00CD"/>
    <w:rsid w:val="002C1AED"/>
    <w:rsid w:val="002C1BCE"/>
    <w:rsid w:val="002C20FE"/>
    <w:rsid w:val="002C2A28"/>
    <w:rsid w:val="002C2AEA"/>
    <w:rsid w:val="002C31AC"/>
    <w:rsid w:val="002C379C"/>
    <w:rsid w:val="002C5E11"/>
    <w:rsid w:val="002C6056"/>
    <w:rsid w:val="002C753C"/>
    <w:rsid w:val="002C7E48"/>
    <w:rsid w:val="002D0218"/>
    <w:rsid w:val="002D0DF2"/>
    <w:rsid w:val="002D1D1D"/>
    <w:rsid w:val="002D32B3"/>
    <w:rsid w:val="002D3E3F"/>
    <w:rsid w:val="002D4650"/>
    <w:rsid w:val="002D501A"/>
    <w:rsid w:val="002D68DB"/>
    <w:rsid w:val="002D69B2"/>
    <w:rsid w:val="002D7E6D"/>
    <w:rsid w:val="002E0033"/>
    <w:rsid w:val="002E01D9"/>
    <w:rsid w:val="002E0D50"/>
    <w:rsid w:val="002E2876"/>
    <w:rsid w:val="002E378B"/>
    <w:rsid w:val="002E4B56"/>
    <w:rsid w:val="002E5198"/>
    <w:rsid w:val="002E549E"/>
    <w:rsid w:val="002E56C7"/>
    <w:rsid w:val="002E57D9"/>
    <w:rsid w:val="002E69CA"/>
    <w:rsid w:val="002F070D"/>
    <w:rsid w:val="002F120E"/>
    <w:rsid w:val="002F18B6"/>
    <w:rsid w:val="002F3EA1"/>
    <w:rsid w:val="002F44FB"/>
    <w:rsid w:val="002F4909"/>
    <w:rsid w:val="002F4D83"/>
    <w:rsid w:val="002F54EB"/>
    <w:rsid w:val="002F54EE"/>
    <w:rsid w:val="002F5C3F"/>
    <w:rsid w:val="002F6C98"/>
    <w:rsid w:val="002F6DE9"/>
    <w:rsid w:val="00300296"/>
    <w:rsid w:val="00300A1D"/>
    <w:rsid w:val="003018D0"/>
    <w:rsid w:val="00302264"/>
    <w:rsid w:val="0030558F"/>
    <w:rsid w:val="00305630"/>
    <w:rsid w:val="00307127"/>
    <w:rsid w:val="00311500"/>
    <w:rsid w:val="00311A67"/>
    <w:rsid w:val="00312E40"/>
    <w:rsid w:val="003132B6"/>
    <w:rsid w:val="00313B29"/>
    <w:rsid w:val="00314786"/>
    <w:rsid w:val="0031523A"/>
    <w:rsid w:val="003170CE"/>
    <w:rsid w:val="0031714F"/>
    <w:rsid w:val="00321246"/>
    <w:rsid w:val="003240C4"/>
    <w:rsid w:val="003250E9"/>
    <w:rsid w:val="00325A30"/>
    <w:rsid w:val="00326151"/>
    <w:rsid w:val="0032684F"/>
    <w:rsid w:val="003306D0"/>
    <w:rsid w:val="00330A29"/>
    <w:rsid w:val="00331E21"/>
    <w:rsid w:val="00333897"/>
    <w:rsid w:val="00334BE0"/>
    <w:rsid w:val="00335372"/>
    <w:rsid w:val="003355A0"/>
    <w:rsid w:val="003356A0"/>
    <w:rsid w:val="00337A1B"/>
    <w:rsid w:val="00337FB0"/>
    <w:rsid w:val="00340CBF"/>
    <w:rsid w:val="00340FD2"/>
    <w:rsid w:val="0034205F"/>
    <w:rsid w:val="003433AD"/>
    <w:rsid w:val="0034413C"/>
    <w:rsid w:val="00344AAA"/>
    <w:rsid w:val="003453F3"/>
    <w:rsid w:val="00345A53"/>
    <w:rsid w:val="00346330"/>
    <w:rsid w:val="00347AF0"/>
    <w:rsid w:val="003506BC"/>
    <w:rsid w:val="003513D6"/>
    <w:rsid w:val="003516DE"/>
    <w:rsid w:val="003517F8"/>
    <w:rsid w:val="00351E7D"/>
    <w:rsid w:val="00352FAD"/>
    <w:rsid w:val="003537AA"/>
    <w:rsid w:val="003548CB"/>
    <w:rsid w:val="00354949"/>
    <w:rsid w:val="00354FE6"/>
    <w:rsid w:val="00356AD4"/>
    <w:rsid w:val="00357644"/>
    <w:rsid w:val="00357735"/>
    <w:rsid w:val="0036137C"/>
    <w:rsid w:val="00362367"/>
    <w:rsid w:val="00363267"/>
    <w:rsid w:val="003635B2"/>
    <w:rsid w:val="00363CD0"/>
    <w:rsid w:val="00363EBC"/>
    <w:rsid w:val="00364E59"/>
    <w:rsid w:val="00366F7D"/>
    <w:rsid w:val="0036709E"/>
    <w:rsid w:val="0037056D"/>
    <w:rsid w:val="00370E6E"/>
    <w:rsid w:val="003717BB"/>
    <w:rsid w:val="00371B0D"/>
    <w:rsid w:val="00371EC2"/>
    <w:rsid w:val="00372FFE"/>
    <w:rsid w:val="003736BF"/>
    <w:rsid w:val="00373E1A"/>
    <w:rsid w:val="00374076"/>
    <w:rsid w:val="0037470C"/>
    <w:rsid w:val="00374858"/>
    <w:rsid w:val="00374C99"/>
    <w:rsid w:val="00375E38"/>
    <w:rsid w:val="00376E2F"/>
    <w:rsid w:val="00377008"/>
    <w:rsid w:val="0037717E"/>
    <w:rsid w:val="00377F0B"/>
    <w:rsid w:val="003804F5"/>
    <w:rsid w:val="0038161E"/>
    <w:rsid w:val="00381CD7"/>
    <w:rsid w:val="003826D6"/>
    <w:rsid w:val="003839DB"/>
    <w:rsid w:val="00384714"/>
    <w:rsid w:val="00384A9C"/>
    <w:rsid w:val="00385D3B"/>
    <w:rsid w:val="003864BF"/>
    <w:rsid w:val="003864D5"/>
    <w:rsid w:val="0038681B"/>
    <w:rsid w:val="00386E6A"/>
    <w:rsid w:val="0038750F"/>
    <w:rsid w:val="00390BDA"/>
    <w:rsid w:val="003915D9"/>
    <w:rsid w:val="0039174E"/>
    <w:rsid w:val="003921B2"/>
    <w:rsid w:val="003921F1"/>
    <w:rsid w:val="00392B0E"/>
    <w:rsid w:val="00392B51"/>
    <w:rsid w:val="0039433E"/>
    <w:rsid w:val="003949A6"/>
    <w:rsid w:val="003959E9"/>
    <w:rsid w:val="00396B0A"/>
    <w:rsid w:val="00396BC8"/>
    <w:rsid w:val="003A053D"/>
    <w:rsid w:val="003A12DA"/>
    <w:rsid w:val="003A3205"/>
    <w:rsid w:val="003A40FE"/>
    <w:rsid w:val="003A42F3"/>
    <w:rsid w:val="003A48D5"/>
    <w:rsid w:val="003A57E6"/>
    <w:rsid w:val="003A59D9"/>
    <w:rsid w:val="003A5C30"/>
    <w:rsid w:val="003A6048"/>
    <w:rsid w:val="003A64ED"/>
    <w:rsid w:val="003A68AD"/>
    <w:rsid w:val="003A69B6"/>
    <w:rsid w:val="003A6BC3"/>
    <w:rsid w:val="003A7C20"/>
    <w:rsid w:val="003A7C97"/>
    <w:rsid w:val="003B00A0"/>
    <w:rsid w:val="003B1868"/>
    <w:rsid w:val="003B399E"/>
    <w:rsid w:val="003B4B6A"/>
    <w:rsid w:val="003B5144"/>
    <w:rsid w:val="003B5B26"/>
    <w:rsid w:val="003B5F63"/>
    <w:rsid w:val="003B636B"/>
    <w:rsid w:val="003B69FF"/>
    <w:rsid w:val="003B75AC"/>
    <w:rsid w:val="003B75E9"/>
    <w:rsid w:val="003C0BC8"/>
    <w:rsid w:val="003C1535"/>
    <w:rsid w:val="003C1C05"/>
    <w:rsid w:val="003C3B97"/>
    <w:rsid w:val="003C489D"/>
    <w:rsid w:val="003C4FE2"/>
    <w:rsid w:val="003C5183"/>
    <w:rsid w:val="003C572F"/>
    <w:rsid w:val="003C5E72"/>
    <w:rsid w:val="003C6D06"/>
    <w:rsid w:val="003C6FF7"/>
    <w:rsid w:val="003C7AD7"/>
    <w:rsid w:val="003D08BB"/>
    <w:rsid w:val="003D13A7"/>
    <w:rsid w:val="003D1442"/>
    <w:rsid w:val="003D186A"/>
    <w:rsid w:val="003D277F"/>
    <w:rsid w:val="003D27B0"/>
    <w:rsid w:val="003D2940"/>
    <w:rsid w:val="003D2AF7"/>
    <w:rsid w:val="003D3752"/>
    <w:rsid w:val="003D3991"/>
    <w:rsid w:val="003D41D7"/>
    <w:rsid w:val="003D55B8"/>
    <w:rsid w:val="003D6F70"/>
    <w:rsid w:val="003E02F9"/>
    <w:rsid w:val="003E1191"/>
    <w:rsid w:val="003E25E2"/>
    <w:rsid w:val="003E34E2"/>
    <w:rsid w:val="003E3BEE"/>
    <w:rsid w:val="003E41C3"/>
    <w:rsid w:val="003E483F"/>
    <w:rsid w:val="003E4D6C"/>
    <w:rsid w:val="003E4FC9"/>
    <w:rsid w:val="003E6939"/>
    <w:rsid w:val="003E7A1B"/>
    <w:rsid w:val="003F0548"/>
    <w:rsid w:val="003F1892"/>
    <w:rsid w:val="003F1DAB"/>
    <w:rsid w:val="003F2C63"/>
    <w:rsid w:val="003F381D"/>
    <w:rsid w:val="003F41CF"/>
    <w:rsid w:val="003F49DD"/>
    <w:rsid w:val="003F4DB8"/>
    <w:rsid w:val="003F4E7D"/>
    <w:rsid w:val="003F504C"/>
    <w:rsid w:val="003F53AB"/>
    <w:rsid w:val="003F5823"/>
    <w:rsid w:val="003F68FB"/>
    <w:rsid w:val="003F74C7"/>
    <w:rsid w:val="004007AD"/>
    <w:rsid w:val="004012D4"/>
    <w:rsid w:val="00401F01"/>
    <w:rsid w:val="00402034"/>
    <w:rsid w:val="0040213D"/>
    <w:rsid w:val="0040364C"/>
    <w:rsid w:val="00403F2A"/>
    <w:rsid w:val="00404035"/>
    <w:rsid w:val="004042A6"/>
    <w:rsid w:val="00404CD0"/>
    <w:rsid w:val="00405D1D"/>
    <w:rsid w:val="00406BEF"/>
    <w:rsid w:val="004070F4"/>
    <w:rsid w:val="00410570"/>
    <w:rsid w:val="0041099E"/>
    <w:rsid w:val="00410FFE"/>
    <w:rsid w:val="00411897"/>
    <w:rsid w:val="00411CF1"/>
    <w:rsid w:val="00413BCA"/>
    <w:rsid w:val="004141FC"/>
    <w:rsid w:val="0041542A"/>
    <w:rsid w:val="004162FE"/>
    <w:rsid w:val="00416412"/>
    <w:rsid w:val="00416550"/>
    <w:rsid w:val="00416E3B"/>
    <w:rsid w:val="00416F1A"/>
    <w:rsid w:val="0041763F"/>
    <w:rsid w:val="00421381"/>
    <w:rsid w:val="004224AC"/>
    <w:rsid w:val="00422828"/>
    <w:rsid w:val="004233F1"/>
    <w:rsid w:val="00423F44"/>
    <w:rsid w:val="00425E70"/>
    <w:rsid w:val="0042735F"/>
    <w:rsid w:val="0043041C"/>
    <w:rsid w:val="00431100"/>
    <w:rsid w:val="004315B0"/>
    <w:rsid w:val="004320D4"/>
    <w:rsid w:val="004328D2"/>
    <w:rsid w:val="00432F2A"/>
    <w:rsid w:val="00433291"/>
    <w:rsid w:val="004334AD"/>
    <w:rsid w:val="00434CFE"/>
    <w:rsid w:val="00435E5E"/>
    <w:rsid w:val="004366BF"/>
    <w:rsid w:val="00436DDA"/>
    <w:rsid w:val="00437DFD"/>
    <w:rsid w:val="00440507"/>
    <w:rsid w:val="00440877"/>
    <w:rsid w:val="00440A5D"/>
    <w:rsid w:val="00440E9F"/>
    <w:rsid w:val="00441DFF"/>
    <w:rsid w:val="00442AF4"/>
    <w:rsid w:val="00444BD9"/>
    <w:rsid w:val="004459F2"/>
    <w:rsid w:val="00445D64"/>
    <w:rsid w:val="0044672B"/>
    <w:rsid w:val="00447960"/>
    <w:rsid w:val="00447B1D"/>
    <w:rsid w:val="00447BD1"/>
    <w:rsid w:val="00447C75"/>
    <w:rsid w:val="00450421"/>
    <w:rsid w:val="00450D8A"/>
    <w:rsid w:val="00453C76"/>
    <w:rsid w:val="0045415C"/>
    <w:rsid w:val="00454353"/>
    <w:rsid w:val="004575E3"/>
    <w:rsid w:val="004605DA"/>
    <w:rsid w:val="00460B4B"/>
    <w:rsid w:val="00462929"/>
    <w:rsid w:val="00462B6C"/>
    <w:rsid w:val="004633F4"/>
    <w:rsid w:val="00464408"/>
    <w:rsid w:val="004647B3"/>
    <w:rsid w:val="00464EA1"/>
    <w:rsid w:val="00465610"/>
    <w:rsid w:val="0046646B"/>
    <w:rsid w:val="00466D21"/>
    <w:rsid w:val="00470006"/>
    <w:rsid w:val="004707AA"/>
    <w:rsid w:val="00470927"/>
    <w:rsid w:val="00470A73"/>
    <w:rsid w:val="00470BEF"/>
    <w:rsid w:val="00470EC9"/>
    <w:rsid w:val="004710B5"/>
    <w:rsid w:val="0047136A"/>
    <w:rsid w:val="00471677"/>
    <w:rsid w:val="0047188B"/>
    <w:rsid w:val="00472606"/>
    <w:rsid w:val="00472B0A"/>
    <w:rsid w:val="00473C56"/>
    <w:rsid w:val="00474AAB"/>
    <w:rsid w:val="004764C7"/>
    <w:rsid w:val="004765E3"/>
    <w:rsid w:val="00476901"/>
    <w:rsid w:val="00476973"/>
    <w:rsid w:val="0047700F"/>
    <w:rsid w:val="004772CC"/>
    <w:rsid w:val="0047779B"/>
    <w:rsid w:val="0048001A"/>
    <w:rsid w:val="00480489"/>
    <w:rsid w:val="00480493"/>
    <w:rsid w:val="004809F5"/>
    <w:rsid w:val="004815ED"/>
    <w:rsid w:val="004819AF"/>
    <w:rsid w:val="00482072"/>
    <w:rsid w:val="004820B9"/>
    <w:rsid w:val="0048222D"/>
    <w:rsid w:val="004829B3"/>
    <w:rsid w:val="00483367"/>
    <w:rsid w:val="00483883"/>
    <w:rsid w:val="00485CCD"/>
    <w:rsid w:val="00486943"/>
    <w:rsid w:val="00486DB4"/>
    <w:rsid w:val="00487E59"/>
    <w:rsid w:val="0049030E"/>
    <w:rsid w:val="00490BE0"/>
    <w:rsid w:val="00491627"/>
    <w:rsid w:val="0049164E"/>
    <w:rsid w:val="00492B5A"/>
    <w:rsid w:val="004940F9"/>
    <w:rsid w:val="00494BD4"/>
    <w:rsid w:val="00496380"/>
    <w:rsid w:val="00496A02"/>
    <w:rsid w:val="00496E20"/>
    <w:rsid w:val="0049732A"/>
    <w:rsid w:val="004976D6"/>
    <w:rsid w:val="00497C3A"/>
    <w:rsid w:val="004A07C4"/>
    <w:rsid w:val="004A1854"/>
    <w:rsid w:val="004A1E08"/>
    <w:rsid w:val="004A26C5"/>
    <w:rsid w:val="004A2ED3"/>
    <w:rsid w:val="004A3B56"/>
    <w:rsid w:val="004A543A"/>
    <w:rsid w:val="004A5F0E"/>
    <w:rsid w:val="004A5F4A"/>
    <w:rsid w:val="004A72EC"/>
    <w:rsid w:val="004A761F"/>
    <w:rsid w:val="004B03D7"/>
    <w:rsid w:val="004B067E"/>
    <w:rsid w:val="004B0BA6"/>
    <w:rsid w:val="004B2AE2"/>
    <w:rsid w:val="004B3549"/>
    <w:rsid w:val="004B4FFA"/>
    <w:rsid w:val="004B5EA1"/>
    <w:rsid w:val="004B60F9"/>
    <w:rsid w:val="004B62D9"/>
    <w:rsid w:val="004B64A0"/>
    <w:rsid w:val="004C056A"/>
    <w:rsid w:val="004C09DF"/>
    <w:rsid w:val="004C12EA"/>
    <w:rsid w:val="004C218A"/>
    <w:rsid w:val="004C24A6"/>
    <w:rsid w:val="004C2DB3"/>
    <w:rsid w:val="004C52F6"/>
    <w:rsid w:val="004C6138"/>
    <w:rsid w:val="004D0A4B"/>
    <w:rsid w:val="004D1F94"/>
    <w:rsid w:val="004D2DBC"/>
    <w:rsid w:val="004D32C1"/>
    <w:rsid w:val="004D32E4"/>
    <w:rsid w:val="004D3865"/>
    <w:rsid w:val="004D386D"/>
    <w:rsid w:val="004D4D44"/>
    <w:rsid w:val="004D502B"/>
    <w:rsid w:val="004D5738"/>
    <w:rsid w:val="004D58E7"/>
    <w:rsid w:val="004D62A8"/>
    <w:rsid w:val="004D711C"/>
    <w:rsid w:val="004D7451"/>
    <w:rsid w:val="004D7929"/>
    <w:rsid w:val="004D7A73"/>
    <w:rsid w:val="004E05BA"/>
    <w:rsid w:val="004E0E6A"/>
    <w:rsid w:val="004E11B7"/>
    <w:rsid w:val="004E13CC"/>
    <w:rsid w:val="004E1612"/>
    <w:rsid w:val="004E195C"/>
    <w:rsid w:val="004E231D"/>
    <w:rsid w:val="004E2B69"/>
    <w:rsid w:val="004E2BD6"/>
    <w:rsid w:val="004E337D"/>
    <w:rsid w:val="004E4DB6"/>
    <w:rsid w:val="004E55B3"/>
    <w:rsid w:val="004E63E0"/>
    <w:rsid w:val="004F165D"/>
    <w:rsid w:val="004F2466"/>
    <w:rsid w:val="004F27B6"/>
    <w:rsid w:val="004F2C4F"/>
    <w:rsid w:val="004F370A"/>
    <w:rsid w:val="004F3FD3"/>
    <w:rsid w:val="004F4109"/>
    <w:rsid w:val="004F4C4C"/>
    <w:rsid w:val="004F4D77"/>
    <w:rsid w:val="004F62BA"/>
    <w:rsid w:val="004F62DE"/>
    <w:rsid w:val="004F6D7A"/>
    <w:rsid w:val="004F724C"/>
    <w:rsid w:val="00500CFE"/>
    <w:rsid w:val="005015E6"/>
    <w:rsid w:val="00502164"/>
    <w:rsid w:val="0050220A"/>
    <w:rsid w:val="0050514C"/>
    <w:rsid w:val="0050560A"/>
    <w:rsid w:val="005059DF"/>
    <w:rsid w:val="00506DFB"/>
    <w:rsid w:val="005075A5"/>
    <w:rsid w:val="005075E6"/>
    <w:rsid w:val="00507F0C"/>
    <w:rsid w:val="005101FE"/>
    <w:rsid w:val="005103A4"/>
    <w:rsid w:val="00510D9E"/>
    <w:rsid w:val="005112B3"/>
    <w:rsid w:val="00511D3C"/>
    <w:rsid w:val="005121F2"/>
    <w:rsid w:val="00512AEE"/>
    <w:rsid w:val="00513560"/>
    <w:rsid w:val="005145B7"/>
    <w:rsid w:val="00515863"/>
    <w:rsid w:val="00515AAE"/>
    <w:rsid w:val="00517D58"/>
    <w:rsid w:val="00517D90"/>
    <w:rsid w:val="00517F0E"/>
    <w:rsid w:val="00521368"/>
    <w:rsid w:val="005222B9"/>
    <w:rsid w:val="00527823"/>
    <w:rsid w:val="00530235"/>
    <w:rsid w:val="005322E2"/>
    <w:rsid w:val="005335A8"/>
    <w:rsid w:val="00533946"/>
    <w:rsid w:val="00535F9B"/>
    <w:rsid w:val="005402D0"/>
    <w:rsid w:val="00541110"/>
    <w:rsid w:val="0054143B"/>
    <w:rsid w:val="00541F23"/>
    <w:rsid w:val="005423F9"/>
    <w:rsid w:val="005428EC"/>
    <w:rsid w:val="00544804"/>
    <w:rsid w:val="005451FB"/>
    <w:rsid w:val="00545394"/>
    <w:rsid w:val="00545B2B"/>
    <w:rsid w:val="00546544"/>
    <w:rsid w:val="0054681B"/>
    <w:rsid w:val="00547190"/>
    <w:rsid w:val="00547EDC"/>
    <w:rsid w:val="005506A2"/>
    <w:rsid w:val="0055114A"/>
    <w:rsid w:val="005512FC"/>
    <w:rsid w:val="00551BDE"/>
    <w:rsid w:val="005532E0"/>
    <w:rsid w:val="0055335B"/>
    <w:rsid w:val="005544C1"/>
    <w:rsid w:val="005545AC"/>
    <w:rsid w:val="0055660D"/>
    <w:rsid w:val="00556AB3"/>
    <w:rsid w:val="005577A6"/>
    <w:rsid w:val="005602B8"/>
    <w:rsid w:val="005604E6"/>
    <w:rsid w:val="00560AAD"/>
    <w:rsid w:val="005616B8"/>
    <w:rsid w:val="00561C2E"/>
    <w:rsid w:val="00561EAF"/>
    <w:rsid w:val="00561F64"/>
    <w:rsid w:val="005627D7"/>
    <w:rsid w:val="0056338A"/>
    <w:rsid w:val="00564D1D"/>
    <w:rsid w:val="00565015"/>
    <w:rsid w:val="00565779"/>
    <w:rsid w:val="005659A0"/>
    <w:rsid w:val="00565D96"/>
    <w:rsid w:val="00567291"/>
    <w:rsid w:val="0056769E"/>
    <w:rsid w:val="00567DF2"/>
    <w:rsid w:val="00567E54"/>
    <w:rsid w:val="0057008F"/>
    <w:rsid w:val="00570245"/>
    <w:rsid w:val="005737F1"/>
    <w:rsid w:val="00573FA8"/>
    <w:rsid w:val="00574013"/>
    <w:rsid w:val="005754C5"/>
    <w:rsid w:val="00575C66"/>
    <w:rsid w:val="00575E5D"/>
    <w:rsid w:val="0057706A"/>
    <w:rsid w:val="00577958"/>
    <w:rsid w:val="00577CE5"/>
    <w:rsid w:val="00577DDF"/>
    <w:rsid w:val="00580763"/>
    <w:rsid w:val="00580AD9"/>
    <w:rsid w:val="005811E2"/>
    <w:rsid w:val="00581466"/>
    <w:rsid w:val="00582179"/>
    <w:rsid w:val="00583315"/>
    <w:rsid w:val="0058398B"/>
    <w:rsid w:val="00583B9B"/>
    <w:rsid w:val="005845F8"/>
    <w:rsid w:val="00584911"/>
    <w:rsid w:val="00584A8E"/>
    <w:rsid w:val="00585926"/>
    <w:rsid w:val="00585F09"/>
    <w:rsid w:val="0058612C"/>
    <w:rsid w:val="00586B83"/>
    <w:rsid w:val="00586F19"/>
    <w:rsid w:val="00586F26"/>
    <w:rsid w:val="0059064A"/>
    <w:rsid w:val="005909E0"/>
    <w:rsid w:val="00590C70"/>
    <w:rsid w:val="005916B6"/>
    <w:rsid w:val="00592102"/>
    <w:rsid w:val="0059213A"/>
    <w:rsid w:val="005922AF"/>
    <w:rsid w:val="0059357E"/>
    <w:rsid w:val="00594946"/>
    <w:rsid w:val="00595CFD"/>
    <w:rsid w:val="00596852"/>
    <w:rsid w:val="005A10B7"/>
    <w:rsid w:val="005A199C"/>
    <w:rsid w:val="005A1A2A"/>
    <w:rsid w:val="005A20E9"/>
    <w:rsid w:val="005A37BA"/>
    <w:rsid w:val="005A46A8"/>
    <w:rsid w:val="005A51CE"/>
    <w:rsid w:val="005A5695"/>
    <w:rsid w:val="005A708A"/>
    <w:rsid w:val="005A77AA"/>
    <w:rsid w:val="005B113C"/>
    <w:rsid w:val="005B18DD"/>
    <w:rsid w:val="005B30D0"/>
    <w:rsid w:val="005B3131"/>
    <w:rsid w:val="005B464F"/>
    <w:rsid w:val="005B566D"/>
    <w:rsid w:val="005B5C5C"/>
    <w:rsid w:val="005B60C3"/>
    <w:rsid w:val="005B6395"/>
    <w:rsid w:val="005B65CA"/>
    <w:rsid w:val="005B6C92"/>
    <w:rsid w:val="005C1952"/>
    <w:rsid w:val="005C1F88"/>
    <w:rsid w:val="005C2E18"/>
    <w:rsid w:val="005C31E9"/>
    <w:rsid w:val="005C44C4"/>
    <w:rsid w:val="005C7383"/>
    <w:rsid w:val="005D06EF"/>
    <w:rsid w:val="005D095F"/>
    <w:rsid w:val="005D15CA"/>
    <w:rsid w:val="005D1763"/>
    <w:rsid w:val="005D1C24"/>
    <w:rsid w:val="005D2578"/>
    <w:rsid w:val="005D3385"/>
    <w:rsid w:val="005D3984"/>
    <w:rsid w:val="005D75AD"/>
    <w:rsid w:val="005D79BA"/>
    <w:rsid w:val="005D7BB2"/>
    <w:rsid w:val="005D7D3A"/>
    <w:rsid w:val="005D7F49"/>
    <w:rsid w:val="005D7F93"/>
    <w:rsid w:val="005D7F97"/>
    <w:rsid w:val="005E06BE"/>
    <w:rsid w:val="005E1D09"/>
    <w:rsid w:val="005E20BE"/>
    <w:rsid w:val="005E2301"/>
    <w:rsid w:val="005E2F76"/>
    <w:rsid w:val="005E38A2"/>
    <w:rsid w:val="005E42D8"/>
    <w:rsid w:val="005E546F"/>
    <w:rsid w:val="005E60D7"/>
    <w:rsid w:val="005E63FD"/>
    <w:rsid w:val="005E6C45"/>
    <w:rsid w:val="005E7B9F"/>
    <w:rsid w:val="005F2C42"/>
    <w:rsid w:val="005F2D84"/>
    <w:rsid w:val="005F39F8"/>
    <w:rsid w:val="005F4A2E"/>
    <w:rsid w:val="005F55E5"/>
    <w:rsid w:val="005F5884"/>
    <w:rsid w:val="005F5E0B"/>
    <w:rsid w:val="005F6993"/>
    <w:rsid w:val="005F702D"/>
    <w:rsid w:val="005F741E"/>
    <w:rsid w:val="005F7CD3"/>
    <w:rsid w:val="00600C04"/>
    <w:rsid w:val="00601148"/>
    <w:rsid w:val="006011ED"/>
    <w:rsid w:val="00601C26"/>
    <w:rsid w:val="00603124"/>
    <w:rsid w:val="0060362C"/>
    <w:rsid w:val="00603774"/>
    <w:rsid w:val="00603993"/>
    <w:rsid w:val="00603A41"/>
    <w:rsid w:val="00603EFC"/>
    <w:rsid w:val="006060F6"/>
    <w:rsid w:val="00606661"/>
    <w:rsid w:val="00610AC5"/>
    <w:rsid w:val="00610EC3"/>
    <w:rsid w:val="0061224C"/>
    <w:rsid w:val="00614F2E"/>
    <w:rsid w:val="00614FE6"/>
    <w:rsid w:val="00615F3D"/>
    <w:rsid w:val="006163C4"/>
    <w:rsid w:val="006164C4"/>
    <w:rsid w:val="0061743E"/>
    <w:rsid w:val="0061791C"/>
    <w:rsid w:val="006201C4"/>
    <w:rsid w:val="00620206"/>
    <w:rsid w:val="006209F4"/>
    <w:rsid w:val="00621856"/>
    <w:rsid w:val="006224B5"/>
    <w:rsid w:val="006226BA"/>
    <w:rsid w:val="00622DF5"/>
    <w:rsid w:val="00623163"/>
    <w:rsid w:val="00623783"/>
    <w:rsid w:val="00626117"/>
    <w:rsid w:val="0062690B"/>
    <w:rsid w:val="006275F1"/>
    <w:rsid w:val="00630303"/>
    <w:rsid w:val="00630B7C"/>
    <w:rsid w:val="0063125A"/>
    <w:rsid w:val="0063208C"/>
    <w:rsid w:val="00632737"/>
    <w:rsid w:val="00633ED5"/>
    <w:rsid w:val="006345C4"/>
    <w:rsid w:val="006370C2"/>
    <w:rsid w:val="0064095D"/>
    <w:rsid w:val="00640D6B"/>
    <w:rsid w:val="006418FA"/>
    <w:rsid w:val="00641FA7"/>
    <w:rsid w:val="006420FB"/>
    <w:rsid w:val="006422CF"/>
    <w:rsid w:val="00642B07"/>
    <w:rsid w:val="00643123"/>
    <w:rsid w:val="00643952"/>
    <w:rsid w:val="006445DC"/>
    <w:rsid w:val="006446BA"/>
    <w:rsid w:val="006446EE"/>
    <w:rsid w:val="00644C5D"/>
    <w:rsid w:val="00645794"/>
    <w:rsid w:val="00645B6F"/>
    <w:rsid w:val="00645B8B"/>
    <w:rsid w:val="00646371"/>
    <w:rsid w:val="006469EA"/>
    <w:rsid w:val="006474AF"/>
    <w:rsid w:val="00647A3C"/>
    <w:rsid w:val="00647E40"/>
    <w:rsid w:val="006512BF"/>
    <w:rsid w:val="006512C8"/>
    <w:rsid w:val="00651DE8"/>
    <w:rsid w:val="00652C1F"/>
    <w:rsid w:val="00652C6D"/>
    <w:rsid w:val="00652FDF"/>
    <w:rsid w:val="00654704"/>
    <w:rsid w:val="00654E3B"/>
    <w:rsid w:val="00655DB4"/>
    <w:rsid w:val="006575B9"/>
    <w:rsid w:val="00660C9F"/>
    <w:rsid w:val="00660EC6"/>
    <w:rsid w:val="00660F5D"/>
    <w:rsid w:val="00661298"/>
    <w:rsid w:val="006614EE"/>
    <w:rsid w:val="00662ED8"/>
    <w:rsid w:val="00663610"/>
    <w:rsid w:val="006647CB"/>
    <w:rsid w:val="00667364"/>
    <w:rsid w:val="00670051"/>
    <w:rsid w:val="006703F4"/>
    <w:rsid w:val="0067046B"/>
    <w:rsid w:val="00671C81"/>
    <w:rsid w:val="00671DB8"/>
    <w:rsid w:val="006722A6"/>
    <w:rsid w:val="00673330"/>
    <w:rsid w:val="00673F7E"/>
    <w:rsid w:val="00674A80"/>
    <w:rsid w:val="00675759"/>
    <w:rsid w:val="0067579C"/>
    <w:rsid w:val="0067624E"/>
    <w:rsid w:val="00676387"/>
    <w:rsid w:val="00676EF3"/>
    <w:rsid w:val="00677A0A"/>
    <w:rsid w:val="00680426"/>
    <w:rsid w:val="00680631"/>
    <w:rsid w:val="00680A28"/>
    <w:rsid w:val="00680EA9"/>
    <w:rsid w:val="00681270"/>
    <w:rsid w:val="00682BA8"/>
    <w:rsid w:val="00682DD0"/>
    <w:rsid w:val="00686AE1"/>
    <w:rsid w:val="00686E23"/>
    <w:rsid w:val="00686FB2"/>
    <w:rsid w:val="00690471"/>
    <w:rsid w:val="006905A6"/>
    <w:rsid w:val="0069060A"/>
    <w:rsid w:val="0069098F"/>
    <w:rsid w:val="00690A8F"/>
    <w:rsid w:val="00690CA6"/>
    <w:rsid w:val="00691567"/>
    <w:rsid w:val="00692028"/>
    <w:rsid w:val="006935C3"/>
    <w:rsid w:val="006935DE"/>
    <w:rsid w:val="006946BB"/>
    <w:rsid w:val="00694CD7"/>
    <w:rsid w:val="00694E4A"/>
    <w:rsid w:val="00695326"/>
    <w:rsid w:val="00697121"/>
    <w:rsid w:val="006A1204"/>
    <w:rsid w:val="006A1C79"/>
    <w:rsid w:val="006A2465"/>
    <w:rsid w:val="006A2BE7"/>
    <w:rsid w:val="006A4641"/>
    <w:rsid w:val="006A5C63"/>
    <w:rsid w:val="006A5F40"/>
    <w:rsid w:val="006A666A"/>
    <w:rsid w:val="006B0AA0"/>
    <w:rsid w:val="006B1496"/>
    <w:rsid w:val="006B1F62"/>
    <w:rsid w:val="006B2657"/>
    <w:rsid w:val="006B2CEF"/>
    <w:rsid w:val="006B304D"/>
    <w:rsid w:val="006B3AC3"/>
    <w:rsid w:val="006B43AC"/>
    <w:rsid w:val="006B4786"/>
    <w:rsid w:val="006B5657"/>
    <w:rsid w:val="006B6071"/>
    <w:rsid w:val="006B68AD"/>
    <w:rsid w:val="006B6D9D"/>
    <w:rsid w:val="006C01B4"/>
    <w:rsid w:val="006C19E2"/>
    <w:rsid w:val="006C1D29"/>
    <w:rsid w:val="006C2E0B"/>
    <w:rsid w:val="006C2F6B"/>
    <w:rsid w:val="006C3605"/>
    <w:rsid w:val="006C4532"/>
    <w:rsid w:val="006C4A30"/>
    <w:rsid w:val="006C4A88"/>
    <w:rsid w:val="006C4ED4"/>
    <w:rsid w:val="006C5012"/>
    <w:rsid w:val="006C6701"/>
    <w:rsid w:val="006C68C9"/>
    <w:rsid w:val="006C73DF"/>
    <w:rsid w:val="006D0771"/>
    <w:rsid w:val="006D07D0"/>
    <w:rsid w:val="006D0E2A"/>
    <w:rsid w:val="006D0F69"/>
    <w:rsid w:val="006D4492"/>
    <w:rsid w:val="006D4751"/>
    <w:rsid w:val="006D4C10"/>
    <w:rsid w:val="006D4F8C"/>
    <w:rsid w:val="006D55E7"/>
    <w:rsid w:val="006D66C8"/>
    <w:rsid w:val="006D6E91"/>
    <w:rsid w:val="006D7F82"/>
    <w:rsid w:val="006E0532"/>
    <w:rsid w:val="006E0E06"/>
    <w:rsid w:val="006E0E35"/>
    <w:rsid w:val="006E0FA2"/>
    <w:rsid w:val="006E1AF3"/>
    <w:rsid w:val="006E1FA6"/>
    <w:rsid w:val="006E3F87"/>
    <w:rsid w:val="006E4C21"/>
    <w:rsid w:val="006E57C1"/>
    <w:rsid w:val="006E5BA6"/>
    <w:rsid w:val="006E7676"/>
    <w:rsid w:val="006E7EAC"/>
    <w:rsid w:val="006F06DB"/>
    <w:rsid w:val="006F09CD"/>
    <w:rsid w:val="006F10E1"/>
    <w:rsid w:val="006F268B"/>
    <w:rsid w:val="006F59A8"/>
    <w:rsid w:val="006F5D4D"/>
    <w:rsid w:val="006F5F24"/>
    <w:rsid w:val="006F6505"/>
    <w:rsid w:val="006F7734"/>
    <w:rsid w:val="006F7E40"/>
    <w:rsid w:val="00700281"/>
    <w:rsid w:val="007012E1"/>
    <w:rsid w:val="0070150C"/>
    <w:rsid w:val="0070262E"/>
    <w:rsid w:val="00702D96"/>
    <w:rsid w:val="00704103"/>
    <w:rsid w:val="007048A3"/>
    <w:rsid w:val="00704CE2"/>
    <w:rsid w:val="00706063"/>
    <w:rsid w:val="007068BB"/>
    <w:rsid w:val="007069A7"/>
    <w:rsid w:val="00706C0E"/>
    <w:rsid w:val="00706CDD"/>
    <w:rsid w:val="0070793E"/>
    <w:rsid w:val="007079F8"/>
    <w:rsid w:val="0071054B"/>
    <w:rsid w:val="00711252"/>
    <w:rsid w:val="007113E6"/>
    <w:rsid w:val="0071161F"/>
    <w:rsid w:val="0071255E"/>
    <w:rsid w:val="0071307B"/>
    <w:rsid w:val="00713C03"/>
    <w:rsid w:val="007149B9"/>
    <w:rsid w:val="00714E21"/>
    <w:rsid w:val="007157DD"/>
    <w:rsid w:val="00716867"/>
    <w:rsid w:val="00716E6C"/>
    <w:rsid w:val="0072294E"/>
    <w:rsid w:val="00722D67"/>
    <w:rsid w:val="00723D7A"/>
    <w:rsid w:val="007247F5"/>
    <w:rsid w:val="00724C24"/>
    <w:rsid w:val="00724FB2"/>
    <w:rsid w:val="0072521D"/>
    <w:rsid w:val="00725B41"/>
    <w:rsid w:val="00725BF6"/>
    <w:rsid w:val="0072615D"/>
    <w:rsid w:val="00727408"/>
    <w:rsid w:val="007276F0"/>
    <w:rsid w:val="0072786B"/>
    <w:rsid w:val="00730032"/>
    <w:rsid w:val="00730322"/>
    <w:rsid w:val="00730731"/>
    <w:rsid w:val="0073216E"/>
    <w:rsid w:val="0073231A"/>
    <w:rsid w:val="00733DCF"/>
    <w:rsid w:val="007345CE"/>
    <w:rsid w:val="0073461D"/>
    <w:rsid w:val="00734C36"/>
    <w:rsid w:val="00734E1F"/>
    <w:rsid w:val="00736C17"/>
    <w:rsid w:val="0073755D"/>
    <w:rsid w:val="007400B9"/>
    <w:rsid w:val="00740282"/>
    <w:rsid w:val="007414F9"/>
    <w:rsid w:val="007428B0"/>
    <w:rsid w:val="0074449E"/>
    <w:rsid w:val="00745E44"/>
    <w:rsid w:val="00747744"/>
    <w:rsid w:val="00752529"/>
    <w:rsid w:val="00753C9F"/>
    <w:rsid w:val="00754DD5"/>
    <w:rsid w:val="007558FD"/>
    <w:rsid w:val="007571DF"/>
    <w:rsid w:val="00760180"/>
    <w:rsid w:val="00760808"/>
    <w:rsid w:val="00760AEF"/>
    <w:rsid w:val="00761BA0"/>
    <w:rsid w:val="00763268"/>
    <w:rsid w:val="00764410"/>
    <w:rsid w:val="00765929"/>
    <w:rsid w:val="00766352"/>
    <w:rsid w:val="00766EF0"/>
    <w:rsid w:val="00767068"/>
    <w:rsid w:val="007679F3"/>
    <w:rsid w:val="00767EF7"/>
    <w:rsid w:val="00770D47"/>
    <w:rsid w:val="007710D7"/>
    <w:rsid w:val="00773601"/>
    <w:rsid w:val="0077425B"/>
    <w:rsid w:val="00777E75"/>
    <w:rsid w:val="00780662"/>
    <w:rsid w:val="0078153D"/>
    <w:rsid w:val="00782BF1"/>
    <w:rsid w:val="007832CD"/>
    <w:rsid w:val="007835F2"/>
    <w:rsid w:val="00783F7A"/>
    <w:rsid w:val="0078510D"/>
    <w:rsid w:val="0078529B"/>
    <w:rsid w:val="00785F16"/>
    <w:rsid w:val="0078655F"/>
    <w:rsid w:val="007868FD"/>
    <w:rsid w:val="00787311"/>
    <w:rsid w:val="00791411"/>
    <w:rsid w:val="00791630"/>
    <w:rsid w:val="0079272D"/>
    <w:rsid w:val="00793FB1"/>
    <w:rsid w:val="0079578A"/>
    <w:rsid w:val="00796998"/>
    <w:rsid w:val="007A5040"/>
    <w:rsid w:val="007A571D"/>
    <w:rsid w:val="007A57A9"/>
    <w:rsid w:val="007A6254"/>
    <w:rsid w:val="007A6CBE"/>
    <w:rsid w:val="007A7658"/>
    <w:rsid w:val="007A7F86"/>
    <w:rsid w:val="007B0AB0"/>
    <w:rsid w:val="007B150E"/>
    <w:rsid w:val="007B177A"/>
    <w:rsid w:val="007B1EC7"/>
    <w:rsid w:val="007B2E20"/>
    <w:rsid w:val="007B4071"/>
    <w:rsid w:val="007B473D"/>
    <w:rsid w:val="007B4C29"/>
    <w:rsid w:val="007B4FAA"/>
    <w:rsid w:val="007B520F"/>
    <w:rsid w:val="007B55E6"/>
    <w:rsid w:val="007B5D1F"/>
    <w:rsid w:val="007B6843"/>
    <w:rsid w:val="007B7935"/>
    <w:rsid w:val="007C0175"/>
    <w:rsid w:val="007C043E"/>
    <w:rsid w:val="007C0959"/>
    <w:rsid w:val="007C09BE"/>
    <w:rsid w:val="007C1172"/>
    <w:rsid w:val="007C2948"/>
    <w:rsid w:val="007C3A5E"/>
    <w:rsid w:val="007C3ADF"/>
    <w:rsid w:val="007C48FB"/>
    <w:rsid w:val="007C5BCD"/>
    <w:rsid w:val="007C67E5"/>
    <w:rsid w:val="007C6808"/>
    <w:rsid w:val="007C7E33"/>
    <w:rsid w:val="007C7F63"/>
    <w:rsid w:val="007D0C03"/>
    <w:rsid w:val="007D0D25"/>
    <w:rsid w:val="007D16B8"/>
    <w:rsid w:val="007D17B2"/>
    <w:rsid w:val="007D360A"/>
    <w:rsid w:val="007D5127"/>
    <w:rsid w:val="007D53E3"/>
    <w:rsid w:val="007D55BD"/>
    <w:rsid w:val="007D57A6"/>
    <w:rsid w:val="007D6A75"/>
    <w:rsid w:val="007D6B10"/>
    <w:rsid w:val="007D703B"/>
    <w:rsid w:val="007D7842"/>
    <w:rsid w:val="007E1509"/>
    <w:rsid w:val="007E23F8"/>
    <w:rsid w:val="007E33E8"/>
    <w:rsid w:val="007E4815"/>
    <w:rsid w:val="007E4B65"/>
    <w:rsid w:val="007E568A"/>
    <w:rsid w:val="007E5982"/>
    <w:rsid w:val="007E64C3"/>
    <w:rsid w:val="007E7D13"/>
    <w:rsid w:val="007F0337"/>
    <w:rsid w:val="007F3B61"/>
    <w:rsid w:val="007F497E"/>
    <w:rsid w:val="007F4F51"/>
    <w:rsid w:val="007F5E0C"/>
    <w:rsid w:val="007F5E3E"/>
    <w:rsid w:val="007F6484"/>
    <w:rsid w:val="007F6A15"/>
    <w:rsid w:val="007F7260"/>
    <w:rsid w:val="007F7908"/>
    <w:rsid w:val="00800CDE"/>
    <w:rsid w:val="00801BDF"/>
    <w:rsid w:val="008020D4"/>
    <w:rsid w:val="00802E7D"/>
    <w:rsid w:val="00803230"/>
    <w:rsid w:val="0080496F"/>
    <w:rsid w:val="00805976"/>
    <w:rsid w:val="00806036"/>
    <w:rsid w:val="00806FCF"/>
    <w:rsid w:val="008109E6"/>
    <w:rsid w:val="00810A61"/>
    <w:rsid w:val="008113AA"/>
    <w:rsid w:val="008121DE"/>
    <w:rsid w:val="00814B0F"/>
    <w:rsid w:val="0081582E"/>
    <w:rsid w:val="00817511"/>
    <w:rsid w:val="00817867"/>
    <w:rsid w:val="008207CE"/>
    <w:rsid w:val="00820DE0"/>
    <w:rsid w:val="00821A1E"/>
    <w:rsid w:val="00823006"/>
    <w:rsid w:val="0082364C"/>
    <w:rsid w:val="00823777"/>
    <w:rsid w:val="00823DE7"/>
    <w:rsid w:val="00824257"/>
    <w:rsid w:val="00825657"/>
    <w:rsid w:val="00825675"/>
    <w:rsid w:val="00826316"/>
    <w:rsid w:val="00826AC8"/>
    <w:rsid w:val="00830018"/>
    <w:rsid w:val="0083018D"/>
    <w:rsid w:val="008304C6"/>
    <w:rsid w:val="008307CF"/>
    <w:rsid w:val="00831020"/>
    <w:rsid w:val="008311EE"/>
    <w:rsid w:val="00831C82"/>
    <w:rsid w:val="008351E9"/>
    <w:rsid w:val="0084041E"/>
    <w:rsid w:val="0084268E"/>
    <w:rsid w:val="00842D8D"/>
    <w:rsid w:val="0084350C"/>
    <w:rsid w:val="0084414C"/>
    <w:rsid w:val="00847FD5"/>
    <w:rsid w:val="008522C1"/>
    <w:rsid w:val="00852532"/>
    <w:rsid w:val="00853A39"/>
    <w:rsid w:val="00853E1A"/>
    <w:rsid w:val="0085442D"/>
    <w:rsid w:val="00854A23"/>
    <w:rsid w:val="008557D5"/>
    <w:rsid w:val="00855E0C"/>
    <w:rsid w:val="008572A7"/>
    <w:rsid w:val="00857E54"/>
    <w:rsid w:val="00861A8A"/>
    <w:rsid w:val="00861DB5"/>
    <w:rsid w:val="00862026"/>
    <w:rsid w:val="00863502"/>
    <w:rsid w:val="00863B4A"/>
    <w:rsid w:val="00863C33"/>
    <w:rsid w:val="00863F5A"/>
    <w:rsid w:val="0086429C"/>
    <w:rsid w:val="008665E9"/>
    <w:rsid w:val="008672DE"/>
    <w:rsid w:val="008723B0"/>
    <w:rsid w:val="00873AC4"/>
    <w:rsid w:val="0087413F"/>
    <w:rsid w:val="00874C7B"/>
    <w:rsid w:val="00876AA2"/>
    <w:rsid w:val="00877120"/>
    <w:rsid w:val="008772D8"/>
    <w:rsid w:val="00877385"/>
    <w:rsid w:val="008805AB"/>
    <w:rsid w:val="00884102"/>
    <w:rsid w:val="008846E6"/>
    <w:rsid w:val="00884716"/>
    <w:rsid w:val="00885C9F"/>
    <w:rsid w:val="00887318"/>
    <w:rsid w:val="00890AB2"/>
    <w:rsid w:val="00890F3C"/>
    <w:rsid w:val="008910E9"/>
    <w:rsid w:val="0089123B"/>
    <w:rsid w:val="00891BF2"/>
    <w:rsid w:val="00892C26"/>
    <w:rsid w:val="00892D27"/>
    <w:rsid w:val="00893E5B"/>
    <w:rsid w:val="00893EF1"/>
    <w:rsid w:val="008958DD"/>
    <w:rsid w:val="00895C2D"/>
    <w:rsid w:val="0089615F"/>
    <w:rsid w:val="00896689"/>
    <w:rsid w:val="0089698F"/>
    <w:rsid w:val="00896E8D"/>
    <w:rsid w:val="008976DF"/>
    <w:rsid w:val="00897B87"/>
    <w:rsid w:val="008A12EF"/>
    <w:rsid w:val="008A142F"/>
    <w:rsid w:val="008A1E6A"/>
    <w:rsid w:val="008A1EC1"/>
    <w:rsid w:val="008A29F5"/>
    <w:rsid w:val="008A303F"/>
    <w:rsid w:val="008A32A0"/>
    <w:rsid w:val="008A3BA6"/>
    <w:rsid w:val="008A5CFC"/>
    <w:rsid w:val="008A6A41"/>
    <w:rsid w:val="008A7240"/>
    <w:rsid w:val="008B440B"/>
    <w:rsid w:val="008B45B0"/>
    <w:rsid w:val="008B69D3"/>
    <w:rsid w:val="008B7574"/>
    <w:rsid w:val="008B7A61"/>
    <w:rsid w:val="008C0048"/>
    <w:rsid w:val="008C0B85"/>
    <w:rsid w:val="008C1720"/>
    <w:rsid w:val="008C3184"/>
    <w:rsid w:val="008C394D"/>
    <w:rsid w:val="008C4064"/>
    <w:rsid w:val="008C4151"/>
    <w:rsid w:val="008C4448"/>
    <w:rsid w:val="008C5A77"/>
    <w:rsid w:val="008C68D9"/>
    <w:rsid w:val="008C6BE2"/>
    <w:rsid w:val="008C770B"/>
    <w:rsid w:val="008C7E10"/>
    <w:rsid w:val="008C7ED2"/>
    <w:rsid w:val="008D0326"/>
    <w:rsid w:val="008D1003"/>
    <w:rsid w:val="008D17A6"/>
    <w:rsid w:val="008D1E10"/>
    <w:rsid w:val="008D2696"/>
    <w:rsid w:val="008D2858"/>
    <w:rsid w:val="008D2D49"/>
    <w:rsid w:val="008D5D52"/>
    <w:rsid w:val="008D63C2"/>
    <w:rsid w:val="008D6A62"/>
    <w:rsid w:val="008D6CE0"/>
    <w:rsid w:val="008D79DA"/>
    <w:rsid w:val="008E18C0"/>
    <w:rsid w:val="008E2922"/>
    <w:rsid w:val="008E39E4"/>
    <w:rsid w:val="008E477B"/>
    <w:rsid w:val="008E5BC6"/>
    <w:rsid w:val="008E5D21"/>
    <w:rsid w:val="008E616D"/>
    <w:rsid w:val="008E702A"/>
    <w:rsid w:val="008E7698"/>
    <w:rsid w:val="008E76FE"/>
    <w:rsid w:val="008F0132"/>
    <w:rsid w:val="008F052D"/>
    <w:rsid w:val="008F1311"/>
    <w:rsid w:val="008F1F22"/>
    <w:rsid w:val="008F2CAF"/>
    <w:rsid w:val="008F3805"/>
    <w:rsid w:val="008F3889"/>
    <w:rsid w:val="008F3980"/>
    <w:rsid w:val="008F4834"/>
    <w:rsid w:val="008F7C05"/>
    <w:rsid w:val="00900130"/>
    <w:rsid w:val="009002D6"/>
    <w:rsid w:val="00902438"/>
    <w:rsid w:val="0090355B"/>
    <w:rsid w:val="009056CC"/>
    <w:rsid w:val="009059AD"/>
    <w:rsid w:val="00905BF5"/>
    <w:rsid w:val="00905EEE"/>
    <w:rsid w:val="00906502"/>
    <w:rsid w:val="00906586"/>
    <w:rsid w:val="0090696B"/>
    <w:rsid w:val="00906B42"/>
    <w:rsid w:val="00906BEB"/>
    <w:rsid w:val="009078A7"/>
    <w:rsid w:val="00907C86"/>
    <w:rsid w:val="00907E27"/>
    <w:rsid w:val="00910359"/>
    <w:rsid w:val="00911190"/>
    <w:rsid w:val="00911436"/>
    <w:rsid w:val="00911FC9"/>
    <w:rsid w:val="009134FA"/>
    <w:rsid w:val="00913688"/>
    <w:rsid w:val="009139C9"/>
    <w:rsid w:val="00914B9F"/>
    <w:rsid w:val="009153A8"/>
    <w:rsid w:val="00917796"/>
    <w:rsid w:val="0092078D"/>
    <w:rsid w:val="00921BC7"/>
    <w:rsid w:val="00923282"/>
    <w:rsid w:val="00924439"/>
    <w:rsid w:val="00924450"/>
    <w:rsid w:val="00924695"/>
    <w:rsid w:val="00925963"/>
    <w:rsid w:val="00926448"/>
    <w:rsid w:val="00930AE8"/>
    <w:rsid w:val="00930CDC"/>
    <w:rsid w:val="00932265"/>
    <w:rsid w:val="00932550"/>
    <w:rsid w:val="0093439B"/>
    <w:rsid w:val="0093449C"/>
    <w:rsid w:val="009347AD"/>
    <w:rsid w:val="00935675"/>
    <w:rsid w:val="00936769"/>
    <w:rsid w:val="0093708B"/>
    <w:rsid w:val="009374C3"/>
    <w:rsid w:val="009411F8"/>
    <w:rsid w:val="0094215C"/>
    <w:rsid w:val="00943C18"/>
    <w:rsid w:val="00945F31"/>
    <w:rsid w:val="00946648"/>
    <w:rsid w:val="009475CF"/>
    <w:rsid w:val="00950B95"/>
    <w:rsid w:val="00950FE6"/>
    <w:rsid w:val="009531A9"/>
    <w:rsid w:val="009534B3"/>
    <w:rsid w:val="00953C9C"/>
    <w:rsid w:val="009540C7"/>
    <w:rsid w:val="009541F5"/>
    <w:rsid w:val="009545AF"/>
    <w:rsid w:val="00954D53"/>
    <w:rsid w:val="00955C3A"/>
    <w:rsid w:val="0095641D"/>
    <w:rsid w:val="00956A89"/>
    <w:rsid w:val="00956AB3"/>
    <w:rsid w:val="00956D61"/>
    <w:rsid w:val="009571DA"/>
    <w:rsid w:val="009573C6"/>
    <w:rsid w:val="009579CB"/>
    <w:rsid w:val="009611B4"/>
    <w:rsid w:val="00962921"/>
    <w:rsid w:val="00963323"/>
    <w:rsid w:val="009638E4"/>
    <w:rsid w:val="009655CB"/>
    <w:rsid w:val="009666A5"/>
    <w:rsid w:val="009667A1"/>
    <w:rsid w:val="00966A32"/>
    <w:rsid w:val="009679DF"/>
    <w:rsid w:val="009711F1"/>
    <w:rsid w:val="00972000"/>
    <w:rsid w:val="00972CAD"/>
    <w:rsid w:val="00972F48"/>
    <w:rsid w:val="00973200"/>
    <w:rsid w:val="00973755"/>
    <w:rsid w:val="00973B8C"/>
    <w:rsid w:val="00973E26"/>
    <w:rsid w:val="00974A47"/>
    <w:rsid w:val="00974D65"/>
    <w:rsid w:val="00980606"/>
    <w:rsid w:val="00980DD1"/>
    <w:rsid w:val="0098157C"/>
    <w:rsid w:val="009815DB"/>
    <w:rsid w:val="00982120"/>
    <w:rsid w:val="00982418"/>
    <w:rsid w:val="00982BC1"/>
    <w:rsid w:val="009844DC"/>
    <w:rsid w:val="009856F4"/>
    <w:rsid w:val="009858D2"/>
    <w:rsid w:val="00986ED7"/>
    <w:rsid w:val="009871A2"/>
    <w:rsid w:val="00987718"/>
    <w:rsid w:val="00992E29"/>
    <w:rsid w:val="009931CB"/>
    <w:rsid w:val="00993BB6"/>
    <w:rsid w:val="00994743"/>
    <w:rsid w:val="009948DB"/>
    <w:rsid w:val="00994BF5"/>
    <w:rsid w:val="00995561"/>
    <w:rsid w:val="009965BF"/>
    <w:rsid w:val="009970B8"/>
    <w:rsid w:val="009975F7"/>
    <w:rsid w:val="009977FF"/>
    <w:rsid w:val="009A0BFC"/>
    <w:rsid w:val="009A175F"/>
    <w:rsid w:val="009A216F"/>
    <w:rsid w:val="009A34BF"/>
    <w:rsid w:val="009A46DA"/>
    <w:rsid w:val="009A4882"/>
    <w:rsid w:val="009A49D7"/>
    <w:rsid w:val="009A4CE7"/>
    <w:rsid w:val="009A7B3B"/>
    <w:rsid w:val="009B0176"/>
    <w:rsid w:val="009B1D7B"/>
    <w:rsid w:val="009B2012"/>
    <w:rsid w:val="009B23B0"/>
    <w:rsid w:val="009B41B2"/>
    <w:rsid w:val="009B423B"/>
    <w:rsid w:val="009B44D6"/>
    <w:rsid w:val="009B66FA"/>
    <w:rsid w:val="009C19EB"/>
    <w:rsid w:val="009C1A48"/>
    <w:rsid w:val="009C1E61"/>
    <w:rsid w:val="009C2587"/>
    <w:rsid w:val="009C3D1D"/>
    <w:rsid w:val="009C3EBA"/>
    <w:rsid w:val="009C4114"/>
    <w:rsid w:val="009C52CB"/>
    <w:rsid w:val="009C5588"/>
    <w:rsid w:val="009C6EE9"/>
    <w:rsid w:val="009C70B6"/>
    <w:rsid w:val="009D0695"/>
    <w:rsid w:val="009D08A1"/>
    <w:rsid w:val="009D0EA4"/>
    <w:rsid w:val="009D1106"/>
    <w:rsid w:val="009D11CE"/>
    <w:rsid w:val="009D1E0F"/>
    <w:rsid w:val="009D27B2"/>
    <w:rsid w:val="009D28A8"/>
    <w:rsid w:val="009D3200"/>
    <w:rsid w:val="009D33FD"/>
    <w:rsid w:val="009D3C2E"/>
    <w:rsid w:val="009D451E"/>
    <w:rsid w:val="009D4924"/>
    <w:rsid w:val="009D5112"/>
    <w:rsid w:val="009D59BA"/>
    <w:rsid w:val="009D5A90"/>
    <w:rsid w:val="009E085E"/>
    <w:rsid w:val="009E1170"/>
    <w:rsid w:val="009E1869"/>
    <w:rsid w:val="009E2A3A"/>
    <w:rsid w:val="009E3DB6"/>
    <w:rsid w:val="009E49C0"/>
    <w:rsid w:val="009E4F6E"/>
    <w:rsid w:val="009E607C"/>
    <w:rsid w:val="009E6393"/>
    <w:rsid w:val="009E6882"/>
    <w:rsid w:val="009F1ACF"/>
    <w:rsid w:val="009F2279"/>
    <w:rsid w:val="009F250D"/>
    <w:rsid w:val="009F28E1"/>
    <w:rsid w:val="009F5650"/>
    <w:rsid w:val="009F657C"/>
    <w:rsid w:val="009F7429"/>
    <w:rsid w:val="009F783A"/>
    <w:rsid w:val="009F7B78"/>
    <w:rsid w:val="009F7F86"/>
    <w:rsid w:val="00A02BF6"/>
    <w:rsid w:val="00A039A0"/>
    <w:rsid w:val="00A039EB"/>
    <w:rsid w:val="00A0402E"/>
    <w:rsid w:val="00A04535"/>
    <w:rsid w:val="00A055B0"/>
    <w:rsid w:val="00A07329"/>
    <w:rsid w:val="00A10004"/>
    <w:rsid w:val="00A10F5C"/>
    <w:rsid w:val="00A11660"/>
    <w:rsid w:val="00A11953"/>
    <w:rsid w:val="00A11B3A"/>
    <w:rsid w:val="00A11EA2"/>
    <w:rsid w:val="00A12F80"/>
    <w:rsid w:val="00A144A9"/>
    <w:rsid w:val="00A14AD0"/>
    <w:rsid w:val="00A14BB3"/>
    <w:rsid w:val="00A15154"/>
    <w:rsid w:val="00A170E6"/>
    <w:rsid w:val="00A1795D"/>
    <w:rsid w:val="00A210C9"/>
    <w:rsid w:val="00A23976"/>
    <w:rsid w:val="00A242B3"/>
    <w:rsid w:val="00A24358"/>
    <w:rsid w:val="00A25BBA"/>
    <w:rsid w:val="00A267F0"/>
    <w:rsid w:val="00A26EAC"/>
    <w:rsid w:val="00A27296"/>
    <w:rsid w:val="00A30B25"/>
    <w:rsid w:val="00A30D16"/>
    <w:rsid w:val="00A30DCB"/>
    <w:rsid w:val="00A31D16"/>
    <w:rsid w:val="00A31F50"/>
    <w:rsid w:val="00A33152"/>
    <w:rsid w:val="00A33CC1"/>
    <w:rsid w:val="00A3513F"/>
    <w:rsid w:val="00A35892"/>
    <w:rsid w:val="00A36B9F"/>
    <w:rsid w:val="00A37988"/>
    <w:rsid w:val="00A37A2E"/>
    <w:rsid w:val="00A4061E"/>
    <w:rsid w:val="00A41A49"/>
    <w:rsid w:val="00A42DE3"/>
    <w:rsid w:val="00A43450"/>
    <w:rsid w:val="00A44C2F"/>
    <w:rsid w:val="00A44DF3"/>
    <w:rsid w:val="00A44E55"/>
    <w:rsid w:val="00A45189"/>
    <w:rsid w:val="00A45522"/>
    <w:rsid w:val="00A45E88"/>
    <w:rsid w:val="00A461E6"/>
    <w:rsid w:val="00A46660"/>
    <w:rsid w:val="00A46967"/>
    <w:rsid w:val="00A47944"/>
    <w:rsid w:val="00A50DED"/>
    <w:rsid w:val="00A51D2D"/>
    <w:rsid w:val="00A522FC"/>
    <w:rsid w:val="00A543E8"/>
    <w:rsid w:val="00A55391"/>
    <w:rsid w:val="00A55778"/>
    <w:rsid w:val="00A55E78"/>
    <w:rsid w:val="00A5692F"/>
    <w:rsid w:val="00A57976"/>
    <w:rsid w:val="00A60493"/>
    <w:rsid w:val="00A621C5"/>
    <w:rsid w:val="00A626E8"/>
    <w:rsid w:val="00A638E4"/>
    <w:rsid w:val="00A63B1C"/>
    <w:rsid w:val="00A64D40"/>
    <w:rsid w:val="00A65766"/>
    <w:rsid w:val="00A66773"/>
    <w:rsid w:val="00A66CDB"/>
    <w:rsid w:val="00A66DCB"/>
    <w:rsid w:val="00A67612"/>
    <w:rsid w:val="00A70E43"/>
    <w:rsid w:val="00A71421"/>
    <w:rsid w:val="00A73545"/>
    <w:rsid w:val="00A73719"/>
    <w:rsid w:val="00A748A9"/>
    <w:rsid w:val="00A75233"/>
    <w:rsid w:val="00A7546A"/>
    <w:rsid w:val="00A754BF"/>
    <w:rsid w:val="00A75C95"/>
    <w:rsid w:val="00A76262"/>
    <w:rsid w:val="00A766BD"/>
    <w:rsid w:val="00A77A01"/>
    <w:rsid w:val="00A77D36"/>
    <w:rsid w:val="00A80B81"/>
    <w:rsid w:val="00A82121"/>
    <w:rsid w:val="00A82316"/>
    <w:rsid w:val="00A8314D"/>
    <w:rsid w:val="00A841FF"/>
    <w:rsid w:val="00A85142"/>
    <w:rsid w:val="00A855D5"/>
    <w:rsid w:val="00A87123"/>
    <w:rsid w:val="00A877EF"/>
    <w:rsid w:val="00A9001A"/>
    <w:rsid w:val="00A90517"/>
    <w:rsid w:val="00A90ADF"/>
    <w:rsid w:val="00A91FBD"/>
    <w:rsid w:val="00A92402"/>
    <w:rsid w:val="00A93F2F"/>
    <w:rsid w:val="00A9480F"/>
    <w:rsid w:val="00A94C00"/>
    <w:rsid w:val="00A94F5B"/>
    <w:rsid w:val="00A95A66"/>
    <w:rsid w:val="00A95CC3"/>
    <w:rsid w:val="00A968B1"/>
    <w:rsid w:val="00AA295A"/>
    <w:rsid w:val="00AA338C"/>
    <w:rsid w:val="00AA4EB3"/>
    <w:rsid w:val="00AA5591"/>
    <w:rsid w:val="00AA5673"/>
    <w:rsid w:val="00AA5BE3"/>
    <w:rsid w:val="00AA5F48"/>
    <w:rsid w:val="00AA697C"/>
    <w:rsid w:val="00AA70FF"/>
    <w:rsid w:val="00AB02E1"/>
    <w:rsid w:val="00AB0957"/>
    <w:rsid w:val="00AB1ADC"/>
    <w:rsid w:val="00AB2B93"/>
    <w:rsid w:val="00AB3B6A"/>
    <w:rsid w:val="00AB3BC9"/>
    <w:rsid w:val="00AB3C03"/>
    <w:rsid w:val="00AB3E45"/>
    <w:rsid w:val="00AB4409"/>
    <w:rsid w:val="00AB49B1"/>
    <w:rsid w:val="00AB62BE"/>
    <w:rsid w:val="00AB732A"/>
    <w:rsid w:val="00AC007B"/>
    <w:rsid w:val="00AC0638"/>
    <w:rsid w:val="00AC26F6"/>
    <w:rsid w:val="00AC2C5A"/>
    <w:rsid w:val="00AC46E7"/>
    <w:rsid w:val="00AD0127"/>
    <w:rsid w:val="00AD0145"/>
    <w:rsid w:val="00AD0202"/>
    <w:rsid w:val="00AD143A"/>
    <w:rsid w:val="00AD4AD5"/>
    <w:rsid w:val="00AD5249"/>
    <w:rsid w:val="00AD527D"/>
    <w:rsid w:val="00AD53AB"/>
    <w:rsid w:val="00AD6861"/>
    <w:rsid w:val="00AD7133"/>
    <w:rsid w:val="00AD771E"/>
    <w:rsid w:val="00AE016D"/>
    <w:rsid w:val="00AE0BAA"/>
    <w:rsid w:val="00AE20E0"/>
    <w:rsid w:val="00AE33F5"/>
    <w:rsid w:val="00AE34A7"/>
    <w:rsid w:val="00AE3962"/>
    <w:rsid w:val="00AE43F9"/>
    <w:rsid w:val="00AE4F36"/>
    <w:rsid w:val="00AE4F6E"/>
    <w:rsid w:val="00AE5318"/>
    <w:rsid w:val="00AE5D96"/>
    <w:rsid w:val="00AE6661"/>
    <w:rsid w:val="00AE785F"/>
    <w:rsid w:val="00AF0D51"/>
    <w:rsid w:val="00AF107C"/>
    <w:rsid w:val="00AF112F"/>
    <w:rsid w:val="00AF12C9"/>
    <w:rsid w:val="00AF1CD5"/>
    <w:rsid w:val="00AF26CC"/>
    <w:rsid w:val="00AF37A9"/>
    <w:rsid w:val="00AF3B2C"/>
    <w:rsid w:val="00AF413E"/>
    <w:rsid w:val="00AF4549"/>
    <w:rsid w:val="00AF65A0"/>
    <w:rsid w:val="00AF6F78"/>
    <w:rsid w:val="00AF7CFB"/>
    <w:rsid w:val="00B00122"/>
    <w:rsid w:val="00B00761"/>
    <w:rsid w:val="00B011D8"/>
    <w:rsid w:val="00B024D3"/>
    <w:rsid w:val="00B04257"/>
    <w:rsid w:val="00B062A3"/>
    <w:rsid w:val="00B11150"/>
    <w:rsid w:val="00B12407"/>
    <w:rsid w:val="00B14A27"/>
    <w:rsid w:val="00B152BF"/>
    <w:rsid w:val="00B15862"/>
    <w:rsid w:val="00B15D0F"/>
    <w:rsid w:val="00B1673F"/>
    <w:rsid w:val="00B16804"/>
    <w:rsid w:val="00B1693D"/>
    <w:rsid w:val="00B17F78"/>
    <w:rsid w:val="00B17F8E"/>
    <w:rsid w:val="00B20321"/>
    <w:rsid w:val="00B20843"/>
    <w:rsid w:val="00B218F8"/>
    <w:rsid w:val="00B21C8F"/>
    <w:rsid w:val="00B21F46"/>
    <w:rsid w:val="00B230D9"/>
    <w:rsid w:val="00B237AB"/>
    <w:rsid w:val="00B239CE"/>
    <w:rsid w:val="00B24956"/>
    <w:rsid w:val="00B2597D"/>
    <w:rsid w:val="00B25DCF"/>
    <w:rsid w:val="00B30CF1"/>
    <w:rsid w:val="00B31060"/>
    <w:rsid w:val="00B31345"/>
    <w:rsid w:val="00B31C77"/>
    <w:rsid w:val="00B3202E"/>
    <w:rsid w:val="00B326BE"/>
    <w:rsid w:val="00B33101"/>
    <w:rsid w:val="00B33F30"/>
    <w:rsid w:val="00B346A8"/>
    <w:rsid w:val="00B34D94"/>
    <w:rsid w:val="00B3571F"/>
    <w:rsid w:val="00B37825"/>
    <w:rsid w:val="00B41411"/>
    <w:rsid w:val="00B426BC"/>
    <w:rsid w:val="00B42C93"/>
    <w:rsid w:val="00B431B6"/>
    <w:rsid w:val="00B4351B"/>
    <w:rsid w:val="00B4373D"/>
    <w:rsid w:val="00B45F6E"/>
    <w:rsid w:val="00B469CF"/>
    <w:rsid w:val="00B4734C"/>
    <w:rsid w:val="00B475C5"/>
    <w:rsid w:val="00B503C8"/>
    <w:rsid w:val="00B50A3D"/>
    <w:rsid w:val="00B51BFB"/>
    <w:rsid w:val="00B542F6"/>
    <w:rsid w:val="00B55FBD"/>
    <w:rsid w:val="00B569AE"/>
    <w:rsid w:val="00B5708A"/>
    <w:rsid w:val="00B5753F"/>
    <w:rsid w:val="00B578D9"/>
    <w:rsid w:val="00B6133C"/>
    <w:rsid w:val="00B62756"/>
    <w:rsid w:val="00B62B60"/>
    <w:rsid w:val="00B63938"/>
    <w:rsid w:val="00B63A1E"/>
    <w:rsid w:val="00B64BDC"/>
    <w:rsid w:val="00B65836"/>
    <w:rsid w:val="00B65BB1"/>
    <w:rsid w:val="00B668DD"/>
    <w:rsid w:val="00B6717D"/>
    <w:rsid w:val="00B67678"/>
    <w:rsid w:val="00B67E61"/>
    <w:rsid w:val="00B70DE9"/>
    <w:rsid w:val="00B7152B"/>
    <w:rsid w:val="00B725C5"/>
    <w:rsid w:val="00B73627"/>
    <w:rsid w:val="00B74BF4"/>
    <w:rsid w:val="00B7501A"/>
    <w:rsid w:val="00B765D9"/>
    <w:rsid w:val="00B76889"/>
    <w:rsid w:val="00B77567"/>
    <w:rsid w:val="00B80E51"/>
    <w:rsid w:val="00B84662"/>
    <w:rsid w:val="00B84BC0"/>
    <w:rsid w:val="00B853C1"/>
    <w:rsid w:val="00B8551D"/>
    <w:rsid w:val="00B8562B"/>
    <w:rsid w:val="00B856AD"/>
    <w:rsid w:val="00B85C18"/>
    <w:rsid w:val="00B85C70"/>
    <w:rsid w:val="00B8772D"/>
    <w:rsid w:val="00B87BD8"/>
    <w:rsid w:val="00B87D9A"/>
    <w:rsid w:val="00B87DF6"/>
    <w:rsid w:val="00B904E3"/>
    <w:rsid w:val="00B9071B"/>
    <w:rsid w:val="00B9111B"/>
    <w:rsid w:val="00B91F72"/>
    <w:rsid w:val="00B92432"/>
    <w:rsid w:val="00B93280"/>
    <w:rsid w:val="00B935AB"/>
    <w:rsid w:val="00B9403B"/>
    <w:rsid w:val="00B9472B"/>
    <w:rsid w:val="00B96D76"/>
    <w:rsid w:val="00B97CC1"/>
    <w:rsid w:val="00BA0528"/>
    <w:rsid w:val="00BA2133"/>
    <w:rsid w:val="00BA2EBB"/>
    <w:rsid w:val="00BA412D"/>
    <w:rsid w:val="00BA5402"/>
    <w:rsid w:val="00BA6D06"/>
    <w:rsid w:val="00BA6D9C"/>
    <w:rsid w:val="00BA6DCF"/>
    <w:rsid w:val="00BA6FD6"/>
    <w:rsid w:val="00BA710C"/>
    <w:rsid w:val="00BA7B80"/>
    <w:rsid w:val="00BA7FC5"/>
    <w:rsid w:val="00BB038C"/>
    <w:rsid w:val="00BB0961"/>
    <w:rsid w:val="00BB17A9"/>
    <w:rsid w:val="00BB1F52"/>
    <w:rsid w:val="00BB2322"/>
    <w:rsid w:val="00BB2B24"/>
    <w:rsid w:val="00BB4A4C"/>
    <w:rsid w:val="00BB4E29"/>
    <w:rsid w:val="00BB5E4D"/>
    <w:rsid w:val="00BB5EC1"/>
    <w:rsid w:val="00BB7EF5"/>
    <w:rsid w:val="00BC185E"/>
    <w:rsid w:val="00BC1A85"/>
    <w:rsid w:val="00BC1BE4"/>
    <w:rsid w:val="00BC2D12"/>
    <w:rsid w:val="00BC4786"/>
    <w:rsid w:val="00BC47A6"/>
    <w:rsid w:val="00BC4D03"/>
    <w:rsid w:val="00BC70D6"/>
    <w:rsid w:val="00BC75B6"/>
    <w:rsid w:val="00BC7F78"/>
    <w:rsid w:val="00BD05AD"/>
    <w:rsid w:val="00BD13AB"/>
    <w:rsid w:val="00BD1918"/>
    <w:rsid w:val="00BD2F9D"/>
    <w:rsid w:val="00BD35C0"/>
    <w:rsid w:val="00BD4391"/>
    <w:rsid w:val="00BD46E2"/>
    <w:rsid w:val="00BD4D93"/>
    <w:rsid w:val="00BD628E"/>
    <w:rsid w:val="00BD7076"/>
    <w:rsid w:val="00BD7FFD"/>
    <w:rsid w:val="00BE02FB"/>
    <w:rsid w:val="00BE0640"/>
    <w:rsid w:val="00BE1404"/>
    <w:rsid w:val="00BE15BE"/>
    <w:rsid w:val="00BE1BD8"/>
    <w:rsid w:val="00BE221C"/>
    <w:rsid w:val="00BE22B0"/>
    <w:rsid w:val="00BE2673"/>
    <w:rsid w:val="00BE27E2"/>
    <w:rsid w:val="00BE386A"/>
    <w:rsid w:val="00BE3A5B"/>
    <w:rsid w:val="00BE483B"/>
    <w:rsid w:val="00BE55FE"/>
    <w:rsid w:val="00BE597C"/>
    <w:rsid w:val="00BE7A12"/>
    <w:rsid w:val="00BE7C5E"/>
    <w:rsid w:val="00BE7DD6"/>
    <w:rsid w:val="00BF0651"/>
    <w:rsid w:val="00BF1739"/>
    <w:rsid w:val="00BF22D0"/>
    <w:rsid w:val="00BF30EF"/>
    <w:rsid w:val="00BF5325"/>
    <w:rsid w:val="00BF5326"/>
    <w:rsid w:val="00BF64A7"/>
    <w:rsid w:val="00C01C4E"/>
    <w:rsid w:val="00C02869"/>
    <w:rsid w:val="00C03B1E"/>
    <w:rsid w:val="00C0544D"/>
    <w:rsid w:val="00C05A74"/>
    <w:rsid w:val="00C05F9F"/>
    <w:rsid w:val="00C061D6"/>
    <w:rsid w:val="00C0734A"/>
    <w:rsid w:val="00C07695"/>
    <w:rsid w:val="00C1091C"/>
    <w:rsid w:val="00C110F6"/>
    <w:rsid w:val="00C118A9"/>
    <w:rsid w:val="00C124BF"/>
    <w:rsid w:val="00C12A49"/>
    <w:rsid w:val="00C1638C"/>
    <w:rsid w:val="00C1791C"/>
    <w:rsid w:val="00C17E53"/>
    <w:rsid w:val="00C2227C"/>
    <w:rsid w:val="00C239D9"/>
    <w:rsid w:val="00C23BCD"/>
    <w:rsid w:val="00C24218"/>
    <w:rsid w:val="00C24B61"/>
    <w:rsid w:val="00C250F2"/>
    <w:rsid w:val="00C25983"/>
    <w:rsid w:val="00C27BBF"/>
    <w:rsid w:val="00C30EE1"/>
    <w:rsid w:val="00C333B9"/>
    <w:rsid w:val="00C33F13"/>
    <w:rsid w:val="00C34C88"/>
    <w:rsid w:val="00C353DA"/>
    <w:rsid w:val="00C35B0B"/>
    <w:rsid w:val="00C36150"/>
    <w:rsid w:val="00C37B7B"/>
    <w:rsid w:val="00C40AD9"/>
    <w:rsid w:val="00C41361"/>
    <w:rsid w:val="00C415BE"/>
    <w:rsid w:val="00C41B0D"/>
    <w:rsid w:val="00C41F86"/>
    <w:rsid w:val="00C420FB"/>
    <w:rsid w:val="00C42152"/>
    <w:rsid w:val="00C4452E"/>
    <w:rsid w:val="00C44595"/>
    <w:rsid w:val="00C451A9"/>
    <w:rsid w:val="00C45BAC"/>
    <w:rsid w:val="00C45F1A"/>
    <w:rsid w:val="00C46C86"/>
    <w:rsid w:val="00C50B11"/>
    <w:rsid w:val="00C518E1"/>
    <w:rsid w:val="00C52A8D"/>
    <w:rsid w:val="00C534CD"/>
    <w:rsid w:val="00C54056"/>
    <w:rsid w:val="00C5427D"/>
    <w:rsid w:val="00C5481E"/>
    <w:rsid w:val="00C57396"/>
    <w:rsid w:val="00C576BA"/>
    <w:rsid w:val="00C610CF"/>
    <w:rsid w:val="00C61DE4"/>
    <w:rsid w:val="00C626ED"/>
    <w:rsid w:val="00C62861"/>
    <w:rsid w:val="00C63B93"/>
    <w:rsid w:val="00C63C4D"/>
    <w:rsid w:val="00C64F5D"/>
    <w:rsid w:val="00C65AD1"/>
    <w:rsid w:val="00C66206"/>
    <w:rsid w:val="00C674D8"/>
    <w:rsid w:val="00C704D7"/>
    <w:rsid w:val="00C70621"/>
    <w:rsid w:val="00C71BAF"/>
    <w:rsid w:val="00C735BA"/>
    <w:rsid w:val="00C738BE"/>
    <w:rsid w:val="00C7448A"/>
    <w:rsid w:val="00C751FF"/>
    <w:rsid w:val="00C75233"/>
    <w:rsid w:val="00C75296"/>
    <w:rsid w:val="00C7597D"/>
    <w:rsid w:val="00C76284"/>
    <w:rsid w:val="00C77B4C"/>
    <w:rsid w:val="00C77D4A"/>
    <w:rsid w:val="00C77FC4"/>
    <w:rsid w:val="00C80815"/>
    <w:rsid w:val="00C80C1E"/>
    <w:rsid w:val="00C81267"/>
    <w:rsid w:val="00C814C6"/>
    <w:rsid w:val="00C815DF"/>
    <w:rsid w:val="00C82E13"/>
    <w:rsid w:val="00C8373C"/>
    <w:rsid w:val="00C83E98"/>
    <w:rsid w:val="00C843D4"/>
    <w:rsid w:val="00C84A1D"/>
    <w:rsid w:val="00C857C0"/>
    <w:rsid w:val="00C858AC"/>
    <w:rsid w:val="00C85B59"/>
    <w:rsid w:val="00C87054"/>
    <w:rsid w:val="00C9041E"/>
    <w:rsid w:val="00C9070B"/>
    <w:rsid w:val="00C9079B"/>
    <w:rsid w:val="00C90EAC"/>
    <w:rsid w:val="00C911F3"/>
    <w:rsid w:val="00C9351A"/>
    <w:rsid w:val="00C93878"/>
    <w:rsid w:val="00C93B88"/>
    <w:rsid w:val="00C93EB6"/>
    <w:rsid w:val="00C9492A"/>
    <w:rsid w:val="00C94C28"/>
    <w:rsid w:val="00C95122"/>
    <w:rsid w:val="00C95D78"/>
    <w:rsid w:val="00C975CF"/>
    <w:rsid w:val="00C9764A"/>
    <w:rsid w:val="00C97E67"/>
    <w:rsid w:val="00CA0273"/>
    <w:rsid w:val="00CA0A82"/>
    <w:rsid w:val="00CA1079"/>
    <w:rsid w:val="00CA1A0D"/>
    <w:rsid w:val="00CA22F0"/>
    <w:rsid w:val="00CA2B3C"/>
    <w:rsid w:val="00CA2F7A"/>
    <w:rsid w:val="00CA324F"/>
    <w:rsid w:val="00CA3EE1"/>
    <w:rsid w:val="00CA483F"/>
    <w:rsid w:val="00CA51AE"/>
    <w:rsid w:val="00CA5BE6"/>
    <w:rsid w:val="00CA6802"/>
    <w:rsid w:val="00CA6AFC"/>
    <w:rsid w:val="00CA70AB"/>
    <w:rsid w:val="00CA7401"/>
    <w:rsid w:val="00CA7995"/>
    <w:rsid w:val="00CB418C"/>
    <w:rsid w:val="00CB4B74"/>
    <w:rsid w:val="00CB5443"/>
    <w:rsid w:val="00CB6854"/>
    <w:rsid w:val="00CB7AE2"/>
    <w:rsid w:val="00CB7BA2"/>
    <w:rsid w:val="00CB7D8D"/>
    <w:rsid w:val="00CC1135"/>
    <w:rsid w:val="00CC1CC7"/>
    <w:rsid w:val="00CC1D16"/>
    <w:rsid w:val="00CC205D"/>
    <w:rsid w:val="00CC4953"/>
    <w:rsid w:val="00CC5907"/>
    <w:rsid w:val="00CC6DF8"/>
    <w:rsid w:val="00CC73D2"/>
    <w:rsid w:val="00CD0795"/>
    <w:rsid w:val="00CD08CF"/>
    <w:rsid w:val="00CD10F6"/>
    <w:rsid w:val="00CD12C6"/>
    <w:rsid w:val="00CD14E3"/>
    <w:rsid w:val="00CD2CD9"/>
    <w:rsid w:val="00CD3D3D"/>
    <w:rsid w:val="00CD5EE8"/>
    <w:rsid w:val="00CD70EA"/>
    <w:rsid w:val="00CD73DF"/>
    <w:rsid w:val="00CD7B43"/>
    <w:rsid w:val="00CD7DA6"/>
    <w:rsid w:val="00CE021C"/>
    <w:rsid w:val="00CE0617"/>
    <w:rsid w:val="00CE0A56"/>
    <w:rsid w:val="00CE3C10"/>
    <w:rsid w:val="00CE4630"/>
    <w:rsid w:val="00CE4E50"/>
    <w:rsid w:val="00CE4EB3"/>
    <w:rsid w:val="00CE6C83"/>
    <w:rsid w:val="00CE6D5A"/>
    <w:rsid w:val="00CE75D7"/>
    <w:rsid w:val="00CF10DD"/>
    <w:rsid w:val="00CF235B"/>
    <w:rsid w:val="00CF2AE8"/>
    <w:rsid w:val="00CF325D"/>
    <w:rsid w:val="00CF4E5B"/>
    <w:rsid w:val="00CF531C"/>
    <w:rsid w:val="00CF5397"/>
    <w:rsid w:val="00CF583A"/>
    <w:rsid w:val="00CF5CE8"/>
    <w:rsid w:val="00CF5D93"/>
    <w:rsid w:val="00CF5F0E"/>
    <w:rsid w:val="00CF6B66"/>
    <w:rsid w:val="00D0071E"/>
    <w:rsid w:val="00D03006"/>
    <w:rsid w:val="00D031B5"/>
    <w:rsid w:val="00D032A1"/>
    <w:rsid w:val="00D04B54"/>
    <w:rsid w:val="00D073C0"/>
    <w:rsid w:val="00D07D48"/>
    <w:rsid w:val="00D1256B"/>
    <w:rsid w:val="00D130EA"/>
    <w:rsid w:val="00D148AD"/>
    <w:rsid w:val="00D15611"/>
    <w:rsid w:val="00D163B7"/>
    <w:rsid w:val="00D1749C"/>
    <w:rsid w:val="00D204FF"/>
    <w:rsid w:val="00D20A36"/>
    <w:rsid w:val="00D20B3E"/>
    <w:rsid w:val="00D21829"/>
    <w:rsid w:val="00D22592"/>
    <w:rsid w:val="00D23372"/>
    <w:rsid w:val="00D235B5"/>
    <w:rsid w:val="00D239D8"/>
    <w:rsid w:val="00D23CC0"/>
    <w:rsid w:val="00D2458F"/>
    <w:rsid w:val="00D24E15"/>
    <w:rsid w:val="00D2598E"/>
    <w:rsid w:val="00D2738B"/>
    <w:rsid w:val="00D27513"/>
    <w:rsid w:val="00D3041E"/>
    <w:rsid w:val="00D31FEA"/>
    <w:rsid w:val="00D37288"/>
    <w:rsid w:val="00D37437"/>
    <w:rsid w:val="00D375E5"/>
    <w:rsid w:val="00D37815"/>
    <w:rsid w:val="00D418BD"/>
    <w:rsid w:val="00D41CEA"/>
    <w:rsid w:val="00D4296E"/>
    <w:rsid w:val="00D42AE2"/>
    <w:rsid w:val="00D440F0"/>
    <w:rsid w:val="00D44D62"/>
    <w:rsid w:val="00D45031"/>
    <w:rsid w:val="00D45E9F"/>
    <w:rsid w:val="00D463B0"/>
    <w:rsid w:val="00D46773"/>
    <w:rsid w:val="00D471AA"/>
    <w:rsid w:val="00D50052"/>
    <w:rsid w:val="00D5091B"/>
    <w:rsid w:val="00D511C1"/>
    <w:rsid w:val="00D51811"/>
    <w:rsid w:val="00D51A98"/>
    <w:rsid w:val="00D51B8D"/>
    <w:rsid w:val="00D53A74"/>
    <w:rsid w:val="00D54927"/>
    <w:rsid w:val="00D5723E"/>
    <w:rsid w:val="00D5756C"/>
    <w:rsid w:val="00D576A2"/>
    <w:rsid w:val="00D6342F"/>
    <w:rsid w:val="00D63D35"/>
    <w:rsid w:val="00D63DF6"/>
    <w:rsid w:val="00D63EF2"/>
    <w:rsid w:val="00D65294"/>
    <w:rsid w:val="00D65BE7"/>
    <w:rsid w:val="00D6624B"/>
    <w:rsid w:val="00D712BA"/>
    <w:rsid w:val="00D746DC"/>
    <w:rsid w:val="00D74F37"/>
    <w:rsid w:val="00D77BC5"/>
    <w:rsid w:val="00D80636"/>
    <w:rsid w:val="00D82C97"/>
    <w:rsid w:val="00D82F45"/>
    <w:rsid w:val="00D845AA"/>
    <w:rsid w:val="00D85669"/>
    <w:rsid w:val="00D85B24"/>
    <w:rsid w:val="00D8675B"/>
    <w:rsid w:val="00D87018"/>
    <w:rsid w:val="00D8768C"/>
    <w:rsid w:val="00D87845"/>
    <w:rsid w:val="00D9141F"/>
    <w:rsid w:val="00D9167C"/>
    <w:rsid w:val="00D91A1B"/>
    <w:rsid w:val="00D925B5"/>
    <w:rsid w:val="00D93387"/>
    <w:rsid w:val="00D93EF8"/>
    <w:rsid w:val="00D94C43"/>
    <w:rsid w:val="00D965E0"/>
    <w:rsid w:val="00D9720D"/>
    <w:rsid w:val="00D97A97"/>
    <w:rsid w:val="00DA1314"/>
    <w:rsid w:val="00DA28B0"/>
    <w:rsid w:val="00DA2BAD"/>
    <w:rsid w:val="00DA3030"/>
    <w:rsid w:val="00DA4165"/>
    <w:rsid w:val="00DA5B38"/>
    <w:rsid w:val="00DA6D05"/>
    <w:rsid w:val="00DA7092"/>
    <w:rsid w:val="00DA745E"/>
    <w:rsid w:val="00DA79C8"/>
    <w:rsid w:val="00DA7EB2"/>
    <w:rsid w:val="00DB1501"/>
    <w:rsid w:val="00DB187F"/>
    <w:rsid w:val="00DB1A00"/>
    <w:rsid w:val="00DB1B05"/>
    <w:rsid w:val="00DB349E"/>
    <w:rsid w:val="00DB3791"/>
    <w:rsid w:val="00DB3CF9"/>
    <w:rsid w:val="00DB401D"/>
    <w:rsid w:val="00DB473D"/>
    <w:rsid w:val="00DB4ACB"/>
    <w:rsid w:val="00DB522F"/>
    <w:rsid w:val="00DB55F3"/>
    <w:rsid w:val="00DB5D97"/>
    <w:rsid w:val="00DB6064"/>
    <w:rsid w:val="00DB6447"/>
    <w:rsid w:val="00DB689F"/>
    <w:rsid w:val="00DB7D6F"/>
    <w:rsid w:val="00DC2315"/>
    <w:rsid w:val="00DC3642"/>
    <w:rsid w:val="00DC3C43"/>
    <w:rsid w:val="00DC4B8B"/>
    <w:rsid w:val="00DC641E"/>
    <w:rsid w:val="00DC6FB1"/>
    <w:rsid w:val="00DC7787"/>
    <w:rsid w:val="00DC7FE4"/>
    <w:rsid w:val="00DD20A1"/>
    <w:rsid w:val="00DD4205"/>
    <w:rsid w:val="00DD510F"/>
    <w:rsid w:val="00DD5DCE"/>
    <w:rsid w:val="00DD5FA5"/>
    <w:rsid w:val="00DD7262"/>
    <w:rsid w:val="00DD7F6C"/>
    <w:rsid w:val="00DE000B"/>
    <w:rsid w:val="00DE0A57"/>
    <w:rsid w:val="00DE2900"/>
    <w:rsid w:val="00DE2CEB"/>
    <w:rsid w:val="00DE425A"/>
    <w:rsid w:val="00DE64FB"/>
    <w:rsid w:val="00DE6FB8"/>
    <w:rsid w:val="00DF09AD"/>
    <w:rsid w:val="00DF263E"/>
    <w:rsid w:val="00DF29FE"/>
    <w:rsid w:val="00DF2C19"/>
    <w:rsid w:val="00DF3363"/>
    <w:rsid w:val="00DF3943"/>
    <w:rsid w:val="00DF3B38"/>
    <w:rsid w:val="00DF3D24"/>
    <w:rsid w:val="00DF433A"/>
    <w:rsid w:val="00DF53C7"/>
    <w:rsid w:val="00E01B3E"/>
    <w:rsid w:val="00E01C4F"/>
    <w:rsid w:val="00E039A1"/>
    <w:rsid w:val="00E03B1B"/>
    <w:rsid w:val="00E04F43"/>
    <w:rsid w:val="00E06E76"/>
    <w:rsid w:val="00E07EA0"/>
    <w:rsid w:val="00E13E26"/>
    <w:rsid w:val="00E15011"/>
    <w:rsid w:val="00E15539"/>
    <w:rsid w:val="00E15A3C"/>
    <w:rsid w:val="00E160D0"/>
    <w:rsid w:val="00E2045C"/>
    <w:rsid w:val="00E20EE4"/>
    <w:rsid w:val="00E216D7"/>
    <w:rsid w:val="00E219E1"/>
    <w:rsid w:val="00E21E88"/>
    <w:rsid w:val="00E225D0"/>
    <w:rsid w:val="00E25FEC"/>
    <w:rsid w:val="00E26193"/>
    <w:rsid w:val="00E26834"/>
    <w:rsid w:val="00E27DB5"/>
    <w:rsid w:val="00E300D6"/>
    <w:rsid w:val="00E30D13"/>
    <w:rsid w:val="00E31B1B"/>
    <w:rsid w:val="00E324C3"/>
    <w:rsid w:val="00E328DB"/>
    <w:rsid w:val="00E33257"/>
    <w:rsid w:val="00E366A1"/>
    <w:rsid w:val="00E36A83"/>
    <w:rsid w:val="00E371AE"/>
    <w:rsid w:val="00E37D65"/>
    <w:rsid w:val="00E40055"/>
    <w:rsid w:val="00E400EC"/>
    <w:rsid w:val="00E41628"/>
    <w:rsid w:val="00E41F45"/>
    <w:rsid w:val="00E43101"/>
    <w:rsid w:val="00E43685"/>
    <w:rsid w:val="00E43894"/>
    <w:rsid w:val="00E43A54"/>
    <w:rsid w:val="00E43AEB"/>
    <w:rsid w:val="00E442AF"/>
    <w:rsid w:val="00E44B11"/>
    <w:rsid w:val="00E4562D"/>
    <w:rsid w:val="00E50EDE"/>
    <w:rsid w:val="00E512E2"/>
    <w:rsid w:val="00E51860"/>
    <w:rsid w:val="00E51BFD"/>
    <w:rsid w:val="00E549B9"/>
    <w:rsid w:val="00E54CB3"/>
    <w:rsid w:val="00E56FC4"/>
    <w:rsid w:val="00E57289"/>
    <w:rsid w:val="00E57887"/>
    <w:rsid w:val="00E57922"/>
    <w:rsid w:val="00E629E6"/>
    <w:rsid w:val="00E63014"/>
    <w:rsid w:val="00E63401"/>
    <w:rsid w:val="00E6385E"/>
    <w:rsid w:val="00E6449E"/>
    <w:rsid w:val="00E64917"/>
    <w:rsid w:val="00E656FA"/>
    <w:rsid w:val="00E65A11"/>
    <w:rsid w:val="00E65A3F"/>
    <w:rsid w:val="00E66220"/>
    <w:rsid w:val="00E66DDE"/>
    <w:rsid w:val="00E703B8"/>
    <w:rsid w:val="00E70AEA"/>
    <w:rsid w:val="00E713E3"/>
    <w:rsid w:val="00E717C9"/>
    <w:rsid w:val="00E7246C"/>
    <w:rsid w:val="00E74D7B"/>
    <w:rsid w:val="00E753BE"/>
    <w:rsid w:val="00E75479"/>
    <w:rsid w:val="00E754B3"/>
    <w:rsid w:val="00E775CE"/>
    <w:rsid w:val="00E77F44"/>
    <w:rsid w:val="00E81197"/>
    <w:rsid w:val="00E81938"/>
    <w:rsid w:val="00E82AC6"/>
    <w:rsid w:val="00E83AF1"/>
    <w:rsid w:val="00E85130"/>
    <w:rsid w:val="00E858BB"/>
    <w:rsid w:val="00E85F9B"/>
    <w:rsid w:val="00E86594"/>
    <w:rsid w:val="00E87F68"/>
    <w:rsid w:val="00E9090B"/>
    <w:rsid w:val="00E91430"/>
    <w:rsid w:val="00E9173D"/>
    <w:rsid w:val="00E930EF"/>
    <w:rsid w:val="00E932DE"/>
    <w:rsid w:val="00E947B5"/>
    <w:rsid w:val="00E96427"/>
    <w:rsid w:val="00E96CDB"/>
    <w:rsid w:val="00E97901"/>
    <w:rsid w:val="00E97A32"/>
    <w:rsid w:val="00EA0D98"/>
    <w:rsid w:val="00EA19A7"/>
    <w:rsid w:val="00EA1FE4"/>
    <w:rsid w:val="00EA3268"/>
    <w:rsid w:val="00EA3BEA"/>
    <w:rsid w:val="00EA49C2"/>
    <w:rsid w:val="00EA5361"/>
    <w:rsid w:val="00EA5807"/>
    <w:rsid w:val="00EA7B66"/>
    <w:rsid w:val="00EB18E8"/>
    <w:rsid w:val="00EB2250"/>
    <w:rsid w:val="00EB229A"/>
    <w:rsid w:val="00EB2AC2"/>
    <w:rsid w:val="00EB4AAB"/>
    <w:rsid w:val="00EB4B70"/>
    <w:rsid w:val="00EB509B"/>
    <w:rsid w:val="00EB56F4"/>
    <w:rsid w:val="00EB6879"/>
    <w:rsid w:val="00EB7E46"/>
    <w:rsid w:val="00EC0DFA"/>
    <w:rsid w:val="00EC189B"/>
    <w:rsid w:val="00EC1A08"/>
    <w:rsid w:val="00EC1D31"/>
    <w:rsid w:val="00EC1F95"/>
    <w:rsid w:val="00EC2725"/>
    <w:rsid w:val="00EC31D0"/>
    <w:rsid w:val="00EC3424"/>
    <w:rsid w:val="00EC3AA0"/>
    <w:rsid w:val="00EC42A5"/>
    <w:rsid w:val="00EC4E1D"/>
    <w:rsid w:val="00EC5C50"/>
    <w:rsid w:val="00EC6FB8"/>
    <w:rsid w:val="00ED13CB"/>
    <w:rsid w:val="00ED2C46"/>
    <w:rsid w:val="00ED2F7A"/>
    <w:rsid w:val="00ED3C28"/>
    <w:rsid w:val="00ED3E5D"/>
    <w:rsid w:val="00ED41FB"/>
    <w:rsid w:val="00ED5274"/>
    <w:rsid w:val="00ED5AB8"/>
    <w:rsid w:val="00ED66FE"/>
    <w:rsid w:val="00ED68B9"/>
    <w:rsid w:val="00EE1683"/>
    <w:rsid w:val="00EE2BB5"/>
    <w:rsid w:val="00EE2DD9"/>
    <w:rsid w:val="00EE3202"/>
    <w:rsid w:val="00EE320C"/>
    <w:rsid w:val="00EE3306"/>
    <w:rsid w:val="00EE34D9"/>
    <w:rsid w:val="00EE35E5"/>
    <w:rsid w:val="00EE4648"/>
    <w:rsid w:val="00EE4ACC"/>
    <w:rsid w:val="00EE51AE"/>
    <w:rsid w:val="00EE547B"/>
    <w:rsid w:val="00EE62D5"/>
    <w:rsid w:val="00EE774A"/>
    <w:rsid w:val="00EE7FDA"/>
    <w:rsid w:val="00EF0417"/>
    <w:rsid w:val="00EF0430"/>
    <w:rsid w:val="00EF04DB"/>
    <w:rsid w:val="00EF058C"/>
    <w:rsid w:val="00EF1A24"/>
    <w:rsid w:val="00EF2177"/>
    <w:rsid w:val="00EF25AA"/>
    <w:rsid w:val="00EF2764"/>
    <w:rsid w:val="00EF3B46"/>
    <w:rsid w:val="00EF505D"/>
    <w:rsid w:val="00EF5379"/>
    <w:rsid w:val="00EF5BFF"/>
    <w:rsid w:val="00EF7469"/>
    <w:rsid w:val="00EF7E4A"/>
    <w:rsid w:val="00F0060C"/>
    <w:rsid w:val="00F007D4"/>
    <w:rsid w:val="00F01BBF"/>
    <w:rsid w:val="00F023B6"/>
    <w:rsid w:val="00F02608"/>
    <w:rsid w:val="00F03255"/>
    <w:rsid w:val="00F043C7"/>
    <w:rsid w:val="00F04CBC"/>
    <w:rsid w:val="00F06230"/>
    <w:rsid w:val="00F06F28"/>
    <w:rsid w:val="00F07E2C"/>
    <w:rsid w:val="00F10358"/>
    <w:rsid w:val="00F109FD"/>
    <w:rsid w:val="00F123DA"/>
    <w:rsid w:val="00F12D3C"/>
    <w:rsid w:val="00F1623C"/>
    <w:rsid w:val="00F1634B"/>
    <w:rsid w:val="00F16891"/>
    <w:rsid w:val="00F16FEE"/>
    <w:rsid w:val="00F22A48"/>
    <w:rsid w:val="00F22C4E"/>
    <w:rsid w:val="00F232B9"/>
    <w:rsid w:val="00F24CF0"/>
    <w:rsid w:val="00F260D8"/>
    <w:rsid w:val="00F2667B"/>
    <w:rsid w:val="00F26C69"/>
    <w:rsid w:val="00F2795E"/>
    <w:rsid w:val="00F27C0A"/>
    <w:rsid w:val="00F3068C"/>
    <w:rsid w:val="00F308DF"/>
    <w:rsid w:val="00F32471"/>
    <w:rsid w:val="00F3273E"/>
    <w:rsid w:val="00F338C5"/>
    <w:rsid w:val="00F33BCA"/>
    <w:rsid w:val="00F34BC1"/>
    <w:rsid w:val="00F3555D"/>
    <w:rsid w:val="00F35D43"/>
    <w:rsid w:val="00F36860"/>
    <w:rsid w:val="00F36B76"/>
    <w:rsid w:val="00F37802"/>
    <w:rsid w:val="00F420D5"/>
    <w:rsid w:val="00F42233"/>
    <w:rsid w:val="00F4365B"/>
    <w:rsid w:val="00F43BCA"/>
    <w:rsid w:val="00F43C67"/>
    <w:rsid w:val="00F442CA"/>
    <w:rsid w:val="00F44500"/>
    <w:rsid w:val="00F44953"/>
    <w:rsid w:val="00F452A9"/>
    <w:rsid w:val="00F45CAC"/>
    <w:rsid w:val="00F46ECB"/>
    <w:rsid w:val="00F47055"/>
    <w:rsid w:val="00F47DF2"/>
    <w:rsid w:val="00F47E36"/>
    <w:rsid w:val="00F50073"/>
    <w:rsid w:val="00F504F9"/>
    <w:rsid w:val="00F505DD"/>
    <w:rsid w:val="00F512DE"/>
    <w:rsid w:val="00F51E3A"/>
    <w:rsid w:val="00F523AA"/>
    <w:rsid w:val="00F523D9"/>
    <w:rsid w:val="00F5314F"/>
    <w:rsid w:val="00F55135"/>
    <w:rsid w:val="00F553A3"/>
    <w:rsid w:val="00F554D0"/>
    <w:rsid w:val="00F55680"/>
    <w:rsid w:val="00F55BD6"/>
    <w:rsid w:val="00F56413"/>
    <w:rsid w:val="00F56A6F"/>
    <w:rsid w:val="00F57BC7"/>
    <w:rsid w:val="00F609BF"/>
    <w:rsid w:val="00F6125E"/>
    <w:rsid w:val="00F6205A"/>
    <w:rsid w:val="00F62361"/>
    <w:rsid w:val="00F62D0F"/>
    <w:rsid w:val="00F643B0"/>
    <w:rsid w:val="00F65EBA"/>
    <w:rsid w:val="00F65F77"/>
    <w:rsid w:val="00F661A4"/>
    <w:rsid w:val="00F669A7"/>
    <w:rsid w:val="00F670C2"/>
    <w:rsid w:val="00F676BC"/>
    <w:rsid w:val="00F679DD"/>
    <w:rsid w:val="00F705C5"/>
    <w:rsid w:val="00F707B1"/>
    <w:rsid w:val="00F719DD"/>
    <w:rsid w:val="00F71A0F"/>
    <w:rsid w:val="00F72CD1"/>
    <w:rsid w:val="00F735D4"/>
    <w:rsid w:val="00F73D75"/>
    <w:rsid w:val="00F74465"/>
    <w:rsid w:val="00F75CA1"/>
    <w:rsid w:val="00F76AF0"/>
    <w:rsid w:val="00F777C6"/>
    <w:rsid w:val="00F80878"/>
    <w:rsid w:val="00F80F1F"/>
    <w:rsid w:val="00F817C5"/>
    <w:rsid w:val="00F820B2"/>
    <w:rsid w:val="00F82970"/>
    <w:rsid w:val="00F83390"/>
    <w:rsid w:val="00F83BBC"/>
    <w:rsid w:val="00F840EC"/>
    <w:rsid w:val="00F84A6A"/>
    <w:rsid w:val="00F84DA8"/>
    <w:rsid w:val="00F85AE4"/>
    <w:rsid w:val="00F87823"/>
    <w:rsid w:val="00F90F54"/>
    <w:rsid w:val="00F912CD"/>
    <w:rsid w:val="00F9149E"/>
    <w:rsid w:val="00F91D88"/>
    <w:rsid w:val="00F92C8B"/>
    <w:rsid w:val="00F950B5"/>
    <w:rsid w:val="00F955B4"/>
    <w:rsid w:val="00F961DF"/>
    <w:rsid w:val="00F969F6"/>
    <w:rsid w:val="00F9734A"/>
    <w:rsid w:val="00FA1884"/>
    <w:rsid w:val="00FA1F09"/>
    <w:rsid w:val="00FA29C6"/>
    <w:rsid w:val="00FA3072"/>
    <w:rsid w:val="00FA31CA"/>
    <w:rsid w:val="00FA3329"/>
    <w:rsid w:val="00FA34A1"/>
    <w:rsid w:val="00FA3F89"/>
    <w:rsid w:val="00FA4E85"/>
    <w:rsid w:val="00FB02FB"/>
    <w:rsid w:val="00FB0399"/>
    <w:rsid w:val="00FB0470"/>
    <w:rsid w:val="00FB1B9C"/>
    <w:rsid w:val="00FB2643"/>
    <w:rsid w:val="00FB4582"/>
    <w:rsid w:val="00FB63C4"/>
    <w:rsid w:val="00FB6485"/>
    <w:rsid w:val="00FB6AF3"/>
    <w:rsid w:val="00FB72B8"/>
    <w:rsid w:val="00FB741E"/>
    <w:rsid w:val="00FC0358"/>
    <w:rsid w:val="00FC0C8F"/>
    <w:rsid w:val="00FC1529"/>
    <w:rsid w:val="00FC15EE"/>
    <w:rsid w:val="00FC1827"/>
    <w:rsid w:val="00FC18A1"/>
    <w:rsid w:val="00FC1E65"/>
    <w:rsid w:val="00FC29DA"/>
    <w:rsid w:val="00FC33D6"/>
    <w:rsid w:val="00FC3CB0"/>
    <w:rsid w:val="00FC434A"/>
    <w:rsid w:val="00FC4A93"/>
    <w:rsid w:val="00FC520B"/>
    <w:rsid w:val="00FC594E"/>
    <w:rsid w:val="00FC5B88"/>
    <w:rsid w:val="00FC5C33"/>
    <w:rsid w:val="00FC6442"/>
    <w:rsid w:val="00FC64B9"/>
    <w:rsid w:val="00FC6705"/>
    <w:rsid w:val="00FC6801"/>
    <w:rsid w:val="00FC68C5"/>
    <w:rsid w:val="00FC73BF"/>
    <w:rsid w:val="00FC791E"/>
    <w:rsid w:val="00FC7C9C"/>
    <w:rsid w:val="00FC7EB5"/>
    <w:rsid w:val="00FD0679"/>
    <w:rsid w:val="00FD4332"/>
    <w:rsid w:val="00FD5F95"/>
    <w:rsid w:val="00FD7240"/>
    <w:rsid w:val="00FD737E"/>
    <w:rsid w:val="00FD7F77"/>
    <w:rsid w:val="00FE2B0C"/>
    <w:rsid w:val="00FE409E"/>
    <w:rsid w:val="00FE535A"/>
    <w:rsid w:val="00FE6324"/>
    <w:rsid w:val="00FE64AB"/>
    <w:rsid w:val="00FE6D60"/>
    <w:rsid w:val="00FF01ED"/>
    <w:rsid w:val="00FF05D4"/>
    <w:rsid w:val="00FF1CF9"/>
    <w:rsid w:val="00FF259E"/>
    <w:rsid w:val="00FF2B30"/>
    <w:rsid w:val="00FF4A48"/>
    <w:rsid w:val="00FF5100"/>
    <w:rsid w:val="00FF56BE"/>
    <w:rsid w:val="00FF57EE"/>
    <w:rsid w:val="00FF6262"/>
    <w:rsid w:val="00FF646F"/>
    <w:rsid w:val="00FF6530"/>
    <w:rsid w:val="00FF700E"/>
    <w:rsid w:val="00FF76B1"/>
    <w:rsid w:val="00FF7841"/>
    <w:rsid w:val="00FF7C72"/>
    <w:rsid w:val="00FF7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2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10</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Shirley</cp:lastModifiedBy>
  <cp:revision>10</cp:revision>
  <dcterms:created xsi:type="dcterms:W3CDTF">2015-03-01T00:35:00Z</dcterms:created>
  <dcterms:modified xsi:type="dcterms:W3CDTF">2015-03-01T03:42:00Z</dcterms:modified>
</cp:coreProperties>
</file>