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6CEAE1" w14:textId="77777777" w:rsidR="00BE3103" w:rsidRPr="00E62198" w:rsidRDefault="00E62198" w:rsidP="00E62198">
      <w:pPr>
        <w:jc w:val="center"/>
        <w:rPr>
          <w:lang w:val="uk-UA"/>
        </w:rPr>
      </w:pPr>
      <w:r w:rsidRPr="00820B5F">
        <w:rPr>
          <w:b/>
          <w:noProof/>
          <w:lang w:eastAsia="ru-RU"/>
        </w:rPr>
        <w:drawing>
          <wp:inline distT="0" distB="0" distL="0" distR="0" wp14:anchorId="69D475B2" wp14:editId="16B42C25">
            <wp:extent cx="542925" cy="685800"/>
            <wp:effectExtent l="0" t="0" r="9525" b="0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923B" w14:textId="77777777" w:rsidR="00BE3103" w:rsidRPr="00391ACB" w:rsidRDefault="00776B1A" w:rsidP="00DE6166">
      <w:pPr>
        <w:spacing w:after="0" w:line="240" w:lineRule="auto"/>
        <w:ind w:right="-142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91ACB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СЛУЖБА </w:t>
      </w:r>
      <w:r w:rsidR="001E271C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 (</w:t>
      </w:r>
      <w:r w:rsidRPr="00391ACB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ВІДДІЛ</w:t>
      </w:r>
      <w:r w:rsidR="001E271C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) У СПРАВАХ ДІТЕЙ</w:t>
      </w:r>
    </w:p>
    <w:p w14:paraId="1AA5A8C5" w14:textId="77777777" w:rsidR="00BE3103" w:rsidRPr="00391ACB" w:rsidRDefault="00BE3103" w:rsidP="00DE616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91ACB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ШИРОКІВСЬКОЇ СІЛЬСЬКОЇ РАДИ</w:t>
      </w:r>
    </w:p>
    <w:p w14:paraId="60483E0B" w14:textId="77777777" w:rsidR="00BE3103" w:rsidRPr="00391ACB" w:rsidRDefault="00BE3103" w:rsidP="00DE6166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91ACB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ЗАПОРІЗЬКОГО РАЙОНУ ЗАПОРІЗЬКОЇ ОБЛАСТІ</w:t>
      </w:r>
    </w:p>
    <w:p w14:paraId="4E8119D7" w14:textId="77777777" w:rsidR="005746F3" w:rsidRDefault="005746F3" w:rsidP="005746F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14:paraId="49C931E2" w14:textId="77777777" w:rsidR="00C976C0" w:rsidRDefault="00C976C0" w:rsidP="003D6185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lang w:val="uk-UA"/>
        </w:rPr>
      </w:pPr>
    </w:p>
    <w:p w14:paraId="468B90B4" w14:textId="77777777" w:rsidR="00C976C0" w:rsidRPr="00C976C0" w:rsidRDefault="00C976C0" w:rsidP="00C976C0">
      <w:pPr>
        <w:shd w:val="clear" w:color="auto" w:fill="FFFFFF"/>
        <w:tabs>
          <w:tab w:val="left" w:pos="4111"/>
          <w:tab w:val="left" w:pos="4253"/>
        </w:tabs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</w:pPr>
      <w:r w:rsidRPr="00C976C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  <w:t>НАКАЗ</w:t>
      </w:r>
    </w:p>
    <w:p w14:paraId="733B2EEA" w14:textId="52FCCC24" w:rsidR="00C976C0" w:rsidRPr="00C976C0" w:rsidRDefault="00CF1F2E" w:rsidP="00C976C0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 w:rsidRPr="00007F1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15</w:t>
      </w:r>
      <w:r w:rsidR="00EA6DBA" w:rsidRPr="00007F1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.0</w:t>
      </w:r>
      <w:r w:rsidRPr="00007F1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6</w:t>
      </w:r>
      <w:r w:rsidR="00EA6DBA" w:rsidRPr="00007F1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.202</w:t>
      </w:r>
      <w:r w:rsidR="00403249" w:rsidRPr="00007F1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6</w:t>
      </w:r>
      <w:r w:rsidR="00C976C0" w:rsidRP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                       </w:t>
      </w:r>
      <w:r w:rsidR="00E3302B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</w:t>
      </w:r>
      <w:r w:rsidR="00C976C0" w:rsidRP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      </w:t>
      </w:r>
      <w:r w:rsid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</w:t>
      </w:r>
      <w:r w:rsidR="00C976C0" w:rsidRP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     м. Запоріжжя</w:t>
      </w:r>
      <w:r w:rsid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                                 </w:t>
      </w:r>
      <w:r w:rsidR="00F661BD" w:rsidRPr="001315E3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№ </w:t>
      </w:r>
      <w:r w:rsidRPr="001315E3">
        <w:rPr>
          <w:rFonts w:ascii="Times New Roman" w:hAnsi="Times New Roman" w:cs="Times New Roman"/>
          <w:bCs/>
          <w:sz w:val="28"/>
          <w:szCs w:val="28"/>
          <w:u w:val="single"/>
          <w:bdr w:val="none" w:sz="0" w:space="0" w:color="auto" w:frame="1"/>
          <w:lang w:val="uk-UA"/>
        </w:rPr>
        <w:t>20</w:t>
      </w:r>
      <w:r w:rsidR="00182FB3" w:rsidRPr="001315E3">
        <w:rPr>
          <w:rFonts w:ascii="Times New Roman" w:hAnsi="Times New Roman" w:cs="Times New Roman"/>
          <w:bCs/>
          <w:sz w:val="28"/>
          <w:szCs w:val="28"/>
          <w:u w:val="single"/>
          <w:bdr w:val="none" w:sz="0" w:space="0" w:color="auto" w:frame="1"/>
          <w:lang w:val="uk-UA"/>
        </w:rPr>
        <w:t>-од</w:t>
      </w:r>
    </w:p>
    <w:p w14:paraId="236B8E93" w14:textId="77777777" w:rsidR="0070793E" w:rsidRDefault="00A3103A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Про затвердження </w:t>
      </w:r>
      <w:r w:rsidR="0070793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та внесення </w:t>
      </w:r>
      <w:r w:rsidR="00CF1F2E" w:rsidRPr="0070793E">
        <w:rPr>
          <w:rFonts w:ascii="Times New Roman" w:hAnsi="Times New Roman" w:cs="Times New Roman"/>
          <w:bCs/>
          <w:sz w:val="28"/>
          <w:szCs w:val="28"/>
          <w:lang w:val="uk-UA"/>
        </w:rPr>
        <w:t>змін</w:t>
      </w:r>
      <w:r w:rsidR="00CF1F2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1A02A321" w14:textId="4A655A3E" w:rsidR="00A3103A" w:rsidRPr="00A3103A" w:rsidRDefault="00CF1F2E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до </w:t>
      </w:r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>паспорту</w:t>
      </w:r>
      <w:r w:rsidR="0070793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>бюджетної програми на 202</w:t>
      </w:r>
      <w:r w:rsidR="00403249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рік</w:t>
      </w:r>
    </w:p>
    <w:p w14:paraId="7238E035" w14:textId="77777777" w:rsidR="00A3103A" w:rsidRPr="00A3103A" w:rsidRDefault="00A3103A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AFE4C71" w14:textId="03C1E250" w:rsidR="00A3103A" w:rsidRPr="00A3103A" w:rsidRDefault="000A6E1F" w:rsidP="000A6E1F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№ 836 (із змінами), </w:t>
      </w:r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керуючись </w:t>
      </w:r>
      <w:r w:rsidR="009E3BFC" w:rsidRPr="008E3A3F">
        <w:rPr>
          <w:rFonts w:ascii="Times New Roman" w:hAnsi="Times New Roman" w:cs="Times New Roman"/>
          <w:bCs/>
          <w:sz w:val="28"/>
          <w:szCs w:val="28"/>
          <w:lang w:val="uk-UA"/>
        </w:rPr>
        <w:t>пунктом 5.1. розділу</w:t>
      </w:r>
      <w:r w:rsidR="009E3BFC" w:rsidRPr="009E3B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9E3BFC" w:rsidRPr="009E3BFC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="00A3103A" w:rsidRPr="009E3B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Положення про</w:t>
      </w:r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Службу (відділ) у справах дітей </w:t>
      </w:r>
      <w:proofErr w:type="spellStart"/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4105D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(зі змінами),</w:t>
      </w:r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затвердженого рішенням сільської ради від 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0</w:t>
      </w:r>
      <w:r w:rsidR="004105D5">
        <w:rPr>
          <w:rFonts w:ascii="Times New Roman" w:hAnsi="Times New Roman" w:cs="Times New Roman"/>
          <w:bCs/>
          <w:sz w:val="28"/>
          <w:szCs w:val="28"/>
          <w:lang w:val="uk-UA"/>
        </w:rPr>
        <w:t>4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.0</w:t>
      </w:r>
      <w:r w:rsidR="004105D5">
        <w:rPr>
          <w:rFonts w:ascii="Times New Roman" w:hAnsi="Times New Roman" w:cs="Times New Roman"/>
          <w:bCs/>
          <w:sz w:val="28"/>
          <w:szCs w:val="28"/>
          <w:lang w:val="uk-UA"/>
        </w:rPr>
        <w:t>8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.202</w:t>
      </w:r>
      <w:r w:rsidR="004105D5">
        <w:rPr>
          <w:rFonts w:ascii="Times New Roman" w:hAnsi="Times New Roman" w:cs="Times New Roman"/>
          <w:bCs/>
          <w:sz w:val="28"/>
          <w:szCs w:val="28"/>
          <w:lang w:val="uk-UA"/>
        </w:rPr>
        <w:t>5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№7</w:t>
      </w:r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з метою підвищення ефективності виконання бюджету та рішення </w:t>
      </w:r>
      <w:proofErr w:type="spellStart"/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сільської ради </w:t>
      </w:r>
      <w:r w:rsidR="00A3103A" w:rsidRPr="00B8170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 </w:t>
      </w:r>
      <w:r w:rsidR="00403249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0</w:t>
      </w:r>
      <w:r w:rsidR="00582BDD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9</w:t>
      </w:r>
      <w:r w:rsidR="00FA6440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="00582BDD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06</w:t>
      </w:r>
      <w:r w:rsidR="00FA6440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.202</w:t>
      </w:r>
      <w:r w:rsidR="00582BDD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="00A3103A" w:rsidRPr="00F356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582BDD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8</w:t>
      </w:r>
      <w:r w:rsidR="00A3103A" w:rsidRPr="00F356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«Про</w:t>
      </w:r>
      <w:r w:rsidR="00582BDD" w:rsidRPr="00F356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внесення змін і доповнень до рішення сільської ради від 04.12.2025 №23 «Про </w:t>
      </w:r>
      <w:r w:rsidR="00A3103A" w:rsidRPr="00F356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бюджет </w:t>
      </w:r>
      <w:proofErr w:type="spellStart"/>
      <w:r w:rsidR="00A3103A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="00A3103A" w:rsidRPr="00F356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сільської територіальної громади на </w:t>
      </w:r>
      <w:r w:rsidR="00FA6440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202</w:t>
      </w:r>
      <w:r w:rsidR="00403249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="00A3103A" w:rsidRPr="00F356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рік»</w:t>
      </w:r>
      <w:r w:rsidR="00582BDD" w:rsidRPr="00F3560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(зі змінами та доповненнями)</w:t>
      </w:r>
      <w:r w:rsidR="00A3103A" w:rsidRPr="00F3560A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="00A3103A"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58C72FD7" w14:textId="77777777" w:rsidR="00A3103A" w:rsidRDefault="00A3103A" w:rsidP="00A3103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C832C0F" w14:textId="77777777" w:rsidR="00A3103A" w:rsidRDefault="00A3103A" w:rsidP="00A3103A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НАКАЗУЮ:</w:t>
      </w:r>
    </w:p>
    <w:p w14:paraId="7F3E3D4C" w14:textId="4DF2AC07" w:rsidR="00A3103A" w:rsidRPr="00A3103A" w:rsidRDefault="00A3103A" w:rsidP="00A3103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1. Затвердити</w:t>
      </w:r>
      <w:r w:rsidR="0070793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па</w:t>
      </w:r>
      <w:r w:rsidR="00F275FD">
        <w:rPr>
          <w:rFonts w:ascii="Times New Roman" w:hAnsi="Times New Roman" w:cs="Times New Roman"/>
          <w:bCs/>
          <w:sz w:val="28"/>
          <w:szCs w:val="28"/>
          <w:lang w:val="uk-UA"/>
        </w:rPr>
        <w:t>спорт бюджетної програми на 202</w:t>
      </w:r>
      <w:r w:rsidR="005C05B8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рік, головним розпорядником якої є 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Служба (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відділ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) у справах дітей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сільської ради Запорізького району Запор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ізької області, за КПКВК 0910160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«Керівництво і управління у відповідній сфері у містах (місті Києві), селищах, селах, територіальних громадах» </w:t>
      </w:r>
      <w:r w:rsidR="00E7597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 новій редакції 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(додається).</w:t>
      </w:r>
    </w:p>
    <w:p w14:paraId="11C28493" w14:textId="77777777" w:rsidR="00DE13D4" w:rsidRDefault="00A3103A" w:rsidP="00A3103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2. Контроль за виконанням цього наказу залишаю за собою.</w:t>
      </w:r>
    </w:p>
    <w:p w14:paraId="6E64A788" w14:textId="180944E9" w:rsidR="00DE13D4" w:rsidRDefault="00DE13D4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6A57004" w14:textId="77777777" w:rsidR="003F61FD" w:rsidRPr="00C976C0" w:rsidRDefault="003F61FD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67C0C16" w14:textId="77777777" w:rsidR="00494C93" w:rsidRDefault="00494C93" w:rsidP="00494C93">
      <w:pPr>
        <w:tabs>
          <w:tab w:val="left" w:pos="6946"/>
        </w:tabs>
        <w:spacing w:after="0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Начальник Служби (відділу) </w:t>
      </w:r>
    </w:p>
    <w:p w14:paraId="7FE86F3F" w14:textId="77777777" w:rsidR="003D6185" w:rsidRDefault="00494C93" w:rsidP="00494C93">
      <w:pPr>
        <w:tabs>
          <w:tab w:val="left" w:pos="6946"/>
        </w:tabs>
        <w:spacing w:after="0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у справах дітей Широківської</w:t>
      </w:r>
    </w:p>
    <w:p w14:paraId="1300BA20" w14:textId="77777777" w:rsidR="00494C93" w:rsidRDefault="00494C93" w:rsidP="00494C93">
      <w:pPr>
        <w:tabs>
          <w:tab w:val="left" w:pos="6946"/>
        </w:tabs>
        <w:spacing w:after="0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сільської ради Запорізького </w:t>
      </w:r>
    </w:p>
    <w:p w14:paraId="1DF12961" w14:textId="580A8CA2" w:rsidR="00494C93" w:rsidRDefault="00494C93" w:rsidP="00494C93">
      <w:pPr>
        <w:tabs>
          <w:tab w:val="left" w:pos="6946"/>
        </w:tabs>
        <w:spacing w:after="0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району Запорізької області                                         </w:t>
      </w:r>
      <w:r w:rsidR="00F275FD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                 </w:t>
      </w:r>
      <w:r w:rsidR="002F42AB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Владислав РАК</w:t>
      </w:r>
    </w:p>
    <w:p w14:paraId="47CD3A37" w14:textId="77777777" w:rsidR="008E1C33" w:rsidRDefault="008E1C33" w:rsidP="008E1C33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8E1C33" w:rsidSect="008E1C33">
      <w:pgSz w:w="11906" w:h="16838"/>
      <w:pgMar w:top="1134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3225A6"/>
    <w:multiLevelType w:val="hybridMultilevel"/>
    <w:tmpl w:val="B58AFFF0"/>
    <w:lvl w:ilvl="0" w:tplc="66622B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EA61B5E"/>
    <w:multiLevelType w:val="hybridMultilevel"/>
    <w:tmpl w:val="B944E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9A7"/>
    <w:rsid w:val="00001D27"/>
    <w:rsid w:val="00007F1C"/>
    <w:rsid w:val="000333B2"/>
    <w:rsid w:val="000358D3"/>
    <w:rsid w:val="00047129"/>
    <w:rsid w:val="00055F61"/>
    <w:rsid w:val="00065E7E"/>
    <w:rsid w:val="0007235F"/>
    <w:rsid w:val="000829C9"/>
    <w:rsid w:val="00090D01"/>
    <w:rsid w:val="00093372"/>
    <w:rsid w:val="000A6E1F"/>
    <w:rsid w:val="000C04FF"/>
    <w:rsid w:val="000C3134"/>
    <w:rsid w:val="000C4838"/>
    <w:rsid w:val="000C5CBA"/>
    <w:rsid w:val="00100741"/>
    <w:rsid w:val="0010596F"/>
    <w:rsid w:val="001315E3"/>
    <w:rsid w:val="001428C3"/>
    <w:rsid w:val="001465D0"/>
    <w:rsid w:val="0017030E"/>
    <w:rsid w:val="00177DAD"/>
    <w:rsid w:val="00182FB3"/>
    <w:rsid w:val="00186A85"/>
    <w:rsid w:val="001B0A98"/>
    <w:rsid w:val="001D770A"/>
    <w:rsid w:val="001E271C"/>
    <w:rsid w:val="00235F63"/>
    <w:rsid w:val="002422EC"/>
    <w:rsid w:val="00261B44"/>
    <w:rsid w:val="002840EC"/>
    <w:rsid w:val="002B5833"/>
    <w:rsid w:val="002C2EDB"/>
    <w:rsid w:val="002C4266"/>
    <w:rsid w:val="002E220C"/>
    <w:rsid w:val="002E6AFD"/>
    <w:rsid w:val="002F42AB"/>
    <w:rsid w:val="002F7DC2"/>
    <w:rsid w:val="003054A7"/>
    <w:rsid w:val="00307910"/>
    <w:rsid w:val="0032441F"/>
    <w:rsid w:val="00333006"/>
    <w:rsid w:val="003468AF"/>
    <w:rsid w:val="0037519B"/>
    <w:rsid w:val="00391ACB"/>
    <w:rsid w:val="003A050F"/>
    <w:rsid w:val="003A1EF7"/>
    <w:rsid w:val="003C3988"/>
    <w:rsid w:val="003D6185"/>
    <w:rsid w:val="003F61FD"/>
    <w:rsid w:val="00403249"/>
    <w:rsid w:val="004105D5"/>
    <w:rsid w:val="004165EE"/>
    <w:rsid w:val="00424EF4"/>
    <w:rsid w:val="00467242"/>
    <w:rsid w:val="00484370"/>
    <w:rsid w:val="00494C93"/>
    <w:rsid w:val="004B5620"/>
    <w:rsid w:val="00530CB1"/>
    <w:rsid w:val="0055763F"/>
    <w:rsid w:val="005700F3"/>
    <w:rsid w:val="005746F3"/>
    <w:rsid w:val="00582BDD"/>
    <w:rsid w:val="005837E7"/>
    <w:rsid w:val="00591198"/>
    <w:rsid w:val="005961AD"/>
    <w:rsid w:val="005C05B8"/>
    <w:rsid w:val="005E4D2B"/>
    <w:rsid w:val="005F3CA5"/>
    <w:rsid w:val="00604B14"/>
    <w:rsid w:val="00611C5F"/>
    <w:rsid w:val="00623D66"/>
    <w:rsid w:val="006269A7"/>
    <w:rsid w:val="0064066A"/>
    <w:rsid w:val="00697022"/>
    <w:rsid w:val="006D667C"/>
    <w:rsid w:val="00703351"/>
    <w:rsid w:val="007058CD"/>
    <w:rsid w:val="0070793E"/>
    <w:rsid w:val="00731013"/>
    <w:rsid w:val="0074254E"/>
    <w:rsid w:val="00751FCF"/>
    <w:rsid w:val="00776B1A"/>
    <w:rsid w:val="00776BE1"/>
    <w:rsid w:val="00787170"/>
    <w:rsid w:val="00794E1A"/>
    <w:rsid w:val="007B3B25"/>
    <w:rsid w:val="007D696A"/>
    <w:rsid w:val="007E601D"/>
    <w:rsid w:val="00802FBB"/>
    <w:rsid w:val="00820B5F"/>
    <w:rsid w:val="00844451"/>
    <w:rsid w:val="00881594"/>
    <w:rsid w:val="008A3574"/>
    <w:rsid w:val="008B0628"/>
    <w:rsid w:val="008E1C33"/>
    <w:rsid w:val="008E2294"/>
    <w:rsid w:val="008E3A3F"/>
    <w:rsid w:val="00903518"/>
    <w:rsid w:val="00931936"/>
    <w:rsid w:val="00950902"/>
    <w:rsid w:val="00966390"/>
    <w:rsid w:val="009751C1"/>
    <w:rsid w:val="00997364"/>
    <w:rsid w:val="009A34AA"/>
    <w:rsid w:val="009E036B"/>
    <w:rsid w:val="009E1A26"/>
    <w:rsid w:val="009E3BFC"/>
    <w:rsid w:val="00A3103A"/>
    <w:rsid w:val="00A36F76"/>
    <w:rsid w:val="00A9583E"/>
    <w:rsid w:val="00AA4533"/>
    <w:rsid w:val="00AB29BB"/>
    <w:rsid w:val="00AC2078"/>
    <w:rsid w:val="00AD2E9C"/>
    <w:rsid w:val="00AD5BD2"/>
    <w:rsid w:val="00B66846"/>
    <w:rsid w:val="00B81706"/>
    <w:rsid w:val="00B86192"/>
    <w:rsid w:val="00BA3B58"/>
    <w:rsid w:val="00BA7E41"/>
    <w:rsid w:val="00BB4A9F"/>
    <w:rsid w:val="00BB51E5"/>
    <w:rsid w:val="00BE3103"/>
    <w:rsid w:val="00C35FFA"/>
    <w:rsid w:val="00C46DAB"/>
    <w:rsid w:val="00C53D65"/>
    <w:rsid w:val="00C776DC"/>
    <w:rsid w:val="00C830DA"/>
    <w:rsid w:val="00C976C0"/>
    <w:rsid w:val="00CD7499"/>
    <w:rsid w:val="00CF1F2E"/>
    <w:rsid w:val="00D172E2"/>
    <w:rsid w:val="00D945C4"/>
    <w:rsid w:val="00D95479"/>
    <w:rsid w:val="00DA783D"/>
    <w:rsid w:val="00DB772E"/>
    <w:rsid w:val="00DC2976"/>
    <w:rsid w:val="00DE13D4"/>
    <w:rsid w:val="00DE6166"/>
    <w:rsid w:val="00E03192"/>
    <w:rsid w:val="00E113EF"/>
    <w:rsid w:val="00E26DED"/>
    <w:rsid w:val="00E3302B"/>
    <w:rsid w:val="00E62198"/>
    <w:rsid w:val="00E677AF"/>
    <w:rsid w:val="00E7597D"/>
    <w:rsid w:val="00E93276"/>
    <w:rsid w:val="00EA6DBA"/>
    <w:rsid w:val="00EB12CF"/>
    <w:rsid w:val="00EB29FB"/>
    <w:rsid w:val="00F24081"/>
    <w:rsid w:val="00F275FD"/>
    <w:rsid w:val="00F311E1"/>
    <w:rsid w:val="00F3560A"/>
    <w:rsid w:val="00F35BBF"/>
    <w:rsid w:val="00F661BD"/>
    <w:rsid w:val="00F8747A"/>
    <w:rsid w:val="00F96330"/>
    <w:rsid w:val="00FA6440"/>
    <w:rsid w:val="00FC62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7F2B1"/>
  <w15:docId w15:val="{5D9DEDDB-2B64-48D7-AB4E-CC95DB74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1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77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D770A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AC2078"/>
    <w:rPr>
      <w:color w:val="0563C1" w:themeColor="hyperlink"/>
      <w:u w:val="single"/>
    </w:rPr>
  </w:style>
  <w:style w:type="paragraph" w:styleId="a6">
    <w:name w:val="Normal (Web)"/>
    <w:basedOn w:val="a"/>
    <w:uiPriority w:val="99"/>
    <w:rsid w:val="003D6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Знак Знак1 Знак Знак Знак Знак Знак Знак Знак Знак Знак Знак"/>
    <w:basedOn w:val="a"/>
    <w:uiPriority w:val="99"/>
    <w:rsid w:val="003D6185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character" w:styleId="a7">
    <w:name w:val="Strong"/>
    <w:basedOn w:val="a0"/>
    <w:uiPriority w:val="22"/>
    <w:qFormat/>
    <w:rsid w:val="003D6185"/>
    <w:rPr>
      <w:rFonts w:cs="Times New Roman"/>
      <w:b/>
    </w:rPr>
  </w:style>
  <w:style w:type="paragraph" w:customStyle="1" w:styleId="p11">
    <w:name w:val="p11"/>
    <w:basedOn w:val="a"/>
    <w:rsid w:val="003D6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A1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Пользователь</cp:lastModifiedBy>
  <cp:revision>114</cp:revision>
  <cp:lastPrinted>2023-07-27T09:30:00Z</cp:lastPrinted>
  <dcterms:created xsi:type="dcterms:W3CDTF">2023-05-03T12:10:00Z</dcterms:created>
  <dcterms:modified xsi:type="dcterms:W3CDTF">2026-06-17T09:14:00Z</dcterms:modified>
</cp:coreProperties>
</file>