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7080F" w14:textId="796ADE61" w:rsidR="00A13303" w:rsidRDefault="00A13303">
      <w:r>
        <w:t>Sales in state</w:t>
      </w:r>
      <w:bookmarkStart w:id="0" w:name="_GoBack"/>
      <w:bookmarkEnd w:id="0"/>
    </w:p>
    <w:p w14:paraId="50E6D272" w14:textId="22081B96" w:rsidR="003D1194" w:rsidRDefault="00A13303">
      <w:r>
        <w:rPr>
          <w:noProof/>
        </w:rPr>
        <w:drawing>
          <wp:inline distT="0" distB="0" distL="0" distR="0" wp14:anchorId="7D2299D7" wp14:editId="3374DA93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368E" w14:textId="77777777" w:rsidR="00A13303" w:rsidRDefault="00A13303">
      <w:r>
        <w:t>tooltip</w:t>
      </w:r>
    </w:p>
    <w:p w14:paraId="024DC8F2" w14:textId="77777777" w:rsidR="00A13303" w:rsidRDefault="00A13303">
      <w:r>
        <w:rPr>
          <w:noProof/>
        </w:rPr>
        <w:drawing>
          <wp:inline distT="0" distB="0" distL="0" distR="0" wp14:anchorId="24F2018F" wp14:editId="7332A1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537D5" w14:textId="77777777" w:rsidR="00E55967" w:rsidRDefault="00E55967" w:rsidP="00A13303">
      <w:pPr>
        <w:spacing w:after="0" w:line="240" w:lineRule="auto"/>
      </w:pPr>
      <w:r>
        <w:separator/>
      </w:r>
    </w:p>
  </w:endnote>
  <w:endnote w:type="continuationSeparator" w:id="0">
    <w:p w14:paraId="0D40D4F0" w14:textId="77777777" w:rsidR="00E55967" w:rsidRDefault="00E55967" w:rsidP="00A1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B444A" w14:textId="77777777" w:rsidR="00E55967" w:rsidRDefault="00E55967" w:rsidP="00A13303">
      <w:pPr>
        <w:spacing w:after="0" w:line="240" w:lineRule="auto"/>
      </w:pPr>
      <w:r>
        <w:separator/>
      </w:r>
    </w:p>
  </w:footnote>
  <w:footnote w:type="continuationSeparator" w:id="0">
    <w:p w14:paraId="205BEA31" w14:textId="77777777" w:rsidR="00E55967" w:rsidRDefault="00E55967" w:rsidP="00A13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03"/>
    <w:rsid w:val="003D1194"/>
    <w:rsid w:val="007B25DF"/>
    <w:rsid w:val="00A13303"/>
    <w:rsid w:val="00A968EA"/>
    <w:rsid w:val="00E5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E93E"/>
  <w15:chartTrackingRefBased/>
  <w15:docId w15:val="{FCC1439E-FCCD-43AD-95BC-2A95ED49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03"/>
  </w:style>
  <w:style w:type="paragraph" w:styleId="Footer">
    <w:name w:val="footer"/>
    <w:basedOn w:val="Normal"/>
    <w:link w:val="FooterChar"/>
    <w:uiPriority w:val="99"/>
    <w:unhideWhenUsed/>
    <w:rsid w:val="00A13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1</cp:revision>
  <dcterms:created xsi:type="dcterms:W3CDTF">2018-07-25T18:28:00Z</dcterms:created>
  <dcterms:modified xsi:type="dcterms:W3CDTF">2018-07-25T18:31:00Z</dcterms:modified>
</cp:coreProperties>
</file>