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26F" w:rsidRDefault="00B916B3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:rsidR="00C4426F" w:rsidRDefault="00B916B3">
      <w:pPr>
        <w:pStyle w:val="Heading2"/>
      </w:pPr>
      <w:bookmarkStart w:id="1" w:name="_qncrmpqjhh6x" w:colFirst="0" w:colLast="0"/>
      <w:bookmarkEnd w:id="1"/>
      <w:r>
        <w:t>Exercises</w:t>
      </w:r>
    </w:p>
    <w:p w:rsidR="00C4426F" w:rsidRDefault="00B916B3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:rsidR="00C4426F" w:rsidRDefault="00B916B3">
      <w:pPr>
        <w:pStyle w:val="normal0"/>
        <w:spacing w:before="240" w:after="240"/>
      </w:pPr>
      <w:r>
        <w:t xml:space="preserve">Prior to attempting these exercises ensure you have read </w:t>
      </w:r>
      <w:proofErr w:type="gramStart"/>
      <w:r>
        <w:t>the</w:t>
      </w:r>
      <w:hyperlink r:id="rId5">
        <w:r>
          <w:t xml:space="preserve"> </w:t>
        </w:r>
      </w:hyperlink>
      <w:r>
        <w:t>lecture notes and/or viewed the video,</w:t>
      </w:r>
      <w:proofErr w:type="gramEnd"/>
      <w:r>
        <w:t xml:space="preserve"> and also completed the practical. You may wish to use the Python interpreter in interactive mode to help work out the solutions to some of the questions.</w:t>
      </w:r>
    </w:p>
    <w:p w:rsidR="00C4426F" w:rsidRDefault="00B916B3">
      <w:pPr>
        <w:pStyle w:val="normal0"/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B916B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spacing w:before="240"/>
      </w:pPr>
    </w:p>
    <w:p w:rsidR="00C4426F" w:rsidRDefault="00C4426F">
      <w:pPr>
        <w:pStyle w:val="normal0"/>
        <w:spacing w:before="240"/>
      </w:pP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C4426F">
      <w:pPr>
        <w:pStyle w:val="normal0"/>
        <w:spacing w:before="240"/>
      </w:pPr>
    </w:p>
    <w:p w:rsidR="00C4426F" w:rsidRDefault="00C4426F">
      <w:pPr>
        <w:pStyle w:val="normal0"/>
        <w:spacing w:before="240"/>
      </w:pPr>
    </w:p>
    <w:p w:rsidR="00C4426F" w:rsidRDefault="00C4426F">
      <w:pPr>
        <w:pStyle w:val="normal0"/>
        <w:spacing w:before="240"/>
      </w:pPr>
    </w:p>
    <w:p w:rsidR="00C4426F" w:rsidRDefault="00C4426F">
      <w:pPr>
        <w:pStyle w:val="normal0"/>
        <w:spacing w:before="240"/>
      </w:pPr>
    </w:p>
    <w:p w:rsidR="00C4426F" w:rsidRDefault="00B916B3">
      <w:pPr>
        <w:pStyle w:val="normal0"/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C4426F" w:rsidRDefault="00B916B3">
      <w:pPr>
        <w:pStyle w:val="normal0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6870F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870F6">
        <w:t xml:space="preserve">Python </w:t>
      </w:r>
      <w:r>
        <w:t xml:space="preserve">Version - </w:t>
      </w:r>
      <w:r w:rsidRPr="006870F6">
        <w:t>3.9.7</w:t>
      </w: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Generates</w:t>
      </w:r>
      <w:r w:rsidR="006870F6">
        <w:t xml:space="preserve"> the output</w:t>
      </w: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6870F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1G (First Generation </w:t>
      </w:r>
      <w:r w:rsidR="003C3588">
        <w:t xml:space="preserve">Programming </w:t>
      </w:r>
      <w:r w:rsidR="00D92763">
        <w:t>Language</w:t>
      </w:r>
      <w:r>
        <w:t>)</w:t>
      </w:r>
    </w:p>
    <w:p w:rsidR="00C4426F" w:rsidRDefault="00C4426F">
      <w:pPr>
        <w:pStyle w:val="normal0"/>
        <w:rPr>
          <w:i/>
        </w:rPr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>Which of the following is known as a second generation programming language?</w:t>
      </w:r>
    </w:p>
    <w:p w:rsidR="00C4426F" w:rsidRDefault="00B916B3">
      <w:pPr>
        <w:pStyle w:val="normal0"/>
        <w:numPr>
          <w:ilvl w:val="0"/>
          <w:numId w:val="1"/>
        </w:numPr>
        <w:spacing w:before="240"/>
      </w:pPr>
      <w:r>
        <w:t>C++</w:t>
      </w:r>
    </w:p>
    <w:p w:rsidR="00C4426F" w:rsidRDefault="00B916B3">
      <w:pPr>
        <w:pStyle w:val="normal0"/>
        <w:numPr>
          <w:ilvl w:val="0"/>
          <w:numId w:val="1"/>
        </w:numPr>
      </w:pPr>
      <w:r>
        <w:t>Java</w:t>
      </w:r>
    </w:p>
    <w:p w:rsidR="00C4426F" w:rsidRDefault="00B916B3">
      <w:pPr>
        <w:pStyle w:val="normal0"/>
        <w:numPr>
          <w:ilvl w:val="0"/>
          <w:numId w:val="1"/>
        </w:numPr>
      </w:pPr>
      <w:r>
        <w:t>Assembly</w:t>
      </w:r>
    </w:p>
    <w:p w:rsidR="00C4426F" w:rsidRDefault="00B916B3">
      <w:pPr>
        <w:pStyle w:val="normal0"/>
        <w:numPr>
          <w:ilvl w:val="0"/>
          <w:numId w:val="1"/>
        </w:numPr>
      </w:pPr>
      <w:r>
        <w:t>R</w:t>
      </w:r>
    </w:p>
    <w:p w:rsidR="00C4426F" w:rsidRDefault="00B916B3">
      <w:pPr>
        <w:pStyle w:val="normal0"/>
        <w:numPr>
          <w:ilvl w:val="0"/>
          <w:numId w:val="1"/>
        </w:numPr>
        <w:spacing w:after="240"/>
      </w:pPr>
      <w:r>
        <w:t>Python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:rsidR="00C4426F" w:rsidRDefault="00C4426F">
      <w:pPr>
        <w:pStyle w:val="normal0"/>
        <w:rPr>
          <w:i/>
        </w:rPr>
      </w:pPr>
    </w:p>
    <w:p w:rsidR="00C4426F" w:rsidRDefault="00C4426F">
      <w:pPr>
        <w:pStyle w:val="normal0"/>
        <w:rPr>
          <w:b/>
        </w:rPr>
      </w:pPr>
    </w:p>
    <w:p w:rsidR="00C4426F" w:rsidRDefault="00C4426F">
      <w:pPr>
        <w:pStyle w:val="normal0"/>
        <w:rPr>
          <w:b/>
        </w:rPr>
      </w:pPr>
    </w:p>
    <w:p w:rsidR="00C4426F" w:rsidRDefault="00C4426F">
      <w:pPr>
        <w:pStyle w:val="normal0"/>
        <w:rPr>
          <w:b/>
        </w:rPr>
      </w:pPr>
    </w:p>
    <w:p w:rsidR="00C4426F" w:rsidRDefault="00B916B3">
      <w:pPr>
        <w:pStyle w:val="normal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>State one problem associated with writing code in Assembly Language.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588">
        <w:t>It cannot be transferred between devices with various processors.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B916B3">
      <w:pPr>
        <w:pStyle w:val="normal0"/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C3588" w:rsidRDefault="003C3588" w:rsidP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3G (Third Generation Programming Language)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rPr>
          <w:i/>
        </w:rPr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 w:rsidP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compiler translates source code all at once written in a high-level language (e.g., C++, Java, etc.) into a set of machine-language </w:t>
      </w:r>
      <w:proofErr w:type="gramStart"/>
      <w:r>
        <w:t>instructions  that</w:t>
      </w:r>
      <w:proofErr w:type="gramEnd"/>
      <w:r>
        <w:t xml:space="preserve"> can be understood by the CPU.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spacing w:before="240" w:after="240"/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REPL= Read Evaluate Print Loop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spacing w:before="240" w:after="240"/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true.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>What does the term IDE stand for?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IDE = Integrated Development Environment</w:t>
      </w: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B916B3">
      <w:pPr>
        <w:pStyle w:val="normal0"/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 w:rsidP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Programmers use code libraries because they provide prewritten codes that users can use to optimize tasks.</w:t>
      </w: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588">
        <w:t>R programming, Java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spacing w:before="240" w:after="240"/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:rsidR="00C4426F" w:rsidRDefault="00B916B3">
      <w:pPr>
        <w:pStyle w:val="normal0"/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588">
        <w:t>‘+’ is the operator.</w:t>
      </w:r>
    </w:p>
    <w:p w:rsidR="00C4426F" w:rsidRDefault="00B916B3">
      <w:pPr>
        <w:pStyle w:val="normal0"/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588">
        <w:t>20 and 10 are the operands.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588">
        <w:t>Multiplication</w:t>
      </w:r>
    </w:p>
    <w:p w:rsidR="00C4426F" w:rsidRDefault="00B916B3">
      <w:pPr>
        <w:pStyle w:val="normal0"/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588">
        <w:t>Division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B916B3">
      <w:pPr>
        <w:pStyle w:val="normal0"/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lastRenderedPageBreak/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588">
        <w:t>Exponentiation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spacing w:before="240" w:after="240"/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</w:t>
      </w:r>
      <w:proofErr w:type="gramStart"/>
      <w:r>
        <w:t>an operator</w:t>
      </w:r>
      <w:proofErr w:type="gramEnd"/>
      <w:r>
        <w:t xml:space="preserve"> precedence is applied, but can be overridden by the use of parentheses.</w:t>
      </w:r>
    </w:p>
    <w:p w:rsidR="00C4426F" w:rsidRDefault="00C4426F">
      <w:pPr>
        <w:pStyle w:val="normal0"/>
      </w:pPr>
    </w:p>
    <w:p w:rsidR="00C4426F" w:rsidRDefault="00B916B3">
      <w:pPr>
        <w:pStyle w:val="normal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</w:pPr>
    </w:p>
    <w:p w:rsidR="00C4426F" w:rsidRDefault="00C4426F">
      <w:pPr>
        <w:pStyle w:val="normal0"/>
      </w:pPr>
    </w:p>
    <w:p w:rsidR="00C4426F" w:rsidRDefault="00B916B3">
      <w:pPr>
        <w:pStyle w:val="normal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:rsidR="00C4426F" w:rsidRDefault="00C4426F">
      <w:pPr>
        <w:pStyle w:val="normal0"/>
      </w:pPr>
    </w:p>
    <w:p w:rsidR="00C4426F" w:rsidRDefault="00B916B3">
      <w:pPr>
        <w:pStyle w:val="normal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</w:pPr>
    </w:p>
    <w:p w:rsidR="00C4426F" w:rsidRDefault="00C4426F">
      <w:pPr>
        <w:pStyle w:val="normal0"/>
      </w:pPr>
    </w:p>
    <w:p w:rsidR="00C4426F" w:rsidRDefault="00B916B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:rsidR="00C4426F" w:rsidRDefault="00C4426F">
      <w:pPr>
        <w:pStyle w:val="normal0"/>
      </w:pPr>
    </w:p>
    <w:p w:rsidR="00C4426F" w:rsidRDefault="00B916B3">
      <w:pPr>
        <w:pStyle w:val="normal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B916B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</w:pPr>
    </w:p>
    <w:p w:rsidR="00C4426F" w:rsidRDefault="00C4426F">
      <w:pPr>
        <w:pStyle w:val="normal0"/>
      </w:pPr>
    </w:p>
    <w:p w:rsidR="00C4426F" w:rsidRDefault="00B916B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</w:pPr>
    </w:p>
    <w:p w:rsidR="00C4426F" w:rsidRDefault="00C4426F">
      <w:pPr>
        <w:pStyle w:val="normal0"/>
      </w:pPr>
    </w:p>
    <w:p w:rsidR="00C4426F" w:rsidRDefault="00B916B3">
      <w:pPr>
        <w:pStyle w:val="normal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:rsidR="00C4426F" w:rsidRDefault="00C4426F">
      <w:pPr>
        <w:pStyle w:val="normal0"/>
      </w:pPr>
    </w:p>
    <w:p w:rsidR="00C4426F" w:rsidRDefault="00B916B3">
      <w:pPr>
        <w:pStyle w:val="normal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rPr>
          <w:i/>
        </w:rPr>
      </w:pPr>
    </w:p>
    <w:p w:rsidR="00C4426F" w:rsidRDefault="00C4426F">
      <w:pPr>
        <w:pStyle w:val="normal0"/>
      </w:pPr>
    </w:p>
    <w:p w:rsidR="00C4426F" w:rsidRDefault="00B916B3">
      <w:pPr>
        <w:pStyle w:val="normal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:rsidR="00C4426F" w:rsidRDefault="00C4426F">
      <w:pPr>
        <w:pStyle w:val="normal0"/>
      </w:pPr>
    </w:p>
    <w:p w:rsidR="00C4426F" w:rsidRDefault="00B916B3">
      <w:pPr>
        <w:pStyle w:val="normal0"/>
        <w:rPr>
          <w:i/>
        </w:rPr>
      </w:pPr>
      <w:r>
        <w:t>​​​</w:t>
      </w: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</w:pPr>
    </w:p>
    <w:p w:rsidR="00C4426F" w:rsidRDefault="00C4426F">
      <w:pPr>
        <w:pStyle w:val="normal0"/>
      </w:pPr>
    </w:p>
    <w:p w:rsidR="00C4426F" w:rsidRDefault="00B916B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B916B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B916B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:rsidR="00C4426F" w:rsidRDefault="00C4426F">
      <w:pPr>
        <w:pStyle w:val="normal0"/>
        <w:spacing w:before="240" w:after="240"/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B916B3" w:rsidRDefault="00B916B3" w:rsidP="00B916B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Traceback</w:t>
      </w:r>
      <w:proofErr w:type="spellEnd"/>
      <w:r>
        <w:t xml:space="preserve"> (most recent call last):</w:t>
      </w:r>
    </w:p>
    <w:p w:rsidR="00B916B3" w:rsidRDefault="00B916B3" w:rsidP="00B916B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File &amp;</w:t>
      </w:r>
      <w:proofErr w:type="spellStart"/>
      <w:r>
        <w:t>quot</w:t>
      </w:r>
      <w:proofErr w:type="spellEnd"/>
      <w:proofErr w:type="gramStart"/>
      <w:r>
        <w:t>;&amp;</w:t>
      </w:r>
      <w:proofErr w:type="spellStart"/>
      <w:proofErr w:type="gramEnd"/>
      <w:r>
        <w:t>lt;stdin&amp;gt</w:t>
      </w:r>
      <w:proofErr w:type="spellEnd"/>
      <w:r>
        <w:t>;&amp;</w:t>
      </w:r>
      <w:proofErr w:type="spellStart"/>
      <w:r>
        <w:t>quot</w:t>
      </w:r>
      <w:proofErr w:type="spellEnd"/>
      <w:r>
        <w:t>;, line 1, in &amp;</w:t>
      </w:r>
      <w:proofErr w:type="spellStart"/>
      <w:r>
        <w:t>lt;module&amp;gt</w:t>
      </w:r>
      <w:proofErr w:type="spellEnd"/>
      <w:r>
        <w:t>;</w:t>
      </w:r>
    </w:p>
    <w:p w:rsidR="00C4426F" w:rsidRDefault="00B916B3" w:rsidP="00B916B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spacing w:before="240" w:after="240"/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 xml:space="preserve">What type of error is typically easier to identify? </w:t>
      </w:r>
      <w:proofErr w:type="gramStart"/>
      <w:r>
        <w:t xml:space="preserve">A </w:t>
      </w:r>
      <w:r>
        <w:rPr>
          <w:i/>
        </w:rPr>
        <w:t>syntax</w:t>
      </w:r>
      <w:r>
        <w:t xml:space="preserve"> error?</w:t>
      </w:r>
      <w:proofErr w:type="gramEnd"/>
      <w:r>
        <w:t xml:space="preserve"> </w:t>
      </w:r>
      <w:proofErr w:type="gramStart"/>
      <w:r>
        <w:t xml:space="preserve">Or a </w:t>
      </w:r>
      <w:r>
        <w:rPr>
          <w:i/>
        </w:rPr>
        <w:t>logical</w:t>
      </w:r>
      <w:r>
        <w:t xml:space="preserve"> error?</w:t>
      </w:r>
      <w:proofErr w:type="gramEnd"/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B916B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916B3">
        <w:t>Syntax Error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>What type of message is used by the Python interpreter to report run-time errors?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B916B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916B3">
        <w:t>It uses syntax error to display run-time errors.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>What command can be used to exit the Python interpreter?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B916B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916B3">
        <w:t>The exit() command is used to exit the Python interpreter.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rPr>
          <w:i/>
        </w:rPr>
      </w:pP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C4426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:rsidR="00C4426F" w:rsidRDefault="00B916B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:rsidR="00C4426F" w:rsidRDefault="00B916B3">
      <w:pPr>
        <w:pStyle w:val="normal0"/>
        <w:spacing w:before="240" w:after="240"/>
      </w:pPr>
      <w:r>
        <w:t>Save this logbook with your answers. Then ask your tutor to check your responses to each question.</w:t>
      </w:r>
    </w:p>
    <w:p w:rsidR="00C4426F" w:rsidRDefault="00C4426F">
      <w:pPr>
        <w:pStyle w:val="normal0"/>
      </w:pPr>
    </w:p>
    <w:p w:rsidR="00C4426F" w:rsidRDefault="00C4426F">
      <w:pPr>
        <w:pStyle w:val="normal0"/>
      </w:pPr>
    </w:p>
    <w:sectPr w:rsidR="00C4426F" w:rsidSect="00C442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FE3B4F"/>
    <w:multiLevelType w:val="multilevel"/>
    <w:tmpl w:val="93B63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426F"/>
    <w:rsid w:val="003C3588"/>
    <w:rsid w:val="006870F6"/>
    <w:rsid w:val="009F1DC1"/>
    <w:rsid w:val="00B916B3"/>
    <w:rsid w:val="00C4426F"/>
    <w:rsid w:val="00D92763"/>
    <w:rsid w:val="00F21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8CF"/>
  </w:style>
  <w:style w:type="paragraph" w:styleId="Heading1">
    <w:name w:val="heading 1"/>
    <w:basedOn w:val="normal0"/>
    <w:next w:val="normal0"/>
    <w:rsid w:val="00C442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442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442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442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4426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442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4426F"/>
  </w:style>
  <w:style w:type="paragraph" w:styleId="Title">
    <w:name w:val="Title"/>
    <w:basedOn w:val="normal0"/>
    <w:next w:val="normal0"/>
    <w:rsid w:val="00C4426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4426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2022-10-16T14:15:00Z</dcterms:created>
  <dcterms:modified xsi:type="dcterms:W3CDTF">2022-10-16T18:02:00Z</dcterms:modified>
</cp:coreProperties>
</file>