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C7BF6C1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3C459E">
        <w:rPr>
          <w:rFonts w:ascii="Cambria" w:hAnsi="Cambria"/>
        </w:rPr>
        <w:t xml:space="preserve"> </w:t>
      </w:r>
      <w:r w:rsidR="003C459E" w:rsidRPr="003C459E">
        <w:rPr>
          <w:rFonts w:ascii="Cambria" w:hAnsi="Cambria"/>
          <w:b/>
          <w:bCs/>
        </w:rPr>
        <w:t>6492</w:t>
      </w:r>
    </w:p>
    <w:p w14:paraId="3A0A3810" w14:textId="6F464F49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3C459E" w:rsidRPr="003C459E">
        <w:rPr>
          <w:rFonts w:ascii="Cambria" w:hAnsi="Cambria"/>
          <w:b/>
          <w:bCs/>
        </w:rPr>
        <w:t>31123</w:t>
      </w:r>
    </w:p>
    <w:p w14:paraId="00E3BCC3" w14:textId="23DAD476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3C459E" w:rsidRPr="003C459E">
        <w:rPr>
          <w:rFonts w:ascii="Cambria" w:hAnsi="Cambria"/>
          <w:b/>
          <w:bCs/>
        </w:rPr>
        <w:t>ELAINE CRI</w:t>
      </w:r>
      <w:r w:rsidR="002B3EB2">
        <w:rPr>
          <w:rFonts w:ascii="Cambria" w:hAnsi="Cambria"/>
          <w:b/>
          <w:bCs/>
        </w:rPr>
        <w:t>S</w:t>
      </w:r>
      <w:r w:rsidR="003C459E" w:rsidRPr="003C459E">
        <w:rPr>
          <w:rFonts w:ascii="Cambria" w:hAnsi="Cambria"/>
          <w:b/>
          <w:bCs/>
        </w:rPr>
        <w:t>TINA RODRIGUES MENDONÇA  FAUSTO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719D3DD" w:rsidR="0047440C" w:rsidRPr="004956CB" w:rsidRDefault="003C459E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3C459E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4E1923D" wp14:editId="1A1C6783">
                  <wp:simplePos x="0" y="0"/>
                  <wp:positionH relativeFrom="column">
                    <wp:posOffset>1360170</wp:posOffset>
                  </wp:positionH>
                  <wp:positionV relativeFrom="paragraph">
                    <wp:posOffset>636905</wp:posOffset>
                  </wp:positionV>
                  <wp:extent cx="3524742" cy="5048955"/>
                  <wp:effectExtent l="0" t="0" r="0" b="0"/>
                  <wp:wrapNone/>
                  <wp:docPr id="13671906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19063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504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21179" w14:textId="77777777" w:rsidR="00C97C56" w:rsidRDefault="00C97C56" w:rsidP="005D1784">
      <w:r>
        <w:separator/>
      </w:r>
    </w:p>
  </w:endnote>
  <w:endnote w:type="continuationSeparator" w:id="0">
    <w:p w14:paraId="0D3258C6" w14:textId="77777777" w:rsidR="00C97C56" w:rsidRDefault="00C97C56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56BDA" w14:textId="77777777" w:rsidR="00C97C56" w:rsidRDefault="00C97C56" w:rsidP="005D1784">
      <w:r>
        <w:separator/>
      </w:r>
    </w:p>
  </w:footnote>
  <w:footnote w:type="continuationSeparator" w:id="0">
    <w:p w14:paraId="23B56E64" w14:textId="77777777" w:rsidR="00C97C56" w:rsidRDefault="00C97C56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3EB2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C459E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714FA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1A13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97C56"/>
    <w:rsid w:val="00CA5612"/>
    <w:rsid w:val="00CB5CDD"/>
    <w:rsid w:val="00CC3268"/>
    <w:rsid w:val="00CE75B2"/>
    <w:rsid w:val="00D02B7F"/>
    <w:rsid w:val="00D05ABB"/>
    <w:rsid w:val="00D330A0"/>
    <w:rsid w:val="00D4627D"/>
    <w:rsid w:val="00D47A4F"/>
    <w:rsid w:val="00D52902"/>
    <w:rsid w:val="00DF314B"/>
    <w:rsid w:val="00DF6F41"/>
    <w:rsid w:val="00E26AA5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4</cp:revision>
  <cp:lastPrinted>2025-04-29T14:43:00Z</cp:lastPrinted>
  <dcterms:created xsi:type="dcterms:W3CDTF">2025-09-05T11:43:00Z</dcterms:created>
  <dcterms:modified xsi:type="dcterms:W3CDTF">2025-09-05T11:45:00Z</dcterms:modified>
</cp:coreProperties>
</file>