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D820" w14:textId="77777777" w:rsidR="00A71AAF" w:rsidRDefault="00B16866">
      <w:r>
        <w:t>##Readme file for the Hotel Review:</w:t>
      </w:r>
    </w:p>
    <w:p w14:paraId="07D07271" w14:textId="77777777" w:rsidR="00A71AAF" w:rsidRDefault="00B16866" w:rsidP="00A71AAF">
      <w:pPr>
        <w:pStyle w:val="ListParagraph"/>
        <w:numPr>
          <w:ilvl w:val="0"/>
          <w:numId w:val="1"/>
        </w:numPr>
      </w:pPr>
      <w:r>
        <w:t>firstly, unzip the given Project file.</w:t>
      </w:r>
    </w:p>
    <w:p w14:paraId="602ACC38" w14:textId="77777777" w:rsidR="00A71AAF" w:rsidRDefault="00B16866" w:rsidP="00A71AAF">
      <w:pPr>
        <w:pStyle w:val="ListParagraph"/>
        <w:numPr>
          <w:ilvl w:val="0"/>
          <w:numId w:val="1"/>
        </w:numPr>
      </w:pPr>
      <w:r>
        <w:t>then head back to the Hotel Review Python code file.</w:t>
      </w:r>
    </w:p>
    <w:p w14:paraId="2CF1D5DF" w14:textId="77777777" w:rsidR="00A71AAF" w:rsidRDefault="00B16866" w:rsidP="00A71AAF">
      <w:pPr>
        <w:pStyle w:val="ListParagraph"/>
        <w:numPr>
          <w:ilvl w:val="0"/>
          <w:numId w:val="1"/>
        </w:numPr>
      </w:pPr>
      <w:r>
        <w:t>Download and open the given code file in PyCharm or else in google collab.</w:t>
      </w:r>
    </w:p>
    <w:p w14:paraId="35710386" w14:textId="77777777" w:rsidR="00A71AAF" w:rsidRDefault="00B16866" w:rsidP="00A71AAF">
      <w:pPr>
        <w:pStyle w:val="ListParagraph"/>
        <w:numPr>
          <w:ilvl w:val="0"/>
          <w:numId w:val="1"/>
        </w:numPr>
      </w:pPr>
      <w:r>
        <w:t>if the code file is opened in any of the above make sure to include the dataset file in the same folder where the code file exists or else the code file will not popups with and error message.</w:t>
      </w:r>
    </w:p>
    <w:p w14:paraId="699E8C07" w14:textId="657E32D5" w:rsidR="00B16866" w:rsidRDefault="00A71AAF" w:rsidP="00A71AAF">
      <w:pPr>
        <w:pStyle w:val="ListParagraph"/>
        <w:numPr>
          <w:ilvl w:val="0"/>
          <w:numId w:val="1"/>
        </w:numPr>
      </w:pPr>
      <w:r>
        <w:t>A</w:t>
      </w:r>
      <w:r w:rsidR="00B16866">
        <w:t>fter that run the Hotel Review Code file and you can see the visualizations and all code snippets related to the Hotel Review Code</w:t>
      </w:r>
    </w:p>
    <w:sectPr w:rsidR="00B16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85EF5"/>
    <w:multiLevelType w:val="hybridMultilevel"/>
    <w:tmpl w:val="6270B7D4"/>
    <w:lvl w:ilvl="0" w:tplc="762295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702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66"/>
    <w:rsid w:val="005E206A"/>
    <w:rsid w:val="00A71AAF"/>
    <w:rsid w:val="00B16866"/>
    <w:rsid w:val="00D94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2F6F"/>
  <w15:chartTrackingRefBased/>
  <w15:docId w15:val="{A0B412BD-BBB5-4F89-A297-E04EAF28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2df93fa-e9c3-4ecf-b90e-b5ac5c6a56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686BB6DEDCA04AB9AB83DF402029ED" ma:contentTypeVersion="5" ma:contentTypeDescription="Create a new document." ma:contentTypeScope="" ma:versionID="564491b5a6b4b04fcdf04066cc885514">
  <xsd:schema xmlns:xsd="http://www.w3.org/2001/XMLSchema" xmlns:xs="http://www.w3.org/2001/XMLSchema" xmlns:p="http://schemas.microsoft.com/office/2006/metadata/properties" xmlns:ns3="02df93fa-e9c3-4ecf-b90e-b5ac5c6a567f" targetNamespace="http://schemas.microsoft.com/office/2006/metadata/properties" ma:root="true" ma:fieldsID="81f82790d382d1c1d621a0fda462f973" ns3:_="">
    <xsd:import namespace="02df93fa-e9c3-4ecf-b90e-b5ac5c6a56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93fa-e9c3-4ecf-b90e-b5ac5c6a5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0AD243-7F3B-447F-A42B-BFDD5AF9B3F2}">
  <ds:schemaRefs>
    <ds:schemaRef ds:uri="http://schemas.microsoft.com/office/2006/metadata/properties"/>
    <ds:schemaRef ds:uri="http://schemas.microsoft.com/office/infopath/2007/PartnerControls"/>
    <ds:schemaRef ds:uri="02df93fa-e9c3-4ecf-b90e-b5ac5c6a567f"/>
  </ds:schemaRefs>
</ds:datastoreItem>
</file>

<file path=customXml/itemProps2.xml><?xml version="1.0" encoding="utf-8"?>
<ds:datastoreItem xmlns:ds="http://schemas.openxmlformats.org/officeDocument/2006/customXml" ds:itemID="{C71CBC98-1F03-4479-97E6-6FD881B08683}">
  <ds:schemaRefs>
    <ds:schemaRef ds:uri="http://schemas.microsoft.com/sharepoint/v3/contenttype/forms"/>
  </ds:schemaRefs>
</ds:datastoreItem>
</file>

<file path=customXml/itemProps3.xml><?xml version="1.0" encoding="utf-8"?>
<ds:datastoreItem xmlns:ds="http://schemas.openxmlformats.org/officeDocument/2006/customXml" ds:itemID="{27769C78-C073-4831-BFF2-E196C2791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93fa-e9c3-4ecf-b90e-b5ac5c6a5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3</cp:revision>
  <dcterms:created xsi:type="dcterms:W3CDTF">2023-05-07T05:12:00Z</dcterms:created>
  <dcterms:modified xsi:type="dcterms:W3CDTF">2023-05-07T05:15:00Z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0x010100F5686BB6DEDCA04AB9AB83DF402029ED</vt:lpwstr>
  </property>
</Properties>
</file>