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D2A15" w14:textId="7C386FC4" w:rsidR="0006540A" w:rsidRDefault="009A69FA">
      <w:pPr>
        <w:rPr>
          <w:b/>
          <w:bCs/>
          <w:u w:val="single"/>
          <w:lang w:val="en-US"/>
        </w:rPr>
      </w:pPr>
      <w:r w:rsidRPr="009A69FA">
        <w:rPr>
          <w:b/>
          <w:bCs/>
          <w:u w:val="single"/>
          <w:lang w:val="en-US"/>
        </w:rPr>
        <w:t>Spring boot application deploy on AWS</w:t>
      </w:r>
    </w:p>
    <w:p w14:paraId="6FBA0DBC" w14:textId="77777777" w:rsidR="00AD1F79" w:rsidRPr="00AD1F79" w:rsidRDefault="00AD1F79" w:rsidP="00AD1F79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 w:bidi="gu-IN"/>
          <w14:ligatures w14:val="none"/>
        </w:rPr>
      </w:pPr>
      <w:r w:rsidRPr="00AD1F79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 w:bidi="gu-IN"/>
          <w14:ligatures w14:val="none"/>
        </w:rPr>
        <w:t>Master CI/CD Pipeline using Jenkins in one shot | Hindi</w:t>
      </w:r>
    </w:p>
    <w:p w14:paraId="1C24B88D" w14:textId="52E7C9D1" w:rsidR="00AD1F79" w:rsidRDefault="00000000">
      <w:pPr>
        <w:rPr>
          <w:b/>
          <w:bCs/>
          <w:u w:val="single"/>
          <w:lang w:val="en-US"/>
        </w:rPr>
      </w:pPr>
      <w:hyperlink r:id="rId5" w:history="1">
        <w:r w:rsidR="00AD1F79" w:rsidRPr="00267B69">
          <w:rPr>
            <w:rStyle w:val="Hyperlink"/>
            <w:b/>
            <w:bCs/>
            <w:lang w:val="en-US"/>
          </w:rPr>
          <w:t>https://www.youtube.com/watch?v=y4RcDlfYKB8</w:t>
        </w:r>
      </w:hyperlink>
    </w:p>
    <w:p w14:paraId="19548C54" w14:textId="0EC19A44" w:rsidR="00AD1F79" w:rsidRDefault="007805E3">
      <w:pPr>
        <w:rPr>
          <w:b/>
          <w:bCs/>
          <w:lang w:val="en-US"/>
        </w:rPr>
      </w:pPr>
      <w:r w:rsidRPr="007805E3">
        <w:rPr>
          <w:b/>
          <w:bCs/>
          <w:lang w:val="en-US"/>
        </w:rPr>
        <w:t>Build and deployment process</w:t>
      </w:r>
    </w:p>
    <w:p w14:paraId="3447CE16" w14:textId="77777777" w:rsidR="007805E3" w:rsidRPr="007805E3" w:rsidRDefault="007805E3">
      <w:pPr>
        <w:rPr>
          <w:b/>
          <w:bCs/>
          <w:lang w:val="en-US"/>
        </w:rPr>
      </w:pPr>
    </w:p>
    <w:p w14:paraId="0C2F544C" w14:textId="49C6646C" w:rsidR="007805E3" w:rsidRDefault="00462600" w:rsidP="004626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Developer develop</w:t>
      </w:r>
      <w:r w:rsidR="00F300B6">
        <w:rPr>
          <w:lang w:val="en-US"/>
        </w:rPr>
        <w:t>s</w:t>
      </w:r>
      <w:r>
        <w:rPr>
          <w:lang w:val="en-US"/>
        </w:rPr>
        <w:t xml:space="preserve"> the project and push into version control system like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or bitbucket.</w:t>
      </w:r>
    </w:p>
    <w:p w14:paraId="182CD926" w14:textId="681134BA" w:rsidR="00462600" w:rsidRDefault="00462600" w:rsidP="004626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the code – then exe of the application is generated</w:t>
      </w:r>
    </w:p>
    <w:p w14:paraId="7720BDC6" w14:textId="3F43E5E7" w:rsidR="000A7B71" w:rsidRDefault="000A7B71" w:rsidP="004626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the code </w:t>
      </w:r>
    </w:p>
    <w:p w14:paraId="2AD7AE01" w14:textId="4DC9A4B4" w:rsidR="000A7B71" w:rsidRDefault="000A7B71" w:rsidP="004626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 the code</w:t>
      </w:r>
    </w:p>
    <w:p w14:paraId="4DA134D2" w14:textId="77777777" w:rsidR="00D829D7" w:rsidRPr="00FC2392" w:rsidRDefault="00D829D7" w:rsidP="00FC2392">
      <w:pPr>
        <w:rPr>
          <w:lang w:val="en-US"/>
        </w:rPr>
      </w:pPr>
    </w:p>
    <w:p w14:paraId="6415A897" w14:textId="726D9041" w:rsidR="000A7B71" w:rsidRDefault="000A7B71" w:rsidP="000A7B71">
      <w:pPr>
        <w:pStyle w:val="ListParagraph"/>
        <w:rPr>
          <w:lang w:val="en-US"/>
        </w:rPr>
      </w:pPr>
      <w:r>
        <w:rPr>
          <w:lang w:val="en-US"/>
        </w:rPr>
        <w:t>Develop –&gt; Build -&gt; Test -&gt; Deploy</w:t>
      </w:r>
    </w:p>
    <w:p w14:paraId="7043FA2F" w14:textId="7AE1BE8D" w:rsidR="00647AD8" w:rsidRDefault="00647AD8" w:rsidP="000A7B71">
      <w:pPr>
        <w:pStyle w:val="ListParagraph"/>
        <w:rPr>
          <w:lang w:val="en-US"/>
        </w:rPr>
      </w:pPr>
    </w:p>
    <w:p w14:paraId="41583390" w14:textId="5250167D" w:rsidR="00647AD8" w:rsidRDefault="00647AD8" w:rsidP="000A7B71">
      <w:pPr>
        <w:pStyle w:val="ListParagraph"/>
        <w:rPr>
          <w:lang w:val="en-US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all the process is done manually.</w:t>
      </w:r>
    </w:p>
    <w:p w14:paraId="132889C3" w14:textId="448A9194" w:rsidR="005B3199" w:rsidRDefault="00224AB5" w:rsidP="003F2BD9">
      <w:pPr>
        <w:pStyle w:val="ListParagraph"/>
        <w:rPr>
          <w:lang w:val="en-US"/>
        </w:rPr>
      </w:pPr>
      <w:r>
        <w:rPr>
          <w:lang w:val="en-US"/>
        </w:rPr>
        <w:t xml:space="preserve">Since it is </w:t>
      </w:r>
      <w:r w:rsidR="006D7342">
        <w:rPr>
          <w:lang w:val="en-US"/>
        </w:rPr>
        <w:t>continuous</w:t>
      </w:r>
      <w:r>
        <w:rPr>
          <w:lang w:val="en-US"/>
        </w:rPr>
        <w:t xml:space="preserve"> process, it is tiresome process</w:t>
      </w:r>
    </w:p>
    <w:p w14:paraId="0ACC5D37" w14:textId="77777777" w:rsidR="003F2BD9" w:rsidRPr="003F2BD9" w:rsidRDefault="003F2BD9" w:rsidP="003F2BD9">
      <w:pPr>
        <w:pStyle w:val="ListParagraph"/>
        <w:rPr>
          <w:lang w:val="en-US"/>
        </w:rPr>
      </w:pPr>
    </w:p>
    <w:p w14:paraId="62C4318B" w14:textId="7D6154AC" w:rsidR="005B3199" w:rsidRDefault="005B3199" w:rsidP="000A7B71">
      <w:pPr>
        <w:pStyle w:val="ListParagraph"/>
        <w:rPr>
          <w:lang w:val="en-US"/>
        </w:rPr>
      </w:pPr>
      <w:r>
        <w:rPr>
          <w:lang w:val="en-US"/>
        </w:rPr>
        <w:t>Dev-Ops</w:t>
      </w:r>
      <w:r w:rsidR="00FF4665">
        <w:rPr>
          <w:lang w:val="en-US"/>
        </w:rPr>
        <w:t xml:space="preserve"> [</w:t>
      </w:r>
      <w:proofErr w:type="spellStart"/>
      <w:r w:rsidR="00FF4665">
        <w:rPr>
          <w:lang w:val="en-US"/>
        </w:rPr>
        <w:t>Devops</w:t>
      </w:r>
      <w:proofErr w:type="spellEnd"/>
      <w:r w:rsidR="00FF4665">
        <w:rPr>
          <w:lang w:val="en-US"/>
        </w:rPr>
        <w:t>]</w:t>
      </w:r>
    </w:p>
    <w:p w14:paraId="19FA35DC" w14:textId="06A5AE02" w:rsidR="00B72A49" w:rsidRDefault="00B72A49" w:rsidP="000A7B71">
      <w:pPr>
        <w:pStyle w:val="ListParagraph"/>
        <w:rPr>
          <w:lang w:val="en-US"/>
        </w:rPr>
      </w:pPr>
      <w:r>
        <w:rPr>
          <w:lang w:val="en-US"/>
        </w:rPr>
        <w:t xml:space="preserve">Development </w:t>
      </w:r>
      <w:r w:rsidR="002C0FAF">
        <w:rPr>
          <w:lang w:val="en-US"/>
        </w:rPr>
        <w:t>+</w:t>
      </w:r>
      <w:r>
        <w:rPr>
          <w:lang w:val="en-US"/>
        </w:rPr>
        <w:t xml:space="preserve"> Operation</w:t>
      </w:r>
    </w:p>
    <w:p w14:paraId="1D1148DD" w14:textId="1B99DBAD" w:rsidR="002C0FAF" w:rsidRDefault="002C0FAF" w:rsidP="000A7B71">
      <w:pPr>
        <w:pStyle w:val="ListParagraph"/>
        <w:rPr>
          <w:lang w:val="en-US"/>
        </w:rPr>
      </w:pPr>
      <w:r>
        <w:rPr>
          <w:lang w:val="en-US"/>
        </w:rPr>
        <w:t xml:space="preserve">Project </w:t>
      </w:r>
      <w:proofErr w:type="spellStart"/>
      <w:r>
        <w:rPr>
          <w:lang w:val="en-US"/>
        </w:rPr>
        <w:t>Deve</w:t>
      </w:r>
      <w:proofErr w:type="spellEnd"/>
      <w:r>
        <w:rPr>
          <w:lang w:val="en-US"/>
        </w:rPr>
        <w:t xml:space="preserve"> + Build &amp; Deploy</w:t>
      </w:r>
    </w:p>
    <w:p w14:paraId="788D376A" w14:textId="75F89325" w:rsidR="001C74F5" w:rsidRDefault="001C74F5" w:rsidP="000A7B71">
      <w:pPr>
        <w:pStyle w:val="ListParagraph"/>
        <w:rPr>
          <w:lang w:val="en-US"/>
        </w:rPr>
      </w:pPr>
    </w:p>
    <w:p w14:paraId="5C31D6C5" w14:textId="47E4D63B" w:rsidR="00885DE9" w:rsidRDefault="00885DE9" w:rsidP="00885D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Challenges in the manual work</w:t>
      </w:r>
    </w:p>
    <w:p w14:paraId="30FB7E1C" w14:textId="045E139E" w:rsidR="00885DE9" w:rsidRDefault="00885DE9" w:rsidP="00885D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Dev write the code every day and follow process every day.</w:t>
      </w:r>
    </w:p>
    <w:p w14:paraId="28234E78" w14:textId="0C9EAE58" w:rsidR="00E871E7" w:rsidRDefault="00E871E7" w:rsidP="00885D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Multiple environment</w:t>
      </w:r>
      <w:r w:rsidR="00BF5A05">
        <w:rPr>
          <w:lang w:val="en-US"/>
        </w:rPr>
        <w:t xml:space="preserve"> [dev - prod]</w:t>
      </w:r>
    </w:p>
    <w:p w14:paraId="0BADF208" w14:textId="09B3759A" w:rsidR="00E871E7" w:rsidRDefault="00563E11" w:rsidP="00885D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Time consuming</w:t>
      </w:r>
    </w:p>
    <w:p w14:paraId="44B33B29" w14:textId="3CC91FCD" w:rsidR="00212E47" w:rsidRDefault="00212E47" w:rsidP="00885D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Error prone</w:t>
      </w:r>
    </w:p>
    <w:p w14:paraId="439D0948" w14:textId="546953FA" w:rsidR="00806A8C" w:rsidRPr="00806A8C" w:rsidRDefault="00806A8C" w:rsidP="00806A8C">
      <w:pPr>
        <w:rPr>
          <w:lang w:val="en-US"/>
        </w:rPr>
      </w:pPr>
      <w:proofErr w:type="gramStart"/>
      <w:r w:rsidRPr="00806A8C">
        <w:rPr>
          <w:b/>
          <w:bCs/>
          <w:lang w:val="en-US"/>
        </w:rPr>
        <w:t xml:space="preserve">Jenkins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- </w:t>
      </w:r>
      <w:r>
        <w:rPr>
          <w:lang w:val="en-US"/>
        </w:rPr>
        <w:t xml:space="preserve">it is tool </w:t>
      </w:r>
      <w:r w:rsidR="00C762AC">
        <w:rPr>
          <w:lang w:val="en-US"/>
        </w:rPr>
        <w:t xml:space="preserve">or software </w:t>
      </w:r>
      <w:r>
        <w:rPr>
          <w:lang w:val="en-US"/>
        </w:rPr>
        <w:t>which is used to automate build and deployment process so that developer don’t need to do the process manually after every change.</w:t>
      </w:r>
    </w:p>
    <w:p w14:paraId="7D23E925" w14:textId="03C5EBFD" w:rsidR="003F2BD9" w:rsidRDefault="003F2BD9" w:rsidP="000A7B71">
      <w:pPr>
        <w:pStyle w:val="ListParagraph"/>
        <w:rPr>
          <w:lang w:val="en-US"/>
        </w:rPr>
      </w:pPr>
    </w:p>
    <w:p w14:paraId="5AFB0B4C" w14:textId="0AFD9683" w:rsidR="00443DC2" w:rsidRDefault="003A7123" w:rsidP="000A7B71">
      <w:pPr>
        <w:pStyle w:val="ListParagraph"/>
        <w:rPr>
          <w:lang w:val="en-US"/>
        </w:rPr>
      </w:pPr>
      <w:r w:rsidRPr="003A7123">
        <w:rPr>
          <w:noProof/>
          <w:lang w:val="en-US"/>
        </w:rPr>
        <w:drawing>
          <wp:inline distT="0" distB="0" distL="0" distR="0" wp14:anchorId="3D83D191" wp14:editId="0CFAE249">
            <wp:extent cx="4274346" cy="2346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8248" cy="23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0609" w14:textId="77777777" w:rsidR="003F2BD9" w:rsidRPr="000A7B71" w:rsidRDefault="003F2BD9" w:rsidP="000A7B71">
      <w:pPr>
        <w:pStyle w:val="ListParagraph"/>
        <w:rPr>
          <w:lang w:val="en-US"/>
        </w:rPr>
      </w:pPr>
    </w:p>
    <w:p w14:paraId="40E250DD" w14:textId="7258A8CF" w:rsidR="00AD1F79" w:rsidRDefault="008C4A49">
      <w:pPr>
        <w:rPr>
          <w:b/>
          <w:bCs/>
          <w:lang w:val="en-US"/>
        </w:rPr>
      </w:pPr>
      <w:r w:rsidRPr="008C4A49">
        <w:rPr>
          <w:b/>
          <w:bCs/>
          <w:lang w:val="en-US"/>
        </w:rPr>
        <w:lastRenderedPageBreak/>
        <w:t xml:space="preserve">Environments in software </w:t>
      </w:r>
      <w:proofErr w:type="gramStart"/>
      <w:r w:rsidRPr="008C4A49">
        <w:rPr>
          <w:b/>
          <w:bCs/>
          <w:lang w:val="en-US"/>
        </w:rPr>
        <w:t>devel</w:t>
      </w:r>
      <w:r>
        <w:rPr>
          <w:b/>
          <w:bCs/>
          <w:lang w:val="en-US"/>
        </w:rPr>
        <w:t>o</w:t>
      </w:r>
      <w:r w:rsidRPr="008C4A49">
        <w:rPr>
          <w:b/>
          <w:bCs/>
          <w:lang w:val="en-US"/>
        </w:rPr>
        <w:t>pment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>-</w:t>
      </w:r>
    </w:p>
    <w:p w14:paraId="47AF68FF" w14:textId="2FE1389A" w:rsidR="008C4A49" w:rsidRDefault="008C4A49" w:rsidP="008C4A4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Dev env</w:t>
      </w:r>
    </w:p>
    <w:p w14:paraId="4390F904" w14:textId="6E45409D" w:rsidR="008C4A49" w:rsidRDefault="008C4A49" w:rsidP="008C4A4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QA – quality assurance env</w:t>
      </w:r>
    </w:p>
    <w:p w14:paraId="71CCAA9D" w14:textId="00209616" w:rsidR="008C4A49" w:rsidRDefault="008C4A49" w:rsidP="008C4A4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UAT – user acceptance testing</w:t>
      </w:r>
    </w:p>
    <w:p w14:paraId="7D2A7BD1" w14:textId="16972360" w:rsidR="008C4A49" w:rsidRPr="009C6C58" w:rsidRDefault="008C4A49" w:rsidP="008C4A4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Pilot env – pre-production </w:t>
      </w:r>
      <w:proofErr w:type="gramStart"/>
      <w:r>
        <w:rPr>
          <w:b/>
          <w:bCs/>
          <w:lang w:val="en-US"/>
        </w:rPr>
        <w:t>env</w:t>
      </w:r>
      <w:r w:rsidR="009C6C58">
        <w:rPr>
          <w:b/>
          <w:bCs/>
          <w:lang w:val="en-US"/>
        </w:rPr>
        <w:t xml:space="preserve"> :</w:t>
      </w:r>
      <w:proofErr w:type="gramEnd"/>
      <w:r w:rsidR="009C6C58">
        <w:rPr>
          <w:b/>
          <w:bCs/>
          <w:lang w:val="en-US"/>
        </w:rPr>
        <w:t xml:space="preserve">- </w:t>
      </w:r>
      <w:r w:rsidR="009C6C58">
        <w:rPr>
          <w:lang w:val="en-US"/>
        </w:rPr>
        <w:t xml:space="preserve">performance testing </w:t>
      </w:r>
    </w:p>
    <w:p w14:paraId="3F34D67E" w14:textId="74D0671C" w:rsidR="009C6C58" w:rsidRPr="009C6C58" w:rsidRDefault="009C6C58" w:rsidP="008C4A4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Production env – </w:t>
      </w:r>
      <w:r>
        <w:rPr>
          <w:lang w:val="en-US"/>
        </w:rPr>
        <w:t>project is live here.</w:t>
      </w:r>
    </w:p>
    <w:p w14:paraId="0908E82A" w14:textId="77777777" w:rsidR="00A46695" w:rsidRDefault="009C6C58" w:rsidP="009C6C58">
      <w:pPr>
        <w:rPr>
          <w:b/>
          <w:bCs/>
          <w:lang w:val="en-US"/>
        </w:rPr>
      </w:pPr>
      <w:r>
        <w:rPr>
          <w:b/>
          <w:bCs/>
          <w:lang w:val="en-US"/>
        </w:rPr>
        <w:t>CI/</w:t>
      </w:r>
      <w:proofErr w:type="gramStart"/>
      <w:r>
        <w:rPr>
          <w:b/>
          <w:bCs/>
          <w:lang w:val="en-US"/>
        </w:rPr>
        <w:t>CD :</w:t>
      </w:r>
      <w:proofErr w:type="gramEnd"/>
      <w:r>
        <w:rPr>
          <w:b/>
          <w:bCs/>
          <w:lang w:val="en-US"/>
        </w:rPr>
        <w:t xml:space="preserve">- </w:t>
      </w:r>
    </w:p>
    <w:p w14:paraId="5A0458DF" w14:textId="39017C43" w:rsidR="009C6C58" w:rsidRDefault="009C6C58" w:rsidP="009C6C58">
      <w:pPr>
        <w:rPr>
          <w:b/>
          <w:bCs/>
          <w:lang w:val="en-US"/>
        </w:rPr>
      </w:pPr>
      <w:r>
        <w:rPr>
          <w:b/>
          <w:bCs/>
          <w:lang w:val="en-US"/>
        </w:rPr>
        <w:t>Continuous Integration/Continuous delivery or deployment</w:t>
      </w:r>
    </w:p>
    <w:p w14:paraId="5F69B61C" w14:textId="14FC89F9" w:rsidR="000C6F36" w:rsidRPr="009C6C58" w:rsidRDefault="001D6C89" w:rsidP="009C6C58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Build</w:t>
      </w:r>
      <w:r w:rsidR="0006033E">
        <w:rPr>
          <w:b/>
          <w:bCs/>
          <w:lang w:val="en-US"/>
        </w:rPr>
        <w:t>+</w:t>
      </w:r>
      <w:r>
        <w:rPr>
          <w:b/>
          <w:bCs/>
          <w:lang w:val="en-US"/>
        </w:rPr>
        <w:t>test</w:t>
      </w:r>
      <w:r w:rsidR="0006033E">
        <w:rPr>
          <w:b/>
          <w:bCs/>
          <w:lang w:val="en-US"/>
        </w:rPr>
        <w:t>+</w:t>
      </w:r>
      <w:r>
        <w:rPr>
          <w:b/>
          <w:bCs/>
          <w:lang w:val="en-US"/>
        </w:rPr>
        <w:t>deploy</w:t>
      </w:r>
      <w:proofErr w:type="spellEnd"/>
      <w:r w:rsidR="00A46695">
        <w:rPr>
          <w:b/>
          <w:bCs/>
          <w:lang w:val="en-US"/>
        </w:rPr>
        <w:t xml:space="preserve">         </w:t>
      </w:r>
      <w:r w:rsidR="0006033E">
        <w:rPr>
          <w:b/>
          <w:bCs/>
          <w:lang w:val="en-US"/>
        </w:rPr>
        <w:t>/</w:t>
      </w:r>
      <w:r w:rsidR="00A46695">
        <w:rPr>
          <w:b/>
          <w:bCs/>
          <w:lang w:val="en-US"/>
        </w:rPr>
        <w:t xml:space="preserve">   </w:t>
      </w:r>
      <w:proofErr w:type="spellStart"/>
      <w:r w:rsidR="00A46695">
        <w:rPr>
          <w:b/>
          <w:bCs/>
          <w:lang w:val="en-US"/>
        </w:rPr>
        <w:t>release</w:t>
      </w:r>
      <w:r w:rsidR="0006033E">
        <w:rPr>
          <w:b/>
          <w:bCs/>
          <w:lang w:val="en-US"/>
        </w:rPr>
        <w:t>+</w:t>
      </w:r>
      <w:r w:rsidR="00A46695">
        <w:rPr>
          <w:b/>
          <w:bCs/>
          <w:lang w:val="en-US"/>
        </w:rPr>
        <w:t>build</w:t>
      </w:r>
      <w:r w:rsidR="0006033E">
        <w:rPr>
          <w:b/>
          <w:bCs/>
          <w:lang w:val="en-US"/>
        </w:rPr>
        <w:t>+</w:t>
      </w:r>
      <w:r w:rsidR="00A46695">
        <w:rPr>
          <w:b/>
          <w:bCs/>
          <w:lang w:val="en-US"/>
        </w:rPr>
        <w:t>deploy</w:t>
      </w:r>
      <w:proofErr w:type="spellEnd"/>
    </w:p>
    <w:p w14:paraId="31CEE3C2" w14:textId="048B4860" w:rsidR="009A69FA" w:rsidRDefault="009A69FA">
      <w:pPr>
        <w:rPr>
          <w:lang w:val="en-US"/>
        </w:rPr>
      </w:pPr>
    </w:p>
    <w:p w14:paraId="6E643881" w14:textId="40FAB278" w:rsidR="008516B6" w:rsidRDefault="008516B6">
      <w:pPr>
        <w:rPr>
          <w:b/>
          <w:bCs/>
          <w:lang w:val="en-US"/>
        </w:rPr>
      </w:pPr>
      <w:r w:rsidRPr="008516B6">
        <w:rPr>
          <w:b/>
          <w:bCs/>
          <w:lang w:val="en-US"/>
        </w:rPr>
        <w:t xml:space="preserve">Lets implement CI/CD </w:t>
      </w:r>
      <w:proofErr w:type="gramStart"/>
      <w:r w:rsidRPr="008516B6">
        <w:rPr>
          <w:b/>
          <w:bCs/>
          <w:lang w:val="en-US"/>
        </w:rPr>
        <w:t>pipeline :</w:t>
      </w:r>
      <w:proofErr w:type="gramEnd"/>
      <w:r w:rsidRPr="008516B6">
        <w:rPr>
          <w:b/>
          <w:bCs/>
          <w:lang w:val="en-US"/>
        </w:rPr>
        <w:t xml:space="preserve">- </w:t>
      </w:r>
    </w:p>
    <w:p w14:paraId="6C9D79BC" w14:textId="1C3AA077" w:rsidR="008516B6" w:rsidRDefault="00A91D5E">
      <w:pPr>
        <w:rPr>
          <w:lang w:val="en-US"/>
        </w:rPr>
      </w:pPr>
      <w:r w:rsidRPr="00A91D5E">
        <w:rPr>
          <w:lang w:val="en-US"/>
        </w:rPr>
        <w:t>C</w:t>
      </w:r>
      <w:r>
        <w:rPr>
          <w:lang w:val="en-US"/>
        </w:rPr>
        <w:t xml:space="preserve">reate java project -&gt;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tomcat [server – install - deploy]</w:t>
      </w:r>
    </w:p>
    <w:p w14:paraId="102ABC0A" w14:textId="120F80CD" w:rsidR="00242D25" w:rsidRDefault="00242D25">
      <w:pPr>
        <w:rPr>
          <w:lang w:val="en-US"/>
        </w:rPr>
      </w:pPr>
      <w:r w:rsidRPr="00A91D5E">
        <w:rPr>
          <w:lang w:val="en-US"/>
        </w:rPr>
        <w:t>C</w:t>
      </w:r>
      <w:r>
        <w:rPr>
          <w:lang w:val="en-US"/>
        </w:rPr>
        <w:t xml:space="preserve">reate java project -&gt; CI/CD pipeline through </w:t>
      </w:r>
      <w:r w:rsidR="009916BA">
        <w:rPr>
          <w:lang w:val="en-US"/>
        </w:rPr>
        <w:t>Jenkins</w:t>
      </w:r>
    </w:p>
    <w:p w14:paraId="13955D20" w14:textId="77CCFAB5" w:rsidR="009916BA" w:rsidRDefault="009916BA">
      <w:pPr>
        <w:rPr>
          <w:lang w:val="en-US"/>
        </w:rPr>
      </w:pPr>
    </w:p>
    <w:p w14:paraId="0DBAE17A" w14:textId="1B4DD00F" w:rsidR="009916BA" w:rsidRDefault="007B0F80" w:rsidP="007B0F8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Download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tomcat :</w:t>
      </w:r>
      <w:proofErr w:type="gramEnd"/>
      <w:r>
        <w:rPr>
          <w:lang w:val="en-US"/>
        </w:rPr>
        <w:t xml:space="preserve">- </w:t>
      </w:r>
      <w:hyperlink r:id="rId7" w:history="1">
        <w:r w:rsidRPr="00267B69">
          <w:rPr>
            <w:rStyle w:val="Hyperlink"/>
            <w:lang w:val="en-US"/>
          </w:rPr>
          <w:t>https://tomcat.apache.org/download-90.cgi</w:t>
        </w:r>
      </w:hyperlink>
    </w:p>
    <w:p w14:paraId="016553D1" w14:textId="03575D84" w:rsidR="007B0F80" w:rsidRDefault="007B0F80" w:rsidP="007B0F80">
      <w:pPr>
        <w:rPr>
          <w:lang w:val="en-US"/>
        </w:rPr>
      </w:pPr>
    </w:p>
    <w:p w14:paraId="49AB3B36" w14:textId="0D87AACB" w:rsidR="001C1DAA" w:rsidRDefault="001C1DAA" w:rsidP="007B0F80">
      <w:pPr>
        <w:rPr>
          <w:lang w:val="en-US"/>
        </w:rPr>
      </w:pPr>
      <w:r>
        <w:rPr>
          <w:lang w:val="en-US"/>
        </w:rPr>
        <w:t xml:space="preserve">By default tomcat is running on port </w:t>
      </w:r>
      <w:proofErr w:type="spellStart"/>
      <w:proofErr w:type="gramStart"/>
      <w:r w:rsidR="00B9515F">
        <w:rPr>
          <w:lang w:val="en-US"/>
        </w:rPr>
        <w:t>port</w:t>
      </w:r>
      <w:proofErr w:type="spellEnd"/>
      <w:r w:rsidR="00B9515F">
        <w:rPr>
          <w:lang w:val="en-US"/>
        </w:rPr>
        <w:t xml:space="preserve"> :</w:t>
      </w:r>
      <w:proofErr w:type="gramEnd"/>
      <w:r w:rsidR="00B9515F">
        <w:rPr>
          <w:lang w:val="en-US"/>
        </w:rPr>
        <w:t>- 8080 So change the default port from 8080 to 8086 or port of your which is not used in any other service.</w:t>
      </w:r>
    </w:p>
    <w:p w14:paraId="61DB1B8A" w14:textId="2DBC64AF" w:rsidR="00C66536" w:rsidRPr="00C66536" w:rsidRDefault="00C66536" w:rsidP="007B0F80">
      <w:r>
        <w:t>Change Tomcat Port to 8086</w:t>
      </w:r>
    </w:p>
    <w:p w14:paraId="185F8B87" w14:textId="7CBCB013" w:rsidR="007B0F80" w:rsidRDefault="00E8692C" w:rsidP="007B0F80">
      <w:pPr>
        <w:rPr>
          <w:lang w:val="en-US"/>
        </w:rPr>
      </w:pPr>
      <w:proofErr w:type="gramStart"/>
      <w:r w:rsidRPr="00E8692C">
        <w:rPr>
          <w:b/>
          <w:bCs/>
          <w:lang w:val="en-US"/>
        </w:rPr>
        <w:t>Locate :</w:t>
      </w:r>
      <w:proofErr w:type="gramEnd"/>
      <w:r w:rsidRPr="00E8692C">
        <w:rPr>
          <w:b/>
          <w:bCs/>
          <w:lang w:val="en-US"/>
        </w:rPr>
        <w:t xml:space="preserve">- </w:t>
      </w:r>
      <w:r w:rsidRPr="00E8692C">
        <w:rPr>
          <w:b/>
          <w:bCs/>
          <w:lang w:val="en-US"/>
        </w:rPr>
        <w:t>apache-tomcat-10.1.44\conf</w:t>
      </w:r>
      <w:r>
        <w:rPr>
          <w:b/>
          <w:bCs/>
          <w:lang w:val="en-US"/>
        </w:rPr>
        <w:t xml:space="preserve"> folder </w:t>
      </w:r>
      <w:r w:rsidR="00D260AD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D260AD">
        <w:rPr>
          <w:lang w:val="en-US"/>
        </w:rPr>
        <w:t>server.xml – change port from 8080  to 8086</w:t>
      </w:r>
    </w:p>
    <w:p w14:paraId="6DBBD444" w14:textId="3C57B575" w:rsidR="00AB4C1B" w:rsidRDefault="00AB4C1B" w:rsidP="007B0F80">
      <w:pPr>
        <w:rPr>
          <w:lang w:val="en-US"/>
        </w:rPr>
      </w:pPr>
      <w:r w:rsidRPr="00AB4C1B">
        <w:rPr>
          <w:lang w:val="en-US"/>
        </w:rPr>
        <w:t>Connector port="808</w:t>
      </w:r>
      <w:r w:rsidR="00A45018">
        <w:rPr>
          <w:lang w:val="en-US"/>
        </w:rPr>
        <w:t>0</w:t>
      </w:r>
      <w:r w:rsidRPr="00AB4C1B">
        <w:rPr>
          <w:lang w:val="en-US"/>
        </w:rPr>
        <w:t>"</w:t>
      </w:r>
      <w:r w:rsidR="00A45018">
        <w:rPr>
          <w:lang w:val="en-US"/>
        </w:rPr>
        <w:t xml:space="preserve"> to </w:t>
      </w:r>
      <w:r w:rsidR="00A45018" w:rsidRPr="00A45018">
        <w:rPr>
          <w:lang w:val="en-US"/>
        </w:rPr>
        <w:t>Connector port="8086"</w:t>
      </w:r>
    </w:p>
    <w:p w14:paraId="0BD91BB4" w14:textId="230885D5" w:rsidR="0025323E" w:rsidRDefault="0025323E" w:rsidP="007B0F80">
      <w:pPr>
        <w:rPr>
          <w:lang w:val="en-US"/>
        </w:rPr>
      </w:pPr>
    </w:p>
    <w:p w14:paraId="1903141F" w14:textId="62DFEEE2" w:rsidR="0025323E" w:rsidRDefault="0025323E" w:rsidP="007B0F80">
      <w:pPr>
        <w:rPr>
          <w:lang w:val="en-US"/>
        </w:rPr>
      </w:pPr>
      <w:r>
        <w:rPr>
          <w:lang w:val="en-US"/>
        </w:rPr>
        <w:t>[Make sure the JAVA_HOME must be added to System variables – path\to\</w:t>
      </w:r>
      <w:r w:rsidRPr="0025323E">
        <w:rPr>
          <w:lang w:val="en-US"/>
        </w:rPr>
        <w:t xml:space="preserve"> </w:t>
      </w:r>
      <w:r w:rsidRPr="0025323E">
        <w:rPr>
          <w:lang w:val="en-US"/>
        </w:rPr>
        <w:t>jdk-17.0.12</w:t>
      </w:r>
      <w:r>
        <w:rPr>
          <w:lang w:val="en-US"/>
        </w:rPr>
        <w:t xml:space="preserve"> and added Path </w:t>
      </w:r>
      <w:r w:rsidRPr="0025323E">
        <w:rPr>
          <w:lang w:val="en-US"/>
        </w:rPr>
        <w:t>%JAVA_HOME%\bin</w:t>
      </w:r>
      <w:r>
        <w:rPr>
          <w:lang w:val="en-US"/>
        </w:rPr>
        <w:t xml:space="preserve"> added to </w:t>
      </w:r>
      <w:proofErr w:type="gramStart"/>
      <w:r>
        <w:rPr>
          <w:lang w:val="en-US"/>
        </w:rPr>
        <w:t>Path ]</w:t>
      </w:r>
      <w:proofErr w:type="gramEnd"/>
    </w:p>
    <w:p w14:paraId="43DC2F70" w14:textId="77A897DE" w:rsidR="003577A6" w:rsidRPr="00D260AD" w:rsidRDefault="003577A6" w:rsidP="007B0F80">
      <w:pPr>
        <w:rPr>
          <w:lang w:val="en-US"/>
        </w:rPr>
      </w:pPr>
      <w:r>
        <w:rPr>
          <w:lang w:val="en-US"/>
        </w:rPr>
        <w:t xml:space="preserve">Now start tomcat </w:t>
      </w:r>
      <w:proofErr w:type="gramStart"/>
      <w:r>
        <w:rPr>
          <w:lang w:val="en-US"/>
        </w:rPr>
        <w:t>server :</w:t>
      </w:r>
      <w:proofErr w:type="gramEnd"/>
      <w:r>
        <w:rPr>
          <w:lang w:val="en-US"/>
        </w:rPr>
        <w:t xml:space="preserve">- </w:t>
      </w:r>
    </w:p>
    <w:p w14:paraId="3F1C0A4D" w14:textId="7EE8BF17" w:rsidR="007B0F80" w:rsidRDefault="007B0F80" w:rsidP="007B0F80">
      <w:pPr>
        <w:rPr>
          <w:b/>
          <w:bCs/>
          <w:lang w:val="en-US"/>
        </w:rPr>
      </w:pPr>
      <w:r w:rsidRPr="007B0F80">
        <w:rPr>
          <w:b/>
          <w:bCs/>
          <w:lang w:val="en-US"/>
        </w:rPr>
        <w:t xml:space="preserve">Install </w:t>
      </w:r>
      <w:proofErr w:type="gramStart"/>
      <w:r w:rsidRPr="007B0F80">
        <w:rPr>
          <w:b/>
          <w:bCs/>
          <w:lang w:val="en-US"/>
        </w:rPr>
        <w:t>Jenkins :</w:t>
      </w:r>
      <w:proofErr w:type="gramEnd"/>
      <w:r w:rsidRPr="007B0F80">
        <w:rPr>
          <w:b/>
          <w:bCs/>
          <w:lang w:val="en-US"/>
        </w:rPr>
        <w:t xml:space="preserve">- </w:t>
      </w:r>
    </w:p>
    <w:p w14:paraId="41F7D5DC" w14:textId="4D176869" w:rsidR="007B0F80" w:rsidRDefault="002F31C5" w:rsidP="007B0F80">
      <w:pPr>
        <w:rPr>
          <w:b/>
          <w:bCs/>
        </w:rPr>
      </w:pPr>
      <w:r>
        <w:rPr>
          <w:b/>
          <w:bCs/>
        </w:rPr>
        <w:t>Download the jar file of Jenkins</w:t>
      </w:r>
    </w:p>
    <w:p w14:paraId="35194D07" w14:textId="311B0B00" w:rsidR="002F31C5" w:rsidRDefault="00000000" w:rsidP="007B0F80">
      <w:pPr>
        <w:rPr>
          <w:b/>
          <w:bCs/>
        </w:rPr>
      </w:pPr>
      <w:hyperlink r:id="rId8" w:history="1">
        <w:r w:rsidR="002F31C5" w:rsidRPr="00267B69">
          <w:rPr>
            <w:rStyle w:val="Hyperlink"/>
            <w:b/>
            <w:bCs/>
          </w:rPr>
          <w:t>https://www.jenkins.io/download/</w:t>
        </w:r>
      </w:hyperlink>
    </w:p>
    <w:p w14:paraId="1576BF31" w14:textId="5C2E7EFE" w:rsidR="002F31C5" w:rsidRDefault="002F31C5" w:rsidP="007B0F80">
      <w:pPr>
        <w:rPr>
          <w:b/>
          <w:bCs/>
        </w:rPr>
      </w:pPr>
    </w:p>
    <w:p w14:paraId="7ECABB80" w14:textId="03D495A2" w:rsidR="002F31C5" w:rsidRPr="003C47F9" w:rsidRDefault="002F31C5" w:rsidP="002F31C5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Always Run the following command to start </w:t>
      </w:r>
      <w:proofErr w:type="gramStart"/>
      <w:r>
        <w:t>Jenkins :</w:t>
      </w:r>
      <w:proofErr w:type="gramEnd"/>
      <w:r>
        <w:t>- it will run on port : 8080</w:t>
      </w:r>
    </w:p>
    <w:p w14:paraId="0D7D2512" w14:textId="768B51B0" w:rsidR="003C47F9" w:rsidRPr="002F31C5" w:rsidRDefault="003C47F9" w:rsidP="003C47F9">
      <w:pPr>
        <w:pStyle w:val="ListParagraph"/>
        <w:rPr>
          <w:b/>
          <w:bCs/>
        </w:rPr>
      </w:pPr>
      <w:r>
        <w:t xml:space="preserve">Add </w:t>
      </w:r>
      <w:proofErr w:type="spellStart"/>
      <w:r>
        <w:t>Jenkins.war</w:t>
      </w:r>
      <w:proofErr w:type="spellEnd"/>
      <w:r>
        <w:t xml:space="preserve"> fil in c drive or any location and enter blow command from that path.</w:t>
      </w:r>
    </w:p>
    <w:p w14:paraId="28DD44AB" w14:textId="3653BC7C" w:rsidR="002F31C5" w:rsidRDefault="002F31C5" w:rsidP="002F31C5">
      <w:pPr>
        <w:pStyle w:val="ListParagraph"/>
        <w:numPr>
          <w:ilvl w:val="0"/>
          <w:numId w:val="6"/>
        </w:numPr>
        <w:rPr>
          <w:b/>
          <w:bCs/>
        </w:rPr>
      </w:pPr>
      <w:proofErr w:type="gramStart"/>
      <w:r>
        <w:rPr>
          <w:b/>
          <w:bCs/>
        </w:rPr>
        <w:t>Command :</w:t>
      </w:r>
      <w:proofErr w:type="gramEnd"/>
      <w:r>
        <w:rPr>
          <w:b/>
          <w:bCs/>
        </w:rPr>
        <w:t xml:space="preserve">- </w:t>
      </w:r>
      <w:r w:rsidRPr="002F31C5">
        <w:rPr>
          <w:b/>
          <w:bCs/>
        </w:rPr>
        <w:t>java -jar .\</w:t>
      </w:r>
      <w:proofErr w:type="spellStart"/>
      <w:r w:rsidRPr="002F31C5">
        <w:rPr>
          <w:b/>
          <w:bCs/>
        </w:rPr>
        <w:t>jenkins.war</w:t>
      </w:r>
      <w:proofErr w:type="spellEnd"/>
    </w:p>
    <w:p w14:paraId="4572BCC2" w14:textId="2CD57C47" w:rsidR="00D86677" w:rsidRDefault="00D86677" w:rsidP="00D86677">
      <w:pPr>
        <w:rPr>
          <w:b/>
          <w:bCs/>
        </w:rPr>
      </w:pPr>
    </w:p>
    <w:p w14:paraId="150D721C" w14:textId="3D02B221" w:rsidR="00D86677" w:rsidRDefault="00D86677" w:rsidP="00D86677">
      <w:pPr>
        <w:rPr>
          <w:rStyle w:val="Hyperlink"/>
          <w:b/>
          <w:bCs/>
        </w:rPr>
      </w:pPr>
      <w:r>
        <w:rPr>
          <w:b/>
          <w:bCs/>
        </w:rPr>
        <w:t xml:space="preserve">Now, Jenkins is running on </w:t>
      </w:r>
      <w:hyperlink r:id="rId9" w:history="1">
        <w:r w:rsidRPr="00267B69">
          <w:rPr>
            <w:rStyle w:val="Hyperlink"/>
            <w:b/>
            <w:bCs/>
          </w:rPr>
          <w:t>http://localhost:8080/</w:t>
        </w:r>
      </w:hyperlink>
    </w:p>
    <w:p w14:paraId="3EA40C37" w14:textId="13F902BC" w:rsidR="00A45A16" w:rsidRDefault="00A45A16" w:rsidP="00D86677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lastRenderedPageBreak/>
        <w:t xml:space="preserve">Search in chat </w:t>
      </w:r>
      <w:proofErr w:type="spellStart"/>
      <w:proofErr w:type="gramStart"/>
      <w:r>
        <w:rPr>
          <w:rStyle w:val="Hyperlink"/>
          <w:color w:val="000000" w:themeColor="text1"/>
          <w:u w:val="none"/>
        </w:rPr>
        <w:t>gpt</w:t>
      </w:r>
      <w:proofErr w:type="spellEnd"/>
      <w:r>
        <w:rPr>
          <w:rStyle w:val="Hyperlink"/>
          <w:color w:val="000000" w:themeColor="text1"/>
          <w:u w:val="none"/>
        </w:rPr>
        <w:t xml:space="preserve"> :</w:t>
      </w:r>
      <w:proofErr w:type="gramEnd"/>
      <w:r>
        <w:rPr>
          <w:rStyle w:val="Hyperlink"/>
          <w:color w:val="000000" w:themeColor="text1"/>
          <w:u w:val="none"/>
        </w:rPr>
        <w:t>-</w:t>
      </w:r>
    </w:p>
    <w:p w14:paraId="52EA9CA8" w14:textId="744187BA" w:rsidR="00A45A16" w:rsidRDefault="00A45A16" w:rsidP="00A45A16">
      <w:pPr>
        <w:pStyle w:val="ListParagraph"/>
        <w:numPr>
          <w:ilvl w:val="0"/>
          <w:numId w:val="7"/>
        </w:numPr>
        <w:rPr>
          <w:rStyle w:val="Hyperlink"/>
          <w:color w:val="000000" w:themeColor="text1"/>
          <w:u w:val="none"/>
        </w:rPr>
      </w:pPr>
      <w:r w:rsidRPr="00A45A16">
        <w:rPr>
          <w:rStyle w:val="Hyperlink"/>
          <w:color w:val="000000" w:themeColor="text1"/>
          <w:u w:val="none"/>
        </w:rPr>
        <w:t>Change Tomcat Port to 8086</w:t>
      </w:r>
    </w:p>
    <w:p w14:paraId="1100EBE6" w14:textId="3158B3B1" w:rsidR="00A45A16" w:rsidRPr="00A45A16" w:rsidRDefault="00A45A16" w:rsidP="00A45A16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t>Steps to Auto-Deploy Spring Boot WAR from Jenkins to Tomcat</w:t>
      </w:r>
    </w:p>
    <w:p w14:paraId="32F26AAA" w14:textId="77777777" w:rsidR="00A45A16" w:rsidRPr="00A45A16" w:rsidRDefault="00A45A16" w:rsidP="00A45A16">
      <w:pPr>
        <w:pStyle w:val="ListParagraph"/>
        <w:numPr>
          <w:ilvl w:val="0"/>
          <w:numId w:val="7"/>
        </w:numPr>
        <w:rPr>
          <w:rStyle w:val="Hyperlink"/>
          <w:color w:val="000000" w:themeColor="text1"/>
          <w:u w:val="none"/>
        </w:rPr>
      </w:pPr>
    </w:p>
    <w:p w14:paraId="2B5A2C13" w14:textId="6A929B92" w:rsidR="003C47F9" w:rsidRDefault="003C47F9" w:rsidP="00D86677">
      <w:pPr>
        <w:rPr>
          <w:b/>
          <w:bCs/>
        </w:rPr>
      </w:pPr>
      <w:r w:rsidRPr="003C47F9">
        <w:rPr>
          <w:b/>
          <w:bCs/>
        </w:rPr>
        <w:drawing>
          <wp:inline distT="0" distB="0" distL="0" distR="0" wp14:anchorId="3E947642" wp14:editId="43A34B75">
            <wp:extent cx="5731510" cy="50361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289A" w14:textId="7A9FDC2E" w:rsidR="003C47F9" w:rsidRDefault="003C47F9" w:rsidP="00D86677">
      <w:pPr>
        <w:rPr>
          <w:b/>
          <w:bCs/>
        </w:rPr>
      </w:pPr>
    </w:p>
    <w:p w14:paraId="61CEC2FA" w14:textId="43DB656A" w:rsidR="002C6470" w:rsidRDefault="002C6470" w:rsidP="00D8667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1EC691" wp14:editId="09F2D4D3">
            <wp:extent cx="5731510" cy="50215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6747" w14:textId="535CEB7A" w:rsidR="002C6470" w:rsidRDefault="002C6470" w:rsidP="00D86677">
      <w:pPr>
        <w:rPr>
          <w:b/>
          <w:bCs/>
        </w:rPr>
      </w:pPr>
    </w:p>
    <w:p w14:paraId="2EC29B9C" w14:textId="748931D2" w:rsidR="002C6470" w:rsidRDefault="002C6470" w:rsidP="00D86677">
      <w:pPr>
        <w:rPr>
          <w:b/>
          <w:bCs/>
        </w:rPr>
      </w:pPr>
      <w:r>
        <w:rPr>
          <w:noProof/>
        </w:rPr>
        <w:drawing>
          <wp:inline distT="0" distB="0" distL="0" distR="0" wp14:anchorId="4E4944BE" wp14:editId="15595707">
            <wp:extent cx="5731510" cy="28670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46CF" w14:textId="77777777" w:rsidR="002C6470" w:rsidRDefault="002C6470" w:rsidP="00D86677">
      <w:pPr>
        <w:rPr>
          <w:b/>
          <w:bCs/>
        </w:rPr>
      </w:pPr>
    </w:p>
    <w:p w14:paraId="4E1E1828" w14:textId="7391A1C0" w:rsidR="003C47F9" w:rsidRDefault="003C47F9" w:rsidP="00D86677">
      <w:pPr>
        <w:rPr>
          <w:b/>
          <w:bCs/>
        </w:rPr>
      </w:pPr>
      <w:r>
        <w:rPr>
          <w:b/>
          <w:bCs/>
        </w:rPr>
        <w:lastRenderedPageBreak/>
        <w:t xml:space="preserve">Password is display in the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use that password.</w:t>
      </w:r>
    </w:p>
    <w:p w14:paraId="215E410A" w14:textId="48814F72" w:rsidR="00491B80" w:rsidRDefault="00491B80" w:rsidP="00D86677">
      <w:pPr>
        <w:rPr>
          <w:b/>
          <w:bCs/>
        </w:rPr>
      </w:pPr>
      <w:r>
        <w:rPr>
          <w:b/>
          <w:bCs/>
        </w:rPr>
        <w:t xml:space="preserve">Plugins are most powerful in </w:t>
      </w:r>
      <w:proofErr w:type="spellStart"/>
      <w:r>
        <w:rPr>
          <w:b/>
          <w:bCs/>
        </w:rPr>
        <w:t>jenkins</w:t>
      </w:r>
      <w:proofErr w:type="spellEnd"/>
    </w:p>
    <w:p w14:paraId="60E38BEE" w14:textId="4264E6AB" w:rsidR="00D86677" w:rsidRDefault="0015449A" w:rsidP="00D86677">
      <w:pPr>
        <w:pStyle w:val="ListParagraph"/>
        <w:numPr>
          <w:ilvl w:val="0"/>
          <w:numId w:val="6"/>
        </w:numPr>
      </w:pPr>
      <w:r>
        <w:t xml:space="preserve">Setting -&gt; plugins -&gt; </w:t>
      </w:r>
      <w:r w:rsidR="00D86677" w:rsidRPr="00D86677">
        <w:t>Add re</w:t>
      </w:r>
      <w:r w:rsidR="00D86677">
        <w:t>quire plugins like maven integration, deploy to container.</w:t>
      </w:r>
    </w:p>
    <w:p w14:paraId="1033F0AA" w14:textId="727622C1" w:rsidR="00D86677" w:rsidRDefault="00D86677" w:rsidP="003144FB"/>
    <w:p w14:paraId="39204C89" w14:textId="2C5790B9" w:rsidR="003144FB" w:rsidRDefault="003144FB" w:rsidP="003144FB">
      <w:r w:rsidRPr="003144FB">
        <w:rPr>
          <w:noProof/>
        </w:rPr>
        <w:drawing>
          <wp:inline distT="0" distB="0" distL="0" distR="0" wp14:anchorId="18B830C3" wp14:editId="29C6026B">
            <wp:extent cx="4079240" cy="221949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491" cy="222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D87B" w14:textId="46834708" w:rsidR="003144FB" w:rsidRDefault="003144FB" w:rsidP="003144FB">
      <w:r w:rsidRPr="003144FB">
        <w:rPr>
          <w:noProof/>
        </w:rPr>
        <w:drawing>
          <wp:inline distT="0" distB="0" distL="0" distR="0" wp14:anchorId="77E7A7CC" wp14:editId="2BF44A8A">
            <wp:extent cx="4084320" cy="21303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4024" cy="21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D546" w14:textId="145846E5" w:rsidR="00B3201E" w:rsidRDefault="00B3201E" w:rsidP="003144FB">
      <w:r w:rsidRPr="00B3201E">
        <w:rPr>
          <w:noProof/>
        </w:rPr>
        <w:drawing>
          <wp:inline distT="0" distB="0" distL="0" distR="0" wp14:anchorId="6F78BACA" wp14:editId="0F582F49">
            <wp:extent cx="4067062" cy="2169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8051" cy="21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6DF3" w14:textId="2FB977B1" w:rsidR="00EC1349" w:rsidRDefault="00EC1349" w:rsidP="003144FB">
      <w:r w:rsidRPr="00EC1349">
        <w:rPr>
          <w:noProof/>
        </w:rPr>
        <w:lastRenderedPageBreak/>
        <w:drawing>
          <wp:inline distT="0" distB="0" distL="0" distR="0" wp14:anchorId="26D3BC97" wp14:editId="509DB3FF">
            <wp:extent cx="3698240" cy="1955240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6636" cy="197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A0D5" w14:textId="0D68EFA9" w:rsidR="00EC1349" w:rsidRDefault="0094321D" w:rsidP="003144FB">
      <w:r w:rsidRPr="0094321D">
        <w:rPr>
          <w:noProof/>
        </w:rPr>
        <w:drawing>
          <wp:inline distT="0" distB="0" distL="0" distR="0" wp14:anchorId="55B0CBB7" wp14:editId="20C4F3EA">
            <wp:extent cx="3710013" cy="1995170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6528" cy="199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ED35" w14:textId="720F4359" w:rsidR="000C49C7" w:rsidRDefault="0054459A" w:rsidP="003144FB">
      <w:r w:rsidRPr="0054459A">
        <w:rPr>
          <w:noProof/>
        </w:rPr>
        <w:drawing>
          <wp:inline distT="0" distB="0" distL="0" distR="0" wp14:anchorId="2126E627" wp14:editId="733C7988">
            <wp:extent cx="3663950" cy="19334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93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B1BB" w14:textId="6A9D5DE2" w:rsidR="00051C2E" w:rsidRDefault="00051C2E" w:rsidP="003144FB">
      <w:pPr>
        <w:rPr>
          <w:lang w:val="en-US"/>
        </w:rPr>
      </w:pPr>
      <w:r w:rsidRPr="00051C2E">
        <w:rPr>
          <w:noProof/>
        </w:rPr>
        <w:drawing>
          <wp:inline distT="0" distB="0" distL="0" distR="0" wp14:anchorId="4201C7D9" wp14:editId="6AD53747">
            <wp:extent cx="3640121" cy="1925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1114" cy="19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927A" w14:textId="0BF7FBDD" w:rsidR="006843B3" w:rsidRDefault="006843B3" w:rsidP="003144FB">
      <w:pPr>
        <w:rPr>
          <w:lang w:val="en-US"/>
        </w:rPr>
      </w:pPr>
      <w:r w:rsidRPr="006843B3">
        <w:rPr>
          <w:noProof/>
          <w:lang w:val="en-US"/>
        </w:rPr>
        <w:lastRenderedPageBreak/>
        <w:drawing>
          <wp:inline distT="0" distB="0" distL="0" distR="0" wp14:anchorId="19434C20" wp14:editId="79A9CE18">
            <wp:extent cx="3616960" cy="19102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3300" cy="19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F320" w14:textId="3D800D85" w:rsidR="00270BD5" w:rsidRDefault="00C910DC" w:rsidP="003144FB">
      <w:pPr>
        <w:rPr>
          <w:lang w:val="en-US"/>
        </w:rPr>
      </w:pPr>
      <w:r w:rsidRPr="00C910DC">
        <w:rPr>
          <w:noProof/>
          <w:lang w:val="en-US"/>
        </w:rPr>
        <w:drawing>
          <wp:inline distT="0" distB="0" distL="0" distR="0" wp14:anchorId="5DF3AAF2" wp14:editId="246E56E0">
            <wp:extent cx="3491230" cy="18562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8018" cy="18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7F5B" w14:textId="1101805F" w:rsidR="005A6EB7" w:rsidRDefault="00CB5C2F" w:rsidP="003144FB">
      <w:pPr>
        <w:rPr>
          <w:lang w:val="en-US"/>
        </w:rPr>
      </w:pPr>
      <w:r w:rsidRPr="00CB5C2F">
        <w:rPr>
          <w:noProof/>
          <w:lang w:val="en-US"/>
        </w:rPr>
        <w:drawing>
          <wp:inline distT="0" distB="0" distL="0" distR="0" wp14:anchorId="7C386E29" wp14:editId="385A2270">
            <wp:extent cx="3511550" cy="18363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9313" cy="184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6580" w14:textId="221CD892" w:rsidR="00587677" w:rsidRDefault="00587677" w:rsidP="003144FB">
      <w:pPr>
        <w:rPr>
          <w:lang w:val="en-US"/>
        </w:rPr>
      </w:pPr>
      <w:r w:rsidRPr="00587677">
        <w:rPr>
          <w:noProof/>
          <w:lang w:val="en-US"/>
        </w:rPr>
        <w:drawing>
          <wp:inline distT="0" distB="0" distL="0" distR="0" wp14:anchorId="47AD1548" wp14:editId="7ED8BC72">
            <wp:extent cx="3550920" cy="18871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1993" cy="18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5AD4" w14:textId="0B87ABB8" w:rsidR="00587677" w:rsidRDefault="003F6164" w:rsidP="003144FB">
      <w:pPr>
        <w:rPr>
          <w:lang w:val="en-US"/>
        </w:rPr>
      </w:pPr>
      <w:r w:rsidRPr="003F6164">
        <w:rPr>
          <w:noProof/>
          <w:lang w:val="en-US"/>
        </w:rPr>
        <w:lastRenderedPageBreak/>
        <w:drawing>
          <wp:inline distT="0" distB="0" distL="0" distR="0" wp14:anchorId="752E7A7D" wp14:editId="2B1C247C">
            <wp:extent cx="3536950" cy="1826079"/>
            <wp:effectExtent l="0" t="0" r="635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4804" cy="183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58BB" w14:textId="1F2F5F45" w:rsidR="002C6470" w:rsidRDefault="002C6470" w:rsidP="003144FB">
      <w:pPr>
        <w:rPr>
          <w:lang w:val="en-US"/>
        </w:rPr>
      </w:pPr>
      <w:r w:rsidRPr="002C6470">
        <w:rPr>
          <w:lang w:val="en-US"/>
        </w:rPr>
        <w:drawing>
          <wp:inline distT="0" distB="0" distL="0" distR="0" wp14:anchorId="7766A7B0" wp14:editId="546CCFFF">
            <wp:extent cx="5731510" cy="286131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BF5F" w14:textId="23AEA629" w:rsidR="00C8068D" w:rsidRDefault="00C8068D" w:rsidP="003144FB">
      <w:pPr>
        <w:rPr>
          <w:lang w:val="en-US"/>
        </w:rPr>
      </w:pPr>
    </w:p>
    <w:p w14:paraId="7E29361A" w14:textId="70F14AC1" w:rsidR="00C8068D" w:rsidRDefault="00C8068D" w:rsidP="003144FB">
      <w:pPr>
        <w:rPr>
          <w:lang w:val="en-US"/>
        </w:rPr>
      </w:pPr>
      <w:r w:rsidRPr="00C8068D">
        <w:rPr>
          <w:noProof/>
          <w:lang w:val="en-US"/>
        </w:rPr>
        <w:drawing>
          <wp:inline distT="0" distB="0" distL="0" distR="0" wp14:anchorId="78FB6656" wp14:editId="7A8C3C46">
            <wp:extent cx="5731510" cy="26085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BBBB" w14:textId="0DBB92AB" w:rsidR="00C8068D" w:rsidRDefault="00C8068D" w:rsidP="003144FB">
      <w:pPr>
        <w:rPr>
          <w:lang w:val="en-US"/>
        </w:rPr>
      </w:pPr>
      <w:r w:rsidRPr="00C8068D">
        <w:rPr>
          <w:noProof/>
          <w:lang w:val="en-US"/>
        </w:rPr>
        <w:lastRenderedPageBreak/>
        <w:drawing>
          <wp:inline distT="0" distB="0" distL="0" distR="0" wp14:anchorId="18C47F67" wp14:editId="41D6FD09">
            <wp:extent cx="5731510" cy="26358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70DA" w14:textId="7C8C4B02" w:rsidR="0043372E" w:rsidRDefault="0043372E" w:rsidP="003144FB">
      <w:pPr>
        <w:rPr>
          <w:lang w:val="en-US"/>
        </w:rPr>
      </w:pPr>
      <w:r>
        <w:rPr>
          <w:lang w:val="en-US"/>
        </w:rPr>
        <w:t xml:space="preserve">Poll </w:t>
      </w:r>
      <w:proofErr w:type="gramStart"/>
      <w:r>
        <w:rPr>
          <w:lang w:val="en-US"/>
        </w:rPr>
        <w:t>SCM :</w:t>
      </w:r>
      <w:proofErr w:type="gramEnd"/>
      <w:r>
        <w:rPr>
          <w:lang w:val="en-US"/>
        </w:rPr>
        <w:t>- * * * * *</w:t>
      </w:r>
    </w:p>
    <w:p w14:paraId="2D26948C" w14:textId="3C1D8C69" w:rsidR="00AD5408" w:rsidRDefault="00AD5408" w:rsidP="003144FB">
      <w:pPr>
        <w:rPr>
          <w:lang w:val="en-US"/>
        </w:rPr>
      </w:pPr>
    </w:p>
    <w:p w14:paraId="54A071E8" w14:textId="4C2107E3" w:rsidR="00AD5408" w:rsidRDefault="00AD5408" w:rsidP="003144FB">
      <w:pPr>
        <w:rPr>
          <w:lang w:val="en-US"/>
        </w:rPr>
      </w:pPr>
      <w:r w:rsidRPr="00AD5408">
        <w:rPr>
          <w:noProof/>
          <w:lang w:val="en-US"/>
        </w:rPr>
        <w:drawing>
          <wp:inline distT="0" distB="0" distL="0" distR="0" wp14:anchorId="0910E632" wp14:editId="69786E01">
            <wp:extent cx="5731510" cy="34086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5C0B" w14:textId="33BA1DD8" w:rsidR="00AD5408" w:rsidRDefault="0076703B" w:rsidP="003144FB">
      <w:pPr>
        <w:rPr>
          <w:lang w:val="en-US"/>
        </w:rPr>
      </w:pPr>
      <w:r w:rsidRPr="0076703B">
        <w:rPr>
          <w:noProof/>
          <w:lang w:val="en-US"/>
        </w:rPr>
        <w:lastRenderedPageBreak/>
        <w:drawing>
          <wp:inline distT="0" distB="0" distL="0" distR="0" wp14:anchorId="47E3AC6B" wp14:editId="3B74DE51">
            <wp:extent cx="5731510" cy="32023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C80E" w14:textId="596279BB" w:rsidR="009B1F01" w:rsidRDefault="009B1F01" w:rsidP="003144FB">
      <w:pPr>
        <w:rPr>
          <w:lang w:val="en-US"/>
        </w:rPr>
      </w:pPr>
    </w:p>
    <w:p w14:paraId="31E4E110" w14:textId="77777777" w:rsidR="009B1F01" w:rsidRPr="00487043" w:rsidRDefault="009B1F01" w:rsidP="003144FB">
      <w:pPr>
        <w:rPr>
          <w:lang w:val="en-US"/>
        </w:rPr>
      </w:pPr>
    </w:p>
    <w:sectPr w:rsidR="009B1F01" w:rsidRPr="00487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F322F"/>
    <w:multiLevelType w:val="hybridMultilevel"/>
    <w:tmpl w:val="564E4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12C9F"/>
    <w:multiLevelType w:val="hybridMultilevel"/>
    <w:tmpl w:val="2AF09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201E9"/>
    <w:multiLevelType w:val="hybridMultilevel"/>
    <w:tmpl w:val="0F662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52C62"/>
    <w:multiLevelType w:val="hybridMultilevel"/>
    <w:tmpl w:val="F9106CCA"/>
    <w:lvl w:ilvl="0" w:tplc="CF86FA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E01A65"/>
    <w:multiLevelType w:val="hybridMultilevel"/>
    <w:tmpl w:val="AF5AAE0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844269"/>
    <w:multiLevelType w:val="hybridMultilevel"/>
    <w:tmpl w:val="17407A64"/>
    <w:lvl w:ilvl="0" w:tplc="EDAEC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E134B5"/>
    <w:multiLevelType w:val="hybridMultilevel"/>
    <w:tmpl w:val="427C1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217547">
    <w:abstractNumId w:val="6"/>
  </w:num>
  <w:num w:numId="2" w16cid:durableId="428627866">
    <w:abstractNumId w:val="5"/>
  </w:num>
  <w:num w:numId="3" w16cid:durableId="280115319">
    <w:abstractNumId w:val="4"/>
  </w:num>
  <w:num w:numId="4" w16cid:durableId="1787113687">
    <w:abstractNumId w:val="1"/>
  </w:num>
  <w:num w:numId="5" w16cid:durableId="597911077">
    <w:abstractNumId w:val="0"/>
  </w:num>
  <w:num w:numId="6" w16cid:durableId="589123493">
    <w:abstractNumId w:val="3"/>
  </w:num>
  <w:num w:numId="7" w16cid:durableId="2008438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FA"/>
    <w:rsid w:val="00051C2E"/>
    <w:rsid w:val="0006033E"/>
    <w:rsid w:val="0006540A"/>
    <w:rsid w:val="000827CF"/>
    <w:rsid w:val="000A7B71"/>
    <w:rsid w:val="000C49C7"/>
    <w:rsid w:val="000C6F36"/>
    <w:rsid w:val="00104302"/>
    <w:rsid w:val="0015449A"/>
    <w:rsid w:val="001A40D3"/>
    <w:rsid w:val="001C1DAA"/>
    <w:rsid w:val="001C74F5"/>
    <w:rsid w:val="001D6C89"/>
    <w:rsid w:val="001F1440"/>
    <w:rsid w:val="001F40AC"/>
    <w:rsid w:val="00212E47"/>
    <w:rsid w:val="00224AB5"/>
    <w:rsid w:val="00242D25"/>
    <w:rsid w:val="0025323E"/>
    <w:rsid w:val="00256F2C"/>
    <w:rsid w:val="00270BD5"/>
    <w:rsid w:val="002C0FAF"/>
    <w:rsid w:val="002C6470"/>
    <w:rsid w:val="002F31C5"/>
    <w:rsid w:val="003144FB"/>
    <w:rsid w:val="00325349"/>
    <w:rsid w:val="003577A6"/>
    <w:rsid w:val="003A7123"/>
    <w:rsid w:val="003C47F9"/>
    <w:rsid w:val="003D65B3"/>
    <w:rsid w:val="003D6F40"/>
    <w:rsid w:val="003F2BD9"/>
    <w:rsid w:val="003F6164"/>
    <w:rsid w:val="0043372E"/>
    <w:rsid w:val="00443DC2"/>
    <w:rsid w:val="00447EC1"/>
    <w:rsid w:val="00462600"/>
    <w:rsid w:val="00487043"/>
    <w:rsid w:val="00491B80"/>
    <w:rsid w:val="0054459A"/>
    <w:rsid w:val="00563E11"/>
    <w:rsid w:val="00587677"/>
    <w:rsid w:val="005A6EB7"/>
    <w:rsid w:val="005B3199"/>
    <w:rsid w:val="005F26E6"/>
    <w:rsid w:val="00622C80"/>
    <w:rsid w:val="00637083"/>
    <w:rsid w:val="00647AD8"/>
    <w:rsid w:val="00672391"/>
    <w:rsid w:val="00677466"/>
    <w:rsid w:val="006843B3"/>
    <w:rsid w:val="006D7342"/>
    <w:rsid w:val="0076703B"/>
    <w:rsid w:val="007805E3"/>
    <w:rsid w:val="007B0F80"/>
    <w:rsid w:val="00806A8C"/>
    <w:rsid w:val="008516B6"/>
    <w:rsid w:val="00875DD9"/>
    <w:rsid w:val="00885DE9"/>
    <w:rsid w:val="008C4A49"/>
    <w:rsid w:val="0094321D"/>
    <w:rsid w:val="009914C8"/>
    <w:rsid w:val="009916BA"/>
    <w:rsid w:val="009A69FA"/>
    <w:rsid w:val="009B1F01"/>
    <w:rsid w:val="009C6C58"/>
    <w:rsid w:val="009F170B"/>
    <w:rsid w:val="00A45018"/>
    <w:rsid w:val="00A45A16"/>
    <w:rsid w:val="00A46695"/>
    <w:rsid w:val="00A91D5E"/>
    <w:rsid w:val="00AB4C1B"/>
    <w:rsid w:val="00AC3EBA"/>
    <w:rsid w:val="00AD1F79"/>
    <w:rsid w:val="00AD5408"/>
    <w:rsid w:val="00B3201E"/>
    <w:rsid w:val="00B72A49"/>
    <w:rsid w:val="00B9515F"/>
    <w:rsid w:val="00BF5A05"/>
    <w:rsid w:val="00C66536"/>
    <w:rsid w:val="00C762AC"/>
    <w:rsid w:val="00C8068D"/>
    <w:rsid w:val="00C910DC"/>
    <w:rsid w:val="00C92E62"/>
    <w:rsid w:val="00CB5C2F"/>
    <w:rsid w:val="00D260AD"/>
    <w:rsid w:val="00D43A73"/>
    <w:rsid w:val="00D53E62"/>
    <w:rsid w:val="00D829D7"/>
    <w:rsid w:val="00D86677"/>
    <w:rsid w:val="00DB4F1E"/>
    <w:rsid w:val="00E134E6"/>
    <w:rsid w:val="00E8692C"/>
    <w:rsid w:val="00E871E7"/>
    <w:rsid w:val="00EB69C0"/>
    <w:rsid w:val="00EC1349"/>
    <w:rsid w:val="00F300B6"/>
    <w:rsid w:val="00FC2392"/>
    <w:rsid w:val="00FF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A33C"/>
  <w15:chartTrackingRefBased/>
  <w15:docId w15:val="{2EC3238D-3940-4CB4-9F0A-6E649FCF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9D7"/>
  </w:style>
  <w:style w:type="paragraph" w:styleId="Heading1">
    <w:name w:val="heading 1"/>
    <w:basedOn w:val="Normal"/>
    <w:link w:val="Heading1Char"/>
    <w:uiPriority w:val="9"/>
    <w:qFormat/>
    <w:rsid w:val="00AD1F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character" w:styleId="Hyperlink">
    <w:name w:val="Hyperlink"/>
    <w:basedOn w:val="DefaultParagraphFont"/>
    <w:uiPriority w:val="99"/>
    <w:unhideWhenUsed/>
    <w:rsid w:val="00AD1F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F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2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5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kins.io/download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tomcat.apache.org/download-90.cgi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hyperlink" Target="https://www.youtube.com/watch?v=y4RcDlfYKB8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5313</TotalTime>
  <Pages>10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shivapatel1102001</dc:creator>
  <cp:keywords/>
  <dc:description/>
  <cp:lastModifiedBy>shivam patel</cp:lastModifiedBy>
  <cp:revision>176</cp:revision>
  <dcterms:created xsi:type="dcterms:W3CDTF">2025-08-17T09:13:00Z</dcterms:created>
  <dcterms:modified xsi:type="dcterms:W3CDTF">2025-09-02T13:33:00Z</dcterms:modified>
</cp:coreProperties>
</file>